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60AA" w14:textId="77777777" w:rsidR="002E1DC4" w:rsidRDefault="002E1DC4" w:rsidP="002E1DC4">
      <w:pPr>
        <w:pStyle w:val="Heading1"/>
        <w:jc w:val="center"/>
      </w:pPr>
      <w:r>
        <w:t>Exercise: Defining Classes</w:t>
      </w:r>
    </w:p>
    <w:p w14:paraId="77C834CB" w14:textId="77777777" w:rsidR="002E1DC4" w:rsidRDefault="002E1DC4" w:rsidP="002E1DC4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Hyperlink"/>
          </w:rPr>
          <w:t>https://judge.softuni.bg/Contests/1935</w:t>
        </w:r>
      </w:hyperlink>
    </w:p>
    <w:p w14:paraId="569E442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spacing w:before="0"/>
        <w:ind w:left="426" w:hanging="426"/>
        <w:rPr>
          <w:lang w:val="bg-BG"/>
        </w:rPr>
      </w:pPr>
      <w:r>
        <w:t>Car</w:t>
      </w:r>
    </w:p>
    <w:p w14:paraId="10AAA368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D4B8892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2E1DC4" w14:paraId="0159F345" w14:textId="77777777" w:rsidTr="00FA1CA6">
        <w:tc>
          <w:tcPr>
            <w:tcW w:w="4869" w:type="dxa"/>
            <w:shd w:val="clear" w:color="auto" w:fill="D9D9D9" w:themeFill="background1" w:themeFillShade="D9"/>
          </w:tcPr>
          <w:p w14:paraId="55C3474B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3F92E4A2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76A2FA46" w14:textId="77777777" w:rsidTr="00FA1CA6">
        <w:tc>
          <w:tcPr>
            <w:tcW w:w="4869" w:type="dxa"/>
            <w:shd w:val="clear" w:color="auto" w:fill="auto"/>
          </w:tcPr>
          <w:p w14:paraId="72D65E6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24F17C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5F5262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656834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>
        <w:rPr>
          <w:b/>
        </w:rPr>
        <w:t>amount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FA1CA6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6253B875" w14:textId="77777777" w:rsidR="002E1DC4" w:rsidRDefault="002E1DC4" w:rsidP="002E1DC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defend(damage)</w:t>
      </w:r>
      <w:r>
        <w:t xml:space="preserve"> - Deal the given </w:t>
      </w:r>
      <w:r>
        <w:rPr>
          <w:b/>
        </w:rPr>
        <w:t>damage</w:t>
      </w:r>
      <w:r>
        <w:t xml:space="preserve"> to the hero; if the </w:t>
      </w:r>
      <w:r>
        <w:rPr>
          <w:b/>
        </w:rPr>
        <w:t>health</w:t>
      </w:r>
      <w:r>
        <w:t xml:space="preserve"> is 0 or less, </w:t>
      </w:r>
      <w:r>
        <w:rPr>
          <w:b/>
        </w:rPr>
        <w:t>set</w:t>
      </w:r>
      <w:r>
        <w:t xml:space="preserve"> it </w:t>
      </w:r>
      <w:r>
        <w:rPr>
          <w:b/>
        </w:rPr>
        <w:t>to 0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  <w:r>
        <w:t>.</w:t>
      </w:r>
    </w:p>
    <w:p w14:paraId="40D84642" w14:textId="77777777" w:rsidR="002E1DC4" w:rsidRDefault="002E1DC4" w:rsidP="002E1DC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heal(amount)</w:t>
      </w:r>
      <w:r>
        <w:t xml:space="preserve"> - </w:t>
      </w:r>
      <w:r>
        <w:rPr>
          <w:b/>
        </w:rPr>
        <w:t>Increase the health</w:t>
      </w:r>
      <w:r>
        <w:t xml:space="preserve"> of the hero with the given amount.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FA1CA6">
        <w:tc>
          <w:tcPr>
            <w:tcW w:w="3738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FA1CA6">
        <w:tc>
          <w:tcPr>
            <w:tcW w:w="3738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19D908E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330EA0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14:paraId="11CA616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buy_game(game)</w:t>
      </w:r>
    </w:p>
    <w:p w14:paraId="7643BC0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35F271C0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</w:pPr>
      <w:r>
        <w:rPr>
          <w:rFonts w:ascii="Consolas" w:hAnsi="Consolas"/>
          <w:b/>
        </w:rPr>
        <w:t>stats()</w:t>
      </w:r>
      <w:r>
        <w:t xml:space="preserve"> -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2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2"/>
    </w:p>
    <w:p w14:paraId="0283C6E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3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40B29B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1F044F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4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4"/>
      <w:r>
        <w:t xml:space="preserve"> and </w:t>
      </w:r>
      <w:r>
        <w:rPr>
          <w:b/>
        </w:rPr>
        <w:t>don't change his language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338B963C" w14:textId="77777777" w:rsidR="002E1DC4" w:rsidRPr="00201185" w:rsidRDefault="002E1DC4" w:rsidP="002E1DC4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lastRenderedPageBreak/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project.</w:t>
      </w:r>
    </w:p>
    <w:p w14:paraId="0D0F387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Pokemon Battle</w:t>
      </w:r>
    </w:p>
    <w:p w14:paraId="1BF6F232" w14:textId="77777777" w:rsidR="002E1DC4" w:rsidRDefault="002E1DC4" w:rsidP="002E1DC4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pokemon: 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77777777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 xml:space="preserve">pokemon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 the </w:t>
      </w:r>
      <w:r>
        <w:rPr>
          <w:b/>
        </w:rPr>
        <w:t>pokemon to the collection</w:t>
      </w:r>
      <w:r>
        <w:t xml:space="preserve">. After adding the pokemon,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>. Note: use the pokemon's details method.</w:t>
      </w:r>
    </w:p>
    <w:p w14:paraId="4BDB262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 w14:paraId="315442F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 w14:paraId="089A0DE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Check if you have a pokemon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 w14:paraId="1913CFF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 xml:space="preserve">isn't a pokemon </w:t>
      </w:r>
      <w:r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The method returns the information of the trainer with his pokemon in this format:</w:t>
      </w:r>
    </w:p>
    <w:p w14:paraId="3C6AF96A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- {pokemon_details}</w:t>
      </w:r>
    </w:p>
    <w:p w14:paraId="6EEF3A56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- {pokemon_details}</w:t>
      </w:r>
    </w:p>
    <w:p w14:paraId="6A9DE57C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4679A3C8" w14:textId="77777777" w:rsidR="002E1DC4" w:rsidRDefault="002E1DC4" w:rsidP="002E1DC4">
      <w:pPr>
        <w:pStyle w:val="ListParagraph"/>
        <w:ind w:left="1440"/>
        <w:rPr>
          <w:lang w:val="bg-BG"/>
        </w:rPr>
      </w:pP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8C30B8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 w14:paraId="006DEF8D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Guild System</w:t>
      </w:r>
    </w:p>
    <w:p w14:paraId="148BB749" w14:textId="77777777" w:rsidR="002E1DC4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F0334CD" w14:textId="77777777" w:rsidR="002E1DC4" w:rsidRDefault="002E1DC4" w:rsidP="002E1DC4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490D742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242EC0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 the skill to the collection. Return </w:t>
      </w:r>
      <w:r>
        <w:rPr>
          <w:rFonts w:ascii="Consolas" w:hAnsi="Consolas"/>
          <w:b/>
        </w:rPr>
        <w:t>"Skill {skill_name} added to the collection of the player {player_name}"</w:t>
      </w:r>
    </w:p>
    <w:p w14:paraId="309A27B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24F3525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25AA441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100335EC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6638531B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19D931BD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– {skill_mana_cost}</w:t>
      </w:r>
    </w:p>
    <w:p w14:paraId="3C55EDF6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– {skill_mana_cost}</w:t>
      </w:r>
    </w:p>
    <w:p w14:paraId="4796C916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EAD3F35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– {skill_mana_cost}</w:t>
      </w:r>
    </w:p>
    <w:p w14:paraId="575EDBDF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br/>
      </w:r>
    </w:p>
    <w:p w14:paraId="6D25F185" w14:textId="77777777" w:rsidR="002E1DC4" w:rsidRDefault="002E1DC4" w:rsidP="002E1DC4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14:paraId="63AF70A7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5C81A1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 xml:space="preserve">"Welcome player {player_name} to the guild {guild_name}". </w:t>
      </w:r>
      <w:r>
        <w:rPr>
          <w:rFonts w:cstheme="minorHAnsi"/>
        </w:rPr>
        <w:t>Remember to change the player's guild in the player class.</w:t>
      </w:r>
    </w:p>
    <w:p w14:paraId="742C7E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14:paraId="6A0CF39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14:paraId="0DE94D42" w14:textId="77777777" w:rsidR="002E1DC4" w:rsidRDefault="002E1DC4" w:rsidP="002E1DC4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4A45A44F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6CBD418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{player_name}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338838F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isn't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14:paraId="0BFEB3C1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454299E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717F663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14:paraId="5D53ECE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3486E7C3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77B48247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62F6E39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65484F16" w14:textId="77777777" w:rsidTr="00FA1CA6">
        <w:tc>
          <w:tcPr>
            <w:tcW w:w="5490" w:type="dxa"/>
            <w:shd w:val="clear" w:color="auto" w:fill="auto"/>
          </w:tcPr>
          <w:p w14:paraId="3675E2A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63841C9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5E48DDF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2C7806C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13A9B78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70F33DD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E99367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16CBD57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24C811D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2A612B0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CBBFD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30B9BF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6F6B30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7E2F27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721DEEE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Guild: UGT</w:t>
            </w:r>
          </w:p>
          <w:p w14:paraId="0162CD3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4668755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06ACF8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0CA7EDB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15876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59C13CD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220EDB4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lastRenderedPageBreak/>
        <w:t>Spoopify</w:t>
      </w:r>
    </w:p>
    <w:p w14:paraId="2F0010C9" w14:textId="77777777" w:rsidR="002E1DC4" w:rsidRDefault="002E1DC4" w:rsidP="002E1DC4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3090B381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3A433674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3F8CCAC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 name} – {song length}"</w:t>
      </w:r>
      <w:r>
        <w:rPr>
          <w:rFonts w:ascii="Consolas" w:hAnsi="Consolas"/>
          <w:b/>
        </w:rPr>
        <w:br/>
      </w:r>
    </w:p>
    <w:p w14:paraId="174BBE1D" w14:textId="77777777" w:rsidR="002E1DC4" w:rsidRDefault="002E1DC4" w:rsidP="002E1DC4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FC90A2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6E96FC5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14:paraId="315B79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14:paraId="1D59085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7BA2E2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32D4649B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9246A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14:paraId="2512879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52E8C96E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47845A6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B8DDCC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14:paraId="4C5C1F6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052C989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1AE6B6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1FE94243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529FB57E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 info}</w:t>
      </w:r>
    </w:p>
    <w:p w14:paraId="5402829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 info}</w:t>
      </w:r>
    </w:p>
    <w:p w14:paraId="7F595A5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21EC6466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 info}</w:t>
      </w:r>
    </w:p>
    <w:p w14:paraId="04D462F7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62E56343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It has </w:t>
      </w:r>
      <w:r>
        <w:rPr>
          <w:b/>
        </w:rPr>
        <w:t>three</w:t>
      </w:r>
      <w:r>
        <w:t xml:space="preserve"> method:</w:t>
      </w:r>
    </w:p>
    <w:p w14:paraId="151DF0C3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38AA202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14:paraId="719FBA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17C2ADE6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22960B8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7144EBA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7C10FC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32A8E41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1443D21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08DEFCD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6D95B690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2389ADF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3E2EBA9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6377AEEC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017E8FBF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2E1DC4" w14:paraId="37581F8C" w14:textId="77777777" w:rsidTr="00FA1CA6">
        <w:tc>
          <w:tcPr>
            <w:tcW w:w="5759" w:type="dxa"/>
            <w:shd w:val="clear" w:color="auto" w:fill="D9D9D9" w:themeFill="background1" w:themeFillShade="D9"/>
          </w:tcPr>
          <w:p w14:paraId="6F5D3719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617BA6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CEA7533" w14:textId="77777777" w:rsidTr="00FA1CA6">
        <w:tc>
          <w:tcPr>
            <w:tcW w:w="5759" w:type="dxa"/>
            <w:shd w:val="clear" w:color="auto" w:fill="auto"/>
          </w:tcPr>
          <w:p w14:paraId="4ABF14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1F92A47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7BD01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08EDF299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2B808C2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7D8EAE2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65BD030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1F295DF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1057D7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1AABA17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455F0F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AD0587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55DF57D3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74391E4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4E4B87D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42A67136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0651EA0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0F8AE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5E45CB96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36A0148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36407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619B19D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63C078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7F8C0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099EFE05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Todo List</w:t>
      </w:r>
    </w:p>
    <w:p w14:paraId="3383CD26" w14:textId="77777777" w:rsidR="002E1DC4" w:rsidRDefault="002E1DC4" w:rsidP="002E1DC4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626201A5" w14:textId="77777777" w:rsidR="002E1DC4" w:rsidRDefault="002E1DC4" w:rsidP="002E1DC4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64E604C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675277C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61CAB2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3836D5A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2AAEF98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15A6862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3076750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add_comment(comment: str)</w:t>
      </w:r>
    </w:p>
    <w:p w14:paraId="4B74004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Add a comment to the task.</w:t>
      </w:r>
    </w:p>
    <w:p w14:paraId="3C3B9E3A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 w14:paraId="5631E94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comment_number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of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53CEB98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>If the comment_number</w:t>
      </w:r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14:paraId="3CAF87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500037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 the task's details in this format:</w:t>
      </w:r>
    </w:p>
    <w:p w14:paraId="5C91EC48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"Name: {task_name} </w:t>
      </w:r>
      <w:r w:rsidRPr="006571D5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Due Date: {due_date}"</w:t>
      </w:r>
    </w:p>
    <w:p w14:paraId="65227041" w14:textId="77777777" w:rsidR="002E1DC4" w:rsidRDefault="002E1DC4" w:rsidP="002E1DC4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attributes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75394F3E" w14:textId="77777777" w:rsidR="002E1DC4" w:rsidRDefault="002E1DC4" w:rsidP="002E1DC4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32A1F15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09B54FB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0BC095B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14:paraId="763BA28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68D81A1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14:paraId="456D016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14:paraId="01DA9BB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3A956FA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Removes all of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11E9839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466AC0A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 information about the section and it's tasks in this format:</w:t>
      </w:r>
    </w:p>
    <w:p w14:paraId="086D9D5D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703AB254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6D82D8A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7E57C5B2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08483135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14:paraId="54947553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"</w:t>
      </w:r>
    </w:p>
    <w:p w14:paraId="5E65DE6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424FC714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0511C27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155D95F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CD613D5" w14:textId="77777777" w:rsidTr="00FA1CA6">
        <w:trPr>
          <w:trHeight w:val="3170"/>
        </w:trPr>
        <w:tc>
          <w:tcPr>
            <w:tcW w:w="5490" w:type="dxa"/>
            <w:shd w:val="clear" w:color="auto" w:fill="auto"/>
          </w:tcPr>
          <w:p w14:paraId="09951EA3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 = Task("Make bed", "27/05/2020")</w:t>
            </w:r>
          </w:p>
          <w:p w14:paraId="38C51AE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print(task.change_name("Go to University"))</w:t>
            </w:r>
          </w:p>
          <w:p w14:paraId="7CA6A30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print(task.change_due_date("28.05.2020"))</w:t>
            </w:r>
          </w:p>
          <w:p w14:paraId="1FCA2954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task.add_comment("Don't forget laptop")</w:t>
            </w:r>
          </w:p>
          <w:p w14:paraId="29A03BE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print(task.edit_comment(0, "Don't forget laptop and notebook"))</w:t>
            </w:r>
          </w:p>
          <w:p w14:paraId="032601B5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print(task.details())</w:t>
            </w:r>
          </w:p>
          <w:p w14:paraId="641C1D7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 = Section("Daily tasks")</w:t>
            </w:r>
          </w:p>
          <w:p w14:paraId="25A4797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print(section.add_task(task))</w:t>
            </w:r>
          </w:p>
          <w:p w14:paraId="31D3A889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second_task = Task("Make bed", "27/05/2020")</w:t>
            </w:r>
          </w:p>
          <w:p w14:paraId="1FF56A5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section.add_task(second_task)</w:t>
            </w:r>
          </w:p>
          <w:p w14:paraId="24FE160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print(section.clean_section())</w:t>
            </w:r>
          </w:p>
          <w:p w14:paraId="42A0C744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2D094DA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 to University</w:t>
            </w:r>
          </w:p>
          <w:p w14:paraId="58F5B4B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28.05.2020</w:t>
            </w:r>
          </w:p>
          <w:p w14:paraId="6523E77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Don't forget laptop and notebook</w:t>
            </w:r>
          </w:p>
          <w:p w14:paraId="2D749A0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6D45BC6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275AC98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Cleared 0 tasks.</w:t>
            </w:r>
          </w:p>
          <w:p w14:paraId="60F182A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Section Daily tasks:</w:t>
            </w:r>
          </w:p>
          <w:p w14:paraId="2C2F09C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239601F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Make bed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27/05/2020</w:t>
            </w:r>
          </w:p>
        </w:tc>
      </w:tr>
    </w:tbl>
    <w:p w14:paraId="592EBD29" w14:textId="51658AA2" w:rsidR="00640502" w:rsidRPr="002E1DC4" w:rsidRDefault="00640502" w:rsidP="002E1DC4">
      <w:bookmarkStart w:id="5" w:name="_GoBack"/>
      <w:bookmarkEnd w:id="5"/>
    </w:p>
    <w:sectPr w:rsidR="00640502" w:rsidRPr="002E1DC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A8A2A" w14:textId="77777777" w:rsidR="009F5FF6" w:rsidRDefault="009F5FF6" w:rsidP="008068A2">
      <w:pPr>
        <w:spacing w:after="0" w:line="240" w:lineRule="auto"/>
      </w:pPr>
      <w:r>
        <w:separator/>
      </w:r>
    </w:p>
  </w:endnote>
  <w:endnote w:type="continuationSeparator" w:id="0">
    <w:p w14:paraId="6DB5D1EC" w14:textId="77777777" w:rsidR="009F5FF6" w:rsidRDefault="009F5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B802" w14:textId="77777777" w:rsidR="009F5FF6" w:rsidRDefault="009F5FF6" w:rsidP="008068A2">
      <w:pPr>
        <w:spacing w:after="0" w:line="240" w:lineRule="auto"/>
      </w:pPr>
      <w:r>
        <w:separator/>
      </w:r>
    </w:p>
  </w:footnote>
  <w:footnote w:type="continuationSeparator" w:id="0">
    <w:p w14:paraId="192A0835" w14:textId="77777777" w:rsidR="009F5FF6" w:rsidRDefault="009F5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5"/>
  </w:num>
  <w:num w:numId="38">
    <w:abstractNumId w:val="17"/>
  </w:num>
  <w:num w:numId="39">
    <w:abstractNumId w:val="32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  <w:num w:numId="45">
    <w:abstractNumId w:val="44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2020-10-27T06:33:00Z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