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D04" w:rsidRDefault="004F6D47">
      <w:hyperlink r:id="rId4" w:history="1">
        <w:r w:rsidR="000534D7" w:rsidRPr="00043E46">
          <w:rPr>
            <w:rStyle w:val="Hyperlink"/>
          </w:rPr>
          <w:t>http://www.gktoday.in/gk-current-affairs-march-4-2015/</w:t>
        </w:r>
      </w:hyperlink>
    </w:p>
    <w:p w:rsidR="000534D7" w:rsidRDefault="000534D7"/>
    <w:p w:rsidR="000534D7" w:rsidRDefault="004F6D47">
      <w:hyperlink r:id="rId5" w:history="1">
        <w:r w:rsidR="000534D7" w:rsidRPr="00043E46">
          <w:rPr>
            <w:rStyle w:val="Hyperlink"/>
          </w:rPr>
          <w:t>http://quizlet.com/16200170/sat-prep-flash-cards-flash-cards/</w:t>
        </w:r>
      </w:hyperlink>
    </w:p>
    <w:p w:rsidR="000534D7" w:rsidRDefault="000534D7"/>
    <w:p w:rsidR="000534D7" w:rsidRDefault="000534D7"/>
    <w:p w:rsidR="000534D7" w:rsidRDefault="004F6D47">
      <w:hyperlink r:id="rId6" w:history="1">
        <w:r w:rsidR="000534D7" w:rsidRPr="00043E46">
          <w:rPr>
            <w:rStyle w:val="Hyperlink"/>
          </w:rPr>
          <w:t>http://gpl4you.com/home.php</w:t>
        </w:r>
      </w:hyperlink>
    </w:p>
    <w:p w:rsidR="000534D7" w:rsidRDefault="000534D7"/>
    <w:p w:rsidR="000534D7" w:rsidRDefault="00C512E1">
      <w:r w:rsidRPr="00C512E1">
        <w:t>C:\Program Files\Microchip\MPASM Suite\MPASMWIN.EXE</w:t>
      </w:r>
    </w:p>
    <w:p w:rsidR="00336EB1" w:rsidRDefault="00336EB1"/>
    <w:p w:rsidR="00336EB1" w:rsidRDefault="00336EB1">
      <w:r w:rsidRPr="00336EB1">
        <w:t>http://jumbotests.com/</w:t>
      </w:r>
    </w:p>
    <w:sectPr w:rsidR="00336EB1" w:rsidSect="00C21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6D04"/>
    <w:rsid w:val="000534D7"/>
    <w:rsid w:val="00336EB1"/>
    <w:rsid w:val="004F6D47"/>
    <w:rsid w:val="005E6D04"/>
    <w:rsid w:val="00C215C7"/>
    <w:rsid w:val="00C51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4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pl4you.com/home.php" TargetMode="External"/><Relationship Id="rId5" Type="http://schemas.openxmlformats.org/officeDocument/2006/relationships/hyperlink" Target="http://quizlet.com/16200170/sat-prep-flash-cards-flash-cards/" TargetMode="External"/><Relationship Id="rId4" Type="http://schemas.openxmlformats.org/officeDocument/2006/relationships/hyperlink" Target="http://www.gktoday.in/gk-current-affairs-march-4-201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>Amrita Vishwa Vidyapeetham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u4cse13128</dc:creator>
  <cp:keywords/>
  <dc:description/>
  <cp:lastModifiedBy>u4cse13128</cp:lastModifiedBy>
  <cp:revision>4</cp:revision>
  <dcterms:created xsi:type="dcterms:W3CDTF">2015-03-06T09:01:00Z</dcterms:created>
  <dcterms:modified xsi:type="dcterms:W3CDTF">2015-03-20T08:37:00Z</dcterms:modified>
</cp:coreProperties>
</file>