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161"/>
        <w:gridCol w:w="1030"/>
        <w:gridCol w:w="2244"/>
        <w:gridCol w:w="3223"/>
        <w:gridCol w:w="1115"/>
        <w:gridCol w:w="3223"/>
      </w:tblGrid>
      <w:tr w:rsidR="00B36AC9" w:rsidTr="00B36AC9">
        <w:tc>
          <w:tcPr>
            <w:tcW w:w="2191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Fecha</w:t>
            </w:r>
          </w:p>
        </w:tc>
        <w:tc>
          <w:tcPr>
            <w:tcW w:w="1036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Hora</w:t>
            </w:r>
          </w:p>
        </w:tc>
        <w:tc>
          <w:tcPr>
            <w:tcW w:w="2268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Utilizado por</w:t>
            </w:r>
          </w:p>
        </w:tc>
        <w:tc>
          <w:tcPr>
            <w:tcW w:w="3269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Producto</w:t>
            </w:r>
          </w:p>
        </w:tc>
        <w:tc>
          <w:tcPr>
            <w:tcW w:w="1125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Lote</w:t>
            </w:r>
          </w:p>
        </w:tc>
        <w:tc>
          <w:tcPr>
            <w:tcW w:w="3257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Observaciones</w:t>
            </w:r>
          </w:p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  <w:tr w:rsidR="00B36AC9" w:rsidTr="00B36AC9">
        <w:tc>
          <w:tcPr>
            <w:tcW w:w="2191" w:type="dxa"/>
          </w:tcPr>
          <w:p w:rsidR="00B36AC9" w:rsidRDefault="00B36AC9" w:rsidP="00B36AC9"/>
        </w:tc>
        <w:tc>
          <w:tcPr>
            <w:tcW w:w="1036" w:type="dxa"/>
          </w:tcPr>
          <w:p w:rsidR="00B36AC9" w:rsidRDefault="00B36AC9" w:rsidP="00B36AC9"/>
        </w:tc>
        <w:tc>
          <w:tcPr>
            <w:tcW w:w="2268" w:type="dxa"/>
          </w:tcPr>
          <w:p w:rsidR="00B36AC9" w:rsidRDefault="00B36AC9" w:rsidP="00B36AC9"/>
        </w:tc>
        <w:tc>
          <w:tcPr>
            <w:tcW w:w="3269" w:type="dxa"/>
          </w:tcPr>
          <w:p w:rsidR="00B36AC9" w:rsidRDefault="00B36AC9" w:rsidP="00B36AC9"/>
        </w:tc>
        <w:tc>
          <w:tcPr>
            <w:tcW w:w="1125" w:type="dxa"/>
          </w:tcPr>
          <w:p w:rsidR="00B36AC9" w:rsidRDefault="00B36AC9" w:rsidP="00B36AC9"/>
        </w:tc>
        <w:tc>
          <w:tcPr>
            <w:tcW w:w="3257" w:type="dxa"/>
          </w:tcPr>
          <w:p w:rsidR="00B36AC9" w:rsidRDefault="00B36AC9" w:rsidP="00B36AC9"/>
        </w:tc>
      </w:tr>
    </w:tbl>
    <w:p w:rsidR="00A43372" w:rsidRPr="00B36AC9" w:rsidRDefault="00A43372" w:rsidP="00B36AC9"/>
    <w:sectPr w:rsidR="00A43372" w:rsidRPr="00B36AC9" w:rsidSect="00EB3B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5E" w:rsidRDefault="00BE295E" w:rsidP="00E604B2">
      <w:r>
        <w:separator/>
      </w:r>
    </w:p>
  </w:endnote>
  <w:endnote w:type="continuationSeparator" w:id="0">
    <w:p w:rsidR="00BE295E" w:rsidRDefault="00BE295E" w:rsidP="00E6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AF" w:rsidRDefault="00786E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4B2" w:rsidRPr="004F7C28" w:rsidRDefault="00E604B2" w:rsidP="004F7C28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AF" w:rsidRDefault="00786E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5E" w:rsidRDefault="00BE295E" w:rsidP="00E604B2">
      <w:r>
        <w:separator/>
      </w:r>
    </w:p>
  </w:footnote>
  <w:footnote w:type="continuationSeparator" w:id="0">
    <w:p w:rsidR="00BE295E" w:rsidRDefault="00BE295E" w:rsidP="00E60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AF" w:rsidRDefault="00786E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000" w:firstRow="0" w:lastRow="0" w:firstColumn="0" w:lastColumn="0" w:noHBand="0" w:noVBand="0"/>
    </w:tblPr>
    <w:tblGrid>
      <w:gridCol w:w="2869"/>
      <w:gridCol w:w="7504"/>
      <w:gridCol w:w="2623"/>
    </w:tblGrid>
    <w:tr w:rsidR="00B36AC9" w:rsidTr="00034B07">
      <w:trPr>
        <w:trHeight w:val="699"/>
      </w:trPr>
      <w:tc>
        <w:tcPr>
          <w:tcW w:w="1104" w:type="pct"/>
          <w:vMerge w:val="restart"/>
        </w:tcPr>
        <w:p w:rsidR="00B36AC9" w:rsidRPr="0079512B" w:rsidRDefault="00B36AC9" w:rsidP="006C29FF">
          <w:pPr>
            <w:pStyle w:val="Encabezado"/>
            <w:tabs>
              <w:tab w:val="left" w:pos="1460"/>
            </w:tabs>
            <w:ind w:left="-70" w:right="-5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B36AC9" w:rsidRDefault="00B36AC9" w:rsidP="006C29FF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sz w:val="18"/>
              <w:szCs w:val="18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1B360124" wp14:editId="01D67509">
                    <wp:simplePos x="0" y="0"/>
                    <wp:positionH relativeFrom="column">
                      <wp:posOffset>299517</wp:posOffset>
                    </wp:positionH>
                    <wp:positionV relativeFrom="paragraph">
                      <wp:posOffset>20015</wp:posOffset>
                    </wp:positionV>
                    <wp:extent cx="1123712" cy="965606"/>
                    <wp:effectExtent l="0" t="0" r="635" b="6350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712" cy="965606"/>
                              <a:chOff x="46" y="94"/>
                              <a:chExt cx="1486" cy="1567"/>
                            </a:xfrm>
                          </wpg:grpSpPr>
                          <wps:wsp>
                            <wps:cNvPr id="2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6AC9" w:rsidRDefault="00B36AC9" w:rsidP="00B36AC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6" y="178"/>
                                <a:ext cx="1486" cy="14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6AC9" w:rsidRDefault="00B36AC9" w:rsidP="00B36AC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360124" id="Grupo 1" o:spid="_x0000_s1026" style="position:absolute;left:0;text-align:left;margin-left:23.6pt;margin-top:1.6pt;width:88.5pt;height:76.05pt;z-index:251658752" coordorigin="46,94" coordsize="1486,1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">
                    <v:rect id="Rectangle 3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B36AC9" w:rsidRDefault="00B36AC9" w:rsidP="00B36AC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46;top:178;width:1486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6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B36AC9" w:rsidRDefault="00B36AC9" w:rsidP="00B36AC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887" w:type="pct"/>
          <w:vMerge w:val="restart"/>
          <w:vAlign w:val="center"/>
        </w:tcPr>
        <w:p w:rsidR="00445F61" w:rsidRPr="002F416A" w:rsidRDefault="00B36AC9" w:rsidP="002F416A">
          <w:pPr>
            <w:pStyle w:val="Encabezado"/>
            <w:ind w:hanging="80"/>
            <w:jc w:val="center"/>
            <w:rPr>
              <w:b/>
              <w:sz w:val="36"/>
              <w:szCs w:val="36"/>
            </w:rPr>
          </w:pPr>
          <w:r w:rsidRPr="002F416A">
            <w:rPr>
              <w:b/>
              <w:sz w:val="36"/>
              <w:szCs w:val="36"/>
            </w:rPr>
            <w:t>CONTROL DE</w:t>
          </w:r>
          <w:r w:rsidR="002F416A">
            <w:rPr>
              <w:b/>
              <w:sz w:val="36"/>
              <w:szCs w:val="36"/>
            </w:rPr>
            <w:t xml:space="preserve"> USO DE EQ</w:t>
          </w:r>
          <w:r w:rsidR="00034B07">
            <w:rPr>
              <w:b/>
              <w:sz w:val="36"/>
              <w:szCs w:val="36"/>
            </w:rPr>
            <w:t>U</w:t>
          </w:r>
          <w:r w:rsidR="002F416A">
            <w:rPr>
              <w:b/>
              <w:sz w:val="36"/>
              <w:szCs w:val="36"/>
            </w:rPr>
            <w:t>IPO DURÓ</w:t>
          </w:r>
          <w:r w:rsidRPr="002F416A">
            <w:rPr>
              <w:b/>
              <w:sz w:val="36"/>
              <w:szCs w:val="36"/>
            </w:rPr>
            <w:t>METRO GUOMING</w:t>
          </w:r>
          <w:r w:rsidR="00D720D2" w:rsidRPr="002F416A">
            <w:rPr>
              <w:b/>
              <w:sz w:val="36"/>
              <w:szCs w:val="36"/>
            </w:rPr>
            <w:t xml:space="preserve"> </w:t>
          </w:r>
        </w:p>
        <w:p w:rsidR="00B36AC9" w:rsidRPr="002F416A" w:rsidRDefault="00B36AC9" w:rsidP="002F416A">
          <w:pPr>
            <w:pStyle w:val="Encabezado"/>
            <w:ind w:left="-72" w:hanging="80"/>
            <w:jc w:val="center"/>
            <w:rPr>
              <w:b/>
              <w:sz w:val="36"/>
              <w:szCs w:val="36"/>
            </w:rPr>
          </w:pPr>
          <w:r w:rsidRPr="002F416A">
            <w:rPr>
              <w:b/>
              <w:sz w:val="36"/>
              <w:szCs w:val="36"/>
            </w:rPr>
            <w:t>CC-102</w:t>
          </w:r>
        </w:p>
        <w:p w:rsidR="00B36AC9" w:rsidRPr="005171CE" w:rsidRDefault="00B36AC9" w:rsidP="002F416A">
          <w:pPr>
            <w:pStyle w:val="Encabezado"/>
            <w:ind w:hanging="80"/>
            <w:jc w:val="center"/>
          </w:pPr>
          <w:r w:rsidRPr="002F416A">
            <w:rPr>
              <w:b/>
              <w:sz w:val="36"/>
              <w:szCs w:val="36"/>
            </w:rPr>
            <w:t>ASEGURAMIENTO DE CALIDAD</w:t>
          </w:r>
        </w:p>
      </w:tc>
      <w:tc>
        <w:tcPr>
          <w:tcW w:w="1009" w:type="pct"/>
        </w:tcPr>
        <w:p w:rsidR="00B36AC9" w:rsidRPr="002F416A" w:rsidRDefault="00B36AC9" w:rsidP="006C29FF">
          <w:pPr>
            <w:pStyle w:val="Encabezado"/>
            <w:jc w:val="both"/>
            <w:rPr>
              <w:b/>
              <w:sz w:val="32"/>
              <w:szCs w:val="32"/>
            </w:rPr>
          </w:pPr>
          <w:r w:rsidRPr="002F416A">
            <w:rPr>
              <w:b/>
              <w:sz w:val="32"/>
              <w:szCs w:val="32"/>
            </w:rPr>
            <w:t>Código:</w:t>
          </w:r>
        </w:p>
        <w:p w:rsidR="00B36AC9" w:rsidRPr="002F416A" w:rsidRDefault="003E34F0" w:rsidP="00910FE8">
          <w:pPr>
            <w:pStyle w:val="Encabezado"/>
            <w:jc w:val="center"/>
            <w:rPr>
              <w:b/>
              <w:sz w:val="32"/>
              <w:szCs w:val="32"/>
            </w:rPr>
          </w:pPr>
          <w:r w:rsidRPr="002F416A">
            <w:rPr>
              <w:b/>
              <w:sz w:val="32"/>
              <w:szCs w:val="32"/>
            </w:rPr>
            <w:t>FO-AC-190-02</w:t>
          </w:r>
        </w:p>
        <w:p w:rsidR="003E34F0" w:rsidRPr="002F416A" w:rsidRDefault="003E34F0" w:rsidP="00910FE8">
          <w:pPr>
            <w:pStyle w:val="Encabezado"/>
            <w:jc w:val="center"/>
            <w:rPr>
              <w:b/>
              <w:sz w:val="32"/>
              <w:szCs w:val="32"/>
            </w:rPr>
          </w:pPr>
        </w:p>
      </w:tc>
    </w:tr>
    <w:tr w:rsidR="00B36AC9" w:rsidTr="002F416A">
      <w:trPr>
        <w:trHeight w:val="272"/>
      </w:trPr>
      <w:tc>
        <w:tcPr>
          <w:tcW w:w="1104" w:type="pct"/>
          <w:vMerge/>
        </w:tcPr>
        <w:p w:rsidR="00B36AC9" w:rsidRPr="00420E2F" w:rsidRDefault="00B36AC9" w:rsidP="006C29FF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887" w:type="pct"/>
          <w:vMerge/>
        </w:tcPr>
        <w:p w:rsidR="00B36AC9" w:rsidRPr="005171CE" w:rsidRDefault="00B36AC9" w:rsidP="002F416A">
          <w:pPr>
            <w:pStyle w:val="Encabezado"/>
            <w:ind w:hanging="80"/>
            <w:jc w:val="center"/>
            <w:rPr>
              <w:b/>
            </w:rPr>
          </w:pPr>
        </w:p>
      </w:tc>
      <w:tc>
        <w:tcPr>
          <w:tcW w:w="1009" w:type="pct"/>
        </w:tcPr>
        <w:p w:rsidR="00B36AC9" w:rsidRPr="002F416A" w:rsidRDefault="00910FE8" w:rsidP="006C29FF">
          <w:pPr>
            <w:pStyle w:val="Encabezado"/>
            <w:jc w:val="center"/>
            <w:rPr>
              <w:b/>
              <w:sz w:val="32"/>
              <w:szCs w:val="32"/>
            </w:rPr>
          </w:pPr>
          <w:r w:rsidRPr="002F416A">
            <w:rPr>
              <w:b/>
              <w:sz w:val="32"/>
              <w:szCs w:val="32"/>
            </w:rPr>
            <w:t xml:space="preserve">Versión:     </w:t>
          </w:r>
          <w:r w:rsidR="003E34F0" w:rsidRPr="002F416A">
            <w:rPr>
              <w:b/>
              <w:sz w:val="32"/>
              <w:szCs w:val="32"/>
            </w:rPr>
            <w:t>02</w:t>
          </w:r>
          <w:r w:rsidR="00B36AC9" w:rsidRPr="002F416A">
            <w:rPr>
              <w:b/>
              <w:sz w:val="32"/>
              <w:szCs w:val="32"/>
            </w:rPr>
            <w:t xml:space="preserve"> </w:t>
          </w:r>
        </w:p>
      </w:tc>
    </w:tr>
    <w:tr w:rsidR="00B36AC9" w:rsidTr="002F416A">
      <w:trPr>
        <w:trHeight w:val="634"/>
      </w:trPr>
      <w:tc>
        <w:tcPr>
          <w:tcW w:w="1104" w:type="pct"/>
          <w:vMerge/>
        </w:tcPr>
        <w:p w:rsidR="00B36AC9" w:rsidRPr="00420E2F" w:rsidRDefault="00B36AC9" w:rsidP="006C29FF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887" w:type="pct"/>
          <w:vMerge/>
        </w:tcPr>
        <w:p w:rsidR="00B36AC9" w:rsidRDefault="00B36AC9" w:rsidP="002F416A">
          <w:pPr>
            <w:pStyle w:val="Encabezado"/>
            <w:ind w:hanging="80"/>
            <w:jc w:val="center"/>
            <w:rPr>
              <w:b/>
            </w:rPr>
          </w:pPr>
        </w:p>
      </w:tc>
      <w:tc>
        <w:tcPr>
          <w:tcW w:w="1009" w:type="pct"/>
        </w:tcPr>
        <w:p w:rsidR="00B36AC9" w:rsidRPr="00E51590" w:rsidRDefault="003E34F0" w:rsidP="006C29FF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</w:t>
          </w:r>
          <w:r w:rsidR="00707702">
            <w:rPr>
              <w:sz w:val="20"/>
              <w:szCs w:val="20"/>
            </w:rPr>
            <w:t xml:space="preserve">       </w:t>
          </w:r>
          <w:r w:rsidR="00034B07">
            <w:rPr>
              <w:sz w:val="20"/>
              <w:szCs w:val="20"/>
            </w:rPr>
            <w:t>31/05/2024</w:t>
          </w:r>
        </w:p>
        <w:p w:rsidR="00B36AC9" w:rsidRPr="00E51590" w:rsidRDefault="00034B07" w:rsidP="00707702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 31/05/2027</w:t>
          </w:r>
        </w:p>
      </w:tc>
    </w:tr>
    <w:tr w:rsidR="00B36AC9" w:rsidTr="002F416A">
      <w:trPr>
        <w:trHeight w:val="225"/>
      </w:trPr>
      <w:tc>
        <w:tcPr>
          <w:tcW w:w="1104" w:type="pct"/>
          <w:vMerge/>
        </w:tcPr>
        <w:p w:rsidR="00B36AC9" w:rsidRDefault="00B36AC9" w:rsidP="006C29FF">
          <w:pPr>
            <w:pStyle w:val="Encabezado"/>
          </w:pPr>
        </w:p>
      </w:tc>
      <w:tc>
        <w:tcPr>
          <w:tcW w:w="2887" w:type="pct"/>
          <w:vMerge/>
        </w:tcPr>
        <w:p w:rsidR="00B36AC9" w:rsidRDefault="00B36AC9" w:rsidP="002F416A">
          <w:pPr>
            <w:pStyle w:val="Encabezado"/>
            <w:ind w:hanging="80"/>
          </w:pPr>
        </w:p>
      </w:tc>
      <w:tc>
        <w:tcPr>
          <w:tcW w:w="1009" w:type="pct"/>
        </w:tcPr>
        <w:p w:rsidR="00B36AC9" w:rsidRPr="00E51590" w:rsidRDefault="00B36AC9" w:rsidP="006C29FF">
          <w:pPr>
            <w:pStyle w:val="Encabezado"/>
            <w:jc w:val="center"/>
            <w:rPr>
              <w:sz w:val="20"/>
              <w:szCs w:val="20"/>
            </w:rPr>
          </w:pPr>
          <w:r w:rsidRPr="00E51590">
            <w:rPr>
              <w:sz w:val="20"/>
              <w:szCs w:val="20"/>
            </w:rPr>
            <w:t xml:space="preserve">Página </w:t>
          </w:r>
          <w:r>
            <w:rPr>
              <w:rStyle w:val="Nmerodepgina"/>
              <w:sz w:val="20"/>
              <w:szCs w:val="20"/>
            </w:rPr>
            <w:t>1</w:t>
          </w:r>
          <w:r w:rsidRPr="00E51590">
            <w:rPr>
              <w:sz w:val="20"/>
              <w:szCs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t>1</w:t>
          </w:r>
        </w:p>
      </w:tc>
    </w:tr>
  </w:tbl>
  <w:p w:rsidR="00B36AC9" w:rsidRDefault="00B36A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AF" w:rsidRDefault="00786E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8D"/>
    <w:rsid w:val="00034B07"/>
    <w:rsid w:val="001828D0"/>
    <w:rsid w:val="001A5AA5"/>
    <w:rsid w:val="002F416A"/>
    <w:rsid w:val="003323F9"/>
    <w:rsid w:val="003E34F0"/>
    <w:rsid w:val="00407D3D"/>
    <w:rsid w:val="00430CF9"/>
    <w:rsid w:val="00445F61"/>
    <w:rsid w:val="004F7C28"/>
    <w:rsid w:val="006F6223"/>
    <w:rsid w:val="00707702"/>
    <w:rsid w:val="00786EAF"/>
    <w:rsid w:val="007F4045"/>
    <w:rsid w:val="00910FE8"/>
    <w:rsid w:val="00A43372"/>
    <w:rsid w:val="00A8045E"/>
    <w:rsid w:val="00B36AC9"/>
    <w:rsid w:val="00BE295E"/>
    <w:rsid w:val="00BF0BC0"/>
    <w:rsid w:val="00D720D2"/>
    <w:rsid w:val="00E224A3"/>
    <w:rsid w:val="00E604B2"/>
    <w:rsid w:val="00E7620D"/>
    <w:rsid w:val="00EB3B8D"/>
    <w:rsid w:val="00F01338"/>
    <w:rsid w:val="00F5194A"/>
    <w:rsid w:val="00F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D3DE06B7-72EF-445B-8BEA-38FBABCD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B3B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3B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EB3B8D"/>
  </w:style>
  <w:style w:type="table" w:styleId="Tablaconcuadrcula">
    <w:name w:val="Table Grid"/>
    <w:basedOn w:val="Tablanormal"/>
    <w:uiPriority w:val="59"/>
    <w:rsid w:val="00A4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604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4B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Massiel Palencia Guzman</dc:creator>
  <cp:lastModifiedBy>Gestion de Calidad Bonin</cp:lastModifiedBy>
  <cp:revision>2</cp:revision>
  <dcterms:created xsi:type="dcterms:W3CDTF">2024-06-10T21:28:00Z</dcterms:created>
  <dcterms:modified xsi:type="dcterms:W3CDTF">2024-06-10T21:28:00Z</dcterms:modified>
</cp:coreProperties>
</file>