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D04D" w14:textId="77777777" w:rsidR="009A499F" w:rsidRDefault="002E40E2" w:rsidP="002E40E2">
      <w:pPr>
        <w:jc w:val="center"/>
        <w:rPr>
          <w:rFonts w:asciiTheme="majorHAnsi" w:hAnsiTheme="majorHAnsi" w:hint="eastAsia"/>
          <w:sz w:val="44"/>
          <w:szCs w:val="44"/>
        </w:rPr>
      </w:pPr>
      <w:r w:rsidRPr="002E40E2">
        <w:rPr>
          <w:rFonts w:asciiTheme="majorHAnsi" w:hAnsiTheme="majorHAnsi"/>
          <w:sz w:val="44"/>
          <w:szCs w:val="44"/>
        </w:rPr>
        <w:t>Web Search and Mining</w:t>
      </w:r>
      <w:r>
        <w:rPr>
          <w:rFonts w:asciiTheme="majorHAnsi" w:hAnsiTheme="majorHAnsi" w:hint="eastAsia"/>
          <w:sz w:val="44"/>
          <w:szCs w:val="44"/>
        </w:rPr>
        <w:t xml:space="preserve"> Group Project</w:t>
      </w:r>
    </w:p>
    <w:p w14:paraId="44E1D6E4" w14:textId="77777777" w:rsidR="002E40E2" w:rsidRDefault="00623DBB" w:rsidP="002E40E2">
      <w:pPr>
        <w:jc w:val="center"/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>Report</w:t>
      </w:r>
    </w:p>
    <w:p w14:paraId="26FDB628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</w:p>
    <w:p w14:paraId="6E41E163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>Members:</w:t>
      </w:r>
    </w:p>
    <w:p w14:paraId="70709064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孙浩然</w:t>
      </w:r>
      <w:r>
        <w:rPr>
          <w:rFonts w:asciiTheme="majorHAnsi" w:hAnsiTheme="majorHAnsi" w:hint="eastAsia"/>
          <w:sz w:val="44"/>
          <w:szCs w:val="44"/>
        </w:rPr>
        <w:t xml:space="preserve"> </w:t>
      </w:r>
      <w:r>
        <w:rPr>
          <w:rFonts w:asciiTheme="majorHAnsi" w:hAnsiTheme="majorHAnsi" w:hint="eastAsia"/>
          <w:sz w:val="44"/>
          <w:szCs w:val="44"/>
        </w:rPr>
        <w:tab/>
        <w:t>116033910108</w:t>
      </w:r>
    </w:p>
    <w:p w14:paraId="29604F3B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徐浩</w:t>
      </w:r>
      <w:r>
        <w:rPr>
          <w:rFonts w:asciiTheme="majorHAnsi" w:hAnsiTheme="majorHAnsi" w:hint="eastAsia"/>
          <w:sz w:val="44"/>
          <w:szCs w:val="44"/>
        </w:rPr>
        <w:tab/>
        <w:t>116033910114</w:t>
      </w:r>
    </w:p>
    <w:p w14:paraId="6ECC4A7F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周小舟</w:t>
      </w:r>
      <w:r>
        <w:rPr>
          <w:rFonts w:asciiTheme="majorHAnsi" w:hAnsiTheme="majorHAnsi" w:hint="eastAsia"/>
          <w:sz w:val="44"/>
          <w:szCs w:val="44"/>
        </w:rPr>
        <w:tab/>
        <w:t>116037910018</w:t>
      </w:r>
    </w:p>
    <w:p w14:paraId="2E52CF97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 xml:space="preserve">Option A: </w:t>
      </w:r>
      <w:proofErr w:type="spellStart"/>
      <w:r>
        <w:rPr>
          <w:rFonts w:asciiTheme="majorHAnsi" w:hAnsiTheme="majorHAnsi" w:hint="eastAsia"/>
          <w:sz w:val="44"/>
          <w:szCs w:val="44"/>
        </w:rPr>
        <w:t>Xunyiwenyao</w:t>
      </w:r>
      <w:proofErr w:type="spellEnd"/>
    </w:p>
    <w:p w14:paraId="39F2AB99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bookmarkStart w:id="0" w:name="_GoBack"/>
      <w:bookmarkEnd w:id="0"/>
    </w:p>
    <w:p w14:paraId="7040F2D5" w14:textId="098391C4" w:rsidR="003634C4" w:rsidRDefault="003634C4" w:rsidP="00623DBB">
      <w:pPr>
        <w:pStyle w:val="Heading1"/>
        <w:rPr>
          <w:sz w:val="52"/>
        </w:rPr>
      </w:pPr>
      <w:proofErr w:type="spellStart"/>
      <w:r>
        <w:rPr>
          <w:sz w:val="52"/>
        </w:rPr>
        <w:t>Introdcution</w:t>
      </w:r>
      <w:proofErr w:type="spellEnd"/>
    </w:p>
    <w:p w14:paraId="2A79461D" w14:textId="254F4926" w:rsidR="003634C4" w:rsidRDefault="003634C4" w:rsidP="003634C4">
      <w:pPr>
        <w:rPr>
          <w:sz w:val="36"/>
          <w:szCs w:val="36"/>
        </w:rPr>
      </w:pPr>
      <w:r>
        <w:rPr>
          <w:sz w:val="36"/>
          <w:szCs w:val="36"/>
        </w:rPr>
        <w:t xml:space="preserve">Our system is a search engine built on the crawled data of </w:t>
      </w:r>
      <w:proofErr w:type="spellStart"/>
      <w:r>
        <w:rPr>
          <w:sz w:val="36"/>
          <w:szCs w:val="36"/>
        </w:rPr>
        <w:t>Xunyiwenyao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webset</w:t>
      </w:r>
      <w:proofErr w:type="spellEnd"/>
      <w:r>
        <w:rPr>
          <w:sz w:val="36"/>
          <w:szCs w:val="36"/>
        </w:rPr>
        <w:t>. It has three main components: crawler, Backend server and front end user interface.</w:t>
      </w:r>
    </w:p>
    <w:p w14:paraId="364FE2D9" w14:textId="77777777" w:rsidR="003634C4" w:rsidRDefault="003634C4" w:rsidP="003634C4">
      <w:pPr>
        <w:rPr>
          <w:sz w:val="36"/>
          <w:szCs w:val="36"/>
        </w:rPr>
      </w:pPr>
    </w:p>
    <w:p w14:paraId="53AB6A66" w14:textId="77777777" w:rsidR="003634C4" w:rsidRDefault="003634C4" w:rsidP="003634C4">
      <w:pPr>
        <w:rPr>
          <w:sz w:val="36"/>
          <w:szCs w:val="36"/>
        </w:rPr>
      </w:pPr>
      <w:r>
        <w:rPr>
          <w:sz w:val="36"/>
          <w:szCs w:val="36"/>
        </w:rPr>
        <w:t>Our system has several dependencies:</w:t>
      </w:r>
    </w:p>
    <w:p w14:paraId="705C705B" w14:textId="484324A3" w:rsidR="003634C4" w:rsidRDefault="003634C4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3634C4">
        <w:rPr>
          <w:sz w:val="36"/>
          <w:szCs w:val="36"/>
        </w:rPr>
        <w:t xml:space="preserve">ython3 </w:t>
      </w:r>
      <w:r w:rsidR="0051257A">
        <w:rPr>
          <w:sz w:val="36"/>
          <w:szCs w:val="36"/>
        </w:rPr>
        <w:t xml:space="preserve">and flask </w:t>
      </w:r>
      <w:r w:rsidRPr="003634C4">
        <w:rPr>
          <w:sz w:val="36"/>
          <w:szCs w:val="36"/>
        </w:rPr>
        <w:t>is requ</w:t>
      </w:r>
      <w:r>
        <w:rPr>
          <w:sz w:val="36"/>
          <w:szCs w:val="36"/>
        </w:rPr>
        <w:t>ired to run the server program</w:t>
      </w:r>
    </w:p>
    <w:p w14:paraId="2650575A" w14:textId="189D56EF" w:rsidR="003634C4" w:rsidRDefault="003634C4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MongoDB is used to store the pages and indexes</w:t>
      </w:r>
    </w:p>
    <w:p w14:paraId="337D18BF" w14:textId="4A007933" w:rsidR="0051257A" w:rsidRDefault="0051257A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PyMongo</w:t>
      </w:r>
      <w:proofErr w:type="spellEnd"/>
      <w:r>
        <w:rPr>
          <w:sz w:val="36"/>
          <w:szCs w:val="36"/>
        </w:rPr>
        <w:t xml:space="preserve"> is the python driver of MongoDB</w:t>
      </w:r>
    </w:p>
    <w:p w14:paraId="2E629FE8" w14:textId="723606AF" w:rsidR="003634C4" w:rsidRDefault="00FD4663" w:rsidP="003634C4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Jieba</w:t>
      </w:r>
      <w:proofErr w:type="spellEnd"/>
      <w:r>
        <w:rPr>
          <w:sz w:val="36"/>
          <w:szCs w:val="36"/>
        </w:rPr>
        <w:t xml:space="preserve"> to break the document into words</w:t>
      </w:r>
    </w:p>
    <w:p w14:paraId="588144B7" w14:textId="5C2666D0" w:rsidR="00FD4663" w:rsidRDefault="0051257A" w:rsidP="00FD4663">
      <w:pPr>
        <w:rPr>
          <w:rFonts w:cs="Courier New"/>
          <w:sz w:val="36"/>
          <w:szCs w:val="36"/>
        </w:rPr>
      </w:pPr>
      <w:r>
        <w:rPr>
          <w:sz w:val="36"/>
          <w:szCs w:val="36"/>
        </w:rPr>
        <w:t xml:space="preserve">After installing the dependencies, run </w:t>
      </w:r>
      <w:r w:rsidRPr="0051257A">
        <w:rPr>
          <w:rFonts w:ascii="Courier New" w:hAnsi="Courier New" w:cs="Courier New"/>
          <w:sz w:val="36"/>
          <w:szCs w:val="36"/>
        </w:rPr>
        <w:t>./server.sh</w:t>
      </w:r>
      <w:r>
        <w:rPr>
          <w:rFonts w:cs="Courier New"/>
          <w:sz w:val="36"/>
          <w:szCs w:val="36"/>
        </w:rPr>
        <w:t xml:space="preserve"> to start the server.</w:t>
      </w:r>
    </w:p>
    <w:p w14:paraId="52E14A58" w14:textId="77777777" w:rsidR="0051257A" w:rsidRDefault="0051257A" w:rsidP="00FD4663">
      <w:pPr>
        <w:rPr>
          <w:rFonts w:cs="Courier New"/>
          <w:sz w:val="36"/>
          <w:szCs w:val="36"/>
        </w:rPr>
      </w:pPr>
    </w:p>
    <w:p w14:paraId="27EDF699" w14:textId="5A2E628D" w:rsidR="0051257A" w:rsidRPr="0051257A" w:rsidRDefault="0049172A" w:rsidP="00FD466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087A94B" wp14:editId="3F408391">
            <wp:extent cx="3023235" cy="273735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6-22 at 11.40.1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" t="6579"/>
                    <a:stretch/>
                  </pic:blipFill>
                  <pic:spPr bwMode="auto">
                    <a:xfrm>
                      <a:off x="0" y="0"/>
                      <a:ext cx="3046997" cy="275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0D0B7" w14:textId="77777777" w:rsidR="003634C4" w:rsidRPr="003634C4" w:rsidRDefault="003634C4" w:rsidP="003634C4"/>
    <w:p w14:paraId="2DADDAF5" w14:textId="77777777" w:rsidR="00623DBB" w:rsidRPr="00623DBB" w:rsidRDefault="00623DBB" w:rsidP="00623DBB">
      <w:pPr>
        <w:pStyle w:val="Heading1"/>
        <w:rPr>
          <w:rFonts w:hint="eastAsia"/>
          <w:sz w:val="52"/>
        </w:rPr>
      </w:pPr>
      <w:r w:rsidRPr="00623DBB">
        <w:rPr>
          <w:rFonts w:hint="eastAsia"/>
          <w:sz w:val="52"/>
        </w:rPr>
        <w:t>Design</w:t>
      </w:r>
    </w:p>
    <w:p w14:paraId="01B5C2B2" w14:textId="77777777" w:rsidR="00623DBB" w:rsidRDefault="00623DBB" w:rsidP="00623DBB">
      <w:pPr>
        <w:pStyle w:val="Heading2"/>
        <w:rPr>
          <w:rFonts w:hint="eastAsia"/>
          <w:sz w:val="44"/>
        </w:rPr>
      </w:pPr>
      <w:r w:rsidRPr="00623DBB">
        <w:rPr>
          <w:rFonts w:hint="eastAsia"/>
          <w:sz w:val="44"/>
        </w:rPr>
        <w:t>Crawler</w:t>
      </w:r>
    </w:p>
    <w:p w14:paraId="34FAEA66" w14:textId="77777777" w:rsidR="00AF279F" w:rsidRDefault="00AF279F" w:rsidP="00AF279F">
      <w:pPr>
        <w:rPr>
          <w:rFonts w:hint="eastAsia"/>
        </w:rPr>
      </w:pPr>
    </w:p>
    <w:p w14:paraId="18FF2CB1" w14:textId="77777777" w:rsidR="00AF279F" w:rsidRPr="00AF279F" w:rsidRDefault="00AF279F" w:rsidP="00AF279F">
      <w:pPr>
        <w:rPr>
          <w:rFonts w:hint="eastAsia"/>
        </w:rPr>
      </w:pPr>
    </w:p>
    <w:p w14:paraId="1062406B" w14:textId="77777777" w:rsidR="00AF279F" w:rsidRDefault="00623DBB" w:rsidP="00AF279F">
      <w:pPr>
        <w:keepNext/>
      </w:pPr>
      <w:r>
        <w:rPr>
          <w:rFonts w:hint="eastAsia"/>
          <w:noProof/>
        </w:rPr>
        <w:drawing>
          <wp:inline distT="0" distB="0" distL="0" distR="0" wp14:anchorId="0C80812E" wp14:editId="38E86DEB">
            <wp:extent cx="2794635" cy="278348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2 at 7.17.3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18" cy="27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79F">
        <w:rPr>
          <w:noProof/>
        </w:rPr>
        <w:drawing>
          <wp:inline distT="0" distB="0" distL="0" distR="0" wp14:anchorId="47CDB0A7" wp14:editId="38FEE02B">
            <wp:extent cx="2853055" cy="275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22 at 7.21.07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8"/>
                    <a:stretch/>
                  </pic:blipFill>
                  <pic:spPr bwMode="auto">
                    <a:xfrm>
                      <a:off x="0" y="0"/>
                      <a:ext cx="2870999" cy="277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129A" w14:textId="77777777" w:rsidR="00623DBB" w:rsidRPr="00623DBB" w:rsidRDefault="00AF279F" w:rsidP="00623DBB">
      <w:pPr>
        <w:pStyle w:val="Caption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question example                                                                            </w:t>
      </w:r>
      <w:r w:rsidR="00623DBB">
        <w:t xml:space="preserve">Figure </w:t>
      </w:r>
      <w:fldSimple w:instr=" SEQ Figure \* ARABIC ">
        <w:r>
          <w:rPr>
            <w:noProof/>
          </w:rPr>
          <w:t>2</w:t>
        </w:r>
      </w:fldSimple>
      <w:r w:rsidR="00623DBB">
        <w:rPr>
          <w:rFonts w:hint="eastAsia"/>
        </w:rPr>
        <w:t xml:space="preserve"> doctor example</w:t>
      </w:r>
    </w:p>
    <w:p w14:paraId="622C6D98" w14:textId="77777777" w:rsidR="00623DBB" w:rsidRDefault="00623DBB" w:rsidP="00623DBB">
      <w:pPr>
        <w:pStyle w:val="Heading2"/>
        <w:rPr>
          <w:rFonts w:hint="eastAsia"/>
          <w:sz w:val="44"/>
        </w:rPr>
      </w:pPr>
      <w:r w:rsidRPr="00623DBB">
        <w:rPr>
          <w:rFonts w:hint="eastAsia"/>
          <w:sz w:val="44"/>
        </w:rPr>
        <w:t>Indexer and Searcher</w:t>
      </w:r>
    </w:p>
    <w:p w14:paraId="5D753D47" w14:textId="77777777" w:rsidR="00AF279F" w:rsidRPr="00F11CD8" w:rsidRDefault="00AF279F" w:rsidP="00AF279F">
      <w:pPr>
        <w:rPr>
          <w:rFonts w:hint="eastAsia"/>
          <w:sz w:val="36"/>
          <w:szCs w:val="36"/>
        </w:rPr>
      </w:pPr>
      <w:r w:rsidRPr="00F11CD8">
        <w:rPr>
          <w:rFonts w:hint="eastAsia"/>
          <w:sz w:val="36"/>
          <w:szCs w:val="36"/>
        </w:rPr>
        <w:t xml:space="preserve">To index the documents, we </w:t>
      </w:r>
      <w:r w:rsidR="00CC0B66" w:rsidRPr="00F11CD8">
        <w:rPr>
          <w:sz w:val="36"/>
          <w:szCs w:val="36"/>
        </w:rPr>
        <w:t>process the input JSON files and</w:t>
      </w:r>
      <w:r w:rsidRPr="00F11CD8">
        <w:rPr>
          <w:rFonts w:hint="eastAsia"/>
          <w:sz w:val="36"/>
          <w:szCs w:val="36"/>
        </w:rPr>
        <w:t xml:space="preserve"> break each field of document into tokens. We use </w:t>
      </w:r>
      <w:proofErr w:type="spellStart"/>
      <w:r w:rsidRPr="00F11CD8">
        <w:rPr>
          <w:rFonts w:hint="eastAsia"/>
          <w:sz w:val="36"/>
          <w:szCs w:val="36"/>
        </w:rPr>
        <w:t>Jieba</w:t>
      </w:r>
      <w:proofErr w:type="spellEnd"/>
      <w:r w:rsidRPr="00F11CD8">
        <w:rPr>
          <w:rFonts w:hint="eastAsia"/>
          <w:sz w:val="36"/>
          <w:szCs w:val="36"/>
        </w:rPr>
        <w:t xml:space="preserve"> (</w:t>
      </w:r>
      <w:hyperlink r:id="rId8" w:history="1">
        <w:r w:rsidRPr="00F11CD8">
          <w:rPr>
            <w:rStyle w:val="Hyperlink"/>
            <w:sz w:val="36"/>
            <w:szCs w:val="36"/>
          </w:rPr>
          <w:t>https://github.com/fxsjy/jieba</w:t>
        </w:r>
      </w:hyperlink>
      <w:r w:rsidRPr="00F11CD8">
        <w:rPr>
          <w:rFonts w:hint="eastAsia"/>
          <w:sz w:val="36"/>
          <w:szCs w:val="36"/>
        </w:rPr>
        <w:t xml:space="preserve">) to do the </w:t>
      </w:r>
      <w:r w:rsidRPr="00F11CD8">
        <w:rPr>
          <w:sz w:val="36"/>
          <w:szCs w:val="36"/>
        </w:rPr>
        <w:t>Chinese</w:t>
      </w:r>
      <w:r w:rsidRPr="00F11CD8">
        <w:rPr>
          <w:rFonts w:hint="eastAsia"/>
          <w:sz w:val="36"/>
          <w:szCs w:val="36"/>
        </w:rPr>
        <w:t xml:space="preserve"> text segmentation.</w:t>
      </w:r>
    </w:p>
    <w:p w14:paraId="75BCBD8F" w14:textId="77777777" w:rsidR="00AF279F" w:rsidRPr="00F11CD8" w:rsidRDefault="00AF279F" w:rsidP="00AF279F">
      <w:pPr>
        <w:rPr>
          <w:rFonts w:hint="eastAsi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F76C7" w:rsidRPr="00F11CD8" w14:paraId="5B018E9C" w14:textId="77777777" w:rsidTr="00CF76C7">
        <w:tc>
          <w:tcPr>
            <w:tcW w:w="9010" w:type="dxa"/>
          </w:tcPr>
          <w:p w14:paraId="64C0FEF3" w14:textId="77777777" w:rsidR="00CF76C7" w:rsidRPr="00F11CD8" w:rsidRDefault="00CF76C7" w:rsidP="00AF279F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Example of Chinese text segmentation</w:t>
            </w:r>
          </w:p>
        </w:tc>
      </w:tr>
      <w:tr w:rsidR="00CF76C7" w:rsidRPr="00F11CD8" w14:paraId="67E4F5DE" w14:textId="77777777" w:rsidTr="00CF76C7">
        <w:tc>
          <w:tcPr>
            <w:tcW w:w="9010" w:type="dxa"/>
          </w:tcPr>
          <w:p w14:paraId="65C8EACF" w14:textId="77777777" w:rsidR="00CF76C7" w:rsidRPr="00F11CD8" w:rsidRDefault="00CF76C7" w:rsidP="00CF76C7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乳房肿块可以采用中药回阳玉龙膏外治的方法，直接作用于乳房特殊部位，让药物吸收更加充分，药物效果更加持久。采用柴胡、红花、鳖甲、川芎、当归、贝母、黄芪等</w:t>
            </w:r>
            <w:r w:rsidRPr="00F11CD8">
              <w:rPr>
                <w:rFonts w:hint="eastAsia"/>
                <w:sz w:val="36"/>
                <w:szCs w:val="36"/>
              </w:rPr>
              <w:t>30</w:t>
            </w:r>
            <w:r w:rsidRPr="00F11CD8">
              <w:rPr>
                <w:rFonts w:hint="eastAsia"/>
                <w:sz w:val="36"/>
                <w:szCs w:val="36"/>
              </w:rPr>
              <w:t>多味纯天然中药材，将药物磨粉，并且因为乳房的穴位比较多也利用磁粉，药粉和磁粉同时作用。</w:t>
            </w:r>
          </w:p>
        </w:tc>
      </w:tr>
      <w:tr w:rsidR="00CF76C7" w:rsidRPr="00F11CD8" w14:paraId="3B9A9D55" w14:textId="77777777" w:rsidTr="00CF76C7">
        <w:tc>
          <w:tcPr>
            <w:tcW w:w="9010" w:type="dxa"/>
          </w:tcPr>
          <w:p w14:paraId="55B92A5A" w14:textId="77777777" w:rsidR="00CF76C7" w:rsidRPr="00F11CD8" w:rsidRDefault="00CF76C7" w:rsidP="00CF76C7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[</w:t>
            </w:r>
            <w:r w:rsidRPr="00F11CD8">
              <w:rPr>
                <w:rFonts w:hint="eastAsia"/>
                <w:sz w:val="36"/>
                <w:szCs w:val="36"/>
              </w:rPr>
              <w:t>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肿块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可以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采用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中药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回阳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玉龙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膏外治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的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方法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直接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作用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于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特殊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部位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吸收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更加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充分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效果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更加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持久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。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采用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柴胡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红花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鳖甲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川芎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当归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贝母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黄芪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等</w:t>
            </w:r>
            <w:r w:rsidRPr="00F11CD8">
              <w:rPr>
                <w:rFonts w:hint="eastAsia"/>
                <w:sz w:val="36"/>
                <w:szCs w:val="36"/>
              </w:rPr>
              <w:t>', '30', '</w:t>
            </w:r>
            <w:r w:rsidRPr="00F11CD8">
              <w:rPr>
                <w:rFonts w:hint="eastAsia"/>
                <w:sz w:val="36"/>
                <w:szCs w:val="36"/>
              </w:rPr>
              <w:t>多味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纯天然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中药材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将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磨粉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并且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因为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的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穴位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比较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多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也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利用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磁粉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磁粉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同时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作用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。</w:t>
            </w:r>
            <w:r w:rsidRPr="00F11CD8">
              <w:rPr>
                <w:rFonts w:hint="eastAsia"/>
                <w:sz w:val="36"/>
                <w:szCs w:val="36"/>
              </w:rPr>
              <w:t>']</w:t>
            </w:r>
          </w:p>
        </w:tc>
      </w:tr>
    </w:tbl>
    <w:p w14:paraId="3592892A" w14:textId="77777777" w:rsidR="00CF76C7" w:rsidRPr="00F11CD8" w:rsidRDefault="00CF76C7" w:rsidP="00AF279F">
      <w:pPr>
        <w:rPr>
          <w:rFonts w:hint="eastAsia"/>
          <w:sz w:val="36"/>
          <w:szCs w:val="36"/>
        </w:rPr>
      </w:pPr>
    </w:p>
    <w:p w14:paraId="51A4EE71" w14:textId="77777777" w:rsidR="00CF76C7" w:rsidRPr="00F11CD8" w:rsidRDefault="0066749B" w:rsidP="00AF279F">
      <w:pPr>
        <w:rPr>
          <w:sz w:val="36"/>
          <w:szCs w:val="36"/>
        </w:rPr>
      </w:pPr>
      <w:r w:rsidRPr="00F11CD8">
        <w:rPr>
          <w:rFonts w:hint="eastAsia"/>
          <w:sz w:val="36"/>
          <w:szCs w:val="36"/>
        </w:rPr>
        <w:t>Then we build inverted index</w:t>
      </w:r>
      <w:r w:rsidR="00F11CD8" w:rsidRPr="00F11CD8">
        <w:rPr>
          <w:sz w:val="36"/>
          <w:szCs w:val="36"/>
        </w:rPr>
        <w:t>. Because the size of dataset is larger than the memory size, we store the inverted index in MongoDB</w:t>
      </w:r>
      <w:r w:rsidRPr="00F11CD8">
        <w:rPr>
          <w:rFonts w:hint="eastAsia"/>
          <w:sz w:val="36"/>
          <w:szCs w:val="36"/>
        </w:rPr>
        <w:t>.</w:t>
      </w:r>
      <w:r w:rsidR="00AD14D8" w:rsidRPr="00F11CD8">
        <w:rPr>
          <w:rFonts w:hint="eastAsia"/>
          <w:sz w:val="36"/>
          <w:szCs w:val="36"/>
        </w:rPr>
        <w:t xml:space="preserve"> Each</w:t>
      </w:r>
      <w:r w:rsidR="001E4226" w:rsidRPr="00F11CD8">
        <w:rPr>
          <w:sz w:val="36"/>
          <w:szCs w:val="36"/>
        </w:rPr>
        <w:t xml:space="preserve"> </w:t>
      </w:r>
      <w:r w:rsidR="00E31BF3" w:rsidRPr="00F11CD8">
        <w:rPr>
          <w:sz w:val="36"/>
          <w:szCs w:val="36"/>
        </w:rPr>
        <w:t>item in posting list has three fields: document id, region, term frequency. The region field can support regional search.</w:t>
      </w:r>
    </w:p>
    <w:p w14:paraId="3F5C4B41" w14:textId="77777777" w:rsidR="00E31BF3" w:rsidRPr="00F11CD8" w:rsidRDefault="00E31BF3" w:rsidP="00AF279F">
      <w:pPr>
        <w:rPr>
          <w:sz w:val="36"/>
          <w:szCs w:val="36"/>
        </w:rPr>
      </w:pPr>
    </w:p>
    <w:p w14:paraId="52BFCD29" w14:textId="77777777" w:rsidR="00E31BF3" w:rsidRDefault="00352D14" w:rsidP="00AF279F">
      <w:pPr>
        <w:rPr>
          <w:sz w:val="36"/>
          <w:szCs w:val="36"/>
        </w:rPr>
      </w:pPr>
      <w:r w:rsidRPr="00F11CD8">
        <w:rPr>
          <w:rFonts w:hint="eastAsia"/>
          <w:sz w:val="36"/>
          <w:szCs w:val="36"/>
        </w:rPr>
        <w:t xml:space="preserve">For the first three kind of queries, we use a generic interface </w:t>
      </w:r>
      <w:proofErr w:type="spellStart"/>
      <w:r w:rsidRPr="00F11CD8">
        <w:rPr>
          <w:rFonts w:hint="eastAsia"/>
          <w:sz w:val="36"/>
          <w:szCs w:val="36"/>
        </w:rPr>
        <w:t>search_</w:t>
      </w:r>
      <w:proofErr w:type="gramStart"/>
      <w:r w:rsidRPr="00F11CD8">
        <w:rPr>
          <w:rFonts w:hint="eastAsia"/>
          <w:sz w:val="36"/>
          <w:szCs w:val="36"/>
        </w:rPr>
        <w:t>all</w:t>
      </w:r>
      <w:proofErr w:type="spellEnd"/>
      <w:r w:rsidRPr="00F11CD8">
        <w:rPr>
          <w:rFonts w:hint="eastAsia"/>
          <w:sz w:val="36"/>
          <w:szCs w:val="36"/>
        </w:rPr>
        <w:t>(</w:t>
      </w:r>
      <w:proofErr w:type="spellStart"/>
      <w:proofErr w:type="gramEnd"/>
      <w:r w:rsidRPr="00F11CD8">
        <w:rPr>
          <w:rFonts w:hint="eastAsia"/>
          <w:sz w:val="36"/>
          <w:szCs w:val="36"/>
        </w:rPr>
        <w:t>query_string</w:t>
      </w:r>
      <w:proofErr w:type="spellEnd"/>
      <w:r w:rsidRPr="00F11CD8">
        <w:rPr>
          <w:rFonts w:hint="eastAsia"/>
          <w:sz w:val="36"/>
          <w:szCs w:val="36"/>
        </w:rPr>
        <w:t>, region, type).</w:t>
      </w:r>
      <w:r w:rsidR="00A268FE" w:rsidRPr="00F11CD8">
        <w:rPr>
          <w:sz w:val="36"/>
          <w:szCs w:val="36"/>
        </w:rPr>
        <w:t xml:space="preserve"> </w:t>
      </w:r>
      <w:r w:rsidR="00652BA6" w:rsidRPr="00F11CD8">
        <w:rPr>
          <w:sz w:val="36"/>
          <w:szCs w:val="36"/>
        </w:rPr>
        <w:t xml:space="preserve">For the fourth kind of queries, </w:t>
      </w:r>
      <w:r w:rsidR="00B424D1" w:rsidRPr="00F11CD8">
        <w:rPr>
          <w:sz w:val="36"/>
          <w:szCs w:val="36"/>
        </w:rPr>
        <w:t>we build a term to doctor index to find the best doctor for a disease.</w:t>
      </w:r>
    </w:p>
    <w:p w14:paraId="232E81DA" w14:textId="77777777" w:rsidR="00F11CD8" w:rsidRDefault="00F11CD8" w:rsidP="00AF279F"/>
    <w:p w14:paraId="4A384782" w14:textId="77777777" w:rsidR="00CC0B66" w:rsidRDefault="00CC0B66" w:rsidP="00AF279F"/>
    <w:p w14:paraId="6C1C32B8" w14:textId="77777777" w:rsidR="00CC0B66" w:rsidRDefault="00321538" w:rsidP="00AF279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B9DE23" wp14:editId="308BCA8B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161405" cy="1254760"/>
                <wp:effectExtent l="0" t="0" r="10795" b="15240"/>
                <wp:wrapThrough wrapText="bothSides">
                  <wp:wrapPolygon edited="0">
                    <wp:start x="0" y="0"/>
                    <wp:lineTo x="0" y="8308"/>
                    <wp:lineTo x="3829" y="13992"/>
                    <wp:lineTo x="3829" y="21425"/>
                    <wp:lineTo x="8637" y="21425"/>
                    <wp:lineTo x="13891" y="20988"/>
                    <wp:lineTo x="21460" y="17053"/>
                    <wp:lineTo x="21549" y="2623"/>
                    <wp:lineTo x="20836" y="2186"/>
                    <wp:lineTo x="12555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405" cy="1254760"/>
                          <a:chOff x="0" y="0"/>
                          <a:chExt cx="6161405" cy="125476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3542665" cy="1254760"/>
                            <a:chOff x="0" y="0"/>
                            <a:chExt cx="3542771" cy="125476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14247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51D5E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400300" y="0"/>
                              <a:ext cx="114247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4DE180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Doctor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143000" y="800100"/>
                              <a:ext cx="1257935" cy="454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399F2B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Answer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2057400" y="457200"/>
                              <a:ext cx="800735" cy="454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 flipV="1">
                              <a:off x="571500" y="457200"/>
                              <a:ext cx="11430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57600" y="114300"/>
                            <a:ext cx="25038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C337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Terms in answer:</w:t>
                              </w:r>
                            </w:p>
                            <w:p w14:paraId="095FD533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term -&gt;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question_id</w:t>
                              </w:r>
                              <w:proofErr w:type="spellEnd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 in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tbl_index</w:t>
                              </w:r>
                              <w:proofErr w:type="spellEnd"/>
                            </w:p>
                            <w:p w14:paraId="3C82AC31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term -&gt;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doctor_id</w:t>
                              </w:r>
                              <w:proofErr w:type="spellEnd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 in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tbl_answer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9DE23" id="Group 11" o:spid="_x0000_s1026" style="position:absolute;margin-left:-5pt;margin-top:0;width:485.15pt;height:98.8pt;z-index:251665408" coordsize="6161405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">
                <v:group id="Group 9" o:spid="_x0000_s1027" style="position:absolute;width:3542665;height:1254760" coordsize="3542771,1254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ect id="Rectangle 4" o:spid="_x0000_s1028" style="position:absolute;width:114247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38251D5E" w14:textId="77777777" w:rsidR="00BF7D81" w:rsidRDefault="00BF7D81" w:rsidP="00BF7D81">
                          <w:pPr>
                            <w:jc w:val="center"/>
                          </w:pPr>
                          <w:r>
                            <w:t>Question</w:t>
                          </w:r>
                        </w:p>
                      </w:txbxContent>
                    </v:textbox>
                  </v:rect>
                  <v:rect id="Rectangle 5" o:spid="_x0000_s1029" style="position:absolute;left:2400300;width:114247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054DE180" w14:textId="77777777" w:rsidR="00BF7D81" w:rsidRDefault="00BF7D81" w:rsidP="00BF7D81">
                          <w:pPr>
                            <w:jc w:val="center"/>
                          </w:pPr>
                          <w:r>
                            <w:t>Doctor</w:t>
                          </w:r>
                        </w:p>
                      </w:txbxContent>
                    </v:textbox>
                  </v:rect>
                  <v:rect id="Rectangle 6" o:spid="_x0000_s1030" style="position:absolute;left:1143000;top:800100;width:1257935;height:454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4472c4 [3204]" strokecolor="#1f3763 [1604]" strokeweight="1pt">
                    <v:textbox>
                      <w:txbxContent>
                        <w:p w14:paraId="0E399F2B" w14:textId="77777777" w:rsidR="00BF7D81" w:rsidRDefault="00BF7D81" w:rsidP="00BF7D81">
                          <w:pPr>
                            <w:jc w:val="center"/>
                          </w:pPr>
                          <w:r>
                            <w:t>Answer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1" type="#_x0000_t32" style="position:absolute;left:2057400;top:457200;width:800735;height:4546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ExL8UAAADaAAAADwAAAAAAAAAA&#10;AAAAAAChAgAAZHJzL2Rvd25yZXYueG1sUEsFBgAAAAAEAAQA+QAAAJMDAAAAAA==&#10;" strokecolor="#4472c4 [3204]" strokeweight=".5pt">
                    <v:stroke endarrow="block" joinstyle="miter"/>
                  </v:shape>
                  <v:shape id="Straight Arrow Connector 8" o:spid="_x0000_s1032" type="#_x0000_t32" style="position:absolute;left:571500;top:457200;width:1143000;height:571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CejFb8AAADaAAAADwAAAAAAAAAAAAAAAACh&#10;AgAAZHJzL2Rvd25yZXYueG1sUEsFBgAAAAAEAAQA+QAAAI0DAAAAAA==&#10;" strokecolor="#4472c4 [3204]" strokeweight=".5pt">
                    <v:stroke endarrow="block" joinstyle="miter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3" type="#_x0000_t202" style="position:absolute;left:3657600;top:114300;width:250380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203AC337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>Terms in answer:</w:t>
                        </w:r>
                      </w:p>
                      <w:p w14:paraId="095FD533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 xml:space="preserve">term -&gt;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question_id</w:t>
                        </w:r>
                        <w:proofErr w:type="spellEnd"/>
                        <w:r w:rsidRPr="00321538">
                          <w:rPr>
                            <w:sz w:val="28"/>
                            <w:szCs w:val="28"/>
                          </w:rPr>
                          <w:t xml:space="preserve"> in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tbl_index</w:t>
                        </w:r>
                        <w:proofErr w:type="spellEnd"/>
                      </w:p>
                      <w:p w14:paraId="3C82AC31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 xml:space="preserve">term -&gt;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doctor_id</w:t>
                        </w:r>
                        <w:proofErr w:type="spellEnd"/>
                        <w:r w:rsidRPr="00321538">
                          <w:rPr>
                            <w:sz w:val="28"/>
                            <w:szCs w:val="28"/>
                          </w:rPr>
                          <w:t xml:space="preserve"> in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tbl_answer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0D2BDA6" w14:textId="77777777" w:rsidR="00B424D1" w:rsidRDefault="00B424D1" w:rsidP="00AF279F"/>
    <w:p w14:paraId="7FC24611" w14:textId="77777777" w:rsidR="00B424D1" w:rsidRDefault="00B424D1" w:rsidP="00AF279F"/>
    <w:p w14:paraId="5B07064A" w14:textId="77777777" w:rsidR="00BF7D81" w:rsidRDefault="00BF7D81" w:rsidP="00AF279F"/>
    <w:p w14:paraId="3789387F" w14:textId="77777777" w:rsidR="00BF7D81" w:rsidRDefault="00BF7D81" w:rsidP="00AF279F"/>
    <w:p w14:paraId="26494465" w14:textId="77777777" w:rsidR="00BF7D81" w:rsidRDefault="00BF7D81" w:rsidP="00AF279F"/>
    <w:p w14:paraId="63D18B84" w14:textId="77777777" w:rsidR="00BF7D81" w:rsidRDefault="00BF7D81" w:rsidP="00AF279F"/>
    <w:p w14:paraId="78E222F6" w14:textId="77777777" w:rsidR="00BF7D81" w:rsidRDefault="00BF7D81" w:rsidP="00AF279F"/>
    <w:p w14:paraId="166439AC" w14:textId="77777777" w:rsidR="00F11CD8" w:rsidRDefault="00F11CD8" w:rsidP="00AF279F"/>
    <w:p w14:paraId="1E052A2B" w14:textId="77777777" w:rsidR="00F11CD8" w:rsidRPr="00F11CD8" w:rsidRDefault="00F11CD8" w:rsidP="00AF279F">
      <w:pPr>
        <w:rPr>
          <w:sz w:val="36"/>
          <w:szCs w:val="36"/>
        </w:rPr>
      </w:pPr>
      <w:r w:rsidRPr="00F11CD8">
        <w:rPr>
          <w:sz w:val="36"/>
          <w:szCs w:val="36"/>
        </w:rPr>
        <w:t>Our database has Three tables:</w:t>
      </w:r>
    </w:p>
    <w:p w14:paraId="472F6D51" w14:textId="77777777" w:rsidR="00F11CD8" w:rsidRP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tbl_pages</w:t>
      </w:r>
      <w:proofErr w:type="spellEnd"/>
      <w:r w:rsidRPr="00F11CD8">
        <w:rPr>
          <w:sz w:val="36"/>
          <w:szCs w:val="36"/>
        </w:rPr>
        <w:t>: stores the crawled page. Searcher use this table to returns the demanding page</w:t>
      </w:r>
    </w:p>
    <w:p w14:paraId="01819106" w14:textId="77777777" w:rsidR="00F11CD8" w:rsidRP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tbl_index</w:t>
      </w:r>
      <w:proofErr w:type="spellEnd"/>
      <w:r w:rsidRPr="00F11CD8">
        <w:rPr>
          <w:sz w:val="36"/>
          <w:szCs w:val="36"/>
        </w:rPr>
        <w:t>: regional inverted index.</w:t>
      </w:r>
    </w:p>
    <w:p w14:paraId="62A5496D" w14:textId="77777777" w:rsid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tbl_answer</w:t>
      </w:r>
      <w:proofErr w:type="spellEnd"/>
      <w:r w:rsidRPr="00F11CD8">
        <w:rPr>
          <w:sz w:val="36"/>
          <w:szCs w:val="36"/>
        </w:rPr>
        <w:t>: map tokens in answers to the doctor who wrote the answer. This table is used to find the doctors related to a specific disease.</w:t>
      </w:r>
    </w:p>
    <w:p w14:paraId="79FEC7EA" w14:textId="77777777" w:rsidR="006A28FC" w:rsidRPr="006A28FC" w:rsidRDefault="006A28FC" w:rsidP="006A28FC">
      <w:pPr>
        <w:rPr>
          <w:sz w:val="36"/>
          <w:szCs w:val="36"/>
        </w:rPr>
      </w:pPr>
      <w:r>
        <w:rPr>
          <w:sz w:val="36"/>
          <w:szCs w:val="36"/>
        </w:rPr>
        <w:t>To gain better performance, stop words are removed from the index.</w:t>
      </w:r>
    </w:p>
    <w:p w14:paraId="3E486833" w14:textId="77777777" w:rsidR="00F11CD8" w:rsidRDefault="00F11CD8" w:rsidP="00F11CD8">
      <w:pPr>
        <w:pStyle w:val="ListParagraph"/>
      </w:pPr>
    </w:p>
    <w:p w14:paraId="7AD240AB" w14:textId="77777777" w:rsidR="00F11CD8" w:rsidRPr="00F11CD8" w:rsidRDefault="00F11CD8" w:rsidP="00F11CD8">
      <w:pPr>
        <w:pStyle w:val="Heading2"/>
        <w:rPr>
          <w:sz w:val="44"/>
        </w:rPr>
      </w:pPr>
      <w:r>
        <w:rPr>
          <w:sz w:val="44"/>
        </w:rPr>
        <w:t xml:space="preserve"> Searcher</w:t>
      </w:r>
    </w:p>
    <w:p w14:paraId="6F07DFA6" w14:textId="77777777" w:rsidR="00F11CD8" w:rsidRPr="00321538" w:rsidRDefault="00F11CD8" w:rsidP="00F11CD8">
      <w:pPr>
        <w:rPr>
          <w:sz w:val="36"/>
          <w:szCs w:val="36"/>
        </w:rPr>
      </w:pPr>
      <w:r w:rsidRPr="00321538">
        <w:rPr>
          <w:sz w:val="36"/>
          <w:szCs w:val="36"/>
        </w:rPr>
        <w:t>Because we used a regional invert</w:t>
      </w:r>
      <w:r w:rsidR="006A28FC" w:rsidRPr="00321538">
        <w:rPr>
          <w:sz w:val="36"/>
          <w:szCs w:val="36"/>
        </w:rPr>
        <w:t>ed index and the word frequencies</w:t>
      </w:r>
      <w:r w:rsidRPr="00321538">
        <w:rPr>
          <w:sz w:val="36"/>
          <w:szCs w:val="36"/>
        </w:rPr>
        <w:t xml:space="preserve"> in each regional is not the</w:t>
      </w:r>
      <w:r w:rsidR="006A28FC" w:rsidRPr="00321538">
        <w:rPr>
          <w:sz w:val="36"/>
          <w:szCs w:val="36"/>
        </w:rPr>
        <w:t xml:space="preserve"> same, the </w:t>
      </w:r>
      <w:proofErr w:type="spellStart"/>
      <w:r w:rsidR="006A28FC" w:rsidRPr="00321538">
        <w:rPr>
          <w:rFonts w:ascii="Courier New" w:hAnsi="Courier New" w:cs="Courier New"/>
          <w:sz w:val="36"/>
          <w:szCs w:val="36"/>
          <w:u w:val="single"/>
        </w:rPr>
        <w:t>df</w:t>
      </w:r>
      <w:proofErr w:type="spellEnd"/>
      <w:r w:rsidR="006A28FC" w:rsidRPr="00321538">
        <w:rPr>
          <w:sz w:val="36"/>
          <w:szCs w:val="36"/>
        </w:rPr>
        <w:t xml:space="preserve"> is not precomputed by the indexer, but the searcher.</w:t>
      </w:r>
    </w:p>
    <w:p w14:paraId="1C1BC324" w14:textId="77777777" w:rsidR="006A28FC" w:rsidRPr="00321538" w:rsidRDefault="006A28FC" w:rsidP="00F11CD8">
      <w:pPr>
        <w:rPr>
          <w:sz w:val="36"/>
          <w:szCs w:val="36"/>
        </w:rPr>
      </w:pPr>
    </w:p>
    <w:p w14:paraId="7019FBD7" w14:textId="77777777" w:rsidR="006A28FC" w:rsidRDefault="006A28FC" w:rsidP="00F11CD8">
      <w:pPr>
        <w:rPr>
          <w:sz w:val="36"/>
          <w:szCs w:val="36"/>
        </w:rPr>
      </w:pPr>
      <w:r w:rsidRPr="00321538">
        <w:rPr>
          <w:sz w:val="36"/>
          <w:szCs w:val="36"/>
        </w:rPr>
        <w:t xml:space="preserve">The traditional </w:t>
      </w:r>
      <w:proofErr w:type="spellStart"/>
      <w:r w:rsidRPr="00321538">
        <w:rPr>
          <w:sz w:val="36"/>
          <w:szCs w:val="36"/>
        </w:rPr>
        <w:t>tf.idf</w:t>
      </w:r>
      <w:proofErr w:type="spellEnd"/>
      <w:r w:rsidRPr="00321538">
        <w:rPr>
          <w:sz w:val="36"/>
          <w:szCs w:val="36"/>
        </w:rPr>
        <w:t xml:space="preserve"> index is used in our system.</w:t>
      </w:r>
    </w:p>
    <w:p w14:paraId="2FDF570D" w14:textId="77777777" w:rsidR="00321538" w:rsidRPr="00321538" w:rsidRDefault="00321538" w:rsidP="00F11CD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E60AA3" wp14:editId="7D330EBD">
            <wp:extent cx="4394835" cy="5413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22 at 11.15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79" cy="5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F96" w14:textId="77777777" w:rsidR="00321538" w:rsidRDefault="00321538" w:rsidP="00F11CD8"/>
    <w:p w14:paraId="0AAD8B38" w14:textId="1384FCA7" w:rsidR="009630D8" w:rsidRDefault="00233D72" w:rsidP="00F11CD8">
      <w:pPr>
        <w:rPr>
          <w:sz w:val="36"/>
          <w:szCs w:val="36"/>
        </w:rPr>
      </w:pPr>
      <w:r w:rsidRPr="00233D72">
        <w:rPr>
          <w:sz w:val="36"/>
          <w:szCs w:val="36"/>
        </w:rPr>
        <w:t xml:space="preserve">Posting list is retrieved from the database, and the results are sorted by the decreasing </w:t>
      </w:r>
      <w:proofErr w:type="spellStart"/>
      <w:r w:rsidRPr="00233D72">
        <w:rPr>
          <w:sz w:val="36"/>
          <w:szCs w:val="36"/>
        </w:rPr>
        <w:t>tf.idx</w:t>
      </w:r>
      <w:proofErr w:type="spellEnd"/>
      <w:r w:rsidRPr="00233D72">
        <w:rPr>
          <w:sz w:val="36"/>
          <w:szCs w:val="36"/>
        </w:rPr>
        <w:t xml:space="preserve"> index.</w:t>
      </w:r>
    </w:p>
    <w:p w14:paraId="6FDD3D73" w14:textId="77777777" w:rsidR="00233D72" w:rsidRDefault="00233D72" w:rsidP="00F11CD8">
      <w:pPr>
        <w:rPr>
          <w:sz w:val="36"/>
          <w:szCs w:val="36"/>
        </w:rPr>
      </w:pPr>
    </w:p>
    <w:p w14:paraId="158B5A1E" w14:textId="7468E5FF" w:rsidR="00233D72" w:rsidRPr="00233D72" w:rsidRDefault="00233D72" w:rsidP="00F11CD8">
      <w:pPr>
        <w:rPr>
          <w:sz w:val="36"/>
          <w:szCs w:val="36"/>
        </w:rPr>
      </w:pPr>
      <w:r>
        <w:rPr>
          <w:sz w:val="36"/>
          <w:szCs w:val="36"/>
        </w:rPr>
        <w:t xml:space="preserve">See </w:t>
      </w:r>
      <w:r w:rsidRPr="00233D72">
        <w:rPr>
          <w:rFonts w:ascii="Courier New" w:hAnsi="Courier New" w:cs="Courier New"/>
          <w:sz w:val="36"/>
          <w:szCs w:val="36"/>
        </w:rPr>
        <w:t>mongo_searcher</w:t>
      </w:r>
      <w:r>
        <w:rPr>
          <w:rFonts w:ascii="Courier New" w:hAnsi="Courier New" w:cs="Courier New"/>
          <w:sz w:val="36"/>
          <w:szCs w:val="36"/>
        </w:rPr>
        <w:t>.py</w:t>
      </w:r>
      <w:r>
        <w:rPr>
          <w:sz w:val="36"/>
          <w:szCs w:val="36"/>
        </w:rPr>
        <w:t xml:space="preserve"> and </w:t>
      </w:r>
      <w:r w:rsidRPr="00233D72">
        <w:rPr>
          <w:rFonts w:ascii="Courier New" w:hAnsi="Courier New" w:cs="Courier New"/>
          <w:sz w:val="36"/>
          <w:szCs w:val="36"/>
        </w:rPr>
        <w:t>searcher.py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cs="Courier New"/>
          <w:sz w:val="36"/>
          <w:szCs w:val="36"/>
        </w:rPr>
        <w:t>for more details.</w:t>
      </w:r>
    </w:p>
    <w:p w14:paraId="00C8FA5F" w14:textId="77777777" w:rsidR="006A28FC" w:rsidRDefault="006A28FC" w:rsidP="00F11CD8"/>
    <w:p w14:paraId="3939CFED" w14:textId="77777777" w:rsidR="00F11CD8" w:rsidRPr="00F11CD8" w:rsidRDefault="00F11CD8" w:rsidP="00F11CD8"/>
    <w:p w14:paraId="79EA8086" w14:textId="77777777" w:rsidR="00623DBB" w:rsidRPr="00BF7D81" w:rsidRDefault="00F11CD8" w:rsidP="00BF7D81">
      <w:pPr>
        <w:pStyle w:val="Heading2"/>
        <w:rPr>
          <w:rFonts w:hint="eastAsia"/>
          <w:sz w:val="44"/>
        </w:rPr>
      </w:pPr>
      <w:r>
        <w:rPr>
          <w:sz w:val="44"/>
        </w:rPr>
        <w:t xml:space="preserve"> </w:t>
      </w:r>
      <w:r w:rsidR="00623DBB" w:rsidRPr="00BF7D81">
        <w:rPr>
          <w:rFonts w:hint="eastAsia"/>
          <w:sz w:val="44"/>
        </w:rPr>
        <w:t>Front-end</w:t>
      </w:r>
    </w:p>
    <w:sectPr w:rsidR="00623DBB" w:rsidRPr="00BF7D81" w:rsidSect="00B80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7068"/>
    <w:multiLevelType w:val="hybridMultilevel"/>
    <w:tmpl w:val="1C5C7334"/>
    <w:lvl w:ilvl="0" w:tplc="314201B6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A5F10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FEA2B3D"/>
    <w:multiLevelType w:val="hybridMultilevel"/>
    <w:tmpl w:val="1FB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43BED"/>
    <w:multiLevelType w:val="hybridMultilevel"/>
    <w:tmpl w:val="41D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95D98"/>
    <w:multiLevelType w:val="hybridMultilevel"/>
    <w:tmpl w:val="AF54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2"/>
    <w:rsid w:val="000A739C"/>
    <w:rsid w:val="001E4226"/>
    <w:rsid w:val="00233D72"/>
    <w:rsid w:val="002E40E2"/>
    <w:rsid w:val="00321538"/>
    <w:rsid w:val="00352D14"/>
    <w:rsid w:val="003634C4"/>
    <w:rsid w:val="00486590"/>
    <w:rsid w:val="0049172A"/>
    <w:rsid w:val="0051257A"/>
    <w:rsid w:val="005B430C"/>
    <w:rsid w:val="005E724A"/>
    <w:rsid w:val="00623DBB"/>
    <w:rsid w:val="00652BA6"/>
    <w:rsid w:val="0066749B"/>
    <w:rsid w:val="006A28FC"/>
    <w:rsid w:val="009630D8"/>
    <w:rsid w:val="00A268FE"/>
    <w:rsid w:val="00AD14D8"/>
    <w:rsid w:val="00AF279F"/>
    <w:rsid w:val="00B424D1"/>
    <w:rsid w:val="00B80844"/>
    <w:rsid w:val="00BF7D81"/>
    <w:rsid w:val="00CC0B66"/>
    <w:rsid w:val="00CF76C7"/>
    <w:rsid w:val="00D73940"/>
    <w:rsid w:val="00E31BF3"/>
    <w:rsid w:val="00F11CD8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B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B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B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B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B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B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B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B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B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D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23DB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27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fxsjy/jieba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426</Words>
  <Characters>2431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Introdcution</vt:lpstr>
      <vt:lpstr>Design</vt:lpstr>
      <vt:lpstr>    Crawler</vt:lpstr>
      <vt:lpstr>    Indexer and Searcher</vt:lpstr>
      <vt:lpstr>    Searcher</vt:lpstr>
      <vt:lpstr>    Front-end</vt:lpstr>
    </vt:vector>
  </TitlesOfParts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Georeth Chow</dc:creator>
  <cp:keywords/>
  <dc:description/>
  <cp:lastModifiedBy>Georeth Chow</cp:lastModifiedBy>
  <cp:revision>2</cp:revision>
  <dcterms:created xsi:type="dcterms:W3CDTF">2017-06-22T11:08:00Z</dcterms:created>
  <dcterms:modified xsi:type="dcterms:W3CDTF">2017-06-23T06:52:00Z</dcterms:modified>
</cp:coreProperties>
</file>