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27F" w:rsidRPr="00AF4054" w:rsidRDefault="00BE01ED">
      <w:pPr>
        <w:rPr>
          <w:b/>
        </w:rPr>
      </w:pPr>
      <w:r>
        <w:rPr>
          <w:b/>
        </w:rPr>
        <w:t>Bluetooth</w:t>
      </w:r>
      <w:r w:rsidR="00F96138" w:rsidRPr="00AF4054">
        <w:rPr>
          <w:b/>
        </w:rPr>
        <w:t xml:space="preserve"> Module </w:t>
      </w:r>
    </w:p>
    <w:p w:rsidR="00315D88" w:rsidRDefault="00BE01ED">
      <w:r>
        <w:t>This module is present on all three NXT bricks (Master, Slave1 and Slave2)</w:t>
      </w:r>
    </w:p>
    <w:p w:rsidR="00BE01ED" w:rsidRDefault="00BE01ED"/>
    <w:p w:rsidR="00BE01ED" w:rsidRDefault="00BE01ED">
      <w:proofErr w:type="gramStart"/>
      <w:r w:rsidRPr="00BE01ED">
        <w:t>string</w:t>
      </w:r>
      <w:proofErr w:type="gramEnd"/>
      <w:r w:rsidRPr="00BE01ED">
        <w:t xml:space="preserve"> </w:t>
      </w:r>
      <w:proofErr w:type="spellStart"/>
      <w:r w:rsidRPr="00BE01ED">
        <w:t>recieveFromMaster</w:t>
      </w:r>
      <w:proofErr w:type="spellEnd"/>
      <w:r w:rsidRPr="00BE01ED">
        <w:t>(</w:t>
      </w:r>
      <w:proofErr w:type="spellStart"/>
      <w:r w:rsidRPr="00BE01ED">
        <w:t>int</w:t>
      </w:r>
      <w:proofErr w:type="spellEnd"/>
      <w:r w:rsidRPr="00BE01ED">
        <w:t xml:space="preserve"> mailbox)</w:t>
      </w:r>
    </w:p>
    <w:p w:rsidR="00BE01ED" w:rsidRDefault="00BE01ED">
      <w:r>
        <w:t>This function is implemented in both slaves. It reads from the mailbox specified and returns the value as a string.</w:t>
      </w:r>
    </w:p>
    <w:p w:rsidR="00BE01ED" w:rsidRDefault="00BE01ED"/>
    <w:p w:rsidR="00C42541" w:rsidRDefault="00BE01ED">
      <w:proofErr w:type="gramStart"/>
      <w:r w:rsidRPr="00BE01ED">
        <w:t>void</w:t>
      </w:r>
      <w:proofErr w:type="gramEnd"/>
      <w:r w:rsidRPr="00BE01ED">
        <w:t xml:space="preserve"> </w:t>
      </w:r>
      <w:proofErr w:type="spellStart"/>
      <w:r w:rsidRPr="00BE01ED">
        <w:t>sendToMast</w:t>
      </w:r>
      <w:r>
        <w:t>er</w:t>
      </w:r>
      <w:proofErr w:type="spellEnd"/>
      <w:r>
        <w:t>(</w:t>
      </w:r>
      <w:proofErr w:type="spellStart"/>
      <w:r>
        <w:t>int</w:t>
      </w:r>
      <w:proofErr w:type="spellEnd"/>
      <w:r>
        <w:t xml:space="preserve"> mailbox, string message)</w:t>
      </w:r>
    </w:p>
    <w:p w:rsidR="00BE01ED" w:rsidRDefault="00BE01ED">
      <w:r>
        <w:t>This function is implemented in both slaves. It writes the message to the mailbox specified.</w:t>
      </w:r>
    </w:p>
    <w:p w:rsidR="00582514" w:rsidRDefault="00582514">
      <w:r>
        <w:t>It has no return value.</w:t>
      </w:r>
    </w:p>
    <w:p w:rsidR="00BE01ED" w:rsidRDefault="00BE01ED"/>
    <w:p w:rsidR="00BE01ED" w:rsidRDefault="00BE01ED">
      <w:proofErr w:type="gramStart"/>
      <w:r w:rsidRPr="00BE01ED">
        <w:t>string</w:t>
      </w:r>
      <w:proofErr w:type="gramEnd"/>
      <w:r w:rsidRPr="00BE01ED">
        <w:t xml:space="preserve"> recieveFromSlave1(</w:t>
      </w:r>
      <w:proofErr w:type="spellStart"/>
      <w:r w:rsidRPr="00BE01ED">
        <w:t>int</w:t>
      </w:r>
      <w:proofErr w:type="spellEnd"/>
      <w:r w:rsidRPr="00BE01ED">
        <w:t xml:space="preserve"> mailbox)</w:t>
      </w:r>
    </w:p>
    <w:p w:rsidR="00BE01ED" w:rsidRDefault="00BE01ED">
      <w:r>
        <w:t>This function is implemented in the Master. It returns the value in mailbox specified as a string. This mailbox is shared with slave 1.</w:t>
      </w:r>
    </w:p>
    <w:p w:rsidR="00BE01ED" w:rsidRDefault="00BE01ED"/>
    <w:p w:rsidR="00582514" w:rsidRDefault="00582514" w:rsidP="00582514">
      <w:proofErr w:type="gramStart"/>
      <w:r>
        <w:t>string</w:t>
      </w:r>
      <w:proofErr w:type="gramEnd"/>
      <w:r>
        <w:t xml:space="preserve"> recieveFromSlave2</w:t>
      </w:r>
      <w:r w:rsidRPr="00BE01ED">
        <w:t>(</w:t>
      </w:r>
      <w:proofErr w:type="spellStart"/>
      <w:r w:rsidRPr="00BE01ED">
        <w:t>int</w:t>
      </w:r>
      <w:proofErr w:type="spellEnd"/>
      <w:r w:rsidRPr="00BE01ED">
        <w:t xml:space="preserve"> mailbox)</w:t>
      </w:r>
    </w:p>
    <w:p w:rsidR="00582514" w:rsidRDefault="00582514" w:rsidP="00582514">
      <w:r>
        <w:t>This function is implemented in the Master. It returns the value in mailbox specified as a string. This mailbox is shared with slave 2.</w:t>
      </w:r>
    </w:p>
    <w:p w:rsidR="00582514" w:rsidRDefault="00582514" w:rsidP="00582514"/>
    <w:p w:rsidR="00582514" w:rsidRDefault="00582514" w:rsidP="00582514">
      <w:proofErr w:type="gramStart"/>
      <w:r w:rsidRPr="00582514">
        <w:t>void</w:t>
      </w:r>
      <w:proofErr w:type="gramEnd"/>
      <w:r w:rsidRPr="00582514">
        <w:t xml:space="preserve"> sendToSlave1(</w:t>
      </w:r>
      <w:proofErr w:type="spellStart"/>
      <w:r w:rsidRPr="00582514">
        <w:t>int</w:t>
      </w:r>
      <w:proofErr w:type="spellEnd"/>
      <w:r w:rsidRPr="00582514">
        <w:t xml:space="preserve"> mailbox, string message)</w:t>
      </w:r>
    </w:p>
    <w:p w:rsidR="00582514" w:rsidRDefault="00582514" w:rsidP="00582514">
      <w:r>
        <w:t>This function is implemented in the Master. It writes the message to the mailbox specified. This mailbox is the one shared with slave 1.</w:t>
      </w:r>
    </w:p>
    <w:p w:rsidR="00582514" w:rsidRDefault="00582514" w:rsidP="00582514"/>
    <w:p w:rsidR="00582514" w:rsidRDefault="00582514" w:rsidP="00582514">
      <w:proofErr w:type="gramStart"/>
      <w:r>
        <w:t>void</w:t>
      </w:r>
      <w:proofErr w:type="gramEnd"/>
      <w:r>
        <w:t xml:space="preserve"> sendToSlave2</w:t>
      </w:r>
      <w:r w:rsidRPr="00582514">
        <w:t>(</w:t>
      </w:r>
      <w:proofErr w:type="spellStart"/>
      <w:r w:rsidRPr="00582514">
        <w:t>int</w:t>
      </w:r>
      <w:proofErr w:type="spellEnd"/>
      <w:r w:rsidRPr="00582514">
        <w:t xml:space="preserve"> mailbox, string message)</w:t>
      </w:r>
    </w:p>
    <w:p w:rsidR="00BE01ED" w:rsidRDefault="00582514" w:rsidP="00582514">
      <w:r>
        <w:t>This function is implemented in the Master. It writes the message to the mailbox specified. This mailbox is the one shared with slave 2.</w:t>
      </w:r>
    </w:p>
    <w:sectPr w:rsidR="00BE01ED" w:rsidSect="00BB7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6138"/>
    <w:rsid w:val="000545DB"/>
    <w:rsid w:val="0019627F"/>
    <w:rsid w:val="001A2E3E"/>
    <w:rsid w:val="00315D88"/>
    <w:rsid w:val="005216E8"/>
    <w:rsid w:val="00582514"/>
    <w:rsid w:val="008011B3"/>
    <w:rsid w:val="00827904"/>
    <w:rsid w:val="0083196A"/>
    <w:rsid w:val="008B599E"/>
    <w:rsid w:val="00A02914"/>
    <w:rsid w:val="00AD61E2"/>
    <w:rsid w:val="00AF4054"/>
    <w:rsid w:val="00BB759D"/>
    <w:rsid w:val="00BE01ED"/>
    <w:rsid w:val="00BF0CCF"/>
    <w:rsid w:val="00C42541"/>
    <w:rsid w:val="00C51E2D"/>
    <w:rsid w:val="00CC6C82"/>
    <w:rsid w:val="00EA6B00"/>
    <w:rsid w:val="00F315C1"/>
    <w:rsid w:val="00F96138"/>
    <w:rsid w:val="00FC656E"/>
    <w:rsid w:val="00FE1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</dc:creator>
  <cp:keywords/>
  <dc:description/>
  <cp:lastModifiedBy>rmuadd</cp:lastModifiedBy>
  <cp:revision>2</cp:revision>
  <dcterms:created xsi:type="dcterms:W3CDTF">2008-11-15T18:12:00Z</dcterms:created>
  <dcterms:modified xsi:type="dcterms:W3CDTF">2008-11-15T18:12:00Z</dcterms:modified>
</cp:coreProperties>
</file>