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2EB2" w14:textId="789FA8CD" w:rsidR="00EA0CBB" w:rsidRDefault="00E049DE" w:rsidP="00E049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ML HW5 Re</w:t>
      </w:r>
      <w:r>
        <w:rPr>
          <w:rFonts w:ascii="Times New Roman" w:hAnsi="Times New Roman" w:cs="Times New Roman"/>
        </w:rPr>
        <w:t>port</w:t>
      </w:r>
    </w:p>
    <w:p w14:paraId="201BBDC1" w14:textId="0CEEC9DF" w:rsidR="00E049DE" w:rsidRDefault="00E049DE" w:rsidP="00E049DE">
      <w:pPr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物理三 潘阜承</w:t>
      </w:r>
      <w:r w:rsidRPr="00E049DE">
        <w:rPr>
          <w:rFonts w:ascii="Times New Roman" w:eastAsia="標楷體" w:hAnsi="Times New Roman" w:cs="Times New Roman"/>
        </w:rPr>
        <w:t>B08202036</w:t>
      </w:r>
    </w:p>
    <w:p w14:paraId="3FC31840" w14:textId="03673FF3" w:rsidR="00E049DE" w:rsidRPr="00E049DE" w:rsidRDefault="00E049DE" w:rsidP="00E049DE">
      <w:pPr>
        <w:jc w:val="both"/>
        <w:rPr>
          <w:rFonts w:ascii="標楷體" w:eastAsia="標楷體" w:hAnsi="標楷體" w:cs="Times New Roman" w:hint="eastAsia"/>
        </w:rPr>
      </w:pPr>
      <w:r>
        <w:rPr>
          <w:rFonts w:ascii="Times New Roman" w:eastAsia="標楷體" w:hAnsi="Times New Roman" w:cs="Times New Roman"/>
        </w:rPr>
        <w:tab/>
        <w:t xml:space="preserve">In this homework, I first trained a transformer to do back translation in order to create more training data. Then, I simply trained another transformer on the new combined dataset. By doing so, I’ve got the public BLEU score of </w:t>
      </w:r>
      <w:r w:rsidRPr="00E049DE">
        <w:rPr>
          <w:rFonts w:ascii="Times New Roman" w:eastAsia="標楷體" w:hAnsi="Times New Roman" w:cs="Times New Roman"/>
        </w:rPr>
        <w:t>29.42</w:t>
      </w:r>
      <w:r>
        <w:rPr>
          <w:rFonts w:ascii="Times New Roman" w:eastAsia="標楷體" w:hAnsi="Times New Roman" w:cs="Times New Roman"/>
        </w:rPr>
        <w:t xml:space="preserve"> and private BLEU score of </w:t>
      </w:r>
    </w:p>
    <w:sectPr w:rsidR="00E049DE" w:rsidRPr="00E04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DE"/>
    <w:rsid w:val="00E049DE"/>
    <w:rsid w:val="00EA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EA43"/>
  <w15:chartTrackingRefBased/>
  <w15:docId w15:val="{7C70C477-3E18-4A8D-A162-FB72811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1</cp:revision>
  <dcterms:created xsi:type="dcterms:W3CDTF">2022-03-23T07:32:00Z</dcterms:created>
  <dcterms:modified xsi:type="dcterms:W3CDTF">2022-03-23T07:35:00Z</dcterms:modified>
</cp:coreProperties>
</file>