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AllTeams Drivers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7ryd3sluva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🏎️ Γιατί να βλέπεις Formula 1 μόνος σου; Ώρα να βάλεις και τους άλλους στο παιχνίδι!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Εντάξει. Ξέρεις πότε ξεκινάνε τα free practice, πότε έχουμε quali, και έχεις άποψη για το γιατί ο Verstappen δεν "αφήνει" τον teammate του να περάσει ούτε στο warm-up. Εσύ είσαι μέσα. Όμως κάθε Κυριακή, κάθε Grand Prix, κάθε μάχη τροχό με τροχό... την ζεις </w:t>
      </w:r>
      <w:r w:rsidDel="00000000" w:rsidR="00000000" w:rsidRPr="00000000">
        <w:rPr>
          <w:b w:val="1"/>
          <w:rtl w:val="0"/>
        </w:rPr>
        <w:t xml:space="preserve">μόνος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Ας είμαστε ειλικρινείς: δεν είναι λίγο κρίμα; 😢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Ήρθε η ώρα να κάνεις το εξής: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Δώσε το link αυτού του άρθρου σε φίλο, αδερφό, αδερφή, κοπέλα, αγόρι ή γείτονα</w:t>
      </w:r>
      <w:r w:rsidDel="00000000" w:rsidR="00000000" w:rsidRPr="00000000">
        <w:rPr>
          <w:rtl w:val="0"/>
        </w:rPr>
        <w:t xml:space="preserve"> που σε κοιτάει λες και μιλάς άλλη γλώσσα όταν λες "undercut", "safety car", ή "DRS". 📲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Δες παρακάτω γιατί </w:t>
      </w:r>
      <w:r w:rsidDel="00000000" w:rsidR="00000000" w:rsidRPr="00000000">
        <w:rPr>
          <w:b w:val="1"/>
          <w:rtl w:val="0"/>
        </w:rPr>
        <w:t xml:space="preserve">πρέπει να ξεκινήσουν κι αυτοί να βλέπουν F1 μαζί σου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m1wymt10t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Γιατί η F1 δεν είναι απλά αυτοκίνητα που γυρνάνε γύρω γύρω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Ναι, ναι, όλοι το λένε αυτό στην αρχή.</w:t>
        <w:br w:type="textWrapping"/>
        <w:t xml:space="preserve"> "Μα τι βλέπεις; Όλο γύρω πάνε!" 🤦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Αλλά ξέρεις τι </w:t>
      </w:r>
      <w:r w:rsidDel="00000000" w:rsidR="00000000" w:rsidRPr="00000000">
        <w:rPr>
          <w:b w:val="1"/>
          <w:rtl w:val="0"/>
        </w:rPr>
        <w:t xml:space="preserve">δεν</w:t>
      </w:r>
      <w:r w:rsidDel="00000000" w:rsidR="00000000" w:rsidRPr="00000000">
        <w:rPr>
          <w:rtl w:val="0"/>
        </w:rPr>
        <w:t xml:space="preserve"> βλέπουν;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Τη στρατηγική πίσω από κάθε pit stop ⛽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Την ψυχολογία του οδηγού που προσπαθεί να φρενάρει στα 300 μέτρα </w:t>
      </w:r>
      <w:r w:rsidDel="00000000" w:rsidR="00000000" w:rsidRPr="00000000">
        <w:rPr>
          <w:b w:val="1"/>
          <w:rtl w:val="0"/>
        </w:rPr>
        <w:t xml:space="preserve">ακριβώς</w:t>
      </w:r>
      <w:r w:rsidDel="00000000" w:rsidR="00000000" w:rsidRPr="00000000">
        <w:rPr>
          <w:rtl w:val="0"/>
        </w:rPr>
        <w:t xml:space="preserve">, για να μην χάσει τη γραμμή του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Τον μηχανικό που παλεύει μέχρι τα ξημερώματα να φτιάξει το μονοθέσιο που έφαγε curb λες και ήταν μπισκότο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F1 είναι το Game of Thrones της ταχύτητας: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συμμαχίες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προδοσίες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δράμα</w:t>
      </w:r>
      <w:r w:rsidDel="00000000" w:rsidR="00000000" w:rsidRPr="00000000">
        <w:rPr>
          <w:rtl w:val="0"/>
        </w:rPr>
        <w:t xml:space="preserve">, και </w:t>
      </w:r>
      <w:r w:rsidDel="00000000" w:rsidR="00000000" w:rsidRPr="00000000">
        <w:rPr>
          <w:b w:val="1"/>
          <w:rtl w:val="0"/>
        </w:rPr>
        <w:t xml:space="preserve">ένας βασιλιάς που πάντα θέλουν να ρίξουν</w:t>
      </w:r>
      <w:r w:rsidDel="00000000" w:rsidR="00000000" w:rsidRPr="00000000">
        <w:rPr>
          <w:rtl w:val="0"/>
        </w:rPr>
        <w:t xml:space="preserve"> 👑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qca1k41pk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Θα έχεις παρέα για τα GP! 🎉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Δεν θες άλλον έναν που: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Να φωνάζει μαζί σου "ΟΧΙ ΠΑΛΙ VIRTUAL SAFETY CAR!" 😤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Να πετάει memes για τον Toto Wolff στα διαλείμματα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Να πίνει καφέ στις 9 το πρωί για να δείτε Suzuka live ☕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97n64diht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Θα καταλάβουν επιτέλους γιατί Κυριακή μεσημέρι δεν είσαι διαθέσιμος 📵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"Γιατί δεν έρχεσαι στο οικογενειακό τραπέζι;"</w:t>
        <w:br w:type="textWrapping"/>
        <w:t xml:space="preserve"> "Γιατί δεν απαντάς στα μηνύματα;"</w:t>
        <w:br w:type="textWrapping"/>
        <w:t xml:space="preserve"> "Γιατί φωνάζεις στον τηλεοπτικό σχολιαστή;"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ΜΟΝΟ αν δουν F1 μαζί σου, θα καταλάβουν.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lcd5hxcxx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Έχει πανέμορφα τοπία, μοντέλα, δραματικές μουσικές, και Netflix vibes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Αν τους πεις “δες Drive to Survive στο Netflix, και μετά έλα να δεις Grand Prix”, έχουν 70% πιθανότητες να κολλήσουν.</w:t>
        <w:br w:type="textWrapping"/>
        <w:t xml:space="preserve"> Το υπόλοιπο 30% καλύπτεται με ένα onboard από Μονακό ή Σπα. 🎥🌧️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qqzyhkhp9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Γιατί θα έχουν εσένα για ξεναγό 🧠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Εσύ θα εξηγείς τα πάντα με πάθος.</w:t>
        <w:br w:type="textWrapping"/>
        <w:t xml:space="preserve"> Θα τους πεις: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ποιος είναι ο πιο underrated οδηγός (hint: όχι ο Stroll 🙄)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γιατί η Ferrari κάνει pit stop πιο αργά κι από διαφήμιση YouTube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τι στο καλό είναι το parc fermé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Θα είσαι ο </w:t>
      </w:r>
      <w:r w:rsidDel="00000000" w:rsidR="00000000" w:rsidRPr="00000000">
        <w:rPr>
          <w:b w:val="1"/>
          <w:rtl w:val="0"/>
        </w:rPr>
        <w:t xml:space="preserve">Yoda της Formula 1</w:t>
      </w:r>
      <w:r w:rsidDel="00000000" w:rsidR="00000000" w:rsidRPr="00000000">
        <w:rPr>
          <w:rtl w:val="0"/>
        </w:rPr>
        <w:t xml:space="preserve">. Και θα σ’ ακούνε.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rgykzlcs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Πείσε τους! Μοιράσου αυτό το άρθρο και… κάνε το group chat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grid chat</w:t>
      </w:r>
      <w:r w:rsidDel="00000000" w:rsidR="00000000" w:rsidRPr="00000000">
        <w:rPr>
          <w:b w:val="1"/>
          <w:sz w:val="34"/>
          <w:szCs w:val="34"/>
          <w:rtl w:val="0"/>
        </w:rPr>
        <w:t xml:space="preserve">! 🏁📱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📤 </w:t>
      </w:r>
      <w:r w:rsidDel="00000000" w:rsidR="00000000" w:rsidRPr="00000000">
        <w:rPr>
          <w:b w:val="1"/>
          <w:rtl w:val="0"/>
        </w:rPr>
        <w:t xml:space="preserve">Στείλ’ το τώρα</w:t>
      </w:r>
      <w:r w:rsidDel="00000000" w:rsidR="00000000" w:rsidRPr="00000000">
        <w:rPr>
          <w:rtl w:val="0"/>
        </w:rPr>
        <w:t xml:space="preserve"> σε αυτόν που πάντα σου λέει “δεν καταλαβαίνω γιατί σε νοιάζει ποιος ήρθε δεύτερος”.</w:t>
        <w:br w:type="textWrapping"/>
        <w:t xml:space="preserve"> 📤 Στείλ’ το σε αυτόν που νομίζει ότι “η F1 είναι σαν το WRC”.</w:t>
        <w:br w:type="textWrapping"/>
        <w:t xml:space="preserve"> 📤 Στείλ’ το σε αυτόν που νομίζει ότι DRS είναι κάποιο καινούργιο είδος μπέργκερ.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Ήρθε η ώρα να μεγαλώσει το fan club.</w:t>
        <w:br w:type="textWrapping"/>
        <w:t xml:space="preserve"> Ήρθε η ώρα… </w:t>
      </w:r>
      <w:r w:rsidDel="00000000" w:rsidR="00000000" w:rsidRPr="00000000">
        <w:rPr>
          <w:b w:val="1"/>
          <w:rtl w:val="0"/>
        </w:rPr>
        <w:t xml:space="preserve">να βλέπετε F1 όλοι μαζί!</w:t>
      </w:r>
      <w:r w:rsidDel="00000000" w:rsidR="00000000" w:rsidRPr="00000000">
        <w:rPr>
          <w:rtl w:val="0"/>
        </w:rPr>
        <w:t xml:space="preserve"> 💥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