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1E66F" w14:textId="5A8E12A6" w:rsidR="006951CB" w:rsidRDefault="006951CB" w:rsidP="006951CB">
      <w:pPr>
        <w:pStyle w:val="ListParagraph"/>
        <w:numPr>
          <w:ilvl w:val="0"/>
          <w:numId w:val="1"/>
        </w:numPr>
      </w:pPr>
      <w:r>
        <w:t>Alignment and number</w:t>
      </w:r>
    </w:p>
    <w:p w14:paraId="7DCB7F01" w14:textId="69BBF5B3" w:rsidR="006951CB" w:rsidRDefault="006951CB" w:rsidP="006951CB">
      <w:r>
        <w:rPr>
          <w:noProof/>
        </w:rPr>
        <w:drawing>
          <wp:inline distT="0" distB="0" distL="0" distR="0" wp14:anchorId="6ACDC3D2" wp14:editId="6DEC8292">
            <wp:extent cx="5943600" cy="3000375"/>
            <wp:effectExtent l="0" t="0" r="0" b="9525"/>
            <wp:docPr id="60439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9023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9677" b="5645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4984" w14:textId="6E37D696" w:rsidR="006951CB" w:rsidRDefault="006951CB" w:rsidP="006951CB">
      <w:pPr>
        <w:pStyle w:val="ListParagraph"/>
        <w:numPr>
          <w:ilvl w:val="0"/>
          <w:numId w:val="2"/>
        </w:numPr>
      </w:pPr>
      <w:r>
        <w:t>This section should be no. 7</w:t>
      </w:r>
    </w:p>
    <w:p w14:paraId="279CFAC1" w14:textId="6107658D" w:rsidR="006951CB" w:rsidRDefault="006951CB" w:rsidP="006951CB">
      <w:pPr>
        <w:pStyle w:val="ListParagraph"/>
        <w:numPr>
          <w:ilvl w:val="0"/>
          <w:numId w:val="2"/>
        </w:numPr>
      </w:pPr>
      <w:r>
        <w:t>Please improve the alignment</w:t>
      </w:r>
    </w:p>
    <w:p w14:paraId="011712D8" w14:textId="57DB260C" w:rsidR="006951CB" w:rsidRDefault="006951CB" w:rsidP="006951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F8908" wp14:editId="7F090AED">
                <wp:simplePos x="0" y="0"/>
                <wp:positionH relativeFrom="column">
                  <wp:posOffset>-684398</wp:posOffset>
                </wp:positionH>
                <wp:positionV relativeFrom="paragraph">
                  <wp:posOffset>2576413</wp:posOffset>
                </wp:positionV>
                <wp:extent cx="5839570" cy="13440"/>
                <wp:effectExtent l="0" t="19050" r="46990" b="43815"/>
                <wp:wrapNone/>
                <wp:docPr id="2745246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9570" cy="1344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949CE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3.9pt,202.85pt" to="405.9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" strokecolor="#4472c4 [3204]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0DC6C03" wp14:editId="26A170E7">
            <wp:extent cx="3932707" cy="3952875"/>
            <wp:effectExtent l="0" t="0" r="0" b="0"/>
            <wp:docPr id="139539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212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8878" t="29630" r="19872" b="14530"/>
                    <a:stretch/>
                  </pic:blipFill>
                  <pic:spPr bwMode="auto">
                    <a:xfrm>
                      <a:off x="0" y="0"/>
                      <a:ext cx="3941530" cy="396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F5E1" w14:textId="77777777" w:rsidR="006951CB" w:rsidRDefault="006951CB" w:rsidP="006951CB"/>
    <w:p w14:paraId="3E9B19EF" w14:textId="17FA8C0A" w:rsidR="006951CB" w:rsidRDefault="006951CB" w:rsidP="006951CB">
      <w:pPr>
        <w:pStyle w:val="ListParagraph"/>
        <w:numPr>
          <w:ilvl w:val="0"/>
          <w:numId w:val="1"/>
        </w:numPr>
      </w:pPr>
      <w:r>
        <w:lastRenderedPageBreak/>
        <w:t>Overcropped</w:t>
      </w:r>
    </w:p>
    <w:p w14:paraId="4D666541" w14:textId="6AB9A9B8" w:rsidR="006951CB" w:rsidRDefault="006951CB" w:rsidP="006951CB">
      <w:r>
        <w:rPr>
          <w:noProof/>
        </w:rPr>
        <w:drawing>
          <wp:inline distT="0" distB="0" distL="0" distR="0" wp14:anchorId="6FB0E8D6" wp14:editId="7817C20A">
            <wp:extent cx="5943428" cy="2840477"/>
            <wp:effectExtent l="0" t="0" r="635" b="0"/>
            <wp:docPr id="1708516103" name="Picture 1" descr="A group of people in black shir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16103" name="Picture 1" descr="A group of people in black shirts&#10;&#10;Description automatically generated with medium confidence"/>
                    <pic:cNvPicPr/>
                  </pic:nvPicPr>
                  <pic:blipFill rotWithShape="1">
                    <a:blip r:embed="rId6"/>
                    <a:srcRect l="327" t="9311" r="-327" b="5727"/>
                    <a:stretch/>
                  </pic:blipFill>
                  <pic:spPr bwMode="auto">
                    <a:xfrm>
                      <a:off x="0" y="0"/>
                      <a:ext cx="5943600" cy="284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E56C" w14:textId="31B82715" w:rsidR="006951CB" w:rsidRDefault="006951CB" w:rsidP="006951CB">
      <w:r>
        <w:t xml:space="preserve">I will </w:t>
      </w:r>
      <w:r w:rsidR="00185EBA">
        <w:t>attach</w:t>
      </w:r>
      <w:r>
        <w:t xml:space="preserve"> our group photo with no background, kindly use it instead.</w:t>
      </w:r>
    </w:p>
    <w:p w14:paraId="5AEAE894" w14:textId="179DFE46" w:rsidR="006951CB" w:rsidRDefault="006951CB" w:rsidP="006951CB">
      <w:pPr>
        <w:pStyle w:val="ListParagraph"/>
        <w:numPr>
          <w:ilvl w:val="0"/>
          <w:numId w:val="1"/>
        </w:numPr>
      </w:pPr>
      <w:r>
        <w:t>Position</w:t>
      </w:r>
    </w:p>
    <w:p w14:paraId="16232A63" w14:textId="641D3043" w:rsidR="006951CB" w:rsidRDefault="006951CB" w:rsidP="006951CB">
      <w:r>
        <w:rPr>
          <w:noProof/>
        </w:rPr>
        <w:drawing>
          <wp:inline distT="0" distB="0" distL="0" distR="0" wp14:anchorId="4ED167E2" wp14:editId="51B61EB3">
            <wp:extent cx="5943413" cy="2782110"/>
            <wp:effectExtent l="0" t="0" r="635" b="0"/>
            <wp:docPr id="16539012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0120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t="9892" b="6890"/>
                    <a:stretch/>
                  </pic:blipFill>
                  <pic:spPr bwMode="auto">
                    <a:xfrm>
                      <a:off x="0" y="0"/>
                      <a:ext cx="5943600" cy="27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766B" w14:textId="3D2D69F4" w:rsidR="006951CB" w:rsidRDefault="006951CB" w:rsidP="006951CB">
      <w:r>
        <w:t>Kindly use the position that I gave last week.</w:t>
      </w:r>
    </w:p>
    <w:p w14:paraId="3668C576" w14:textId="0A4B449E" w:rsidR="006951CB" w:rsidRDefault="006951CB" w:rsidP="006951CB">
      <w:r>
        <w:rPr>
          <w:noProof/>
        </w:rPr>
        <w:lastRenderedPageBreak/>
        <w:drawing>
          <wp:inline distT="0" distB="0" distL="0" distR="0" wp14:anchorId="04942776" wp14:editId="03B9386E">
            <wp:extent cx="5943600" cy="4891405"/>
            <wp:effectExtent l="0" t="0" r="0" b="4445"/>
            <wp:docPr id="54568282" name="Picture 2" descr="A group of people posing for a pi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282" name="Picture 2" descr="A group of people posing for a pictu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8329" w14:textId="23826E84" w:rsidR="006951CB" w:rsidRDefault="006951CB" w:rsidP="006951CB">
      <w:r>
        <w:t>(Kindly use this position) Thank you.</w:t>
      </w:r>
    </w:p>
    <w:sectPr w:rsidR="006951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F502E"/>
    <w:multiLevelType w:val="hybridMultilevel"/>
    <w:tmpl w:val="F0D83334"/>
    <w:lvl w:ilvl="0" w:tplc="7376EF82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7739142B"/>
    <w:multiLevelType w:val="hybridMultilevel"/>
    <w:tmpl w:val="14B4A5C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131363">
    <w:abstractNumId w:val="1"/>
  </w:num>
  <w:num w:numId="2" w16cid:durableId="98697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CB"/>
    <w:rsid w:val="00185EBA"/>
    <w:rsid w:val="006951CB"/>
    <w:rsid w:val="00F7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2BC2"/>
  <w15:chartTrackingRefBased/>
  <w15:docId w15:val="{7F384248-550F-48B2-8DC4-072CCDBD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 Services</dc:creator>
  <cp:keywords/>
  <dc:description/>
  <cp:lastModifiedBy>Geo Services</cp:lastModifiedBy>
  <cp:revision>2</cp:revision>
  <dcterms:created xsi:type="dcterms:W3CDTF">2023-06-26T10:46:00Z</dcterms:created>
  <dcterms:modified xsi:type="dcterms:W3CDTF">2023-06-26T10:53:00Z</dcterms:modified>
</cp:coreProperties>
</file>