
<file path=[Content_Types].xml><?xml version="1.0" encoding="utf-8"?>
<ns0:Types xmlns:ns0="http://schemas.openxmlformats.org/package/2006/content-types">
  <ns0:Default Extension="png" ContentType="image/pn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media/image16.svg" ContentType="image/svg+xml"/>
  <ns0:Override PartName="/word/media/image21.svg" ContentType="image/svg+xml"/>
  <ns0:Override PartName="/word/media/image22.svg" ContentType="image/svg+xml"/>
  <ns0:Override PartName="/word/media/image23.svg" ContentType="image/svg+xml"/>
  <ns0:Override PartName="/word/media/image24.svg" ContentType="image/svg+xml"/>
  <ns0:Override PartName="/word/media/image25.svg" ContentType="image/svg+xml"/>
  <ns0:Override PartName="/word/media/image26.svg" ContentType="image/svg+xml"/>
  <ns0:Override PartName="/word/media/image27.svg" ContentType="image/svg+xml"/>
  <ns0:Override PartName="/word/media/image28.svg" ContentType="image/svg+xml"/>
  <ns0:Override PartName="/word/media/image29.svg" ContentType="image/svg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Default Extension="svg" ContentType="image/svg+xml"/>
</ns0: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019" w:type="dxa"/>
        <w:jc w:val="center"/>
        <w:tblLook w:val="04A0" w:firstRow="1" w:lastRow="0" w:firstColumn="1" w:lastColumn="0" w:noHBand="0" w:noVBand="1"/>
      </w:tblPr>
      <w:tblGrid>
        <w:gridCol w:w="6301"/>
        <w:gridCol w:w="640"/>
        <w:gridCol w:w="242"/>
        <w:gridCol w:w="2836"/>
      </w:tblGrid>
      <w:tr w:rsidR="00D07552" w14:paraId="39D4DC35" w14:textId="77777777" w:rsidTr="002E7626">
        <w:trPr>
          <w:trHeight w:val="1898"/>
          <w:jc w:val="center"/>
        </w:trPr>
        <w:tc>
          <w:tcPr>
            <w:tcW w:w="6301" w:type="dxa"/>
          </w:tcPr>
          <w:p w14:paraId="180B48F2" w14:textId="77777777" w:rsidR="00D07552" w:rsidRDefault="00D07552" w:rsidP="006B5DFB">
            <w:pPr>
              <w:jc w:val="left"/>
              <w:rPr>
                <w:lang w:bidi="he-IL"/>
              </w:rPr>
            </w:pPr>
            <w:r w:rsidRPr="00D07552">
              <w:rPr>
                <w:b/>
                <w:sz w:val="144"/>
                <w:szCs w:val="48"/>
                <w:rtl/>
                <w:lang w:bidi="he-IL"/>
              </w:rPr>
              <w:t>בוחן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אמצע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בקורס</w:t>
            </w:r>
            <w:r w:rsidRPr="00D07552">
              <w:rPr>
                <w:rFonts w:hint="cs"/>
                <w:b/>
                <w:sz w:val="144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מבוא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לאימות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תוכנה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בשיטות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rFonts w:hint="cs"/>
                <w:b/>
                <w:sz w:val="72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פורמליות</w:t>
            </w:r>
          </w:p>
        </w:tc>
        <w:tc>
          <w:tcPr>
            <w:tcW w:w="640" w:type="dxa"/>
          </w:tcPr>
          <w:p w14:paraId="03FA3858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42" w:type="dxa"/>
          </w:tcPr>
          <w:p w14:paraId="315045F0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97C3FA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תאריך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8.5.25</w:t>
            </w:r>
          </w:p>
          <w:p w14:paraId="2C464C13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שם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המרצה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גרא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וייס</w:t>
            </w:r>
          </w:p>
          <w:p w14:paraId="1FE1514B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מספר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הקורס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202-1-3061</w:t>
            </w:r>
          </w:p>
          <w:p w14:paraId="21F85C4D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משך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שלוש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שעות</w:t>
            </w:r>
          </w:p>
          <w:p w14:paraId="4FF9B656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חומר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עזר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כל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חומר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עזר</w:t>
            </w:r>
          </w:p>
        </w:tc>
      </w:tr>
    </w:tbl>
    <w:p w14:paraId="3610A45D" w14:textId="77777777" w:rsidR="00233668" w:rsidRDefault="00000000" w:rsidP="006B5DFB">
      <w:pPr>
        <w:spacing w:before="200" w:after="80"/>
        <w:jc w:val="left"/>
      </w:pPr>
      <w:r>
        <w:rPr>
          <w:sz w:val="22"/>
          <w:rtl/>
          <w:lang w:bidi="he-IL"/>
        </w:rPr>
        <w:t>לכל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שאלה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אחת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 xml:space="preserve">. </w:t>
      </w:r>
      <w:r>
        <w:rPr>
          <w:sz w:val="22"/>
          <w:rtl/>
          <w:lang w:bidi="he-IL"/>
        </w:rPr>
        <w:t>במקרה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התלבטות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בחרו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שנראית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לכם</w:t>
      </w:r>
      <w:r>
        <w:rPr>
          <w:sz w:val="22"/>
          <w:rtl/>
        </w:rPr>
        <w:t xml:space="preserve"> </w:t>
      </w:r>
      <w:r w:rsidR="000253C0">
        <w:rPr>
          <w:rFonts w:hint="cs"/>
          <w:sz w:val="22"/>
          <w:rtl/>
          <w:lang w:bidi="he-IL"/>
        </w:rPr>
        <w:t>הכי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>.</w:t>
      </w:r>
    </w:p>
    <w:p w14:paraId="377E45B9" w14:textId="77777777" w:rsidR="00233668" w:rsidRDefault="00000000" w:rsidP="006B5DFB">
      <w:pPr>
        <w:spacing w:before="120" w:after="120"/>
        <w:jc w:val="left"/>
      </w:pPr>
      <w:r>
        <w:rPr>
          <w:b/>
          <w:rtl/>
        </w:rPr>
        <w:t xml:space="preserve">1.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>.</w:t>
      </w:r>
    </w:p>
    <w:p w14:paraId="02459E0E" w14:textId="77777777" w:rsidR="00233668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מציגות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רק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הנגישים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כפי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שלמדנו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בשיעור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בנוסף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השמטנו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התוויות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הפעולות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 w:rsidR="00180DC5">
        <w:rPr>
          <w:rFonts w:hint="cs"/>
          <w:i/>
          <w:sz w:val="20"/>
          <w:rtl/>
          <w:lang w:bidi="he-IL"/>
        </w:rPr>
        <w:t xml:space="preserve"> כדי לא להסגיר את שלבי הבנייה</w:t>
      </w:r>
      <w:r>
        <w:rPr>
          <w:i/>
          <w:sz w:val="20"/>
          <w:rtl/>
        </w:rPr>
        <w:t>.</w:t>
      </w:r>
    </w:p>
    <w:p w14:paraId="43CD3C61" w14:textId="77777777" w:rsidR="00233668" w:rsidRDefault="00000000" w:rsidP="006B5DFB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3012215"/>
            <wp:docPr id="1883944249" name="Picture 1883944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1_transition_systems_vs_program_graph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0122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3921F0C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7BDD69F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18DF3B46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46F1B808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22DEF4F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774292D2" w14:textId="77777777" w:rsidR="00036F79" w:rsidRDefault="00000000" w:rsidP="0068758E">
      <w:pPr>
        <w:spacing w:after="40"/>
        <w:jc w:val="left"/>
        <w:rPr>
          <w:sz w:val="22"/>
          <w:rtl/>
        </w:rPr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50077C6C" w14:textId="77777777" w:rsidR="00233668" w:rsidRPr="00036F79" w:rsidRDefault="00036F79" w:rsidP="00EF6564">
      <w:pPr>
        <w:jc w:val="left"/>
        <w:rPr>
          <w:sz w:val="22"/>
          <w:lang w:bidi="he-IL"/>
        </w:rPr>
      </w:pPr>
      <w:r>
        <w:rPr>
          <w:sz w:val="22"/>
          <w:rtl/>
        </w:rPr>
        <w:br w:type="page"/>
      </w:r>
    </w:p>
    <w:p w14:paraId="4A3D1812" w14:textId="77777777" w:rsidR="00694DC1" w:rsidRDefault="00000000" w:rsidP="006B5DFB">
      <w:pPr>
        <w:spacing w:before="200" w:after="120"/>
        <w:jc w:val="left"/>
      </w:pPr>
      <w:r>
        <w:rPr>
          <w:b/>
          <w:rtl/>
        </w:rPr>
        <w:lastRenderedPageBreak/>
        <w:t xml:space="preserve">2.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הרכבות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באמצעות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שזירה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עם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פעולות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משותפות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המתקבלת</w:t>
      </w:r>
      <w:r>
        <w:rPr>
          <w:b/>
          <w:rtl/>
        </w:rPr>
        <w:t>.</w:t>
      </w:r>
    </w:p>
    <w:p w14:paraId="24D14667" w14:textId="77777777" w:rsidR="00694DC1" w:rsidRDefault="00000000" w:rsidP="006B5DFB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3240836"/>
            <wp:docPr id="1883944250" name="Picture 1883944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2_interleaving_with_handshak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24083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B86AB6C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486B0515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4CAECEF8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6946DFDA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5F068D47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1966C9E4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175BF54A" w14:textId="77777777" w:rsidR="000253C0" w:rsidRDefault="000253C0" w:rsidP="00EF6564">
      <w:pPr>
        <w:jc w:val="left"/>
        <w:rPr>
          <w:rtl/>
          <w:lang w:bidi="he-IL"/>
        </w:rPr>
      </w:pPr>
      <w:r>
        <w:rPr>
          <w:rtl/>
          <w:lang w:bidi="he-IL"/>
        </w:rPr>
        <w:br/>
      </w:r>
    </w:p>
    <w:p w14:paraId="3DDDD9F8" w14:textId="77777777" w:rsidR="000253C0" w:rsidRDefault="000253C0" w:rsidP="006B5DFB">
      <w:pPr>
        <w:bidi w:val="0"/>
        <w:jc w:val="left"/>
        <w:rPr>
          <w:rtl/>
          <w:lang w:bidi="he-IL"/>
        </w:rPr>
      </w:pPr>
      <w:r>
        <w:rPr>
          <w:rtl/>
          <w:lang w:bidi="he-IL"/>
        </w:rPr>
        <w:br w:type="page"/>
      </w:r>
    </w:p>
    <w:p w14:paraId="02FFE0E1" w14:textId="77777777" w:rsidR="00332756" w:rsidRDefault="000253C0" w:rsidP="006B5DFB">
      <w:pPr>
        <w:jc w:val="left"/>
      </w:pPr>
      <w:r>
        <w:rPr>
          <w:rFonts w:hint="cs"/>
          <w:rtl/>
          <w:lang w:bidi="he-IL"/>
        </w:rPr>
        <w:lastRenderedPageBreak/>
        <w:t xml:space="preserve">3. 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המעגלים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הלוגיים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מהם</w:t>
      </w:r>
      <w:r>
        <w:rPr>
          <w:b/>
          <w:rtl/>
        </w:rPr>
        <w:t>.</w:t>
      </w:r>
    </w:p>
    <w:p w14:paraId="2D62CCCA" w14:textId="77777777" w:rsidR="00332756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מעגל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בוליאני</w:t>
      </w:r>
      <w:r>
        <w:rPr>
          <w:i/>
          <w:sz w:val="20"/>
          <w:rtl/>
        </w:rPr>
        <w:t xml:space="preserve">,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אוגר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</w:t>
      </w:r>
      <w:r>
        <w:rPr>
          <w:i/>
          <w:sz w:val="20"/>
          <w:rtl/>
        </w:rPr>
        <w:t>-</w:t>
      </w:r>
      <m:oMath>
        <m:r>
          <w:rPr>
            <w:rFonts w:ascii="Cambria Math" w:hAnsi="Cambria Math" w:cs="Cambria Math" w:hint="cs"/>
            <w:sz w:val="20"/>
            <w:rtl/>
          </w:rPr>
          <m:t>y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פלט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מצב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הערכה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;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מעבר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נבחר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באופן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שרירותי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על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הסביבה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וערך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האוגר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נקבע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לפי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פונקציית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העדכון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המעגל</w:t>
      </w:r>
      <w:r w:rsidR="004378C5">
        <w:rPr>
          <w:rFonts w:hint="cs"/>
          <w:i/>
          <w:sz w:val="20"/>
          <w:rtl/>
          <w:lang w:bidi="he-IL"/>
        </w:rPr>
        <w:t xml:space="preserve"> על פי הקלט הקודם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שונו</w:t>
      </w:r>
      <w:r>
        <w:rPr>
          <w:i/>
          <w:sz w:val="20"/>
          <w:rtl/>
        </w:rPr>
        <w:t xml:space="preserve"> </w:t>
      </w:r>
      <w:r w:rsidR="004378C5">
        <w:rPr>
          <w:rFonts w:hint="cs"/>
          <w:i/>
          <w:sz w:val="20"/>
          <w:rtl/>
          <w:lang w:bidi="he-IL"/>
        </w:rPr>
        <w:t xml:space="preserve">והתגיות הוסרו </w:t>
      </w:r>
      <w:r>
        <w:rPr>
          <w:i/>
          <w:sz w:val="20"/>
          <w:rtl/>
          <w:lang w:bidi="he-IL"/>
        </w:rPr>
        <w:t>כ</w:t>
      </w:r>
      <w:r w:rsidR="004378C5">
        <w:rPr>
          <w:rFonts w:hint="cs"/>
          <w:i/>
          <w:sz w:val="20"/>
          <w:rtl/>
          <w:lang w:bidi="he-IL"/>
        </w:rPr>
        <w:t>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יסגירו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ההערכות</w:t>
      </w:r>
      <w:r>
        <w:rPr>
          <w:i/>
          <w:sz w:val="20"/>
          <w:rtl/>
        </w:rPr>
        <w:t>.</w:t>
      </w:r>
    </w:p>
    <w:p w14:paraId="42572BF0" w14:textId="77777777" w:rsidR="00332756" w:rsidRDefault="00000000" w:rsidP="006B5DFB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3121092"/>
            <wp:docPr id="1883944251" name="Picture 1883944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3_logic_circuits_transition_system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1210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3D7CC4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42E8383B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61C1FEC8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6A582634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52BE9A24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752C3D94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3D434330" w14:textId="77777777" w:rsidR="00BF6FA1" w:rsidRDefault="00000000" w:rsidP="006E7872">
      <w:pPr>
        <w:jc w:val="left"/>
      </w:pPr>
      <w:r>
        <w:br w:type="page"/>
      </w:r>
    </w:p>
    <w:p w14:paraId="58755BFB" w14:textId="77777777" w:rsidR="00BF6FA1" w:rsidRDefault="00000000" w:rsidP="00EF6564">
      <w:pPr>
        <w:spacing w:after="80"/>
        <w:jc w:val="left"/>
      </w:pPr>
      <w:r>
        <w:rPr>
          <w:b/>
          <w:rtl/>
        </w:rPr>
        <w:lastRenderedPageBreak/>
        <w:t xml:space="preserve">4. </w:t>
      </w:r>
      <w:r>
        <w:rPr>
          <w:b/>
          <w:rtl/>
          <w:lang w:bidi="he-IL"/>
        </w:rPr>
        <w:t>נתון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קטע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</w:t>
      </w:r>
      <w:r>
        <w:rPr>
          <w:b/>
          <w:rtl/>
        </w:rPr>
        <w:t xml:space="preserve">-NanoPromela. </w:t>
      </w:r>
      <w:r>
        <w:rPr>
          <w:b/>
          <w:rtl/>
          <w:lang w:bidi="he-IL"/>
        </w:rPr>
        <w:t>איזה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הוא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הפריסה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הנכונה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>?</w:t>
      </w:r>
    </w:p>
    <w:p w14:paraId="29569A54" w14:textId="77777777" w:rsidR="00BF6FA1" w:rsidRDefault="00781694" w:rsidP="000D5E1B">
      <w:pPr>
        <w:spacing w:after="80"/>
        <w:jc w:val="left"/>
      </w:pPr>
      <w:r>
        <w:rPr>
          <w:rFonts w:hint="cs"/>
          <w:sz w:val="22"/>
          <w:rtl/>
          <w:lang w:bidi="he-IL"/>
        </w:rPr>
        <w:t>הניחו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x, y, z </w:t>
      </w:r>
      <w:r>
        <w:rPr>
          <w:sz w:val="22"/>
          <w:rtl/>
          <w:lang w:bidi="he-IL"/>
        </w:rPr>
        <w:t>הם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משתנים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שלמים</w:t>
      </w:r>
      <w:r w:rsidR="000D5E1B">
        <w:rPr>
          <w:rFonts w:hint="cs"/>
          <w:sz w:val="22"/>
          <w:rtl/>
          <w:lang w:bidi="he-IL"/>
        </w:rPr>
        <w:t xml:space="preserve"> המאותחלים באפס</w:t>
      </w:r>
      <w:r>
        <w:rPr>
          <w:sz w:val="22"/>
          <w:rtl/>
        </w:rPr>
        <w:t>.</w:t>
      </w:r>
    </w:p>
    <w:p w14:paraId="7A6B62CD" w14:textId="77777777" w:rsidR="00BF6FA1" w:rsidRDefault="00000000" w:rsidP="000D5E1B">
      <w:pPr>
        <w:spacing w:before="40" w:after="120"/>
      </w:pPr>
      <w:r>
        <w:rPr>
          <w:rFonts w:ascii="Courier New" w:hAnsi="Courier New" w:cs="Courier New"/>
          <w:sz w:val="18"/>
        </w:rPr>
        <w:t>do</w:t>
      </w:r>
      <w:r>
        <w:rPr>
          <w:rFonts w:ascii="Courier New" w:hAnsi="Courier New" w:cs="Courier New"/>
          <w:sz w:val="18"/>
        </w:rPr>
        <w:br/>
        <w:t>:: x &lt; 2 -&gt;</w:t>
      </w:r>
      <w:r>
        <w:rPr>
          <w:rFonts w:ascii="Courier New" w:hAnsi="Courier New" w:cs="Courier New"/>
          <w:sz w:val="18"/>
        </w:rPr>
        <w:br/>
        <w:t xml:space="preserve">     x := x + 1;</w:t>
      </w:r>
      <w:r>
        <w:rPr>
          <w:rFonts w:ascii="Courier New" w:hAnsi="Courier New" w:cs="Courier New"/>
          <w:sz w:val="18"/>
        </w:rPr>
        <w:br/>
        <w:t xml:space="preserve">     if</w:t>
      </w:r>
      <w:r>
        <w:rPr>
          <w:rFonts w:ascii="Courier New" w:hAnsi="Courier New" w:cs="Courier New"/>
          <w:sz w:val="18"/>
        </w:rPr>
        <w:br/>
        <w:t xml:space="preserve">     :: y = 0 -&gt; y := 1</w:t>
      </w:r>
      <w:r>
        <w:rPr>
          <w:rFonts w:ascii="Courier New" w:hAnsi="Courier New" w:cs="Courier New"/>
          <w:sz w:val="18"/>
        </w:rPr>
        <w:br/>
        <w:t xml:space="preserve">     :: y = 1 -&gt; y := 0; z := z + 1</w:t>
      </w:r>
      <w:r>
        <w:rPr>
          <w:rFonts w:ascii="Courier New" w:hAnsi="Courier New" w:cs="Courier New"/>
          <w:sz w:val="18"/>
        </w:rPr>
        <w:br/>
        <w:t xml:space="preserve">     fi</w:t>
      </w:r>
      <w:r>
        <w:rPr>
          <w:rFonts w:ascii="Courier New" w:hAnsi="Courier New" w:cs="Courier New"/>
          <w:sz w:val="18"/>
        </w:rPr>
        <w:br/>
        <w:t>:: x = 2 -&gt;</w:t>
      </w:r>
      <w:r>
        <w:rPr>
          <w:rFonts w:ascii="Courier New" w:hAnsi="Courier New" w:cs="Courier New"/>
          <w:sz w:val="18"/>
        </w:rPr>
        <w:br/>
        <w:t xml:space="preserve">     atomic{ y := 1; x := x + 1 }</w:t>
      </w:r>
      <w:r>
        <w:rPr>
          <w:rFonts w:ascii="Courier New" w:hAnsi="Courier New" w:cs="Courier New"/>
          <w:sz w:val="18"/>
        </w:rPr>
        <w:br/>
        <w:t>od;</w:t>
      </w:r>
      <w:r>
        <w:rPr>
          <w:rFonts w:ascii="Courier New" w:hAnsi="Courier New" w:cs="Courier New"/>
          <w:sz w:val="18"/>
        </w:rPr>
        <w:br/>
        <w:t>z := z + 1</w:t>
      </w:r>
    </w:p>
    <w:p w14:paraId="04BA4DF5" w14:textId="77777777" w:rsidR="00BF6FA1" w:rsidRDefault="00A31EA7" w:rsidP="00A31EA7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434840" cy="4512032"/>
            <wp:docPr id="1883944252" name="Picture 1883944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4_nanopromela_unfol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451203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4D70AA" w14:textId="77777777" w:rsidR="00BF6FA1" w:rsidRDefault="00000000" w:rsidP="00CF6648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07E82099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6F37445A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3646286F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3C89E7FE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4</w:t>
      </w:r>
    </w:p>
    <w:p w14:paraId="1195C18F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5</w:t>
      </w:r>
    </w:p>
    <w:p w14:paraId="392F4CF6" w14:textId="77777777" w:rsidR="00EF6564" w:rsidRDefault="00000000" w:rsidP="00CF6648">
      <w:pPr>
        <w:spacing w:after="40"/>
        <w:jc w:val="left"/>
        <w:rPr>
          <w:rFonts w:ascii="Courier New" w:hAnsi="Courier New" w:cs="Courier New"/>
          <w:sz w:val="18"/>
          <w:vertAlign w:val="subscript"/>
          <w:rtl/>
          <w:lang w:bidi="he-IL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6</w:t>
      </w:r>
    </w:p>
    <w:p w14:paraId="66A8542E" w14:textId="77777777" w:rsidR="00952673" w:rsidRDefault="00000000" w:rsidP="00CF6648">
      <w:pPr>
        <w:jc w:val="left"/>
      </w:pPr>
      <w:r>
        <w:br w:type="page"/>
      </w:r>
    </w:p>
    <w:p w14:paraId="62B2483E" w14:textId="77777777" w:rsidR="00952673" w:rsidRDefault="00000000" w:rsidP="00CF6648">
      <w:pPr>
        <w:spacing w:after="80"/>
        <w:jc w:val="left"/>
      </w:pPr>
      <w:r>
        <w:rPr>
          <w:b/>
          <w:rtl/>
        </w:rPr>
        <w:lastRenderedPageBreak/>
        <w:t xml:space="preserve">5. </w:t>
      </w:r>
      <w:r>
        <w:rPr>
          <w:b/>
          <w:rtl/>
          <w:lang w:bidi="he-IL"/>
        </w:rPr>
        <w:t>נתונה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הערוצים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</w:t>
      </w:r>
      <w:r>
        <w:rPr>
          <w:b/>
          <w:rtl/>
        </w:rPr>
        <w:t>-</w:t>
      </w:r>
      <w:r>
        <w:rPr>
          <w:b/>
          <w:rtl/>
          <w:lang w:bidi="he-IL"/>
        </w:rPr>
        <w:t>סינכרונית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הבאה</w:t>
      </w:r>
      <w:r>
        <w:rPr>
          <w:b/>
          <w:rtl/>
        </w:rPr>
        <w:t xml:space="preserve">. </w:t>
      </w:r>
      <w:r>
        <w:rPr>
          <w:b/>
          <w:rtl/>
          <w:lang w:bidi="he-IL"/>
        </w:rPr>
        <w:t>איזו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הקבוצות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היא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בדיוק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קבוצת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הערכים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האפשריים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x </w:t>
      </w:r>
      <w:r>
        <w:rPr>
          <w:b/>
          <w:rtl/>
          <w:lang w:bidi="he-IL"/>
        </w:rPr>
        <w:t>בסוף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הריצה</w:t>
      </w:r>
      <w:r>
        <w:rPr>
          <w:b/>
          <w:rtl/>
        </w:rPr>
        <w:t>?</w:t>
      </w:r>
    </w:p>
    <w:p w14:paraId="6C8A6310" w14:textId="77777777" w:rsidR="00952673" w:rsidRDefault="00000000" w:rsidP="00CF6648">
      <w:pPr>
        <w:spacing w:after="80"/>
        <w:jc w:val="left"/>
      </w:pPr>
      <w:r>
        <w:rPr>
          <w:sz w:val="22"/>
          <w:rtl/>
          <w:lang w:bidi="he-IL"/>
        </w:rPr>
        <w:t>נניח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הערוצים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מתחילים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ריקים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המשתנה</w:t>
      </w:r>
      <w:r>
        <w:rPr>
          <w:sz w:val="22"/>
          <w:rtl/>
        </w:rPr>
        <w:t xml:space="preserve"> x </w:t>
      </w:r>
      <w:r>
        <w:rPr>
          <w:sz w:val="22"/>
          <w:rtl/>
          <w:lang w:bidi="he-IL"/>
        </w:rPr>
        <w:t>אינו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מאותחל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מראש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ועוצרים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ברגע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שמגיעים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למצב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ללא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מוצא</w:t>
      </w:r>
      <w:r>
        <w:rPr>
          <w:sz w:val="22"/>
          <w:rtl/>
        </w:rPr>
        <w:t>.</w:t>
      </w:r>
    </w:p>
    <w:p w14:paraId="14075646" w14:textId="77777777" w:rsidR="00952673" w:rsidRDefault="00637FF8" w:rsidP="00637FF8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1109364"/>
            <wp:docPr id="1883944253" name="Picture 1883944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5_async_channel_syst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10936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8857FD6" w14:textId="77777777" w:rsidR="00952673" w:rsidRDefault="00000000" w:rsidP="00E3795E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34862EBA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{2, 3}</w:t>
      </w:r>
    </w:p>
    <w:p w14:paraId="1ABB6453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2}</w:t>
      </w:r>
    </w:p>
    <w:p w14:paraId="220473F5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3}</w:t>
      </w:r>
    </w:p>
    <w:p w14:paraId="1FE15380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{3}</w:t>
      </w:r>
    </w:p>
    <w:p w14:paraId="224D12A5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2, 3}</w:t>
      </w:r>
    </w:p>
    <w:p w14:paraId="01D0FFD0" w14:textId="77777777" w:rsidR="00AD7925" w:rsidRDefault="00000000" w:rsidP="00E3795E">
      <w:pPr>
        <w:spacing w:after="40"/>
        <w:jc w:val="left"/>
        <w:rPr>
          <w:rFonts w:ascii="Courier New" w:hAnsi="Courier New" w:cs="Courier New"/>
          <w:sz w:val="22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{1}</w:t>
      </w:r>
    </w:p>
    <w:p w14:paraId="49F2870F" w14:textId="77777777" w:rsidR="00AD7925" w:rsidRDefault="00AD7925" w:rsidP="00E3795E">
      <w:pPr>
        <w:bidi w:val="0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br w:type="page"/>
      </w:r>
    </w:p>
    <w:p w14:paraId="783422A4" w14:textId="77777777" w:rsidR="00952673" w:rsidRDefault="00AD7925" w:rsidP="00AD7925">
      <w:pPr>
        <w:spacing w:after="40"/>
        <w:jc w:val="left"/>
        <w:rPr>
          <w:b/>
          <w:rtl/>
          <w:lang w:bidi="he-IL"/>
        </w:rPr>
      </w:pPr>
      <w:r>
        <w:rPr>
          <w:b/>
          <w:rtl/>
        </w:rPr>
        <w:lastRenderedPageBreak/>
        <w:t xml:space="preserve">6. </w:t>
      </w:r>
      <w:r>
        <w:rPr>
          <w:b/>
          <w:rtl/>
          <w:lang w:bidi="he-IL"/>
        </w:rPr>
        <w:t xml:space="preserve">נגדיר גרסה חלופית של פריסת </w:t>
      </w:r>
      <w:r>
        <w:rPr>
          <w:b/>
        </w:rPr>
        <w:t>NanoPromela</w:t>
      </w:r>
      <w:r>
        <w:rPr>
          <w:b/>
          <w:rtl/>
          <w:lang w:bidi="he-IL"/>
        </w:rPr>
        <w:t xml:space="preserve"> על ידי החלפת סעיפי ההגדרה וכללי הגזירה הבאים:</w:t>
      </w:r>
    </w:p>
    <w:p w14:paraId="0321D668" w14:textId="2332BF23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כל יתר הסעיפים של</w:t>
      </w:r>
      <w:r w:rsidR="007A6D9D">
        <w:rPr>
          <w:rFonts w:hint="cs"/>
          <w:sz w:val="22"/>
          <w:rtl/>
          <w:lang w:bidi="he-IL"/>
        </w:rPr>
        <w:t xml:space="preserve"> </w:t>
      </w:r>
      <m:oMath>
        <m:r>
          <w:rPr>
            <w:rFonts w:ascii="Cambria Math" w:hAnsi="Cambria Math"/>
            <w:sz w:val="22"/>
            <w:rtl/>
            <w:lang w:bidi="he-IL"/>
          </w:rPr>
          <m:t xml:space="preserve"> </m:t>
        </m:r>
        <m:r>
          <w:rPr>
            <w:rFonts w:ascii="Cambria Math" w:hAnsi="Cambria Math"/>
            <w:sz w:val="22"/>
          </w:rPr>
          <m:t>sub</m:t>
        </m:r>
        <m:r>
          <w:rPr>
            <w:rFonts w:ascii="Cambria Math" w:hAnsi="Cambria Math"/>
            <w:sz w:val="22"/>
            <w:rtl/>
            <w:lang w:bidi="he-IL"/>
          </w:rPr>
          <m:t>(·)</m:t>
        </m:r>
      </m:oMath>
      <w:r>
        <w:rPr>
          <w:sz w:val="22"/>
          <w:rtl/>
          <w:lang w:bidi="he-IL"/>
        </w:rPr>
        <w:t xml:space="preserve"> וכל יתר כללי הגזירה נשארים בדיוק כפי שנלמדו.</w:t>
      </w:r>
    </w:p>
    <w:p w14:paraId="442B0BC1" w14:textId="77777777" w:rsidR="00AD7925" w:rsidRDefault="00AD7925" w:rsidP="00AD7925">
      <w:pPr>
        <w:spacing w:after="40"/>
        <w:jc w:val="center"/>
        <w:rPr>
          <w:sz w:val="22"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6190488" cy="2313888"/>
            <wp:docPr id="1883944254" name="Picture 1883944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_alt_nanopromela_ru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1388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26EB8E4" w14:textId="1415EFFD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איזה מבין גרפי התוכנית הבאים מתקבל עבור הקוד הבא?</w:t>
      </w:r>
    </w:p>
    <w:p w14:paraId="66E31BF0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do</w:t>
      </w:r>
    </w:p>
    <w:p w14:paraId="31B3B409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:: x &lt; 2 -&gt;</w:t>
      </w:r>
    </w:p>
    <w:p w14:paraId="560E7BAF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if</w:t>
      </w:r>
    </w:p>
    <w:p w14:paraId="04ABCE2E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  :: y = 0 -&gt; x := x + 1; y := 1</w:t>
      </w:r>
    </w:p>
    <w:p w14:paraId="4E1179E0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  :: y = 1 -&gt; y := 0</w:t>
      </w:r>
    </w:p>
    <w:p w14:paraId="58960781" w14:textId="28E1D156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fi;</w:t>
      </w:r>
      <w:r>
        <w:rPr>
          <w:rFonts w:ascii="Courier New" w:hAnsi="Courier New" w:cs="Courier New" w:hint="cs"/>
          <w:sz w:val="18"/>
          <w:rtl/>
          <w:lang w:val="en-IL" w:bidi="he-IL"/>
        </w:rPr>
        <w:t xml:space="preserve"> </w:t>
      </w:r>
      <w:r w:rsidRPr="00451BE9">
        <w:rPr>
          <w:rFonts w:ascii="Courier New" w:hAnsi="Courier New" w:cs="Courier New"/>
          <w:sz w:val="18"/>
          <w:lang w:val="en-IL" w:bidi="he-IL"/>
        </w:rPr>
        <w:t>z := z + 1</w:t>
      </w:r>
    </w:p>
    <w:p w14:paraId="0EAAC22C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:: x = 2 -&gt; y := 1; x := x + 1</w:t>
      </w:r>
    </w:p>
    <w:p w14:paraId="47E7D173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od; w := w + 1</w:t>
      </w:r>
    </w:p>
    <w:p w14:paraId="235AFCD9" w14:textId="77777777" w:rsidR="00451BE9" w:rsidRPr="00451BE9" w:rsidRDefault="00451BE9" w:rsidP="00451BE9">
      <w:pPr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</w:p>
    <w:p w14:paraId="436DB421" w14:textId="77777777" w:rsidR="004D48BF" w:rsidRPr="00451BE9" w:rsidRDefault="004D48BF" w:rsidP="00AD7925">
      <w:pPr>
        <w:spacing w:after="40"/>
        <w:jc w:val="left"/>
        <w:rPr>
          <w:rFonts w:ascii="Courier New" w:hAnsi="Courier New" w:cs="Courier New"/>
          <w:sz w:val="22"/>
          <w:lang w:val="en-IL" w:bidi="he-IL"/>
        </w:rPr>
      </w:pPr>
    </w:p>
    <w:p w14:paraId="62A42D21" w14:textId="77777777" w:rsidR="00AD7925" w:rsidRDefault="00AD7925" w:rsidP="00AD7925">
      <w:pPr>
        <w:spacing w:after="40"/>
        <w:jc w:val="center"/>
        <w:rPr>
          <w:rFonts w:ascii="Courier New" w:hAnsi="Courier New" w:cs="Courier New"/>
          <w:sz w:val="22"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6190488" cy="6263276"/>
            <wp:docPr id="1883944255" name="Picture 1883944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_alt_nanopromela_program_graph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626327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F642E58" w14:textId="77777777" w:rsidR="00AD7925" w:rsidRDefault="00AD7925" w:rsidP="00AD7925">
      <w:pPr>
        <w:spacing w:after="40"/>
        <w:jc w:val="left"/>
        <w:rPr>
          <w:b/>
          <w:sz w:val="22"/>
          <w:rtl/>
          <w:lang w:bidi="he-IL"/>
        </w:rPr>
      </w:pPr>
      <w:r>
        <w:rPr>
          <w:b/>
          <w:sz w:val="22"/>
          <w:rtl/>
          <w:lang w:bidi="he-IL"/>
        </w:rPr>
        <w:t>אפשרויות הבחירה:</w:t>
      </w:r>
    </w:p>
    <w:p w14:paraId="5152BA43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א.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1</w:t>
      </w:r>
    </w:p>
    <w:p w14:paraId="6DC08370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ב.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2</w:t>
      </w:r>
    </w:p>
    <w:p w14:paraId="0D7F5D7F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ג.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3</w:t>
      </w:r>
    </w:p>
    <w:p w14:paraId="6A3283B6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ד.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4</w:t>
      </w:r>
    </w:p>
    <w:p w14:paraId="2EF3CE43" w14:textId="77777777" w:rsidR="00AD7925" w:rsidRDefault="00AD7925" w:rsidP="00AD7925">
      <w:pPr>
        <w:spacing w:after="40"/>
        <w:jc w:val="right"/>
        <w:rPr>
          <w:rFonts w:ascii="Courier New" w:hAnsi="Courier New" w:cs="Courier New"/>
          <w:sz w:val="22"/>
          <w:lang w:bidi="he-IL"/>
        </w:rPr>
        <w:bidi/>
      </w:pPr>
      <w:r>
        <w:rPr>
          <w:rFonts w:ascii="Arial" w:hAnsi="Arial" w:cs="Arial"/>
          <w:rtl/>
        </w:rPr>
        <w:t>ה. PG5</w:t>
      </w:r>
    </w:p>
    <w:p w14:paraId="5A3C9E74" w14:textId="77777777" w:rsidR="004D48BF" w:rsidRDefault="004D48BF">
      <w:pPr>
        <w:bidi w:val="0"/>
        <w:jc w:val="right"/>
        <w:rPr>
          <w:rFonts w:ascii="Courier New" w:hAnsi="Courier New" w:cs="Courier New"/>
          <w:sz w:val="22"/>
          <w:lang w:bidi="he-IL"/>
        </w:rPr>
      </w:pPr>
      <w:r>
        <w:rPr>
          <w:rFonts w:ascii="Arial" w:hAnsi="Arial" w:cs="Arial"/>
          <w:rtl/>
        </w:rPr>
        <w:t>ו. PG6</w:t>
      </w:r>
    </w:p>
    <w:p w14:paraId="6297B83B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  <w:r>
        <w:rPr>
          <w:b/>
          <w:noProof/>
          <w:rtl/>
          <w:lang w:val="he-IL" w:bidi="he-IL"/>
        </w:rPr>
        <w:lastRenderedPageBreak/>
        <w:drawing>
          <wp:anchor distT="0" distB="0" distL="114300" distR="114300" simplePos="0" relativeHeight="251659264" behindDoc="0" locked="0" layoutInCell="1" allowOverlap="1" wp14:anchorId="7BFBA83D" wp14:editId="7FD1A7B2">
            <wp:simplePos x="0" y="0"/>
            <wp:positionH relativeFrom="column">
              <wp:posOffset>3158972</wp:posOffset>
            </wp:positionH>
            <wp:positionV relativeFrom="paragraph">
              <wp:posOffset>247015</wp:posOffset>
            </wp:positionV>
            <wp:extent cx="2044700" cy="2120900"/>
            <wp:effectExtent l="0" t="0" r="0" b="0"/>
            <wp:wrapSquare wrapText="bothSides"/>
            <wp:docPr id="1044239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39765" name="Picture 1044239765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48BF">
        <w:rPr>
          <w:rFonts w:hint="cs"/>
          <w:b/>
          <w:rtl/>
          <w:lang w:bidi="he-IL"/>
        </w:rPr>
        <w:t xml:space="preserve">7. </w:t>
      </w:r>
      <w:r w:rsidR="004D48BF" w:rsidRPr="004D48BF">
        <w:rPr>
          <w:rFonts w:hint="cs"/>
          <w:b/>
          <w:rtl/>
          <w:lang w:bidi="he-IL"/>
        </w:rPr>
        <w:t>נתונים צומת עם 3 רמזורים</w:t>
      </w:r>
      <w:r w:rsidR="004D48BF"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1E160D">
        <w:rPr>
          <w:rFonts w:hint="cs"/>
          <w:bCs/>
          <w:rtl/>
          <w:lang w:bidi="he-IL"/>
        </w:rPr>
        <w:t xml:space="preserve">, </w:t>
      </w:r>
      <w:r w:rsidR="004D48BF"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1E160D">
        <w:rPr>
          <w:rFonts w:hint="cs"/>
          <w:bCs/>
          <w:rtl/>
          <w:lang w:bidi="he-IL"/>
        </w:rPr>
        <w:t xml:space="preserve"> </w:t>
      </w:r>
      <w:r w:rsidR="001E160D" w:rsidRPr="001E160D">
        <w:rPr>
          <w:rFonts w:hint="cs"/>
          <w:b/>
          <w:rtl/>
          <w:lang w:bidi="he-IL"/>
        </w:rPr>
        <w:t>וקבוצה</w:t>
      </w:r>
      <w:r w:rsidR="001E160D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="004D48BF" w:rsidRPr="004D48BF">
        <w:rPr>
          <w:rFonts w:hint="cs"/>
          <w:b/>
          <w:rtl/>
          <w:lang w:bidi="he-IL"/>
        </w:rPr>
        <w:t>.</w:t>
      </w:r>
      <w:r w:rsidR="0059445C">
        <w:rPr>
          <w:b/>
          <w:rtl/>
          <w:lang w:bidi="he-IL"/>
        </w:rPr>
        <w:br/>
      </w:r>
      <w:r w:rsidR="0059445C">
        <w:rPr>
          <w:b/>
          <w:rtl/>
          <w:lang w:bidi="he-IL"/>
        </w:rPr>
        <w:br/>
      </w:r>
    </w:p>
    <w:p w14:paraId="7183A571" w14:textId="77777777" w:rsidR="00E641E5" w:rsidRDefault="00E641E5" w:rsidP="0059445C">
      <w:pPr>
        <w:jc w:val="center"/>
        <w:rPr>
          <w:b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2926080" cy="1531507"/>
            <wp:docPr id="1883944256" name="Picture 1883944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7_traffic_controller_safe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53150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6EE379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531989E0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15CB25F4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2D7BB15F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7D505808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0E4E38E6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69E98B1F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3F8B0D9C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54960259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19E4E0A8" w14:textId="77777777" w:rsidR="00DC2B39" w:rsidRPr="00015395" w:rsidRDefault="00B64E17" w:rsidP="0059445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7C8B5C14" w14:textId="77777777" w:rsidR="00B64E17" w:rsidRPr="00B64E17" w:rsidRDefault="00B64E17" w:rsidP="00B64E17"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09585D4F" w14:textId="77777777" w:rsidR="00DC2B39" w:rsidRPr="00B64E17" w:rsidRDefault="00DC2B39" w:rsidP="00DC2B39"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1E0064DC" w14:textId="77777777" w:rsidR="00DC2B39" w:rsidRPr="00DC2B39" w:rsidRDefault="00DC2B39" w:rsidP="00DC2B39"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102A1880" w14:textId="77777777" w:rsidR="00DC2B39" w:rsidRDefault="00DC2B39" w:rsidP="00DC2B39">
      <w:r>
        <w:rPr>
          <w:rtl/>
        </w:rPr>
        <w:t xml:space="preserve">ד.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9FAB267" w14:textId="77777777" w:rsidR="00481348" w:rsidRDefault="00481348" w:rsidP="00481348">
      <w:pPr>
        <w:spacing w:after="40"/>
        <w:jc w:val="left"/>
        <w:rPr>
          <w:bCs/>
          <w:lang w:bidi="he-IL"/>
        </w:rPr>
      </w:pPr>
    </w:p>
    <w:p w14:paraId="619AF355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  <w:r w:rsidRPr="00B51440">
        <w:rPr>
          <w:bCs/>
          <w:noProof/>
          <w:rtl/>
          <w:lang w:val="he-IL" w:bidi="he-IL"/>
        </w:rPr>
        <w:drawing>
          <wp:anchor distT="0" distB="0" distL="114300" distR="114300" simplePos="0" relativeHeight="251662336" behindDoc="0" locked="0" layoutInCell="1" allowOverlap="1" wp14:anchorId="2A10F86A" wp14:editId="6816D4F2">
            <wp:simplePos x="0" y="0"/>
            <wp:positionH relativeFrom="column">
              <wp:posOffset>3158972</wp:posOffset>
            </wp:positionH>
            <wp:positionV relativeFrom="paragraph">
              <wp:posOffset>247015</wp:posOffset>
            </wp:positionV>
            <wp:extent cx="2044700" cy="2120900"/>
            <wp:effectExtent l="0" t="0" r="0" b="0"/>
            <wp:wrapSquare wrapText="bothSides"/>
            <wp:docPr id="1883944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39765" name="Picture 1044239765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1440" w:rsidRPr="00B51440">
        <w:rPr>
          <w:bCs/>
          <w:lang w:bidi="he-IL"/>
        </w:rPr>
        <w:t>8</w:t>
      </w:r>
      <w:r>
        <w:rPr>
          <w:rFonts w:hint="cs"/>
          <w:b/>
          <w:rtl/>
          <w:lang w:bidi="he-IL"/>
        </w:rPr>
        <w:t xml:space="preserve">. </w:t>
      </w:r>
      <w:r w:rsidRPr="004D48BF">
        <w:rPr>
          <w:rFonts w:hint="cs"/>
          <w:b/>
          <w:rtl/>
          <w:lang w:bidi="he-IL"/>
        </w:rPr>
        <w:t>נתונים צומת עם 3 רמזורים</w:t>
      </w:r>
      <w:r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>
        <w:rPr>
          <w:rFonts w:hint="cs"/>
          <w:bCs/>
          <w:rtl/>
          <w:lang w:bidi="he-IL"/>
        </w:rPr>
        <w:t xml:space="preserve">, </w:t>
      </w:r>
      <w:r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>
        <w:rPr>
          <w:rFonts w:hint="cs"/>
          <w:bCs/>
          <w:rtl/>
          <w:lang w:bidi="he-IL"/>
        </w:rPr>
        <w:t xml:space="preserve"> </w:t>
      </w:r>
      <w:r w:rsidRPr="001E160D">
        <w:rPr>
          <w:rFonts w:hint="cs"/>
          <w:b/>
          <w:rtl/>
          <w:lang w:bidi="he-IL"/>
        </w:rPr>
        <w:t>וקבוצה</w:t>
      </w:r>
      <w:r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Pr="004D48BF">
        <w:rPr>
          <w:rFonts w:hint="cs"/>
          <w:b/>
          <w:rtl/>
          <w:lang w:bidi="he-IL"/>
        </w:rPr>
        <w:t>.</w:t>
      </w:r>
      <w:r>
        <w:rPr>
          <w:b/>
          <w:rtl/>
          <w:lang w:bidi="he-IL"/>
        </w:rPr>
        <w:br/>
      </w:r>
      <w:r>
        <w:rPr>
          <w:b/>
          <w:rtl/>
          <w:lang w:bidi="he-IL"/>
        </w:rPr>
        <w:br/>
      </w:r>
    </w:p>
    <w:p w14:paraId="1075DC86" w14:textId="77777777" w:rsidR="00481348" w:rsidRDefault="00481348" w:rsidP="00481348">
      <w:pPr>
        <w:jc w:val="center"/>
        <w:rPr>
          <w:b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2926080" cy="2875280"/>
            <wp:docPr id="1883944257" name="Picture 1883944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8_traffic_controller_neith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8752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499AF96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66F1DC17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67954CF3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65B5E403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0DF929D9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2AC72CBF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360C56BB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12681862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3E7C0FEA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387B5335" w14:textId="77777777" w:rsidR="00481348" w:rsidRPr="00015395" w:rsidRDefault="00481348" w:rsidP="00481348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6E33F1DE" w14:textId="77777777" w:rsidR="00481348" w:rsidRPr="00B64E17" w:rsidRDefault="00481348" w:rsidP="00481348"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59D2B4C7" w14:textId="77777777" w:rsidR="00481348" w:rsidRPr="00B64E17" w:rsidRDefault="00481348" w:rsidP="00481348"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036E1C20" w14:textId="77777777" w:rsidR="00481348" w:rsidRPr="00DC2B39" w:rsidRDefault="00481348" w:rsidP="00481348"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3239A555" w14:textId="77777777" w:rsidR="00481348" w:rsidRPr="00B64E17" w:rsidRDefault="00481348" w:rsidP="00481348">
      <w:r>
        <w:rPr>
          <w:rtl/>
        </w:rPr>
        <w:t xml:space="preserve">ד. </w:t>
      </w:r>
      <m:oMath>
        <m:r>
          <w:rPr>
            <w:rFonts w:ascii="Cambria Math" w:hAnsi="Cambria Math" w:hint="cs"/>
            <w:rtl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68888013" w14:textId="77777777" w:rsidR="00481348" w:rsidRPr="00481348" w:rsidRDefault="00481348" w:rsidP="00481348">
      <w:pPr>
        <w:spacing w:after="40"/>
        <w:jc w:val="left"/>
        <w:rPr>
          <w:bCs/>
          <w:lang w:bidi="he-IL"/>
        </w:rPr>
      </w:pPr>
    </w:p>
    <w:p w14:paraId="57A63CB5" w14:textId="77777777" w:rsidR="00DC2B39" w:rsidRPr="00DC2B39" w:rsidRDefault="00DC2B39" w:rsidP="00DC2B39">
      <w:pPr>
        <w:spacing w:after="40"/>
        <w:jc w:val="left"/>
        <w:rPr>
          <w:bCs/>
          <w:lang w:bidi="he-IL"/>
        </w:rPr>
      </w:pPr>
    </w:p>
    <w:p w14:paraId="1F73C37F" w14:textId="77777777" w:rsidR="00B64E17" w:rsidRPr="00B64E17" w:rsidRDefault="00B64E17" w:rsidP="00B64E17">
      <w:pPr>
        <w:spacing w:after="40"/>
        <w:jc w:val="left"/>
        <w:rPr>
          <w:bCs/>
          <w:lang w:bidi="he-IL"/>
        </w:rPr>
      </w:pPr>
    </w:p>
    <w:p w14:paraId="371FAD83" w14:textId="77777777" w:rsidR="004D48BF" w:rsidRPr="00AD7925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sectPr w:rsidR="004D48BF" w:rsidRPr="00AD7925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9F2BD6"/>
    <w:multiLevelType w:val="hybridMultilevel"/>
    <w:tmpl w:val="0634488C"/>
    <w:lvl w:ilvl="0" w:tplc="54E676F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7395C"/>
    <w:multiLevelType w:val="hybridMultilevel"/>
    <w:tmpl w:val="AB5A2F58"/>
    <w:lvl w:ilvl="0" w:tplc="A7C479FE">
      <w:start w:val="1"/>
      <w:numFmt w:val="hebrew1"/>
      <w:lvlText w:val="%1."/>
      <w:lvlJc w:val="left"/>
      <w:pPr>
        <w:ind w:left="720" w:hanging="360"/>
      </w:pPr>
      <w:rPr>
        <w:rFonts w:ascii="Arial" w:hAnsi="Arial" w:cs="Aria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C1ABD"/>
    <w:multiLevelType w:val="hybridMultilevel"/>
    <w:tmpl w:val="0634488C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34617">
    <w:abstractNumId w:val="8"/>
  </w:num>
  <w:num w:numId="2" w16cid:durableId="915629879">
    <w:abstractNumId w:val="6"/>
  </w:num>
  <w:num w:numId="3" w16cid:durableId="688682074">
    <w:abstractNumId w:val="5"/>
  </w:num>
  <w:num w:numId="4" w16cid:durableId="211429539">
    <w:abstractNumId w:val="4"/>
  </w:num>
  <w:num w:numId="5" w16cid:durableId="74203433">
    <w:abstractNumId w:val="7"/>
  </w:num>
  <w:num w:numId="6" w16cid:durableId="1284966449">
    <w:abstractNumId w:val="3"/>
  </w:num>
  <w:num w:numId="7" w16cid:durableId="1799640421">
    <w:abstractNumId w:val="2"/>
  </w:num>
  <w:num w:numId="8" w16cid:durableId="99035666">
    <w:abstractNumId w:val="1"/>
  </w:num>
  <w:num w:numId="9" w16cid:durableId="1471023219">
    <w:abstractNumId w:val="0"/>
  </w:num>
  <w:num w:numId="10" w16cid:durableId="1783382315">
    <w:abstractNumId w:val="10"/>
  </w:num>
  <w:num w:numId="11" w16cid:durableId="1658608870">
    <w:abstractNumId w:val="9"/>
  </w:num>
  <w:num w:numId="12" w16cid:durableId="1828133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395"/>
    <w:rsid w:val="000253C0"/>
    <w:rsid w:val="00034616"/>
    <w:rsid w:val="00036F79"/>
    <w:rsid w:val="0006063C"/>
    <w:rsid w:val="000D5E1B"/>
    <w:rsid w:val="0015074B"/>
    <w:rsid w:val="00180DC5"/>
    <w:rsid w:val="00194F85"/>
    <w:rsid w:val="001E160D"/>
    <w:rsid w:val="001E6380"/>
    <w:rsid w:val="00233668"/>
    <w:rsid w:val="0029639D"/>
    <w:rsid w:val="002D3A13"/>
    <w:rsid w:val="002E7626"/>
    <w:rsid w:val="00326F90"/>
    <w:rsid w:val="00332756"/>
    <w:rsid w:val="003B2BF1"/>
    <w:rsid w:val="003D201E"/>
    <w:rsid w:val="003E6B58"/>
    <w:rsid w:val="00400B50"/>
    <w:rsid w:val="00433A0D"/>
    <w:rsid w:val="004378C5"/>
    <w:rsid w:val="00451BE9"/>
    <w:rsid w:val="00481348"/>
    <w:rsid w:val="0049039F"/>
    <w:rsid w:val="004D48BF"/>
    <w:rsid w:val="004F2A66"/>
    <w:rsid w:val="005067A2"/>
    <w:rsid w:val="0059445C"/>
    <w:rsid w:val="00637FF8"/>
    <w:rsid w:val="00672B15"/>
    <w:rsid w:val="0068758E"/>
    <w:rsid w:val="00694DC1"/>
    <w:rsid w:val="006974AF"/>
    <w:rsid w:val="006B5DFB"/>
    <w:rsid w:val="006E7872"/>
    <w:rsid w:val="00752A97"/>
    <w:rsid w:val="007658DE"/>
    <w:rsid w:val="00781694"/>
    <w:rsid w:val="007A6D9D"/>
    <w:rsid w:val="007C07AC"/>
    <w:rsid w:val="007E64BE"/>
    <w:rsid w:val="00882905"/>
    <w:rsid w:val="00952673"/>
    <w:rsid w:val="009939B2"/>
    <w:rsid w:val="009D1762"/>
    <w:rsid w:val="009F4175"/>
    <w:rsid w:val="00A31EA7"/>
    <w:rsid w:val="00A37D06"/>
    <w:rsid w:val="00A95A33"/>
    <w:rsid w:val="00AA1D8D"/>
    <w:rsid w:val="00AB107F"/>
    <w:rsid w:val="00AD3EA2"/>
    <w:rsid w:val="00AD7925"/>
    <w:rsid w:val="00B125A4"/>
    <w:rsid w:val="00B47730"/>
    <w:rsid w:val="00B51440"/>
    <w:rsid w:val="00B55614"/>
    <w:rsid w:val="00B64E17"/>
    <w:rsid w:val="00BF6FA1"/>
    <w:rsid w:val="00C21D39"/>
    <w:rsid w:val="00C539F2"/>
    <w:rsid w:val="00CB0664"/>
    <w:rsid w:val="00CF6648"/>
    <w:rsid w:val="00D07552"/>
    <w:rsid w:val="00D56539"/>
    <w:rsid w:val="00D67C25"/>
    <w:rsid w:val="00DC2B39"/>
    <w:rsid w:val="00DE44E9"/>
    <w:rsid w:val="00E3795E"/>
    <w:rsid w:val="00E641E5"/>
    <w:rsid w:val="00EA1732"/>
    <w:rsid w:val="00EA71EB"/>
    <w:rsid w:val="00ED6608"/>
    <w:rsid w:val="00EF2582"/>
    <w:rsid w:val="00EF6564"/>
    <w:rsid w:val="00EF6A5C"/>
    <w:rsid w:val="00F030B8"/>
    <w:rsid w:val="00F315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FA5DB4"/>
  <w14:defaultImageDpi w14:val="300"/>
  <w15:docId w15:val="{2EDC4319-02C4-4950-AAAE-A4B0324C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A71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?>
<Relationships xmlns="http://schemas.openxmlformats.org/package/2006/relationships"><Relationship Id="rId26" Type="http://schemas.openxmlformats.org/officeDocument/2006/relationships/fontTable" Target="fontTable.xml" /><Relationship Id="rId3" Type="http://schemas.openxmlformats.org/officeDocument/2006/relationships/styles" Target="styles.xml" /><Relationship Id="rId21" Type="http://schemas.openxmlformats.org/officeDocument/2006/relationships/image" Target="media/image16.svg" /><Relationship Id="rId2" Type="http://schemas.openxmlformats.org/officeDocument/2006/relationships/numbering" Target="numbering.xml" /><Relationship Id="rId20" Type="http://schemas.openxmlformats.org/officeDocument/2006/relationships/image" Target="media/image15.svg" /><Relationship Id="rId1" Type="http://schemas.openxmlformats.org/officeDocument/2006/relationships/customXml" Target="../customXml/item1.xm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27" Type="http://schemas.openxmlformats.org/officeDocument/2006/relationships/theme" Target="theme/theme1.xml" /><Relationship Id="rId6" Type="http://schemas.openxmlformats.org/officeDocument/2006/relationships/image" Target="media/image1.svg" /><Relationship Id="rId7" Type="http://schemas.openxmlformats.org/officeDocument/2006/relationships/image" Target="media/image2.svg" /><Relationship Id="rId8" Type="http://schemas.openxmlformats.org/officeDocument/2006/relationships/image" Target="media/image3.svg" /><Relationship Id="rId9" Type="http://schemas.openxmlformats.org/officeDocument/2006/relationships/image" Target="media/image4.svg" /><Relationship Id="rId10" Type="http://schemas.openxmlformats.org/officeDocument/2006/relationships/image" Target="media/image5.svg" /><Relationship Id="rId11" Type="http://schemas.openxmlformats.org/officeDocument/2006/relationships/image" Target="media/image6.svg" /><Relationship Id="rId12" Type="http://schemas.openxmlformats.org/officeDocument/2006/relationships/image" Target="media/image7.svg" /><Relationship Id="rId13" Type="http://schemas.openxmlformats.org/officeDocument/2006/relationships/image" Target="media/image8.svg" /><Relationship Id="rId14" Type="http://schemas.openxmlformats.org/officeDocument/2006/relationships/image" Target="media/image9.sv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9</Pages>
  <Words>555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 Weiss</cp:lastModifiedBy>
  <cp:revision>44</cp:revision>
  <dcterms:created xsi:type="dcterms:W3CDTF">2026-04-25T15:32:00Z</dcterms:created>
  <dcterms:modified xsi:type="dcterms:W3CDTF">2026-05-02T13:08:00Z</dcterms:modified>
  <cp:category/>
</cp:coreProperties>
</file>