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4" w:type="pct"/>
        <w:jc w:val="center"/>
        <w:tblBorders>
          <w:top w:val="single" w:sz="2" w:space="0" w:color="4B514E"/>
          <w:left w:val="single" w:sz="2" w:space="0" w:color="4B514E"/>
          <w:bottom w:val="single" w:sz="2" w:space="0" w:color="4B514E"/>
          <w:right w:val="single" w:sz="2" w:space="0" w:color="4B514E"/>
          <w:insideH w:val="single" w:sz="2" w:space="0" w:color="4B514E"/>
          <w:insideV w:val="single" w:sz="2" w:space="0" w:color="4B514E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  <w:gridCol w:w="6290"/>
      </w:tblGrid>
      <w:tr w:rsidR="00B20206" w:rsidRPr="00E24F24" w14:paraId="08BDF2FF" w14:textId="77777777" w:rsidTr="00E91183">
        <w:trPr>
          <w:trHeight w:val="855"/>
          <w:jc w:val="center"/>
        </w:trPr>
        <w:tc>
          <w:tcPr>
            <w:tcW w:w="1198" w:type="pct"/>
            <w:shd w:val="clear" w:color="auto" w:fill="00482B"/>
            <w:noWrap/>
            <w:vAlign w:val="center"/>
            <w:hideMark/>
          </w:tcPr>
          <w:p w14:paraId="2BA820B2" w14:textId="77777777" w:rsidR="00B20206" w:rsidRPr="00E24F24" w:rsidRDefault="00B20206" w:rsidP="00764DAD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 w:rsidRPr="00E24F24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OBJETIVO:</w:t>
            </w:r>
          </w:p>
        </w:tc>
        <w:tc>
          <w:tcPr>
            <w:tcW w:w="3802" w:type="pct"/>
            <w:shd w:val="clear" w:color="000000" w:fill="FFFFFF"/>
            <w:noWrap/>
            <w:vAlign w:val="bottom"/>
            <w:hideMark/>
          </w:tcPr>
          <w:p w14:paraId="6BFB132B" w14:textId="77777777" w:rsidR="00B20206" w:rsidRPr="00E24F24" w:rsidRDefault="005C45D3" w:rsidP="00764DAD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E24F24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9046F7" wp14:editId="2145AD4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31750</wp:posOffset>
                      </wp:positionV>
                      <wp:extent cx="3931920" cy="762000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1920" cy="76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065208" w14:textId="77777777" w:rsidR="00B20206" w:rsidRPr="00E24F24" w:rsidRDefault="00B20206" w:rsidP="005C45D3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E24F24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>Escriba en este campo el objetivo del instructivo después de eliminar este cuadro de texto.</w:t>
                                  </w:r>
                                </w:p>
                                <w:p w14:paraId="2485C00B" w14:textId="77777777" w:rsidR="00B20206" w:rsidRPr="00E24F24" w:rsidRDefault="00B20206" w:rsidP="005C45D3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E24F24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>Recuerde que debe iniciar con un verbo infinitivo (Terminado en ar, er o ir) y debe responder a la pregunta ¿Para qué?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9046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3.35pt;margin-top:2.5pt;width:309.6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" fillcolor="#fbe122" stroked="f" strokeweight=".5pt">
                      <v:textbox>
                        <w:txbxContent>
                          <w:p w14:paraId="03065208" w14:textId="77777777" w:rsidR="00B20206" w:rsidRPr="00E24F24" w:rsidRDefault="00B20206" w:rsidP="005C45D3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E24F2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Escriba en este campo el objetivo del instructivo después de eliminar este cuadro de texto.</w:t>
                            </w:r>
                          </w:p>
                          <w:p w14:paraId="2485C00B" w14:textId="77777777" w:rsidR="00B20206" w:rsidRPr="00E24F24" w:rsidRDefault="00B20206" w:rsidP="005C45D3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E24F2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Recuerde que debe iniciar con un verbo infinitivo (Terminado en ar, er o ir) y debe responder a la pregunta ¿Para qué?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A1B55E7" w14:textId="77777777" w:rsidR="00B20206" w:rsidRPr="00E24F24" w:rsidRDefault="00B20206" w:rsidP="00764DAD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25BB4D5F" w14:textId="77777777" w:rsidR="00B20206" w:rsidRPr="00E24F24" w:rsidRDefault="00B20206" w:rsidP="00764DAD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1D93EFCF" w14:textId="77777777" w:rsidR="005C45D3" w:rsidRPr="00E24F24" w:rsidRDefault="005C45D3" w:rsidP="00764DAD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4F6397D0" w14:textId="0B623E7D" w:rsidR="005C45D3" w:rsidRPr="00E24F24" w:rsidRDefault="00B10D10" w:rsidP="00764DAD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E24F24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2A2AEA" wp14:editId="7A435313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157480</wp:posOffset>
                      </wp:positionV>
                      <wp:extent cx="3923665" cy="1023620"/>
                      <wp:effectExtent l="0" t="0" r="635" b="508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3665" cy="1023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9EEDF9" w14:textId="77777777" w:rsidR="00B20206" w:rsidRPr="00E24F24" w:rsidRDefault="00B20206" w:rsidP="005C45D3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E24F24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>Escriba en este campo el alcance del instructivo después de eliminar este cuadro de texto.</w:t>
                                  </w:r>
                                </w:p>
                                <w:p w14:paraId="2C1C3031" w14:textId="77777777" w:rsidR="00B20206" w:rsidRPr="00E24F24" w:rsidRDefault="00B20206" w:rsidP="005C45D3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E24F24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Describe los límites y aplicabilidad del documento se puede describir donde inicia a donde termina, las áreas involucradas en la actividad, las sedes a las que aplica, entre otros</w:t>
                                  </w:r>
                                  <w:r w:rsidR="00E24F24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A2AEA" id="Cuadro de texto 1" o:spid="_x0000_s1027" type="#_x0000_t202" style="position:absolute;margin-left:2.7pt;margin-top:12.4pt;width:308.95pt;height:8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" fillcolor="#fbe122" stroked="f" strokeweight=".5pt">
                      <v:textbox>
                        <w:txbxContent>
                          <w:p w14:paraId="409EEDF9" w14:textId="77777777" w:rsidR="00B20206" w:rsidRPr="00E24F24" w:rsidRDefault="00B20206" w:rsidP="005C45D3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E24F2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Escriba en este campo el alcance del instructivo después de eliminar este cuadro de texto.</w:t>
                            </w:r>
                          </w:p>
                          <w:p w14:paraId="2C1C3031" w14:textId="77777777" w:rsidR="00B20206" w:rsidRPr="00E24F24" w:rsidRDefault="00B20206" w:rsidP="005C45D3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E24F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Describe los límites y aplicabilidad del documento se puede describir donde inicia a donde termina, las áreas involucradas en la actividad, las sedes a las que aplica, entre otros</w:t>
                            </w:r>
                            <w:r w:rsidR="00E24F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AC3E892" w14:textId="77777777" w:rsidR="00271E32" w:rsidRPr="00E24F24" w:rsidRDefault="00271E32" w:rsidP="00764DAD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B20206" w:rsidRPr="00E24F24" w14:paraId="1AA961B3" w14:textId="77777777" w:rsidTr="00E91183">
        <w:trPr>
          <w:trHeight w:val="464"/>
          <w:jc w:val="center"/>
        </w:trPr>
        <w:tc>
          <w:tcPr>
            <w:tcW w:w="1198" w:type="pct"/>
            <w:shd w:val="clear" w:color="auto" w:fill="00482B"/>
            <w:noWrap/>
            <w:vAlign w:val="center"/>
            <w:hideMark/>
          </w:tcPr>
          <w:p w14:paraId="7A1FDED3" w14:textId="77777777" w:rsidR="00B20206" w:rsidRPr="00E24F24" w:rsidRDefault="00B20206" w:rsidP="00764DAD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 w:rsidRPr="00E24F24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ALCANCE:</w:t>
            </w:r>
          </w:p>
        </w:tc>
        <w:tc>
          <w:tcPr>
            <w:tcW w:w="3802" w:type="pct"/>
            <w:shd w:val="clear" w:color="000000" w:fill="FFFFFF"/>
            <w:vAlign w:val="bottom"/>
            <w:hideMark/>
          </w:tcPr>
          <w:p w14:paraId="33B43BB7" w14:textId="38A775E2" w:rsidR="00B20206" w:rsidRPr="00E24F24" w:rsidRDefault="00B20206" w:rsidP="00764DAD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2463A716" w14:textId="77777777" w:rsidR="00B20206" w:rsidRPr="00E24F24" w:rsidRDefault="00B20206" w:rsidP="00764DAD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1E0DB509" w14:textId="77777777" w:rsidR="00B20206" w:rsidRPr="00E24F24" w:rsidRDefault="00B20206" w:rsidP="00764DAD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0EE6DD09" w14:textId="77777777" w:rsidR="00476DC3" w:rsidRPr="00E24F24" w:rsidRDefault="00476DC3" w:rsidP="00764DAD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49BA4FAD" w14:textId="77777777" w:rsidR="005C45D3" w:rsidRPr="00E24F24" w:rsidRDefault="005C45D3" w:rsidP="00764DAD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0B8F7C8A" w14:textId="77777777" w:rsidR="00271E32" w:rsidRPr="00E24F24" w:rsidRDefault="00271E32" w:rsidP="00764DAD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B20206" w:rsidRPr="00E24F24" w14:paraId="462EC454" w14:textId="77777777" w:rsidTr="00E91183">
        <w:trPr>
          <w:trHeight w:val="415"/>
          <w:jc w:val="center"/>
        </w:trPr>
        <w:tc>
          <w:tcPr>
            <w:tcW w:w="1198" w:type="pct"/>
            <w:shd w:val="clear" w:color="auto" w:fill="00482B"/>
            <w:noWrap/>
            <w:vAlign w:val="center"/>
            <w:hideMark/>
          </w:tcPr>
          <w:p w14:paraId="6F15BFE7" w14:textId="77777777" w:rsidR="00B20206" w:rsidRPr="00E24F24" w:rsidRDefault="00E91183" w:rsidP="00E91183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RESPONSABLE</w:t>
            </w:r>
            <w:r w:rsidR="00B20206" w:rsidRPr="00E24F24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:</w:t>
            </w:r>
          </w:p>
        </w:tc>
        <w:tc>
          <w:tcPr>
            <w:tcW w:w="3802" w:type="pct"/>
            <w:shd w:val="clear" w:color="000000" w:fill="FFFFFF"/>
            <w:noWrap/>
            <w:vAlign w:val="bottom"/>
            <w:hideMark/>
          </w:tcPr>
          <w:p w14:paraId="307003BE" w14:textId="77777777" w:rsidR="00B20206" w:rsidRPr="00E24F24" w:rsidRDefault="005C45D3" w:rsidP="00764DAD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E24F24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2BDE9D" wp14:editId="282C34E2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59690</wp:posOffset>
                      </wp:positionV>
                      <wp:extent cx="3915410" cy="638175"/>
                      <wp:effectExtent l="0" t="0" r="8890" b="952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5410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45056E" w14:textId="77777777" w:rsidR="00B20206" w:rsidRPr="00E24F24" w:rsidRDefault="00B20206" w:rsidP="00B20206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E24F24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>Determina el cargo responsable de la correcta y completa implementación de las actividades que conforman el documento.</w:t>
                                  </w:r>
                                </w:p>
                                <w:p w14:paraId="05EE0862" w14:textId="77777777" w:rsidR="00B20206" w:rsidRPr="00E24F24" w:rsidRDefault="00B20206" w:rsidP="00B20206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BDE9D" id="Cuadro de texto 3" o:spid="_x0000_s1028" type="#_x0000_t202" style="position:absolute;margin-left:4.1pt;margin-top:4.7pt;width:308.3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" fillcolor="#fbe122" stroked="f" strokeweight=".5pt">
                      <v:textbox>
                        <w:txbxContent>
                          <w:p w14:paraId="2F45056E" w14:textId="77777777" w:rsidR="00B20206" w:rsidRPr="00E24F24" w:rsidRDefault="00B20206" w:rsidP="00B2020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E24F2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Determina el cargo responsable de la correcta y completa implementación de las actividades que conforman el documento.</w:t>
                            </w:r>
                          </w:p>
                          <w:p w14:paraId="05EE0862" w14:textId="77777777" w:rsidR="00B20206" w:rsidRPr="00E24F24" w:rsidRDefault="00B20206" w:rsidP="00B2020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44C6F8E" w14:textId="77777777" w:rsidR="005C45D3" w:rsidRPr="00E24F24" w:rsidRDefault="005C45D3" w:rsidP="00764DAD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13608B22" w14:textId="77777777" w:rsidR="005C45D3" w:rsidRPr="00E24F24" w:rsidRDefault="005C45D3" w:rsidP="00764DAD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79C64415" w14:textId="77777777" w:rsidR="00271E32" w:rsidRPr="00E24F24" w:rsidRDefault="00271E32" w:rsidP="00764DAD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</w:tbl>
    <w:p w14:paraId="0B2E972C" w14:textId="77777777" w:rsidR="00B20206" w:rsidRPr="00E24F24" w:rsidRDefault="00B20206">
      <w:pPr>
        <w:rPr>
          <w:rFonts w:ascii="Arial" w:hAnsi="Arial" w:cs="Arial"/>
          <w:sz w:val="22"/>
          <w:szCs w:val="22"/>
        </w:rPr>
      </w:pPr>
    </w:p>
    <w:p w14:paraId="156A1F7F" w14:textId="77777777" w:rsidR="00B20206" w:rsidRPr="00E24F24" w:rsidRDefault="00B20206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Borders>
          <w:top w:val="single" w:sz="2" w:space="0" w:color="4B514E"/>
          <w:left w:val="single" w:sz="2" w:space="0" w:color="4B514E"/>
          <w:bottom w:val="single" w:sz="2" w:space="0" w:color="4B514E"/>
          <w:right w:val="single" w:sz="2" w:space="0" w:color="4B514E"/>
          <w:insideH w:val="single" w:sz="2" w:space="0" w:color="4B514E"/>
          <w:insideV w:val="single" w:sz="4" w:space="0" w:color="4B514E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65"/>
      </w:tblGrid>
      <w:tr w:rsidR="00B20206" w:rsidRPr="00E24F24" w14:paraId="750765B0" w14:textId="77777777" w:rsidTr="00BF4715">
        <w:trPr>
          <w:trHeight w:val="415"/>
          <w:tblHeader/>
          <w:jc w:val="center"/>
        </w:trPr>
        <w:tc>
          <w:tcPr>
            <w:tcW w:w="5000" w:type="pct"/>
            <w:shd w:val="clear" w:color="auto" w:fill="00482B"/>
            <w:noWrap/>
            <w:vAlign w:val="center"/>
            <w:hideMark/>
          </w:tcPr>
          <w:p w14:paraId="2346FA92" w14:textId="77777777" w:rsidR="00B20206" w:rsidRPr="00E24F24" w:rsidRDefault="00B20206" w:rsidP="00764DAD">
            <w:pPr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 w:eastAsia="es-MX"/>
              </w:rPr>
            </w:pPr>
            <w:r w:rsidRPr="00E24F24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DEFINICIONES</w:t>
            </w:r>
          </w:p>
        </w:tc>
      </w:tr>
      <w:tr w:rsidR="00B20206" w:rsidRPr="00E24F24" w14:paraId="3D1E5471" w14:textId="77777777" w:rsidTr="009472F3">
        <w:trPr>
          <w:trHeight w:val="968"/>
          <w:jc w:val="center"/>
        </w:trPr>
        <w:tc>
          <w:tcPr>
            <w:tcW w:w="5000" w:type="pct"/>
            <w:shd w:val="clear" w:color="000000" w:fill="FFFFFF"/>
            <w:vAlign w:val="center"/>
            <w:hideMark/>
          </w:tcPr>
          <w:p w14:paraId="37D5090C" w14:textId="77777777" w:rsidR="00B20206" w:rsidRPr="00E24F24" w:rsidRDefault="005C45D3" w:rsidP="00764DAD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E24F24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87E6EB" wp14:editId="2CB2AB5A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46990</wp:posOffset>
                      </wp:positionV>
                      <wp:extent cx="5096510" cy="626745"/>
                      <wp:effectExtent l="0" t="0" r="8890" b="190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96510" cy="6273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BD6D38" w14:textId="77777777" w:rsidR="00B20206" w:rsidRPr="003F26E0" w:rsidRDefault="00B20206" w:rsidP="005C45D3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3F26E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Glosario de términos que son importantes para la comprensión del lector, aclaración de palabras usadas en la redacción del instructivo, se deben ordenar alfabéticamente</w:t>
                                  </w:r>
                                  <w:r w:rsidR="003F26E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7E6EB" id="Cuadro de texto 4" o:spid="_x0000_s1029" type="#_x0000_t202" style="position:absolute;left:0;text-align:left;margin-left:3.05pt;margin-top:3.7pt;width:401.3pt;height:4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" fillcolor="#fbe122" stroked="f" strokeweight=".5pt">
                      <v:textbox>
                        <w:txbxContent>
                          <w:p w14:paraId="60BD6D38" w14:textId="77777777" w:rsidR="00B20206" w:rsidRPr="003F26E0" w:rsidRDefault="00B20206" w:rsidP="005C45D3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3F26E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Glosario de términos que son importantes para la comprensión del lector, aclaración de palabras usadas en la redacción del instructivo, se deben ordenar alfabéticamente</w:t>
                            </w:r>
                            <w:r w:rsidR="003F26E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C8F1CC" w14:textId="77777777" w:rsidR="00B20206" w:rsidRPr="00E24F24" w:rsidRDefault="00B20206" w:rsidP="00764DAD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71F0C9D1" w14:textId="77777777" w:rsidR="005C45D3" w:rsidRPr="00E24F24" w:rsidRDefault="005C45D3" w:rsidP="005C45D3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3D7B454C" w14:textId="77777777" w:rsidR="00271E32" w:rsidRPr="00E24F24" w:rsidRDefault="00271E32" w:rsidP="005C45D3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</w:tbl>
    <w:p w14:paraId="4F9A591A" w14:textId="77777777" w:rsidR="00B20206" w:rsidRPr="00E24F24" w:rsidRDefault="00B20206">
      <w:pPr>
        <w:rPr>
          <w:rFonts w:ascii="Arial" w:hAnsi="Arial" w:cs="Arial"/>
          <w:sz w:val="22"/>
          <w:szCs w:val="22"/>
        </w:rPr>
      </w:pPr>
    </w:p>
    <w:p w14:paraId="6F59236B" w14:textId="77777777" w:rsidR="00B20206" w:rsidRPr="00E24F24" w:rsidRDefault="00B20206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Borders>
          <w:top w:val="single" w:sz="2" w:space="0" w:color="4B514E"/>
          <w:left w:val="single" w:sz="2" w:space="0" w:color="4B514E"/>
          <w:bottom w:val="single" w:sz="2" w:space="0" w:color="4B514E"/>
          <w:right w:val="single" w:sz="2" w:space="0" w:color="4B514E"/>
          <w:insideH w:val="single" w:sz="2" w:space="0" w:color="4B514E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65"/>
      </w:tblGrid>
      <w:tr w:rsidR="00B20206" w:rsidRPr="00E24F24" w14:paraId="19C5ED1B" w14:textId="77777777" w:rsidTr="00BF4715">
        <w:trPr>
          <w:trHeight w:val="415"/>
          <w:tblHeader/>
          <w:jc w:val="center"/>
        </w:trPr>
        <w:tc>
          <w:tcPr>
            <w:tcW w:w="5000" w:type="pct"/>
            <w:shd w:val="clear" w:color="auto" w:fill="00482B"/>
            <w:noWrap/>
            <w:vAlign w:val="center"/>
            <w:hideMark/>
          </w:tcPr>
          <w:p w14:paraId="49B0AC11" w14:textId="77777777" w:rsidR="00B20206" w:rsidRPr="00E24F24" w:rsidRDefault="00B20206" w:rsidP="00764DAD">
            <w:pPr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 w:eastAsia="es-MX"/>
              </w:rPr>
            </w:pPr>
            <w:r w:rsidRPr="00E24F24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REQUISITOS Y CONDICIONES GENERALES PARA EL DESARROLLO DEL INSTRUCTIVO</w:t>
            </w:r>
          </w:p>
        </w:tc>
      </w:tr>
      <w:tr w:rsidR="00B20206" w:rsidRPr="00E24F24" w14:paraId="095FD0DD" w14:textId="77777777" w:rsidTr="009472F3">
        <w:trPr>
          <w:trHeight w:val="681"/>
          <w:jc w:val="center"/>
        </w:trPr>
        <w:tc>
          <w:tcPr>
            <w:tcW w:w="5000" w:type="pct"/>
            <w:shd w:val="clear" w:color="000000" w:fill="FFFFFF"/>
            <w:noWrap/>
            <w:vAlign w:val="center"/>
            <w:hideMark/>
          </w:tcPr>
          <w:p w14:paraId="5925F1FC" w14:textId="77777777" w:rsidR="005C45D3" w:rsidRPr="00E24F24" w:rsidRDefault="005C45D3" w:rsidP="00764DAD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E24F24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645756" wp14:editId="6D776E8F">
                      <wp:simplePos x="0" y="0"/>
                      <wp:positionH relativeFrom="column">
                        <wp:posOffset>64548</wp:posOffset>
                      </wp:positionH>
                      <wp:positionV relativeFrom="paragraph">
                        <wp:posOffset>39651</wp:posOffset>
                      </wp:positionV>
                      <wp:extent cx="5080884" cy="467832"/>
                      <wp:effectExtent l="0" t="0" r="5715" b="889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80884" cy="4678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68E740" w14:textId="77777777" w:rsidR="00B20206" w:rsidRPr="003F26E0" w:rsidRDefault="00B20206" w:rsidP="005C45D3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3F26E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Condiciones, aclaraciones y requisitos a tener en cuenta para la correcta aplicación del instructivo</w:t>
                                  </w:r>
                                  <w:r w:rsidR="005C45D3" w:rsidRPr="003F26E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45756" id="Cuadro de texto 5" o:spid="_x0000_s1030" type="#_x0000_t202" style="position:absolute;left:0;text-align:left;margin-left:5.1pt;margin-top:3.1pt;width:400.05pt;height:3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" fillcolor="#fbe122" stroked="f" strokeweight=".5pt">
                      <v:textbox>
                        <w:txbxContent>
                          <w:p w14:paraId="3E68E740" w14:textId="77777777" w:rsidR="00B20206" w:rsidRPr="003F26E0" w:rsidRDefault="00B20206" w:rsidP="005C45D3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3F26E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Condiciones, aclaraciones y requisitos a tener en cuenta para la correcta aplicación del instructivo</w:t>
                            </w:r>
                            <w:r w:rsidR="005C45D3" w:rsidRPr="003F26E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FC12DD6" w14:textId="77777777" w:rsidR="005C45D3" w:rsidRPr="00E24F24" w:rsidRDefault="005C45D3" w:rsidP="00764DAD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510823B0" w14:textId="77777777" w:rsidR="00B20206" w:rsidRPr="00E24F24" w:rsidRDefault="00B20206" w:rsidP="00764DAD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404DF293" w14:textId="77777777" w:rsidR="00271E32" w:rsidRPr="00E24F24" w:rsidRDefault="00271E32" w:rsidP="00764DAD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</w:tbl>
    <w:p w14:paraId="3BDC717F" w14:textId="77777777" w:rsidR="005575FB" w:rsidRPr="00E24F24" w:rsidRDefault="005575FB" w:rsidP="00414DE8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E24F24">
        <w:rPr>
          <w:rFonts w:ascii="Arial" w:hAnsi="Arial" w:cs="Arial"/>
          <w:color w:val="000000" w:themeColor="text1"/>
          <w:sz w:val="22"/>
          <w:szCs w:val="22"/>
        </w:rPr>
        <w:tab/>
      </w:r>
      <w:r w:rsidRPr="00E24F24">
        <w:rPr>
          <w:rFonts w:ascii="Arial" w:hAnsi="Arial" w:cs="Arial"/>
          <w:color w:val="000000" w:themeColor="text1"/>
          <w:sz w:val="22"/>
          <w:szCs w:val="22"/>
        </w:rPr>
        <w:tab/>
      </w:r>
      <w:r w:rsidRPr="00E24F24">
        <w:rPr>
          <w:rFonts w:ascii="Arial" w:hAnsi="Arial" w:cs="Arial"/>
          <w:color w:val="000000" w:themeColor="text1"/>
          <w:sz w:val="22"/>
          <w:szCs w:val="22"/>
        </w:rPr>
        <w:tab/>
      </w:r>
      <w:r w:rsidRPr="00E24F24">
        <w:rPr>
          <w:rFonts w:ascii="Arial" w:hAnsi="Arial" w:cs="Arial"/>
          <w:color w:val="000000" w:themeColor="text1"/>
          <w:sz w:val="22"/>
          <w:szCs w:val="22"/>
        </w:rPr>
        <w:tab/>
      </w:r>
    </w:p>
    <w:tbl>
      <w:tblPr>
        <w:tblW w:w="5000" w:type="pct"/>
        <w:jc w:val="center"/>
        <w:tblBorders>
          <w:top w:val="single" w:sz="2" w:space="0" w:color="4B514E"/>
          <w:left w:val="single" w:sz="2" w:space="0" w:color="4B514E"/>
          <w:bottom w:val="single" w:sz="2" w:space="0" w:color="4B514E"/>
          <w:right w:val="single" w:sz="2" w:space="0" w:color="4B514E"/>
        </w:tblBorders>
        <w:shd w:val="clear" w:color="auto" w:fill="004846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65"/>
      </w:tblGrid>
      <w:tr w:rsidR="0096269C" w:rsidRPr="00E24F24" w14:paraId="3F4A2305" w14:textId="77777777" w:rsidTr="00BF4715">
        <w:trPr>
          <w:trHeight w:val="415"/>
          <w:tblHeader/>
          <w:jc w:val="center"/>
        </w:trPr>
        <w:tc>
          <w:tcPr>
            <w:tcW w:w="5000" w:type="pct"/>
            <w:shd w:val="clear" w:color="auto" w:fill="00482B"/>
            <w:noWrap/>
            <w:vAlign w:val="center"/>
            <w:hideMark/>
          </w:tcPr>
          <w:p w14:paraId="12FAEC5B" w14:textId="77777777" w:rsidR="0096269C" w:rsidRPr="00E24F24" w:rsidRDefault="0096269C" w:rsidP="00764DAD">
            <w:pPr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 w:eastAsia="es-MX"/>
              </w:rPr>
            </w:pPr>
            <w:r w:rsidRPr="003F26E0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shd w:val="clear" w:color="auto" w:fill="0F3D38"/>
              </w:rPr>
              <w:t>DESCRIPCIÓN DE ACTIVIDADES</w:t>
            </w:r>
          </w:p>
        </w:tc>
      </w:tr>
    </w:tbl>
    <w:p w14:paraId="1A2E46FE" w14:textId="77777777" w:rsidR="0096269C" w:rsidRPr="00E24F24" w:rsidRDefault="00271E32" w:rsidP="00414DE8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E24F24">
        <w:rPr>
          <w:rFonts w:ascii="Arial" w:hAnsi="Arial" w:cs="Arial"/>
          <w:b/>
          <w:bCs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94881" wp14:editId="3FBF4DB6">
                <wp:simplePos x="0" y="0"/>
                <wp:positionH relativeFrom="margin">
                  <wp:posOffset>5848</wp:posOffset>
                </wp:positionH>
                <wp:positionV relativeFrom="paragraph">
                  <wp:posOffset>132390</wp:posOffset>
                </wp:positionV>
                <wp:extent cx="5231765" cy="669851"/>
                <wp:effectExtent l="0" t="0" r="6985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765" cy="669851"/>
                        </a:xfrm>
                        <a:prstGeom prst="rect">
                          <a:avLst/>
                        </a:prstGeom>
                        <a:solidFill>
                          <a:srgbClr val="FBE12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3A38F" w14:textId="77777777" w:rsidR="00B20206" w:rsidRPr="003F26E0" w:rsidRDefault="00B20206" w:rsidP="00B2020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3F26E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Espacio abierto para describir el paso a paso para ejecutar una tarea, se pueden usar texto, imágenes, diagramas, tablas o cualquier otro medio para documentar las actividades</w:t>
                            </w:r>
                            <w:r w:rsidR="003F26E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.</w:t>
                            </w:r>
                          </w:p>
                          <w:p w14:paraId="05166072" w14:textId="77777777" w:rsidR="00B20206" w:rsidRPr="003F26E0" w:rsidRDefault="00B20206" w:rsidP="00B2020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94881" id="Cuadro de texto 6" o:spid="_x0000_s1031" type="#_x0000_t202" style="position:absolute;margin-left:.45pt;margin-top:10.4pt;width:411.95pt;height:52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" fillcolor="#fbe122" stroked="f" strokeweight=".5pt">
                <v:textbox>
                  <w:txbxContent>
                    <w:p w14:paraId="1133A38F" w14:textId="77777777" w:rsidR="00B20206" w:rsidRPr="003F26E0" w:rsidRDefault="00B20206" w:rsidP="00B2020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3F26E0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Espacio abierto para describir el paso a paso para ejecutar una tarea, se pueden usar texto, imágenes, diagramas, tablas o cualquier otro medio para documentar las actividades</w:t>
                      </w:r>
                      <w:r w:rsidR="003F26E0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.</w:t>
                      </w:r>
                    </w:p>
                    <w:p w14:paraId="05166072" w14:textId="77777777" w:rsidR="00B20206" w:rsidRPr="003F26E0" w:rsidRDefault="00B20206" w:rsidP="00B20206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663F62" w14:textId="77777777" w:rsidR="000531DF" w:rsidRPr="00E24F24" w:rsidRDefault="005575FB" w:rsidP="00414DE8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E24F24">
        <w:rPr>
          <w:rFonts w:ascii="Arial" w:hAnsi="Arial" w:cs="Arial"/>
          <w:color w:val="000000" w:themeColor="text1"/>
          <w:sz w:val="22"/>
          <w:szCs w:val="22"/>
        </w:rPr>
        <w:tab/>
      </w:r>
      <w:r w:rsidRPr="00E24F24">
        <w:rPr>
          <w:rFonts w:ascii="Arial" w:hAnsi="Arial" w:cs="Arial"/>
          <w:color w:val="000000" w:themeColor="text1"/>
          <w:sz w:val="22"/>
          <w:szCs w:val="22"/>
        </w:rPr>
        <w:tab/>
      </w:r>
      <w:r w:rsidRPr="00E24F24">
        <w:rPr>
          <w:rFonts w:ascii="Arial" w:hAnsi="Arial" w:cs="Arial"/>
          <w:color w:val="000000" w:themeColor="text1"/>
          <w:sz w:val="22"/>
          <w:szCs w:val="22"/>
        </w:rPr>
        <w:tab/>
      </w:r>
      <w:r w:rsidRPr="00E24F24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799A8CE2" w14:textId="77777777" w:rsidR="00C52339" w:rsidRPr="00E24F24" w:rsidRDefault="000531DF" w:rsidP="00414DE8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E24F24">
        <w:rPr>
          <w:rFonts w:ascii="Arial" w:hAnsi="Arial" w:cs="Arial"/>
          <w:color w:val="000000" w:themeColor="text1"/>
          <w:sz w:val="22"/>
          <w:szCs w:val="22"/>
        </w:rPr>
        <w:tab/>
      </w:r>
      <w:r w:rsidRPr="00E24F24">
        <w:rPr>
          <w:rFonts w:ascii="Arial" w:hAnsi="Arial" w:cs="Arial"/>
          <w:color w:val="000000" w:themeColor="text1"/>
          <w:sz w:val="22"/>
          <w:szCs w:val="22"/>
        </w:rPr>
        <w:tab/>
      </w:r>
      <w:r w:rsidRPr="00E24F24">
        <w:rPr>
          <w:rFonts w:ascii="Arial" w:hAnsi="Arial" w:cs="Arial"/>
          <w:color w:val="000000" w:themeColor="text1"/>
          <w:sz w:val="22"/>
          <w:szCs w:val="22"/>
        </w:rPr>
        <w:tab/>
      </w:r>
      <w:r w:rsidRPr="00E24F24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391BA4BA" w14:textId="77777777" w:rsidR="00B20206" w:rsidRPr="00E24F24" w:rsidRDefault="00B20206" w:rsidP="00B20206">
      <w:pPr>
        <w:rPr>
          <w:rFonts w:ascii="Arial" w:hAnsi="Arial" w:cs="Arial"/>
          <w:sz w:val="22"/>
          <w:szCs w:val="22"/>
        </w:rPr>
      </w:pPr>
    </w:p>
    <w:p w14:paraId="748B3953" w14:textId="77777777" w:rsidR="00271E32" w:rsidRPr="00E24F24" w:rsidRDefault="00271E32" w:rsidP="00B20206">
      <w:pPr>
        <w:rPr>
          <w:rFonts w:ascii="Arial" w:hAnsi="Arial" w:cs="Arial"/>
          <w:sz w:val="22"/>
          <w:szCs w:val="22"/>
        </w:rPr>
      </w:pPr>
    </w:p>
    <w:p w14:paraId="1C23297A" w14:textId="77777777" w:rsidR="00271E32" w:rsidRPr="00E24F24" w:rsidRDefault="00271E32" w:rsidP="00B20206">
      <w:pPr>
        <w:rPr>
          <w:rFonts w:ascii="Arial" w:hAnsi="Arial" w:cs="Arial"/>
          <w:sz w:val="22"/>
          <w:szCs w:val="22"/>
        </w:rPr>
      </w:pPr>
    </w:p>
    <w:p w14:paraId="0BFAFEC5" w14:textId="42F57B46" w:rsidR="00271E32" w:rsidRDefault="00271E32" w:rsidP="00B20206">
      <w:pPr>
        <w:rPr>
          <w:rFonts w:ascii="Arial" w:hAnsi="Arial" w:cs="Arial"/>
          <w:sz w:val="22"/>
          <w:szCs w:val="22"/>
        </w:rPr>
      </w:pPr>
    </w:p>
    <w:p w14:paraId="5E86F69B" w14:textId="19E65BEA" w:rsidR="00B10D10" w:rsidRDefault="00B10D10" w:rsidP="00B20206">
      <w:pPr>
        <w:rPr>
          <w:rFonts w:ascii="Arial" w:hAnsi="Arial" w:cs="Arial"/>
          <w:sz w:val="22"/>
          <w:szCs w:val="22"/>
        </w:rPr>
      </w:pPr>
    </w:p>
    <w:p w14:paraId="3560CF70" w14:textId="5E02D4B3" w:rsidR="00B10D10" w:rsidRDefault="00B10D10" w:rsidP="00B20206">
      <w:pPr>
        <w:rPr>
          <w:rFonts w:ascii="Arial" w:hAnsi="Arial" w:cs="Arial"/>
          <w:sz w:val="22"/>
          <w:szCs w:val="22"/>
        </w:rPr>
      </w:pPr>
    </w:p>
    <w:p w14:paraId="2DA6CF24" w14:textId="73655212" w:rsidR="00B10D10" w:rsidRDefault="00B10D10" w:rsidP="00B20206">
      <w:pPr>
        <w:rPr>
          <w:rFonts w:ascii="Arial" w:hAnsi="Arial" w:cs="Arial"/>
          <w:sz w:val="22"/>
          <w:szCs w:val="22"/>
        </w:rPr>
      </w:pPr>
    </w:p>
    <w:p w14:paraId="110A6D02" w14:textId="5804B1ED" w:rsidR="00B10D10" w:rsidRDefault="00B10D10" w:rsidP="00B20206">
      <w:pPr>
        <w:rPr>
          <w:rFonts w:ascii="Arial" w:hAnsi="Arial" w:cs="Arial"/>
          <w:sz w:val="22"/>
          <w:szCs w:val="22"/>
        </w:rPr>
      </w:pPr>
    </w:p>
    <w:p w14:paraId="472AC6E3" w14:textId="4F1CBA9F" w:rsidR="00B10D10" w:rsidRDefault="00B10D10" w:rsidP="00B20206">
      <w:pPr>
        <w:rPr>
          <w:rFonts w:ascii="Arial" w:hAnsi="Arial" w:cs="Arial"/>
          <w:sz w:val="22"/>
          <w:szCs w:val="22"/>
        </w:rPr>
      </w:pPr>
    </w:p>
    <w:p w14:paraId="1C303C88" w14:textId="77777777" w:rsidR="00B10D10" w:rsidRPr="00E24F24" w:rsidRDefault="00B10D10" w:rsidP="00B20206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single" w:sz="2" w:space="0" w:color="4B514E"/>
          <w:left w:val="single" w:sz="2" w:space="0" w:color="4B514E"/>
          <w:bottom w:val="single" w:sz="2" w:space="0" w:color="4B514E"/>
          <w:right w:val="single" w:sz="2" w:space="0" w:color="4B514E"/>
          <w:insideH w:val="single" w:sz="2" w:space="0" w:color="4B514E"/>
          <w:insideV w:val="single" w:sz="2" w:space="0" w:color="4B514E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83"/>
        <w:gridCol w:w="850"/>
        <w:gridCol w:w="695"/>
        <w:gridCol w:w="156"/>
        <w:gridCol w:w="1559"/>
        <w:gridCol w:w="992"/>
        <w:gridCol w:w="709"/>
        <w:gridCol w:w="733"/>
      </w:tblGrid>
      <w:tr w:rsidR="00F30913" w:rsidRPr="00E6531E" w14:paraId="77FF1D4F" w14:textId="77777777" w:rsidTr="00E647FB">
        <w:trPr>
          <w:jc w:val="center"/>
        </w:trPr>
        <w:tc>
          <w:tcPr>
            <w:tcW w:w="8243" w:type="dxa"/>
            <w:gridSpan w:val="9"/>
            <w:shd w:val="clear" w:color="auto" w:fill="00482B"/>
            <w:vAlign w:val="center"/>
          </w:tcPr>
          <w:p w14:paraId="370C900D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MX" w:eastAsia="es-MX"/>
              </w:rPr>
              <w:lastRenderedPageBreak/>
              <w:t>CONTROL DE CAMBIOS</w:t>
            </w:r>
          </w:p>
        </w:tc>
      </w:tr>
      <w:tr w:rsidR="00F30913" w:rsidRPr="00E6531E" w14:paraId="5860F9F3" w14:textId="77777777" w:rsidTr="00E647FB">
        <w:trPr>
          <w:jc w:val="center"/>
        </w:trPr>
        <w:tc>
          <w:tcPr>
            <w:tcW w:w="1266" w:type="dxa"/>
            <w:vMerge w:val="restart"/>
            <w:shd w:val="clear" w:color="auto" w:fill="00482B"/>
            <w:vAlign w:val="center"/>
          </w:tcPr>
          <w:p w14:paraId="111450B2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2984" w:type="dxa"/>
            <w:gridSpan w:val="4"/>
            <w:shd w:val="clear" w:color="auto" w:fill="00482B"/>
            <w:vAlign w:val="center"/>
          </w:tcPr>
          <w:p w14:paraId="53686CD8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MX" w:eastAsia="es-MX"/>
              </w:rPr>
              <w:t>FECHA DE APROBACIÓN</w:t>
            </w:r>
          </w:p>
        </w:tc>
        <w:tc>
          <w:tcPr>
            <w:tcW w:w="3993" w:type="dxa"/>
            <w:gridSpan w:val="4"/>
            <w:vMerge w:val="restart"/>
            <w:shd w:val="clear" w:color="auto" w:fill="00482B"/>
            <w:vAlign w:val="center"/>
          </w:tcPr>
          <w:p w14:paraId="68246C70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MX" w:eastAsia="es-MX"/>
              </w:rPr>
            </w:pPr>
            <w:r w:rsidRPr="00E6531E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MX" w:eastAsia="es-MX"/>
              </w:rPr>
              <w:t>DESCRIPCIÓN DEL CAMBIO</w:t>
            </w:r>
          </w:p>
        </w:tc>
      </w:tr>
      <w:tr w:rsidR="00F30913" w:rsidRPr="00E6531E" w14:paraId="29E42BF6" w14:textId="77777777" w:rsidTr="00E647FB">
        <w:trPr>
          <w:jc w:val="center"/>
        </w:trPr>
        <w:tc>
          <w:tcPr>
            <w:tcW w:w="1266" w:type="dxa"/>
            <w:vMerge/>
            <w:shd w:val="clear" w:color="auto" w:fill="00482B"/>
            <w:vAlign w:val="center"/>
          </w:tcPr>
          <w:p w14:paraId="1B61C362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83" w:type="dxa"/>
            <w:shd w:val="clear" w:color="auto" w:fill="00482B"/>
            <w:vAlign w:val="center"/>
          </w:tcPr>
          <w:p w14:paraId="109153DB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AAAA</w:t>
            </w:r>
          </w:p>
        </w:tc>
        <w:tc>
          <w:tcPr>
            <w:tcW w:w="850" w:type="dxa"/>
            <w:shd w:val="clear" w:color="auto" w:fill="00482B"/>
            <w:vAlign w:val="center"/>
          </w:tcPr>
          <w:p w14:paraId="324AB673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MM</w:t>
            </w:r>
          </w:p>
        </w:tc>
        <w:tc>
          <w:tcPr>
            <w:tcW w:w="851" w:type="dxa"/>
            <w:gridSpan w:val="2"/>
            <w:shd w:val="clear" w:color="auto" w:fill="00482B"/>
            <w:vAlign w:val="center"/>
          </w:tcPr>
          <w:p w14:paraId="774634F6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DD</w:t>
            </w:r>
          </w:p>
        </w:tc>
        <w:tc>
          <w:tcPr>
            <w:tcW w:w="3993" w:type="dxa"/>
            <w:gridSpan w:val="4"/>
            <w:vMerge/>
            <w:shd w:val="clear" w:color="auto" w:fill="00482B"/>
            <w:vAlign w:val="center"/>
          </w:tcPr>
          <w:p w14:paraId="5B6AC3BE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0913" w:rsidRPr="00E6531E" w14:paraId="7734B326" w14:textId="77777777" w:rsidTr="00E647FB">
        <w:trPr>
          <w:jc w:val="center"/>
        </w:trPr>
        <w:tc>
          <w:tcPr>
            <w:tcW w:w="1266" w:type="dxa"/>
            <w:vAlign w:val="center"/>
          </w:tcPr>
          <w:p w14:paraId="31775156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83" w:type="dxa"/>
            <w:vAlign w:val="center"/>
          </w:tcPr>
          <w:p w14:paraId="49782955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21D67A99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C29F575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993" w:type="dxa"/>
            <w:gridSpan w:val="4"/>
            <w:vAlign w:val="center"/>
          </w:tcPr>
          <w:p w14:paraId="30BA53FC" w14:textId="77777777" w:rsidR="00F30913" w:rsidRPr="00A75085" w:rsidRDefault="00F30913" w:rsidP="00E647FB">
            <w:pPr>
              <w:jc w:val="both"/>
              <w:rPr>
                <w:rFonts w:ascii="Arial" w:hAnsi="Arial" w:cs="Arial"/>
                <w:szCs w:val="22"/>
              </w:rPr>
            </w:pPr>
            <w:r w:rsidRPr="00A75085">
              <w:rPr>
                <w:rFonts w:ascii="Arial" w:hAnsi="Arial" w:cs="Arial"/>
                <w:noProof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151895" wp14:editId="295CE153">
                      <wp:simplePos x="0" y="0"/>
                      <wp:positionH relativeFrom="page">
                        <wp:posOffset>95885</wp:posOffset>
                      </wp:positionH>
                      <wp:positionV relativeFrom="margin">
                        <wp:posOffset>46355</wp:posOffset>
                      </wp:positionV>
                      <wp:extent cx="2324735" cy="602615"/>
                      <wp:effectExtent l="0" t="0" r="0" b="6985"/>
                      <wp:wrapNone/>
                      <wp:docPr id="7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735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69B5C3" w14:textId="77777777" w:rsidR="00F30913" w:rsidRPr="00E6531E" w:rsidRDefault="00F30913" w:rsidP="00F3091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6531E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Describa de manera concreta los cambios realizados al documento en cada versión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51895" id="_x0000_s1032" type="#_x0000_t202" style="position:absolute;left:0;text-align:left;margin-left:7.55pt;margin-top:3.65pt;width:183.05pt;height:47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" fillcolor="#fbe122" stroked="f" strokeweight=".5pt">
                      <v:textbox>
                        <w:txbxContent>
                          <w:p w14:paraId="0569B5C3" w14:textId="77777777" w:rsidR="00F30913" w:rsidRPr="00E6531E" w:rsidRDefault="00F30913" w:rsidP="00F30913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6531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Describa de manera concreta los cambios realizados al documento en cada versión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  <w10:wrap anchorx="page" anchory="margin"/>
                    </v:shape>
                  </w:pict>
                </mc:Fallback>
              </mc:AlternateContent>
            </w:r>
            <w:r w:rsidRPr="00A75085">
              <w:rPr>
                <w:rFonts w:ascii="Arial" w:hAnsi="Arial" w:cs="Arial"/>
                <w:noProof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3CF4C8" wp14:editId="1C878F60">
                      <wp:simplePos x="0" y="0"/>
                      <wp:positionH relativeFrom="page">
                        <wp:posOffset>-2623820</wp:posOffset>
                      </wp:positionH>
                      <wp:positionV relativeFrom="margin">
                        <wp:posOffset>46355</wp:posOffset>
                      </wp:positionV>
                      <wp:extent cx="1103630" cy="1112520"/>
                      <wp:effectExtent l="0" t="0" r="1270" b="0"/>
                      <wp:wrapNone/>
                      <wp:docPr id="13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3630" cy="1112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805F2C" w14:textId="77777777" w:rsidR="00F30913" w:rsidRPr="00E6531E" w:rsidRDefault="00F30913" w:rsidP="00F3091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6531E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Liste en esta columna el número de versiones que haya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E6531E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sufrido el documento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CF4C8" id="_x0000_s1033" type="#_x0000_t202" style="position:absolute;left:0;text-align:left;margin-left:-206.6pt;margin-top:3.65pt;width:86.9pt;height:87.6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" fillcolor="#fbe122" stroked="f" strokeweight=".5pt">
                      <v:textbox>
                        <w:txbxContent>
                          <w:p w14:paraId="06805F2C" w14:textId="77777777" w:rsidR="00F30913" w:rsidRPr="00E6531E" w:rsidRDefault="00F30913" w:rsidP="00F30913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6531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Liste en esta columna el número de versiones que haya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6531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sufrido el documento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  <w10:wrap anchorx="page" anchory="margin"/>
                    </v:shape>
                  </w:pict>
                </mc:Fallback>
              </mc:AlternateContent>
            </w:r>
          </w:p>
        </w:tc>
      </w:tr>
      <w:tr w:rsidR="00F30913" w:rsidRPr="00E6531E" w14:paraId="0657E243" w14:textId="77777777" w:rsidTr="00E647FB">
        <w:trPr>
          <w:jc w:val="center"/>
        </w:trPr>
        <w:tc>
          <w:tcPr>
            <w:tcW w:w="1266" w:type="dxa"/>
            <w:vAlign w:val="center"/>
          </w:tcPr>
          <w:p w14:paraId="3BC9B962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83" w:type="dxa"/>
            <w:vAlign w:val="center"/>
          </w:tcPr>
          <w:p w14:paraId="44D9B2C0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6EAB5AE5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ECAF9A7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993" w:type="dxa"/>
            <w:gridSpan w:val="4"/>
            <w:vAlign w:val="center"/>
          </w:tcPr>
          <w:p w14:paraId="0BD85C41" w14:textId="77777777" w:rsidR="00F30913" w:rsidRPr="00A75085" w:rsidRDefault="00F30913" w:rsidP="00E647F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30913" w:rsidRPr="00E6531E" w14:paraId="122DBA8F" w14:textId="77777777" w:rsidTr="00E647FB">
        <w:trPr>
          <w:jc w:val="center"/>
        </w:trPr>
        <w:tc>
          <w:tcPr>
            <w:tcW w:w="1266" w:type="dxa"/>
            <w:vAlign w:val="center"/>
          </w:tcPr>
          <w:p w14:paraId="748FE41A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83" w:type="dxa"/>
            <w:vAlign w:val="center"/>
          </w:tcPr>
          <w:p w14:paraId="4F2EA963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4C252331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7C3DBAD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993" w:type="dxa"/>
            <w:gridSpan w:val="4"/>
            <w:vAlign w:val="center"/>
          </w:tcPr>
          <w:p w14:paraId="3FCF63A0" w14:textId="77777777" w:rsidR="00F30913" w:rsidRPr="00A75085" w:rsidRDefault="00F30913" w:rsidP="00E647F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30913" w:rsidRPr="00E6531E" w14:paraId="295FDFF3" w14:textId="77777777" w:rsidTr="00E647FB">
        <w:trPr>
          <w:jc w:val="center"/>
        </w:trPr>
        <w:tc>
          <w:tcPr>
            <w:tcW w:w="1266" w:type="dxa"/>
            <w:vAlign w:val="center"/>
          </w:tcPr>
          <w:p w14:paraId="7F5AB3B9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83" w:type="dxa"/>
            <w:vAlign w:val="center"/>
          </w:tcPr>
          <w:p w14:paraId="55ADADC0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02EF8E2C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B2DE548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993" w:type="dxa"/>
            <w:gridSpan w:val="4"/>
            <w:vAlign w:val="center"/>
          </w:tcPr>
          <w:p w14:paraId="6AC1D6F2" w14:textId="77777777" w:rsidR="00F30913" w:rsidRPr="00A75085" w:rsidRDefault="00F30913" w:rsidP="00E647F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30913" w:rsidRPr="00E6531E" w14:paraId="7C8E369C" w14:textId="77777777" w:rsidTr="00E647FB">
        <w:trPr>
          <w:jc w:val="center"/>
        </w:trPr>
        <w:tc>
          <w:tcPr>
            <w:tcW w:w="1266" w:type="dxa"/>
            <w:vAlign w:val="center"/>
          </w:tcPr>
          <w:p w14:paraId="5E1F458B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83" w:type="dxa"/>
            <w:vAlign w:val="center"/>
          </w:tcPr>
          <w:p w14:paraId="70BBBE49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6D7FD9B9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5CD07AED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993" w:type="dxa"/>
            <w:gridSpan w:val="4"/>
            <w:vAlign w:val="center"/>
          </w:tcPr>
          <w:p w14:paraId="4508C584" w14:textId="77777777" w:rsidR="00F30913" w:rsidRPr="00A75085" w:rsidRDefault="00F30913" w:rsidP="00E647F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30913" w:rsidRPr="00E6531E" w14:paraId="03C7C76A" w14:textId="77777777" w:rsidTr="00E647FB">
        <w:trPr>
          <w:jc w:val="center"/>
        </w:trPr>
        <w:tc>
          <w:tcPr>
            <w:tcW w:w="1266" w:type="dxa"/>
            <w:vAlign w:val="center"/>
          </w:tcPr>
          <w:p w14:paraId="76D200D2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83" w:type="dxa"/>
            <w:vAlign w:val="center"/>
          </w:tcPr>
          <w:p w14:paraId="717665C2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662AABDA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0E0FA516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993" w:type="dxa"/>
            <w:gridSpan w:val="4"/>
            <w:vAlign w:val="center"/>
          </w:tcPr>
          <w:p w14:paraId="093CFD22" w14:textId="77777777" w:rsidR="00F30913" w:rsidRPr="00A75085" w:rsidRDefault="00F30913" w:rsidP="00E647F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30913" w:rsidRPr="00E6531E" w14:paraId="6B7E1740" w14:textId="77777777" w:rsidTr="00E647FB">
        <w:trPr>
          <w:jc w:val="center"/>
        </w:trPr>
        <w:tc>
          <w:tcPr>
            <w:tcW w:w="1266" w:type="dxa"/>
            <w:vAlign w:val="center"/>
          </w:tcPr>
          <w:p w14:paraId="2239DA9E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83" w:type="dxa"/>
            <w:vAlign w:val="center"/>
          </w:tcPr>
          <w:p w14:paraId="2084A037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1B031608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070DF49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993" w:type="dxa"/>
            <w:gridSpan w:val="4"/>
            <w:vAlign w:val="center"/>
          </w:tcPr>
          <w:p w14:paraId="6532DE11" w14:textId="77777777" w:rsidR="00F30913" w:rsidRPr="00A75085" w:rsidRDefault="00F30913" w:rsidP="00E647F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30913" w:rsidRPr="00E6531E" w14:paraId="7DB1BF74" w14:textId="77777777" w:rsidTr="00E647FB">
        <w:trPr>
          <w:jc w:val="center"/>
        </w:trPr>
        <w:tc>
          <w:tcPr>
            <w:tcW w:w="1266" w:type="dxa"/>
            <w:vAlign w:val="center"/>
          </w:tcPr>
          <w:p w14:paraId="5F4EF3B9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83" w:type="dxa"/>
            <w:vAlign w:val="center"/>
          </w:tcPr>
          <w:p w14:paraId="72E8FB9C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6F099617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5DCFEB76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993" w:type="dxa"/>
            <w:gridSpan w:val="4"/>
            <w:vAlign w:val="center"/>
          </w:tcPr>
          <w:p w14:paraId="0C88F87E" w14:textId="77777777" w:rsidR="00F30913" w:rsidRPr="00A75085" w:rsidRDefault="00F30913" w:rsidP="00E647F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30913" w:rsidRPr="00E6531E" w14:paraId="62D457A1" w14:textId="77777777" w:rsidTr="00E647FB">
        <w:trPr>
          <w:jc w:val="center"/>
        </w:trPr>
        <w:tc>
          <w:tcPr>
            <w:tcW w:w="8243" w:type="dxa"/>
            <w:gridSpan w:val="9"/>
            <w:shd w:val="clear" w:color="auto" w:fill="00482B"/>
            <w:vAlign w:val="center"/>
          </w:tcPr>
          <w:p w14:paraId="270AC27F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ELABORÓ</w:t>
            </w:r>
          </w:p>
        </w:tc>
      </w:tr>
      <w:tr w:rsidR="00F30913" w:rsidRPr="00E6531E" w14:paraId="73F22BB8" w14:textId="77777777" w:rsidTr="00E647FB">
        <w:trPr>
          <w:jc w:val="center"/>
        </w:trPr>
        <w:tc>
          <w:tcPr>
            <w:tcW w:w="4094" w:type="dxa"/>
            <w:gridSpan w:val="4"/>
            <w:shd w:val="clear" w:color="auto" w:fill="00482B"/>
            <w:vAlign w:val="center"/>
          </w:tcPr>
          <w:p w14:paraId="07329EFF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4149" w:type="dxa"/>
            <w:gridSpan w:val="5"/>
            <w:shd w:val="clear" w:color="auto" w:fill="00482B"/>
            <w:vAlign w:val="center"/>
          </w:tcPr>
          <w:p w14:paraId="3C0A5881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F30913" w:rsidRPr="00E6531E" w14:paraId="7B7C7A92" w14:textId="77777777" w:rsidTr="00E647FB">
        <w:trPr>
          <w:jc w:val="center"/>
        </w:trPr>
        <w:tc>
          <w:tcPr>
            <w:tcW w:w="4094" w:type="dxa"/>
            <w:gridSpan w:val="4"/>
            <w:vAlign w:val="center"/>
          </w:tcPr>
          <w:p w14:paraId="2C843066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  <w:r w:rsidRPr="00A75085">
              <w:rPr>
                <w:rFonts w:ascii="Arial" w:hAnsi="Arial" w:cs="Arial"/>
                <w:noProof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7940CF3" wp14:editId="25C18D29">
                      <wp:simplePos x="0" y="0"/>
                      <wp:positionH relativeFrom="page">
                        <wp:posOffset>71120</wp:posOffset>
                      </wp:positionH>
                      <wp:positionV relativeFrom="paragraph">
                        <wp:posOffset>24130</wp:posOffset>
                      </wp:positionV>
                      <wp:extent cx="2440940" cy="563880"/>
                      <wp:effectExtent l="0" t="0" r="0" b="7620"/>
                      <wp:wrapNone/>
                      <wp:docPr id="14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0940" cy="563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278B6C" w14:textId="77777777" w:rsidR="00F30913" w:rsidRPr="00E6531E" w:rsidRDefault="00F30913" w:rsidP="00F3091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6531E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Liste en esta columna los participantes en la elaboración de la versión del documento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40CF3" id="_x0000_s1034" type="#_x0000_t202" style="position:absolute;left:0;text-align:left;margin-left:5.6pt;margin-top:1.9pt;width:192.2pt;height:44.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" fillcolor="#fbe122" stroked="f" strokeweight=".5pt">
                      <v:textbox>
                        <w:txbxContent>
                          <w:p w14:paraId="11278B6C" w14:textId="77777777" w:rsidR="00F30913" w:rsidRPr="00E6531E" w:rsidRDefault="00F30913" w:rsidP="00F30913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6531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Liste en esta columna los participantes en la elaboración de la versión del documento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4149" w:type="dxa"/>
            <w:gridSpan w:val="5"/>
            <w:vAlign w:val="center"/>
          </w:tcPr>
          <w:p w14:paraId="66418AF3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F30913" w:rsidRPr="00E6531E" w14:paraId="0681117E" w14:textId="77777777" w:rsidTr="00E647FB">
        <w:trPr>
          <w:jc w:val="center"/>
        </w:trPr>
        <w:tc>
          <w:tcPr>
            <w:tcW w:w="4094" w:type="dxa"/>
            <w:gridSpan w:val="4"/>
            <w:vAlign w:val="center"/>
          </w:tcPr>
          <w:p w14:paraId="71771B43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149" w:type="dxa"/>
            <w:gridSpan w:val="5"/>
            <w:vAlign w:val="center"/>
          </w:tcPr>
          <w:p w14:paraId="015DCCA9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F30913" w:rsidRPr="00E6531E" w14:paraId="104E810F" w14:textId="77777777" w:rsidTr="00E647FB">
        <w:trPr>
          <w:jc w:val="center"/>
        </w:trPr>
        <w:tc>
          <w:tcPr>
            <w:tcW w:w="4094" w:type="dxa"/>
            <w:gridSpan w:val="4"/>
            <w:vAlign w:val="center"/>
          </w:tcPr>
          <w:p w14:paraId="2088B4B1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149" w:type="dxa"/>
            <w:gridSpan w:val="5"/>
            <w:vAlign w:val="center"/>
          </w:tcPr>
          <w:p w14:paraId="3788A5D4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F30913" w:rsidRPr="00E6531E" w14:paraId="5B170DE2" w14:textId="77777777" w:rsidTr="00E647FB">
        <w:trPr>
          <w:jc w:val="center"/>
        </w:trPr>
        <w:tc>
          <w:tcPr>
            <w:tcW w:w="4094" w:type="dxa"/>
            <w:gridSpan w:val="4"/>
            <w:vAlign w:val="center"/>
          </w:tcPr>
          <w:p w14:paraId="2EB9DFBC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149" w:type="dxa"/>
            <w:gridSpan w:val="5"/>
            <w:vAlign w:val="center"/>
          </w:tcPr>
          <w:p w14:paraId="2BC90D7C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F30913" w:rsidRPr="00E6531E" w14:paraId="2B60ED0C" w14:textId="77777777" w:rsidTr="00E647FB">
        <w:trPr>
          <w:jc w:val="center"/>
        </w:trPr>
        <w:tc>
          <w:tcPr>
            <w:tcW w:w="8243" w:type="dxa"/>
            <w:gridSpan w:val="9"/>
            <w:shd w:val="clear" w:color="auto" w:fill="00482B"/>
            <w:vAlign w:val="center"/>
          </w:tcPr>
          <w:p w14:paraId="1E7C8E04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REVISÓ</w:t>
            </w:r>
          </w:p>
        </w:tc>
      </w:tr>
      <w:tr w:rsidR="00F30913" w:rsidRPr="00E6531E" w14:paraId="4FC3E59F" w14:textId="77777777" w:rsidTr="00E647FB">
        <w:trPr>
          <w:jc w:val="center"/>
        </w:trPr>
        <w:tc>
          <w:tcPr>
            <w:tcW w:w="4094" w:type="dxa"/>
            <w:gridSpan w:val="4"/>
            <w:shd w:val="clear" w:color="auto" w:fill="00482B"/>
            <w:vAlign w:val="center"/>
          </w:tcPr>
          <w:p w14:paraId="4072A4AD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4149" w:type="dxa"/>
            <w:gridSpan w:val="5"/>
            <w:shd w:val="clear" w:color="auto" w:fill="00482B"/>
            <w:vAlign w:val="center"/>
          </w:tcPr>
          <w:p w14:paraId="092446FC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F30913" w:rsidRPr="00E6531E" w14:paraId="1641E658" w14:textId="77777777" w:rsidTr="00E647FB">
        <w:trPr>
          <w:jc w:val="center"/>
        </w:trPr>
        <w:tc>
          <w:tcPr>
            <w:tcW w:w="4094" w:type="dxa"/>
            <w:gridSpan w:val="4"/>
            <w:vAlign w:val="center"/>
          </w:tcPr>
          <w:p w14:paraId="294CE7D2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149" w:type="dxa"/>
            <w:gridSpan w:val="5"/>
            <w:vAlign w:val="center"/>
          </w:tcPr>
          <w:p w14:paraId="06661BB7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F30913" w:rsidRPr="00E6531E" w14:paraId="3CCD4738" w14:textId="77777777" w:rsidTr="00E647FB">
        <w:trPr>
          <w:jc w:val="center"/>
        </w:trPr>
        <w:tc>
          <w:tcPr>
            <w:tcW w:w="4094" w:type="dxa"/>
            <w:gridSpan w:val="4"/>
            <w:vAlign w:val="center"/>
          </w:tcPr>
          <w:p w14:paraId="792E6D8C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149" w:type="dxa"/>
            <w:gridSpan w:val="5"/>
            <w:vAlign w:val="center"/>
          </w:tcPr>
          <w:p w14:paraId="052D7AD1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F30913" w:rsidRPr="00E6531E" w14:paraId="5A04DF5C" w14:textId="77777777" w:rsidTr="00E647FB">
        <w:trPr>
          <w:jc w:val="center"/>
        </w:trPr>
        <w:tc>
          <w:tcPr>
            <w:tcW w:w="8243" w:type="dxa"/>
            <w:gridSpan w:val="9"/>
            <w:shd w:val="clear" w:color="auto" w:fill="00482B"/>
            <w:vAlign w:val="center"/>
          </w:tcPr>
          <w:p w14:paraId="2A31F807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MX" w:eastAsia="es-MX"/>
              </w:rPr>
              <w:t>APROBÓ (GESTOR RESPONSABLE DEL PROCESO)</w:t>
            </w:r>
          </w:p>
        </w:tc>
      </w:tr>
      <w:tr w:rsidR="00F30913" w:rsidRPr="00E6531E" w14:paraId="15E51FF2" w14:textId="77777777" w:rsidTr="00E647FB">
        <w:trPr>
          <w:jc w:val="center"/>
        </w:trPr>
        <w:tc>
          <w:tcPr>
            <w:tcW w:w="3399" w:type="dxa"/>
            <w:gridSpan w:val="3"/>
            <w:vMerge w:val="restart"/>
            <w:shd w:val="clear" w:color="auto" w:fill="00482B"/>
            <w:vAlign w:val="center"/>
          </w:tcPr>
          <w:p w14:paraId="07F9BCD1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2410" w:type="dxa"/>
            <w:gridSpan w:val="3"/>
            <w:vMerge w:val="restart"/>
            <w:shd w:val="clear" w:color="auto" w:fill="00482B"/>
            <w:vAlign w:val="center"/>
          </w:tcPr>
          <w:p w14:paraId="12CD6316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  <w:tc>
          <w:tcPr>
            <w:tcW w:w="2434" w:type="dxa"/>
            <w:gridSpan w:val="3"/>
            <w:shd w:val="clear" w:color="auto" w:fill="00482B"/>
            <w:vAlign w:val="center"/>
          </w:tcPr>
          <w:p w14:paraId="6C5F0F91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F30913" w:rsidRPr="00E6531E" w14:paraId="01B2F966" w14:textId="77777777" w:rsidTr="00E647FB">
        <w:trPr>
          <w:jc w:val="center"/>
        </w:trPr>
        <w:tc>
          <w:tcPr>
            <w:tcW w:w="3399" w:type="dxa"/>
            <w:gridSpan w:val="3"/>
            <w:vMerge/>
            <w:shd w:val="clear" w:color="auto" w:fill="0F3D38"/>
            <w:vAlign w:val="center"/>
          </w:tcPr>
          <w:p w14:paraId="12073A8B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vMerge/>
            <w:shd w:val="clear" w:color="auto" w:fill="0F3D38"/>
            <w:vAlign w:val="center"/>
          </w:tcPr>
          <w:p w14:paraId="3A5D9FBE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00482B"/>
            <w:vAlign w:val="center"/>
          </w:tcPr>
          <w:p w14:paraId="34C60D2C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AAAA</w:t>
            </w:r>
          </w:p>
        </w:tc>
        <w:tc>
          <w:tcPr>
            <w:tcW w:w="709" w:type="dxa"/>
            <w:shd w:val="clear" w:color="auto" w:fill="00482B"/>
            <w:vAlign w:val="center"/>
          </w:tcPr>
          <w:p w14:paraId="2CF41FF6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MM</w:t>
            </w:r>
          </w:p>
        </w:tc>
        <w:tc>
          <w:tcPr>
            <w:tcW w:w="733" w:type="dxa"/>
            <w:shd w:val="clear" w:color="auto" w:fill="00482B"/>
            <w:vAlign w:val="center"/>
          </w:tcPr>
          <w:p w14:paraId="2C7AE514" w14:textId="77777777" w:rsidR="00F30913" w:rsidRPr="00E6531E" w:rsidRDefault="00F30913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DD</w:t>
            </w:r>
          </w:p>
        </w:tc>
      </w:tr>
      <w:tr w:rsidR="00F30913" w:rsidRPr="00E6531E" w14:paraId="4FFFA08F" w14:textId="77777777" w:rsidTr="00E647FB">
        <w:trPr>
          <w:jc w:val="center"/>
        </w:trPr>
        <w:tc>
          <w:tcPr>
            <w:tcW w:w="3399" w:type="dxa"/>
            <w:gridSpan w:val="3"/>
            <w:vAlign w:val="center"/>
          </w:tcPr>
          <w:p w14:paraId="4A167C52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5BAC2D75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7758BFE9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22C748C1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733" w:type="dxa"/>
            <w:vAlign w:val="center"/>
          </w:tcPr>
          <w:p w14:paraId="523ED85F" w14:textId="77777777" w:rsidR="00F30913" w:rsidRPr="00A75085" w:rsidRDefault="00F30913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1CBF64F2" w14:textId="77777777" w:rsidR="00C52339" w:rsidRPr="00E24F24" w:rsidRDefault="00C52339" w:rsidP="003B1581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</w:p>
    <w:sectPr w:rsidR="00C52339" w:rsidRPr="00E24F24" w:rsidSect="008D3F30">
      <w:headerReference w:type="default" r:id="rId8"/>
      <w:footerReference w:type="default" r:id="rId9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F4FBA" w14:textId="77777777" w:rsidR="00BE14FA" w:rsidRDefault="00BE14FA" w:rsidP="0044036E">
      <w:r>
        <w:separator/>
      </w:r>
    </w:p>
  </w:endnote>
  <w:endnote w:type="continuationSeparator" w:id="0">
    <w:p w14:paraId="7432B408" w14:textId="77777777" w:rsidR="00BE14FA" w:rsidRDefault="00BE14FA" w:rsidP="0044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B2DAF" w14:textId="77777777" w:rsidR="00E642E2" w:rsidRPr="009472F3" w:rsidRDefault="00E642E2" w:rsidP="00E642E2">
    <w:pPr>
      <w:tabs>
        <w:tab w:val="center" w:pos="4419"/>
        <w:tab w:val="right" w:pos="8838"/>
      </w:tabs>
      <w:adjustRightInd w:val="0"/>
      <w:ind w:left="709"/>
      <w:jc w:val="right"/>
      <w:rPr>
        <w:rFonts w:ascii="Arial" w:hAnsi="Arial" w:cs="Arial"/>
        <w:i/>
        <w:iCs/>
        <w:color w:val="4B514E"/>
        <w:sz w:val="16"/>
        <w:szCs w:val="16"/>
      </w:rPr>
    </w:pPr>
    <w:r w:rsidRPr="009472F3">
      <w:rPr>
        <w:rFonts w:ascii="Arial" w:hAnsi="Arial" w:cs="Arial"/>
        <w:i/>
        <w:iCs/>
        <w:color w:val="4B514E"/>
        <w:sz w:val="16"/>
        <w:szCs w:val="16"/>
      </w:rPr>
      <w:t>Documento controlado por el Sistema de Gestión de la Calidad</w:t>
    </w:r>
  </w:p>
  <w:p w14:paraId="12744E12" w14:textId="77777777" w:rsidR="00E642E2" w:rsidRPr="009472F3" w:rsidRDefault="00E642E2" w:rsidP="00E642E2">
    <w:pPr>
      <w:pStyle w:val="Piedepgina"/>
      <w:ind w:left="709"/>
      <w:jc w:val="right"/>
      <w:rPr>
        <w:rFonts w:ascii="Arial" w:hAnsi="Arial" w:cs="Arial"/>
        <w:color w:val="4B514E"/>
        <w:sz w:val="16"/>
        <w:szCs w:val="16"/>
      </w:rPr>
    </w:pPr>
    <w:r w:rsidRPr="009472F3">
      <w:rPr>
        <w:rFonts w:ascii="Arial" w:hAnsi="Arial" w:cs="Arial"/>
        <w:i/>
        <w:iCs/>
        <w:color w:val="4B514E"/>
        <w:sz w:val="16"/>
        <w:szCs w:val="16"/>
      </w:rPr>
      <w:t>Asegúrese que corresponde a la última versión consultando el Portal Institucional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F2836" w14:textId="77777777" w:rsidR="00BE14FA" w:rsidRDefault="00BE14FA" w:rsidP="0044036E">
      <w:r>
        <w:separator/>
      </w:r>
    </w:p>
  </w:footnote>
  <w:footnote w:type="continuationSeparator" w:id="0">
    <w:p w14:paraId="57791023" w14:textId="77777777" w:rsidR="00BE14FA" w:rsidRDefault="00BE14FA" w:rsidP="00440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35953" w14:textId="77777777" w:rsidR="008716EB" w:rsidRDefault="008716EB" w:rsidP="00C52339">
    <w:pPr>
      <w:pStyle w:val="Encabezado"/>
      <w:rPr>
        <w:sz w:val="16"/>
        <w:szCs w:val="16"/>
      </w:rPr>
    </w:pPr>
  </w:p>
  <w:tbl>
    <w:tblPr>
      <w:tblW w:w="8317" w:type="dxa"/>
      <w:jc w:val="center"/>
      <w:tblBorders>
        <w:top w:val="single" w:sz="2" w:space="0" w:color="4B514E"/>
        <w:left w:val="single" w:sz="2" w:space="0" w:color="4B514E"/>
        <w:bottom w:val="single" w:sz="2" w:space="0" w:color="4B514E"/>
        <w:right w:val="single" w:sz="2" w:space="0" w:color="4B514E"/>
        <w:insideH w:val="single" w:sz="2" w:space="0" w:color="4B514E"/>
        <w:insideV w:val="single" w:sz="2" w:space="0" w:color="4B514E"/>
      </w:tblBorders>
      <w:tblLayout w:type="fixed"/>
      <w:tblLook w:val="01E0" w:firstRow="1" w:lastRow="1" w:firstColumn="1" w:lastColumn="1" w:noHBand="0" w:noVBand="0"/>
    </w:tblPr>
    <w:tblGrid>
      <w:gridCol w:w="990"/>
      <w:gridCol w:w="5103"/>
      <w:gridCol w:w="2224"/>
    </w:tblGrid>
    <w:tr w:rsidR="00BF4715" w:rsidRPr="006A6A45" w14:paraId="1E075C55" w14:textId="77777777" w:rsidTr="00E647FB">
      <w:trPr>
        <w:trHeight w:val="283"/>
        <w:jc w:val="center"/>
      </w:trPr>
      <w:tc>
        <w:tcPr>
          <w:tcW w:w="990" w:type="dxa"/>
          <w:vMerge w:val="restart"/>
          <w:vAlign w:val="center"/>
        </w:tcPr>
        <w:p w14:paraId="2D967DA6" w14:textId="77777777" w:rsidR="00BF4715" w:rsidRPr="006A6A45" w:rsidRDefault="00BF4715" w:rsidP="00BF4715">
          <w:pPr>
            <w:jc w:val="center"/>
            <w:rPr>
              <w:rFonts w:ascii="Arial" w:hAnsi="Arial" w:cs="Arial"/>
              <w:color w:val="000000"/>
              <w:sz w:val="18"/>
              <w:szCs w:val="16"/>
              <w:vertAlign w:val="subscript"/>
            </w:rPr>
          </w:pPr>
          <w:r w:rsidRPr="006A6A45">
            <w:rPr>
              <w:noProof/>
              <w:sz w:val="18"/>
              <w:vertAlign w:val="subscript"/>
              <w:lang w:val="es-MX" w:eastAsia="es-MX"/>
            </w:rPr>
            <w:drawing>
              <wp:inline distT="0" distB="0" distL="0" distR="0" wp14:anchorId="42C9478D" wp14:editId="3ECABECB">
                <wp:extent cx="388800" cy="720000"/>
                <wp:effectExtent l="0" t="0" r="0" b="4445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ucundinamarca.edu.co/images/iconos/escudo-ucundinamar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8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shd w:val="clear" w:color="auto" w:fill="auto"/>
          <w:vAlign w:val="center"/>
        </w:tcPr>
        <w:p w14:paraId="015F2180" w14:textId="77777777" w:rsidR="00BF4715" w:rsidRPr="006A6A45" w:rsidRDefault="00BF4715" w:rsidP="00BF4715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>
            <w:rPr>
              <w:rFonts w:ascii="Arial" w:hAnsi="Arial" w:cs="Arial"/>
              <w:b/>
              <w:color w:val="000000"/>
              <w:sz w:val="18"/>
            </w:rPr>
            <w:t>NOMBRE DEL MACROPROCESO</w:t>
          </w:r>
        </w:p>
      </w:tc>
      <w:tc>
        <w:tcPr>
          <w:tcW w:w="2224" w:type="dxa"/>
          <w:vAlign w:val="center"/>
        </w:tcPr>
        <w:p w14:paraId="3994D6F6" w14:textId="77777777" w:rsidR="00BF4715" w:rsidRPr="006A6A45" w:rsidRDefault="00BF4715" w:rsidP="00BF4715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 w:rsidRPr="006A6A45">
            <w:rPr>
              <w:rFonts w:ascii="Arial" w:hAnsi="Arial" w:cs="Arial"/>
              <w:b/>
              <w:color w:val="000000"/>
              <w:sz w:val="18"/>
            </w:rPr>
            <w:t xml:space="preserve">CÓDIGO: </w:t>
          </w:r>
        </w:p>
      </w:tc>
    </w:tr>
    <w:tr w:rsidR="00BF4715" w:rsidRPr="006A6A45" w14:paraId="3DB7F27C" w14:textId="77777777" w:rsidTr="00E647FB">
      <w:trPr>
        <w:trHeight w:val="283"/>
        <w:jc w:val="center"/>
      </w:trPr>
      <w:tc>
        <w:tcPr>
          <w:tcW w:w="990" w:type="dxa"/>
          <w:vMerge/>
          <w:vAlign w:val="center"/>
        </w:tcPr>
        <w:p w14:paraId="1B6DFA54" w14:textId="77777777" w:rsidR="00BF4715" w:rsidRPr="006A6A45" w:rsidRDefault="00BF4715" w:rsidP="00BF4715">
          <w:pPr>
            <w:jc w:val="center"/>
            <w:rPr>
              <w:rFonts w:ascii="Arial" w:hAnsi="Arial" w:cs="Arial"/>
              <w:color w:val="000000"/>
              <w:sz w:val="18"/>
              <w:szCs w:val="16"/>
            </w:rPr>
          </w:pPr>
        </w:p>
      </w:tc>
      <w:tc>
        <w:tcPr>
          <w:tcW w:w="5103" w:type="dxa"/>
          <w:shd w:val="clear" w:color="auto" w:fill="auto"/>
          <w:vAlign w:val="center"/>
        </w:tcPr>
        <w:p w14:paraId="65292D00" w14:textId="77777777" w:rsidR="00BF4715" w:rsidRPr="006A6A45" w:rsidRDefault="00BF4715" w:rsidP="00BF4715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>
            <w:rPr>
              <w:rFonts w:ascii="Arial" w:hAnsi="Arial" w:cs="Arial"/>
              <w:b/>
              <w:color w:val="000000"/>
              <w:sz w:val="18"/>
            </w:rPr>
            <w:t>NOMBRE DEL PROCESO</w:t>
          </w:r>
        </w:p>
      </w:tc>
      <w:tc>
        <w:tcPr>
          <w:tcW w:w="2224" w:type="dxa"/>
          <w:vAlign w:val="center"/>
        </w:tcPr>
        <w:p w14:paraId="77B03396" w14:textId="77777777" w:rsidR="00BF4715" w:rsidRPr="006A6A45" w:rsidRDefault="00BF4715" w:rsidP="00BF4715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 w:rsidRPr="006A6A45">
            <w:rPr>
              <w:rFonts w:ascii="Arial" w:hAnsi="Arial" w:cs="Arial"/>
              <w:b/>
              <w:color w:val="000000"/>
              <w:sz w:val="18"/>
            </w:rPr>
            <w:t xml:space="preserve">VERSIÓN: </w:t>
          </w:r>
        </w:p>
      </w:tc>
    </w:tr>
    <w:tr w:rsidR="00BF4715" w:rsidRPr="006A6A45" w14:paraId="09F18731" w14:textId="77777777" w:rsidTr="00E647FB">
      <w:trPr>
        <w:trHeight w:val="283"/>
        <w:jc w:val="center"/>
      </w:trPr>
      <w:tc>
        <w:tcPr>
          <w:tcW w:w="990" w:type="dxa"/>
          <w:vMerge/>
          <w:vAlign w:val="center"/>
        </w:tcPr>
        <w:p w14:paraId="54DE5597" w14:textId="77777777" w:rsidR="00BF4715" w:rsidRPr="006A6A45" w:rsidRDefault="00BF4715" w:rsidP="00BF4715">
          <w:pPr>
            <w:jc w:val="center"/>
            <w:rPr>
              <w:rFonts w:ascii="Arial" w:hAnsi="Arial" w:cs="Arial"/>
              <w:color w:val="000000"/>
              <w:sz w:val="18"/>
              <w:szCs w:val="16"/>
            </w:rPr>
          </w:pPr>
        </w:p>
      </w:tc>
      <w:tc>
        <w:tcPr>
          <w:tcW w:w="5103" w:type="dxa"/>
          <w:vMerge w:val="restart"/>
          <w:shd w:val="clear" w:color="auto" w:fill="auto"/>
          <w:vAlign w:val="center"/>
        </w:tcPr>
        <w:p w14:paraId="708653D3" w14:textId="77777777" w:rsidR="00BF4715" w:rsidRPr="006A6A45" w:rsidRDefault="00BF4715" w:rsidP="00BF4715">
          <w:pPr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color w:val="000000"/>
              <w:sz w:val="18"/>
            </w:rPr>
            <w:t>NOMBRE DEL INSTRUCTIVO</w:t>
          </w:r>
        </w:p>
      </w:tc>
      <w:tc>
        <w:tcPr>
          <w:tcW w:w="2224" w:type="dxa"/>
          <w:vAlign w:val="center"/>
        </w:tcPr>
        <w:p w14:paraId="6C4ABAEA" w14:textId="77777777" w:rsidR="00BF4715" w:rsidRPr="006A6A45" w:rsidRDefault="00BF4715" w:rsidP="00BF4715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 w:rsidRPr="006A6A45">
            <w:rPr>
              <w:rFonts w:ascii="Arial" w:hAnsi="Arial" w:cs="Arial"/>
              <w:b/>
              <w:color w:val="000000"/>
              <w:sz w:val="18"/>
            </w:rPr>
            <w:t xml:space="preserve">VIGENCIA: </w:t>
          </w:r>
        </w:p>
      </w:tc>
    </w:tr>
    <w:tr w:rsidR="00BF4715" w:rsidRPr="006A6A45" w14:paraId="5D56F3FB" w14:textId="77777777" w:rsidTr="00E647FB">
      <w:trPr>
        <w:trHeight w:val="283"/>
        <w:jc w:val="center"/>
      </w:trPr>
      <w:tc>
        <w:tcPr>
          <w:tcW w:w="990" w:type="dxa"/>
          <w:vMerge/>
          <w:vAlign w:val="center"/>
        </w:tcPr>
        <w:p w14:paraId="11DC10BC" w14:textId="77777777" w:rsidR="00BF4715" w:rsidRPr="006A6A45" w:rsidRDefault="00BF4715" w:rsidP="00BF4715">
          <w:pPr>
            <w:jc w:val="center"/>
            <w:rPr>
              <w:rFonts w:ascii="Arial" w:hAnsi="Arial" w:cs="Arial"/>
              <w:color w:val="000000"/>
              <w:sz w:val="18"/>
              <w:szCs w:val="16"/>
            </w:rPr>
          </w:pPr>
        </w:p>
      </w:tc>
      <w:tc>
        <w:tcPr>
          <w:tcW w:w="5103" w:type="dxa"/>
          <w:vMerge/>
          <w:shd w:val="clear" w:color="auto" w:fill="auto"/>
          <w:vAlign w:val="center"/>
        </w:tcPr>
        <w:p w14:paraId="427ABD09" w14:textId="77777777" w:rsidR="00BF4715" w:rsidRPr="006A6A45" w:rsidRDefault="00BF4715" w:rsidP="00BF4715">
          <w:pPr>
            <w:jc w:val="center"/>
            <w:rPr>
              <w:rFonts w:ascii="Arial" w:hAnsi="Arial" w:cs="Arial"/>
              <w:b/>
              <w:sz w:val="18"/>
            </w:rPr>
          </w:pPr>
        </w:p>
      </w:tc>
      <w:tc>
        <w:tcPr>
          <w:tcW w:w="2224" w:type="dxa"/>
          <w:vAlign w:val="center"/>
        </w:tcPr>
        <w:p w14:paraId="79B2D9B5" w14:textId="77777777" w:rsidR="00BF4715" w:rsidRPr="006A6A45" w:rsidRDefault="00BF4715" w:rsidP="00BF4715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 w:rsidRPr="006A6A45">
            <w:rPr>
              <w:rFonts w:ascii="Arial" w:hAnsi="Arial" w:cs="Arial"/>
              <w:b/>
              <w:color w:val="000000"/>
              <w:sz w:val="18"/>
            </w:rPr>
            <w:t>PAGINA:</w: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t xml:space="preserve"> </w: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begin"/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instrText xml:space="preserve"> PAGE   \* MERGEFORMAT </w:instrTex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separate"/>
          </w:r>
          <w:r w:rsidR="00E91183">
            <w:rPr>
              <w:rStyle w:val="Nmerodepgina"/>
              <w:rFonts w:ascii="Arial" w:hAnsi="Arial" w:cs="Arial"/>
              <w:b/>
              <w:noProof/>
              <w:sz w:val="18"/>
            </w:rPr>
            <w:t>1</w: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end"/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t xml:space="preserve"> de </w: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begin"/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instrText xml:space="preserve"> NUMPAGES   \* MERGEFORMAT </w:instrTex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separate"/>
          </w:r>
          <w:r w:rsidR="00E91183">
            <w:rPr>
              <w:rStyle w:val="Nmerodepgina"/>
              <w:rFonts w:ascii="Arial" w:hAnsi="Arial" w:cs="Arial"/>
              <w:b/>
              <w:noProof/>
              <w:sz w:val="18"/>
            </w:rPr>
            <w:t>2</w: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6BDACE81" w14:textId="77777777" w:rsidR="000031E6" w:rsidRPr="009472F3" w:rsidRDefault="000031E6" w:rsidP="00C52339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1175"/>
    <w:multiLevelType w:val="hybridMultilevel"/>
    <w:tmpl w:val="38407A02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75F8"/>
    <w:multiLevelType w:val="hybridMultilevel"/>
    <w:tmpl w:val="03DA3332"/>
    <w:lvl w:ilvl="0" w:tplc="DA06CA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9455D"/>
    <w:multiLevelType w:val="hybridMultilevel"/>
    <w:tmpl w:val="E63A04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755"/>
    <w:multiLevelType w:val="hybridMultilevel"/>
    <w:tmpl w:val="81BC6D28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8C60FC0"/>
    <w:multiLevelType w:val="hybridMultilevel"/>
    <w:tmpl w:val="F2F2AE6E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976DD"/>
    <w:multiLevelType w:val="hybridMultilevel"/>
    <w:tmpl w:val="C84EE74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B527D"/>
    <w:multiLevelType w:val="hybridMultilevel"/>
    <w:tmpl w:val="56B48A8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22A86"/>
    <w:multiLevelType w:val="hybridMultilevel"/>
    <w:tmpl w:val="1A8601F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6649C"/>
    <w:multiLevelType w:val="hybridMultilevel"/>
    <w:tmpl w:val="D3528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A0D78"/>
    <w:multiLevelType w:val="hybridMultilevel"/>
    <w:tmpl w:val="AAB43DD8"/>
    <w:lvl w:ilvl="0" w:tplc="1BDAD3F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53CB3"/>
    <w:multiLevelType w:val="hybridMultilevel"/>
    <w:tmpl w:val="9DFEB6C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4160A"/>
    <w:multiLevelType w:val="multilevel"/>
    <w:tmpl w:val="EE4A5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0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6E"/>
    <w:rsid w:val="000031E6"/>
    <w:rsid w:val="00010860"/>
    <w:rsid w:val="00030EDA"/>
    <w:rsid w:val="000531DF"/>
    <w:rsid w:val="000969EB"/>
    <w:rsid w:val="000F4315"/>
    <w:rsid w:val="00106B4D"/>
    <w:rsid w:val="00116C11"/>
    <w:rsid w:val="0013335D"/>
    <w:rsid w:val="00152E87"/>
    <w:rsid w:val="00166AFA"/>
    <w:rsid w:val="001C20B7"/>
    <w:rsid w:val="00204554"/>
    <w:rsid w:val="00205309"/>
    <w:rsid w:val="00211DF3"/>
    <w:rsid w:val="0021626A"/>
    <w:rsid w:val="00231107"/>
    <w:rsid w:val="00271E32"/>
    <w:rsid w:val="00285A52"/>
    <w:rsid w:val="002A65E8"/>
    <w:rsid w:val="002A7C97"/>
    <w:rsid w:val="0033315E"/>
    <w:rsid w:val="003862EB"/>
    <w:rsid w:val="003B1581"/>
    <w:rsid w:val="003E35EA"/>
    <w:rsid w:val="003E6A86"/>
    <w:rsid w:val="003F26E0"/>
    <w:rsid w:val="0041398D"/>
    <w:rsid w:val="00414DE8"/>
    <w:rsid w:val="00427031"/>
    <w:rsid w:val="0044036E"/>
    <w:rsid w:val="00442F6B"/>
    <w:rsid w:val="00476DC3"/>
    <w:rsid w:val="00477117"/>
    <w:rsid w:val="004D73AA"/>
    <w:rsid w:val="004E3B11"/>
    <w:rsid w:val="004F3DFD"/>
    <w:rsid w:val="004F6CA1"/>
    <w:rsid w:val="00547CAC"/>
    <w:rsid w:val="005575FB"/>
    <w:rsid w:val="00561E85"/>
    <w:rsid w:val="0059706A"/>
    <w:rsid w:val="005A6779"/>
    <w:rsid w:val="005C45D3"/>
    <w:rsid w:val="005C4A02"/>
    <w:rsid w:val="00611A59"/>
    <w:rsid w:val="006232A8"/>
    <w:rsid w:val="00643A27"/>
    <w:rsid w:val="0064730D"/>
    <w:rsid w:val="006637D5"/>
    <w:rsid w:val="00670428"/>
    <w:rsid w:val="0069115C"/>
    <w:rsid w:val="006C5D4D"/>
    <w:rsid w:val="0070000B"/>
    <w:rsid w:val="00701A01"/>
    <w:rsid w:val="00705236"/>
    <w:rsid w:val="00711960"/>
    <w:rsid w:val="00716D49"/>
    <w:rsid w:val="00727A5C"/>
    <w:rsid w:val="007409BA"/>
    <w:rsid w:val="0075217E"/>
    <w:rsid w:val="00753E17"/>
    <w:rsid w:val="00777A10"/>
    <w:rsid w:val="007C31B3"/>
    <w:rsid w:val="007C6721"/>
    <w:rsid w:val="007D2922"/>
    <w:rsid w:val="007D59C0"/>
    <w:rsid w:val="007D5F28"/>
    <w:rsid w:val="00800720"/>
    <w:rsid w:val="008044B3"/>
    <w:rsid w:val="00806886"/>
    <w:rsid w:val="008177A7"/>
    <w:rsid w:val="0082270C"/>
    <w:rsid w:val="008428C5"/>
    <w:rsid w:val="00846C7E"/>
    <w:rsid w:val="00864E8C"/>
    <w:rsid w:val="00865F1A"/>
    <w:rsid w:val="008716EB"/>
    <w:rsid w:val="008728D2"/>
    <w:rsid w:val="00880382"/>
    <w:rsid w:val="00881C74"/>
    <w:rsid w:val="008A66B4"/>
    <w:rsid w:val="008C11EF"/>
    <w:rsid w:val="008C65FE"/>
    <w:rsid w:val="008D19A3"/>
    <w:rsid w:val="008D2309"/>
    <w:rsid w:val="008D3F30"/>
    <w:rsid w:val="008E5156"/>
    <w:rsid w:val="008F03BC"/>
    <w:rsid w:val="009472F3"/>
    <w:rsid w:val="00953B68"/>
    <w:rsid w:val="0095467C"/>
    <w:rsid w:val="0096269C"/>
    <w:rsid w:val="009C56C3"/>
    <w:rsid w:val="00A32D88"/>
    <w:rsid w:val="00A67113"/>
    <w:rsid w:val="00A9037C"/>
    <w:rsid w:val="00AB4466"/>
    <w:rsid w:val="00AB7115"/>
    <w:rsid w:val="00B03AD8"/>
    <w:rsid w:val="00B062B9"/>
    <w:rsid w:val="00B10D10"/>
    <w:rsid w:val="00B20206"/>
    <w:rsid w:val="00B50351"/>
    <w:rsid w:val="00B5215E"/>
    <w:rsid w:val="00B5349E"/>
    <w:rsid w:val="00BA2F43"/>
    <w:rsid w:val="00BA40E4"/>
    <w:rsid w:val="00BE14FA"/>
    <w:rsid w:val="00BF4715"/>
    <w:rsid w:val="00C25823"/>
    <w:rsid w:val="00C45A77"/>
    <w:rsid w:val="00C50B79"/>
    <w:rsid w:val="00C50BCE"/>
    <w:rsid w:val="00C52339"/>
    <w:rsid w:val="00C55924"/>
    <w:rsid w:val="00C60B67"/>
    <w:rsid w:val="00C6160C"/>
    <w:rsid w:val="00CD196D"/>
    <w:rsid w:val="00D27B92"/>
    <w:rsid w:val="00D31D3D"/>
    <w:rsid w:val="00D51C02"/>
    <w:rsid w:val="00D57751"/>
    <w:rsid w:val="00D741F8"/>
    <w:rsid w:val="00DA26D1"/>
    <w:rsid w:val="00DA7EAD"/>
    <w:rsid w:val="00DB6920"/>
    <w:rsid w:val="00DD606B"/>
    <w:rsid w:val="00DF57AF"/>
    <w:rsid w:val="00E153CF"/>
    <w:rsid w:val="00E22FC5"/>
    <w:rsid w:val="00E24F24"/>
    <w:rsid w:val="00E373C7"/>
    <w:rsid w:val="00E54660"/>
    <w:rsid w:val="00E642E2"/>
    <w:rsid w:val="00E64A0B"/>
    <w:rsid w:val="00E91183"/>
    <w:rsid w:val="00EB60A5"/>
    <w:rsid w:val="00EB6212"/>
    <w:rsid w:val="00EE3343"/>
    <w:rsid w:val="00EE5096"/>
    <w:rsid w:val="00F30913"/>
    <w:rsid w:val="00F34BCA"/>
    <w:rsid w:val="00F509D3"/>
    <w:rsid w:val="00F514A7"/>
    <w:rsid w:val="00FC5033"/>
    <w:rsid w:val="00FE03CE"/>
    <w:rsid w:val="00FE4554"/>
    <w:rsid w:val="00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B3A33"/>
  <w15:chartTrackingRefBased/>
  <w15:docId w15:val="{7C3D266B-E331-424A-8AC9-DEF710AD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B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953B68"/>
    <w:pPr>
      <w:keepNext/>
      <w:jc w:val="both"/>
      <w:outlineLvl w:val="5"/>
    </w:pPr>
    <w:rPr>
      <w:rFonts w:ascii="Arial" w:hAnsi="Arial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36E"/>
  </w:style>
  <w:style w:type="paragraph" w:styleId="Piedepgina">
    <w:name w:val="footer"/>
    <w:basedOn w:val="Normal"/>
    <w:link w:val="Piedepgina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36E"/>
  </w:style>
  <w:style w:type="character" w:customStyle="1" w:styleId="Ttulo6Car">
    <w:name w:val="Título 6 Car"/>
    <w:basedOn w:val="Fuentedeprrafopredeter"/>
    <w:link w:val="Ttulo6"/>
    <w:rsid w:val="00953B68"/>
    <w:rPr>
      <w:rFonts w:ascii="Arial" w:eastAsia="Times New Roman" w:hAnsi="Arial" w:cs="Times New Roman"/>
      <w:b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5467C"/>
    <w:pPr>
      <w:ind w:left="720"/>
      <w:contextualSpacing/>
    </w:pPr>
  </w:style>
  <w:style w:type="character" w:styleId="Nmerodepgina">
    <w:name w:val="page number"/>
    <w:basedOn w:val="Fuentedeprrafopredeter"/>
    <w:rsid w:val="00DA26D1"/>
  </w:style>
  <w:style w:type="table" w:styleId="Tablaconcuadrcula">
    <w:name w:val="Table Grid"/>
    <w:basedOn w:val="Tablanormal"/>
    <w:uiPriority w:val="39"/>
    <w:rsid w:val="00C5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4715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BB1E7-813C-4035-8173-48E21D6CB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GONZALEZ MOLINA</dc:creator>
  <cp:keywords/>
  <dc:description/>
  <cp:lastModifiedBy>Hernán Darío</cp:lastModifiedBy>
  <cp:revision>4</cp:revision>
  <dcterms:created xsi:type="dcterms:W3CDTF">2020-02-19T19:30:00Z</dcterms:created>
  <dcterms:modified xsi:type="dcterms:W3CDTF">2020-11-05T14:20:00Z</dcterms:modified>
</cp:coreProperties>
</file>