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LLOLLA COMPANY DOO PIB: 02325705 (naziv firme i PIB), dana 04.07.2026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LLOLLA COMPANY u iznosu  od 2,000.00 eura, a odnosi se na blagajnu koja se nalazi na adresi KODRE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