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ELZIN GUBERINICJMBG: 2402009210022       Radno mjesto: POMOCNI RADNIK           Datum stupanja na rad: 01.07.2026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