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ARDIAN PERVETICA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