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5882C" w14:textId="77777777" w:rsidR="00A252AE" w:rsidRDefault="00A252AE" w:rsidP="00C71A3A">
      <w:pPr>
        <w:rPr>
          <w:b/>
          <w:sz w:val="32"/>
          <w:szCs w:val="32"/>
          <w:lang w:val="sr-Latn-ME"/>
        </w:rPr>
      </w:pPr>
      <w:r w:rsidRPr="00A252AE">
        <w:rPr>
          <w:b/>
          <w:sz w:val="32"/>
          <w:szCs w:val="32"/>
          <w:lang w:val="sr-Latn-ME"/>
        </w:rPr>
        <w:t xml:space="preserve">DRUŠTVO SA OGRANIČENOM ODGOVORNOŠĆU "CULT ULCINJ" ZA TRGOVINU, UGOSTITELJSTVO I USLUGE EXPORT-IMPORT- ULCINJ    </w:t>
      </w:r>
    </w:p>
    <w:p w14:paraId="12770641" w14:textId="42647971" w:rsidR="00BE03C6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>PIB:</w:t>
      </w:r>
      <w:r w:rsidRPr="00122BB4">
        <w:rPr>
          <w:b/>
          <w:sz w:val="32"/>
          <w:szCs w:val="32"/>
        </w:rPr>
        <w:t xml:space="preserve"> </w:t>
      </w:r>
      <w:r w:rsidR="00A252AE" w:rsidRPr="00A252AE">
        <w:rPr>
          <w:b/>
          <w:sz w:val="32"/>
          <w:szCs w:val="32"/>
          <w:lang w:val="sr-Latn-ME"/>
        </w:rPr>
        <w:t>03801969</w:t>
      </w:r>
    </w:p>
    <w:p w14:paraId="0C01EB4C" w14:textId="0FA2E188" w:rsidR="00C71A3A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 xml:space="preserve">Ulcinj, </w:t>
      </w:r>
      <w:r w:rsidR="00A252AE">
        <w:rPr>
          <w:b/>
          <w:sz w:val="32"/>
          <w:szCs w:val="32"/>
          <w:lang w:val="sr-Latn-ME"/>
        </w:rPr>
        <w:t xml:space="preserve">02.04.2026 </w:t>
      </w:r>
      <w:r w:rsidRPr="00122BB4">
        <w:rPr>
          <w:b/>
          <w:sz w:val="32"/>
          <w:szCs w:val="32"/>
          <w:lang w:val="sr-Latn-ME"/>
        </w:rPr>
        <w:t>god.</w:t>
      </w:r>
      <w:r w:rsidR="00C71A3A" w:rsidRPr="00122BB4">
        <w:rPr>
          <w:b/>
          <w:sz w:val="32"/>
          <w:szCs w:val="32"/>
          <w:lang w:val="sr-Latn-ME"/>
        </w:rPr>
        <w:t xml:space="preserve">           </w:t>
      </w:r>
    </w:p>
    <w:p w14:paraId="3690B541" w14:textId="77777777" w:rsidR="00C71A3A" w:rsidRDefault="00C71A3A" w:rsidP="00C71A3A">
      <w:pPr>
        <w:rPr>
          <w:sz w:val="24"/>
          <w:szCs w:val="24"/>
          <w:lang w:val="sr-Latn-ME"/>
        </w:rPr>
      </w:pPr>
    </w:p>
    <w:p w14:paraId="47442497" w14:textId="1C3C8AF3" w:rsidR="00A252AE" w:rsidRDefault="00BE03C6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PORESKA UPRAVA</w:t>
      </w:r>
      <w:r w:rsidR="00C71A3A" w:rsidRPr="00BE03C6">
        <w:rPr>
          <w:b/>
          <w:sz w:val="32"/>
          <w:szCs w:val="32"/>
          <w:lang w:val="sr-Latn-ME"/>
        </w:rPr>
        <w:t xml:space="preserve"> </w:t>
      </w:r>
    </w:p>
    <w:p w14:paraId="03208BBD" w14:textId="76B2DFE4" w:rsidR="00C71A3A" w:rsidRPr="00BE03C6" w:rsidRDefault="00C71A3A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Ulcinj</w:t>
      </w:r>
    </w:p>
    <w:p w14:paraId="42200956" w14:textId="77777777" w:rsidR="00C71A3A" w:rsidRDefault="00C71A3A" w:rsidP="00147302">
      <w:pPr>
        <w:jc w:val="center"/>
        <w:rPr>
          <w:sz w:val="24"/>
          <w:szCs w:val="24"/>
          <w:lang w:val="sr-Latn-ME"/>
        </w:rPr>
      </w:pPr>
    </w:p>
    <w:p w14:paraId="44D446C4" w14:textId="59AB5ACD" w:rsidR="00C71A3A" w:rsidRPr="00BE03C6" w:rsidRDefault="00C71A3A" w:rsidP="00BE03C6">
      <w:pPr>
        <w:rPr>
          <w:b/>
          <w:sz w:val="24"/>
          <w:szCs w:val="24"/>
          <w:lang w:val="sr-Latn-ME"/>
        </w:rPr>
      </w:pPr>
      <w:r w:rsidRPr="00BE03C6">
        <w:rPr>
          <w:b/>
          <w:sz w:val="24"/>
          <w:szCs w:val="24"/>
          <w:lang w:val="sr-Latn-ME"/>
        </w:rPr>
        <w:t xml:space="preserve">Predmet: </w:t>
      </w:r>
      <w:r w:rsidR="00BE03C6" w:rsidRPr="00BE03C6">
        <w:rPr>
          <w:b/>
          <w:sz w:val="24"/>
          <w:szCs w:val="24"/>
          <w:lang w:val="sr-Latn-ME"/>
        </w:rPr>
        <w:t xml:space="preserve">OBRAZLOŽENJE  </w:t>
      </w:r>
      <w:r w:rsidRPr="00BE03C6">
        <w:rPr>
          <w:b/>
          <w:sz w:val="24"/>
          <w:szCs w:val="24"/>
          <w:lang w:val="sr-Latn-ME"/>
        </w:rPr>
        <w:t>za</w:t>
      </w:r>
      <w:r w:rsidR="002C6B74" w:rsidRPr="00BE03C6">
        <w:rPr>
          <w:b/>
          <w:sz w:val="24"/>
          <w:szCs w:val="24"/>
          <w:lang w:val="sr-Latn-ME"/>
        </w:rPr>
        <w:t xml:space="preserve"> </w:t>
      </w:r>
      <w:r w:rsidR="00BE03C6" w:rsidRPr="00BE03C6">
        <w:rPr>
          <w:b/>
          <w:sz w:val="24"/>
          <w:szCs w:val="24"/>
          <w:lang w:val="sr-Latn-ME"/>
        </w:rPr>
        <w:t xml:space="preserve">odjavu </w:t>
      </w:r>
      <w:r w:rsidR="00A53A22" w:rsidRPr="00BE03C6">
        <w:rPr>
          <w:b/>
          <w:sz w:val="24"/>
          <w:szCs w:val="24"/>
          <w:lang w:val="sr-Latn-ME"/>
        </w:rPr>
        <w:t xml:space="preserve"> </w:t>
      </w:r>
      <w:r w:rsidR="00026CCF" w:rsidRPr="00BE03C6">
        <w:rPr>
          <w:b/>
          <w:sz w:val="24"/>
          <w:szCs w:val="24"/>
          <w:lang w:val="sr-Latn-ME"/>
        </w:rPr>
        <w:t>radnika</w:t>
      </w:r>
      <w:r w:rsidR="00A252AE">
        <w:rPr>
          <w:b/>
          <w:sz w:val="24"/>
          <w:szCs w:val="24"/>
          <w:lang w:val="sr-Latn-ME"/>
        </w:rPr>
        <w:t xml:space="preserve"> </w:t>
      </w:r>
    </w:p>
    <w:p w14:paraId="6E1FCFAF" w14:textId="77777777" w:rsidR="00BE03C6" w:rsidRDefault="00BE03C6" w:rsidP="00BE03C6">
      <w:pPr>
        <w:pStyle w:val="NoSpacing"/>
        <w:jc w:val="both"/>
        <w:rPr>
          <w:lang w:val="sr-Latn-ME"/>
        </w:rPr>
      </w:pPr>
    </w:p>
    <w:p w14:paraId="5562F249" w14:textId="15D24B2F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Zbog tehničkih problema</w:t>
      </w:r>
      <w:bookmarkStart w:id="0" w:name="_GoBack"/>
      <w:bookmarkEnd w:id="0"/>
      <w:r w:rsidRPr="00BE03C6">
        <w:rPr>
          <w:sz w:val="24"/>
          <w:szCs w:val="24"/>
          <w:lang w:val="sr-Latn-ME"/>
        </w:rPr>
        <w:t xml:space="preserve">, nijesmo bili u mogućnosti da podnesemo zahtjev za odjavu zaposlenog </w:t>
      </w:r>
      <w:r w:rsidR="00A252AE" w:rsidRPr="00A252AE">
        <w:rPr>
          <w:b/>
          <w:sz w:val="24"/>
          <w:szCs w:val="24"/>
          <w:lang w:val="sr-Latn-ME"/>
        </w:rPr>
        <w:t xml:space="preserve">ZIJA DODIĆ  ,JMB :3004974220012 </w:t>
      </w:r>
      <w:r w:rsidR="00A252AE">
        <w:rPr>
          <w:b/>
          <w:sz w:val="24"/>
          <w:szCs w:val="24"/>
          <w:lang w:val="sr-Latn-ME"/>
        </w:rPr>
        <w:t xml:space="preserve"> </w:t>
      </w:r>
      <w:r w:rsidRPr="00D91062">
        <w:rPr>
          <w:b/>
          <w:sz w:val="24"/>
          <w:szCs w:val="24"/>
          <w:lang w:val="sr-Latn-ME"/>
        </w:rPr>
        <w:t xml:space="preserve">na dan </w:t>
      </w:r>
      <w:r w:rsidR="00A252AE">
        <w:rPr>
          <w:b/>
          <w:sz w:val="24"/>
          <w:szCs w:val="24"/>
          <w:lang w:val="sr-Latn-ME"/>
        </w:rPr>
        <w:t>28.02.2026</w:t>
      </w:r>
      <w:r w:rsidRPr="00D91062">
        <w:rPr>
          <w:b/>
          <w:sz w:val="24"/>
          <w:szCs w:val="24"/>
          <w:lang w:val="sr-Latn-ME"/>
        </w:rPr>
        <w:t>. godine.</w:t>
      </w:r>
    </w:p>
    <w:p w14:paraId="01823C26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Naime, u navedenom periodu sistem nije omogućavao uredno podnošenje prijava i odjava zaposlenih, zbog čega odjava nije mogla biti izvršena u zakonskom roku. Nakon otklanjanja tehničkih poteškoća, pristupili smo podnošenju zahtjeva za odjavu zaposlenog.</w:t>
      </w:r>
    </w:p>
    <w:p w14:paraId="31BCB5D5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Molimo da uvažite navedeno obrazloženje, imajući u vidu da kašnjenje nije nastalo krivicom poslodavca, već usljed tehničkih problema u sistemu.</w:t>
      </w:r>
    </w:p>
    <w:p w14:paraId="5E5EF17E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</w:t>
      </w:r>
    </w:p>
    <w:p w14:paraId="2D2D0675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EDC90F7" w14:textId="4828DDC0" w:rsid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 xml:space="preserve">U </w:t>
      </w:r>
      <w:r w:rsidR="00D91062">
        <w:rPr>
          <w:sz w:val="24"/>
          <w:szCs w:val="24"/>
          <w:lang w:val="sr-Latn-ME"/>
        </w:rPr>
        <w:t>ULCINJ</w:t>
      </w:r>
      <w:r w:rsidRPr="00BE03C6">
        <w:rPr>
          <w:sz w:val="24"/>
          <w:szCs w:val="24"/>
          <w:lang w:val="sr-Latn-ME"/>
        </w:rPr>
        <w:t xml:space="preserve">, dana </w:t>
      </w:r>
      <w:r w:rsidR="00A252AE">
        <w:rPr>
          <w:sz w:val="24"/>
          <w:szCs w:val="24"/>
          <w:lang w:val="sr-Latn-ME"/>
        </w:rPr>
        <w:t>02.06.2026</w:t>
      </w:r>
      <w:r w:rsidRPr="00BE03C6">
        <w:rPr>
          <w:sz w:val="24"/>
          <w:szCs w:val="24"/>
          <w:lang w:val="sr-Latn-ME"/>
        </w:rPr>
        <w:t xml:space="preserve"> godine.</w:t>
      </w:r>
      <w:r w:rsidR="00A252AE">
        <w:rPr>
          <w:sz w:val="24"/>
          <w:szCs w:val="24"/>
          <w:lang w:val="sr-Latn-ME"/>
        </w:rPr>
        <w:t xml:space="preserve">                                           DIREKTOR</w:t>
      </w:r>
    </w:p>
    <w:p w14:paraId="3F12DD7F" w14:textId="77777777" w:rsidR="00A252AE" w:rsidRPr="00BE03C6" w:rsidRDefault="00A252AE" w:rsidP="00A252AE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JUSUF ELEZAGIC</w:t>
      </w:r>
    </w:p>
    <w:p w14:paraId="62CFF686" w14:textId="6ED0106B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133DFE66" w14:textId="4C5555A3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0C32C1B" w14:textId="5A7FABC6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6EEDABF6" w14:textId="335D7106" w:rsidR="00D91062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 </w:t>
      </w:r>
    </w:p>
    <w:p w14:paraId="3EB208B5" w14:textId="77777777" w:rsidR="00BE03C6" w:rsidRPr="00BE03C6" w:rsidRDefault="00BE03C6" w:rsidP="00BE03C6">
      <w:pPr>
        <w:pStyle w:val="NoSpacing"/>
        <w:jc w:val="both"/>
        <w:rPr>
          <w:sz w:val="24"/>
          <w:szCs w:val="24"/>
          <w:lang w:val="sr-Latn-ME"/>
        </w:rPr>
      </w:pPr>
    </w:p>
    <w:p w14:paraId="64EAC324" w14:textId="77777777" w:rsidR="00026CCF" w:rsidRPr="00C71A3A" w:rsidRDefault="00026CCF" w:rsidP="00564975">
      <w:pPr>
        <w:rPr>
          <w:sz w:val="24"/>
          <w:szCs w:val="24"/>
          <w:lang w:val="sr-Latn-ME"/>
        </w:rPr>
      </w:pPr>
    </w:p>
    <w:sectPr w:rsidR="00026CCF" w:rsidRPr="00C71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B2"/>
    <w:rsid w:val="000059DD"/>
    <w:rsid w:val="00026CCF"/>
    <w:rsid w:val="000415B2"/>
    <w:rsid w:val="000D01C1"/>
    <w:rsid w:val="00122BB4"/>
    <w:rsid w:val="0013552D"/>
    <w:rsid w:val="00147302"/>
    <w:rsid w:val="002C6B74"/>
    <w:rsid w:val="0042757A"/>
    <w:rsid w:val="004F66C0"/>
    <w:rsid w:val="00532FD7"/>
    <w:rsid w:val="00547456"/>
    <w:rsid w:val="00564975"/>
    <w:rsid w:val="005F35F5"/>
    <w:rsid w:val="00616685"/>
    <w:rsid w:val="00821634"/>
    <w:rsid w:val="00845EDC"/>
    <w:rsid w:val="00950E63"/>
    <w:rsid w:val="009A5B22"/>
    <w:rsid w:val="00A252AE"/>
    <w:rsid w:val="00A53A22"/>
    <w:rsid w:val="00B408B8"/>
    <w:rsid w:val="00B663E9"/>
    <w:rsid w:val="00BE03C6"/>
    <w:rsid w:val="00C71A3A"/>
    <w:rsid w:val="00C94D16"/>
    <w:rsid w:val="00D1756D"/>
    <w:rsid w:val="00D91062"/>
    <w:rsid w:val="00DB4810"/>
    <w:rsid w:val="00E13AEA"/>
    <w:rsid w:val="00F005F3"/>
    <w:rsid w:val="00FE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7439B"/>
  <w15:chartTrackingRefBased/>
  <w15:docId w15:val="{5026D94A-6B79-4897-8ADC-40E524A0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6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CC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E03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2026-03-05T19:23:00Z</cp:lastPrinted>
  <dcterms:created xsi:type="dcterms:W3CDTF">2026-04-02T15:18:00Z</dcterms:created>
  <dcterms:modified xsi:type="dcterms:W3CDTF">2026-05-21T11:44:00Z</dcterms:modified>
</cp:coreProperties>
</file>