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ADVANCED ACCOUNTING ULCINJ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,JMB :2603972228013,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nepunim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