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Teste - Reserva de sala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Descrição: Verificar se a funcionalidade de reserva de sala permite que o usuário reserve uma sala para uma turma específica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Pré-condições: O usuário está logado no sistema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Passos: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1. Clicar no botão “Reservar sala”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2. Selecione a sala que deseja reservar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3. Selecione o horário de uso da sala dentre as disponíveis no campo “Qual horário desejado?”.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4. Selecionar uma turma dentre as disponíveis no campo “Qual a turma?”, ou seja, as que estão ligadas ao usuário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5. Clicar em “Reservar”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Cenário 1 - Reserva bem-sucedida: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 sala fica reservada naquele horário específico, tornando-o indisponível para outras pessoas.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Cenário 2 - Tentativa de reserva em uma sala já reservada naquele horário: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Exception: Sala já reservada nesse horário!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Cenário 3 - Tentativa de reserva em uma sala com status “Em manutenção”: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Exception: Sala está em manutenção!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Cenário 4 - Envio sem a sala: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 - Sala: null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Exception: O sistema avisa que é necessário preencher o campo de sala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Cenário 5 - Envio sem o horário: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- Horário de uso: null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- Turma: ESOFT-5S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Exception: O sistema avisa que é necessário preencher o campo de horário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Cenário 6 - Envio sem a turma: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  - Turma: null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Exception: O sistema avisa que é necessário preencher o campo de turma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Cenário 7 - Tentativa de reserva para sala com capacidade maior que o ambiente: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- Dados de Teste: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  - Sala: 2 (capacidade: 40 pessoas)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- Horário de uso: 19:00 - 20-45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  - Turma: ESOFT-5S -&gt; Que possui 50 alunos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- Resultado Esperado: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Exception: O sistema avisa que o número de alunos da turma excede a capacidade da sala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Pós-condições: O usuário é recebido com uma mensagem de operação bem sucedida ou de erro. Depende do cenário.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