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6BDD8B9" w:rsidR="00335A17" w:rsidRPr="00771B5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A56789" w:rsidRPr="00771B59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6E08677A" w:rsidR="00335A17" w:rsidRDefault="00A56789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A56789">
        <w:rPr>
          <w:rFonts w:ascii="Times New Roman" w:hAnsi="Times New Roman"/>
          <w:b/>
          <w:sz w:val="28"/>
          <w:szCs w:val="10"/>
        </w:rPr>
        <w:t>СОЗДАНИЕ И РАБОТА С ВНЕШНИМИ БИБЛИОТЕКАМИ, ПОДКЛЮЧАЕМЫМИ К .NET ПРИЛОЖЕНИЮ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642B7B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3F76854" w:rsidR="00335A17" w:rsidRDefault="00A56789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789">
        <w:rPr>
          <w:rFonts w:ascii="Times New Roman" w:hAnsi="Times New Roman" w:cs="Times New Roman"/>
          <w:sz w:val="28"/>
          <w:szCs w:val="28"/>
        </w:rPr>
        <w:t>Познакомиться c порядком подключения внешних библиотек к .NET приложению и их использованием в нем.</w:t>
      </w:r>
    </w:p>
    <w:p w14:paraId="2BC47FC5" w14:textId="43DB6556" w:rsidR="00266725" w:rsidRDefault="00335A17" w:rsidP="00F14D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2CB6EFB" w14:textId="65106E58" w:rsidR="00A56789" w:rsidRPr="00A56789" w:rsidRDefault="00A56789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пакетного менеджера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A56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5678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8D75248" w14:textId="77777777" w:rsidR="00A56789" w:rsidRDefault="00A56789" w:rsidP="00A56789">
      <w:pPr>
        <w:keepNext/>
        <w:jc w:val="center"/>
      </w:pPr>
      <w:r>
        <w:rPr>
          <w:noProof/>
        </w:rPr>
        <w:drawing>
          <wp:inline distT="0" distB="0" distL="0" distR="0" wp14:anchorId="5840AC2E" wp14:editId="4D53C517">
            <wp:extent cx="5940425" cy="1730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1E14" w14:textId="20A57EAF" w:rsidR="00A56789" w:rsidRPr="00A56789" w:rsidRDefault="00A56789" w:rsidP="00A567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 w:rsidR="00F774B4">
        <w:rPr>
          <w:noProof/>
        </w:rPr>
        <w:t>1</w:t>
      </w:r>
      <w:r w:rsidR="00771B59">
        <w:rPr>
          <w:noProof/>
        </w:rPr>
        <w:fldChar w:fldCharType="end"/>
      </w:r>
      <w:r>
        <w:t>. Подключенная библиотека</w:t>
      </w:r>
    </w:p>
    <w:p w14:paraId="0558078F" w14:textId="621CE828" w:rsidR="00A56789" w:rsidRDefault="006179DC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конфиг для логгера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771B5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79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2257DBCE" w14:textId="77777777" w:rsidR="006179DC" w:rsidRDefault="006179DC" w:rsidP="006179DC">
      <w:pPr>
        <w:keepNext/>
        <w:jc w:val="center"/>
      </w:pPr>
      <w:r>
        <w:rPr>
          <w:noProof/>
        </w:rPr>
        <w:drawing>
          <wp:inline distT="0" distB="0" distL="0" distR="0" wp14:anchorId="6680AC51" wp14:editId="32414816">
            <wp:extent cx="5940425" cy="2585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ACE0" w14:textId="62A204E1" w:rsidR="00A56789" w:rsidRPr="006179DC" w:rsidRDefault="006179DC" w:rsidP="006179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 w:rsidR="00F774B4">
        <w:rPr>
          <w:noProof/>
        </w:rPr>
        <w:t>2</w:t>
      </w:r>
      <w:r w:rsidR="00771B59">
        <w:rPr>
          <w:noProof/>
        </w:rPr>
        <w:fldChar w:fldCharType="end"/>
      </w:r>
      <w:r>
        <w:t>. Конфиг логгера</w:t>
      </w:r>
    </w:p>
    <w:p w14:paraId="7DD555E5" w14:textId="2F526F30" w:rsidR="00A56789" w:rsidRDefault="006179DC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 с методами были добавлены выводы логов и сконфигурирован логгер</w:t>
      </w:r>
    </w:p>
    <w:p w14:paraId="7DBB9D9F" w14:textId="77777777" w:rsidR="006179DC" w:rsidRDefault="006179DC" w:rsidP="006179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2E9814" wp14:editId="0395CFFD">
            <wp:extent cx="5940425" cy="501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188F" w14:textId="19C9A1C8" w:rsidR="006179DC" w:rsidRPr="006179DC" w:rsidRDefault="006179DC" w:rsidP="006179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 w:rsidR="00F774B4">
        <w:rPr>
          <w:noProof/>
        </w:rPr>
        <w:t>3</w:t>
      </w:r>
      <w:r w:rsidR="00771B59">
        <w:rPr>
          <w:noProof/>
        </w:rPr>
        <w:fldChar w:fldCharType="end"/>
      </w:r>
      <w:r>
        <w:t>. Класс логирования</w:t>
      </w:r>
    </w:p>
    <w:p w14:paraId="57E90D5E" w14:textId="5C49E22B" w:rsidR="00A56789" w:rsidRDefault="006179DC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приложения в директории проекта будет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179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1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будут логи приложения</w:t>
      </w:r>
    </w:p>
    <w:p w14:paraId="23DEF88C" w14:textId="77777777" w:rsidR="006179DC" w:rsidRDefault="006179DC" w:rsidP="006179DC">
      <w:pPr>
        <w:keepNext/>
        <w:jc w:val="center"/>
      </w:pPr>
      <w:r>
        <w:rPr>
          <w:noProof/>
        </w:rPr>
        <w:drawing>
          <wp:inline distT="0" distB="0" distL="0" distR="0" wp14:anchorId="6768EF36" wp14:editId="04340D64">
            <wp:extent cx="5940425" cy="1157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44F" w14:textId="67FD5FC5" w:rsidR="006179DC" w:rsidRPr="006179DC" w:rsidRDefault="006179DC" w:rsidP="006179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 w:rsidR="00F774B4">
        <w:rPr>
          <w:noProof/>
        </w:rPr>
        <w:t>4</w:t>
      </w:r>
      <w:r w:rsidR="00771B59">
        <w:rPr>
          <w:noProof/>
        </w:rPr>
        <w:fldChar w:fldCharType="end"/>
      </w:r>
      <w:r>
        <w:t>. Записанные логи</w:t>
      </w:r>
    </w:p>
    <w:p w14:paraId="4615CCE5" w14:textId="0DDF4699" w:rsidR="00A56789" w:rsidRDefault="008E681F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новом проекте создадим собственную библиотеку</w:t>
      </w:r>
    </w:p>
    <w:p w14:paraId="357F202F" w14:textId="77777777" w:rsidR="008E681F" w:rsidRDefault="008E681F" w:rsidP="008E68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CC7302" wp14:editId="6028A778">
            <wp:extent cx="5940425" cy="4165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F6E" w14:textId="1F03E588" w:rsidR="006179DC" w:rsidRPr="008E681F" w:rsidRDefault="008E681F" w:rsidP="008E6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 w:rsidR="00F774B4">
        <w:rPr>
          <w:noProof/>
        </w:rPr>
        <w:t>5</w:t>
      </w:r>
      <w:r w:rsidR="00771B59">
        <w:rPr>
          <w:noProof/>
        </w:rPr>
        <w:fldChar w:fldCharType="end"/>
      </w:r>
      <w:r>
        <w:t>. Библиотека</w:t>
      </w:r>
    </w:p>
    <w:p w14:paraId="4C1AA86D" w14:textId="028BED24" w:rsidR="00A56789" w:rsidRDefault="008E681F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ее 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-модуль,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E6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E6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положит по указанному пути</w:t>
      </w:r>
    </w:p>
    <w:p w14:paraId="25E139A5" w14:textId="77777777" w:rsidR="008E681F" w:rsidRDefault="008E681F" w:rsidP="008E681F">
      <w:pPr>
        <w:keepNext/>
        <w:jc w:val="center"/>
      </w:pPr>
      <w:r>
        <w:rPr>
          <w:noProof/>
        </w:rPr>
        <w:drawing>
          <wp:inline distT="0" distB="0" distL="0" distR="0" wp14:anchorId="0C929D75" wp14:editId="6E5A89F5">
            <wp:extent cx="5940425" cy="1529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587" w14:textId="10AE3035" w:rsidR="008E681F" w:rsidRPr="008E681F" w:rsidRDefault="008E681F" w:rsidP="008E6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 w:rsidR="00F774B4">
        <w:rPr>
          <w:noProof/>
        </w:rPr>
        <w:t>6</w:t>
      </w:r>
      <w:r w:rsidR="00771B59">
        <w:rPr>
          <w:noProof/>
        </w:rPr>
        <w:fldChar w:fldCharType="end"/>
      </w:r>
      <w:r>
        <w:t xml:space="preserve">. Собранный </w:t>
      </w:r>
      <w:r>
        <w:rPr>
          <w:lang w:val="en-US"/>
        </w:rPr>
        <w:t>dll-</w:t>
      </w:r>
      <w:r>
        <w:t>модуль</w:t>
      </w:r>
    </w:p>
    <w:p w14:paraId="3E83837C" w14:textId="4B84A2B5" w:rsidR="00A56789" w:rsidRDefault="00F774B4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ПКМ по папке «Зависимости» выберем «Добавить ссылку на проект» и в открывшемся окне добавим созданную только что библиотеку</w:t>
      </w:r>
    </w:p>
    <w:p w14:paraId="230CD999" w14:textId="77777777" w:rsidR="00F774B4" w:rsidRDefault="00F774B4" w:rsidP="00F774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7255A4" wp14:editId="134C4714">
            <wp:extent cx="5305425" cy="225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7F8B" w14:textId="20BEC910" w:rsidR="008E681F" w:rsidRDefault="00F774B4" w:rsidP="00F774B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>
        <w:rPr>
          <w:noProof/>
        </w:rPr>
        <w:t>7</w:t>
      </w:r>
      <w:r w:rsidR="00771B59">
        <w:rPr>
          <w:noProof/>
        </w:rPr>
        <w:fldChar w:fldCharType="end"/>
      </w:r>
      <w:r>
        <w:t>. Добавление ссылки</w:t>
      </w:r>
    </w:p>
    <w:p w14:paraId="067AB990" w14:textId="77777777" w:rsidR="00F774B4" w:rsidRDefault="00F774B4" w:rsidP="00F774B4">
      <w:pPr>
        <w:keepNext/>
        <w:jc w:val="center"/>
      </w:pPr>
      <w:r>
        <w:rPr>
          <w:noProof/>
        </w:rPr>
        <w:drawing>
          <wp:inline distT="0" distB="0" distL="0" distR="0" wp14:anchorId="75C9B2D3" wp14:editId="5908946A">
            <wp:extent cx="5940425" cy="4143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49A" w14:textId="0203E172" w:rsidR="00F774B4" w:rsidRPr="008E681F" w:rsidRDefault="00F774B4" w:rsidP="00F774B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71B59">
        <w:fldChar w:fldCharType="begin"/>
      </w:r>
      <w:r w:rsidR="00771B59">
        <w:instrText xml:space="preserve"> SEQ Рисунок \* ARABIC </w:instrText>
      </w:r>
      <w:r w:rsidR="00771B59">
        <w:fldChar w:fldCharType="separate"/>
      </w:r>
      <w:r>
        <w:rPr>
          <w:noProof/>
        </w:rPr>
        <w:t>8</w:t>
      </w:r>
      <w:r w:rsidR="00771B59">
        <w:rPr>
          <w:noProof/>
        </w:rPr>
        <w:fldChar w:fldCharType="end"/>
      </w:r>
      <w:r>
        <w:t>. Выбор модуля</w:t>
      </w:r>
    </w:p>
    <w:p w14:paraId="2D033143" w14:textId="78631DC1" w:rsidR="00A56789" w:rsidRDefault="006A3FDF" w:rsidP="00A567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вызов метода из библиотеки в основной проект и получим вывод</w:t>
      </w:r>
    </w:p>
    <w:p w14:paraId="157AC13F" w14:textId="19C5EC9D" w:rsidR="002D72EF" w:rsidRPr="006A3FDF" w:rsidRDefault="006A3FDF" w:rsidP="002D72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12FC81" wp14:editId="486DC6EA">
            <wp:extent cx="4867275" cy="723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CA4E" w14:textId="4B806BBB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C3622A1" w:rsidR="006E46D0" w:rsidRPr="00A56789" w:rsidRDefault="006E46D0" w:rsidP="00F14D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A56789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A56789" w:rsidRPr="00A56789">
        <w:rPr>
          <w:rFonts w:ascii="Times New Roman" w:hAnsi="Times New Roman" w:cs="Times New Roman"/>
          <w:sz w:val="28"/>
          <w:szCs w:val="28"/>
        </w:rPr>
        <w:t>c порядком подключения внешних библиотек к .NET приложению и их использованием в нем.</w:t>
      </w:r>
    </w:p>
    <w:sectPr w:rsidR="006E46D0" w:rsidRPr="00A5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96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E07B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1A688B"/>
    <w:rsid w:val="001C5E89"/>
    <w:rsid w:val="00266725"/>
    <w:rsid w:val="00274C78"/>
    <w:rsid w:val="002D72EF"/>
    <w:rsid w:val="00335A17"/>
    <w:rsid w:val="00397D71"/>
    <w:rsid w:val="003C0976"/>
    <w:rsid w:val="003D322B"/>
    <w:rsid w:val="003D3D48"/>
    <w:rsid w:val="003E0C82"/>
    <w:rsid w:val="003F5BA0"/>
    <w:rsid w:val="004563E5"/>
    <w:rsid w:val="004671F7"/>
    <w:rsid w:val="005111C9"/>
    <w:rsid w:val="005D48C8"/>
    <w:rsid w:val="00601392"/>
    <w:rsid w:val="006179DC"/>
    <w:rsid w:val="00642B7B"/>
    <w:rsid w:val="0068379A"/>
    <w:rsid w:val="006A3FDF"/>
    <w:rsid w:val="006E46D0"/>
    <w:rsid w:val="00744E09"/>
    <w:rsid w:val="00771B59"/>
    <w:rsid w:val="007915E4"/>
    <w:rsid w:val="007B6868"/>
    <w:rsid w:val="008E681F"/>
    <w:rsid w:val="00925DCA"/>
    <w:rsid w:val="00927E1B"/>
    <w:rsid w:val="00986F70"/>
    <w:rsid w:val="009A142F"/>
    <w:rsid w:val="009A6B32"/>
    <w:rsid w:val="00A56789"/>
    <w:rsid w:val="00AA1C1B"/>
    <w:rsid w:val="00B27C5B"/>
    <w:rsid w:val="00B41FBC"/>
    <w:rsid w:val="00B56EB2"/>
    <w:rsid w:val="00B97A2A"/>
    <w:rsid w:val="00BC4E7D"/>
    <w:rsid w:val="00BF22BB"/>
    <w:rsid w:val="00C5410F"/>
    <w:rsid w:val="00C85C52"/>
    <w:rsid w:val="00D0540F"/>
    <w:rsid w:val="00D1135B"/>
    <w:rsid w:val="00D238C0"/>
    <w:rsid w:val="00D56B7F"/>
    <w:rsid w:val="00D56E3D"/>
    <w:rsid w:val="00DB4F58"/>
    <w:rsid w:val="00E26F2D"/>
    <w:rsid w:val="00E952FD"/>
    <w:rsid w:val="00F02C41"/>
    <w:rsid w:val="00F14D45"/>
    <w:rsid w:val="00F17817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29</cp:revision>
  <dcterms:created xsi:type="dcterms:W3CDTF">2021-09-07T19:52:00Z</dcterms:created>
  <dcterms:modified xsi:type="dcterms:W3CDTF">2022-11-22T08:27:00Z</dcterms:modified>
</cp:coreProperties>
</file>