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page" w:tblpY="123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1F88" w14:paraId="6FF353E8" w14:textId="77777777" w:rsidTr="00811F88">
        <w:tc>
          <w:tcPr>
            <w:tcW w:w="8494" w:type="dxa"/>
          </w:tcPr>
          <w:p w14:paraId="1B7B9AEE" w14:textId="77777777" w:rsidR="00811F88" w:rsidRPr="002D6C09" w:rsidRDefault="00811F88" w:rsidP="00811F88">
            <w:pPr>
              <w:jc w:val="center"/>
              <w:rPr>
                <w:b/>
                <w:bCs/>
              </w:rPr>
            </w:pPr>
            <w:r w:rsidRPr="002D6C09">
              <w:rPr>
                <w:b/>
                <w:bCs/>
              </w:rPr>
              <w:t>PLANEJAMENTO PEDAGÓGICO</w:t>
            </w:r>
          </w:p>
        </w:tc>
      </w:tr>
    </w:tbl>
    <w:p w14:paraId="6B0EEBA6" w14:textId="77777777" w:rsidR="00EE3076" w:rsidRDefault="00EE3076"/>
    <w:p>
      <w:r>
        <w:t>Unidade: SESI Camaragibe</w:t>
      </w:r>
    </w:p>
    <w:p>
      <w:r>
        <w:t>Professor: Falcão</w:t>
      </w:r>
    </w:p>
    <w:p>
      <w:r>
        <w:t>Séri: 2° ensc medio</w:t>
      </w:r>
    </w:p>
    <w:p>
      <w:r>
        <w:t>Bimestre: IV</w:t>
      </w:r>
    </w:p>
    <w:p>
      <w:r>
        <w:t>Período: 2024-09-17</w:t>
      </w:r>
    </w:p>
    <w:p>
      <w:r>
        <w:t>Capítulo: I</w:t>
      </w:r>
    </w:p>
    <w:p>
      <w:r>
        <w:t>Área ou Disciplina: CIÊNCIAS DA NATUREZA 6º ANO</w:t>
      </w:r>
    </w:p>
    <w:p>
      <w:r>
        <w:t>Habilidades: (SESI.EF06CI02.a.04) Reconhecer que as mudanças de estado físico são classificadas como transformações físicas da matéria.</w:t>
        <w:br/>
        <w:br/>
        <w:t>(SESI.EF06CI02.a.05) Diferenciar substâncias puras de misturas, reconhecendo exemplos de cada uma delas no cotidiano.</w:t>
        <w:br/>
        <w:br/>
      </w:r>
    </w:p>
    <w:p>
      <w:r>
        <w:t>Desenvolvimento da Aula: hhhhhhhh</w:t>
      </w:r>
    </w:p>
    <w:p>
      <w:r>
        <w:t>Estratégia: kkkkkkkkkkkkkk</w:t>
      </w:r>
    </w:p>
    <w:p>
      <w:r>
        <w:t>Observações: kkkkkkkkkkkkkkkkkkkkjjjjjjjjjjjjjj</w:t>
      </w:r>
    </w:p>
    <w:p>
      <w:r>
        <w:t>Duração da Aula: 200 minutos</w:t>
      </w:r>
    </w:p>
    <w:sectPr w:rsidR="00EE30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4D37C" w14:textId="77777777" w:rsidR="00E81528" w:rsidRDefault="00E81528" w:rsidP="00C16361">
      <w:pPr>
        <w:spacing w:after="0" w:line="240" w:lineRule="auto"/>
      </w:pPr>
      <w:r>
        <w:separator/>
      </w:r>
    </w:p>
  </w:endnote>
  <w:endnote w:type="continuationSeparator" w:id="0">
    <w:p w14:paraId="0E1DA9E4" w14:textId="77777777" w:rsidR="00E81528" w:rsidRDefault="00E81528" w:rsidP="00C16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C45D1" w14:textId="77777777" w:rsidR="00E81528" w:rsidRDefault="00E81528" w:rsidP="00C16361">
      <w:pPr>
        <w:spacing w:after="0" w:line="240" w:lineRule="auto"/>
      </w:pPr>
      <w:r>
        <w:separator/>
      </w:r>
    </w:p>
  </w:footnote>
  <w:footnote w:type="continuationSeparator" w:id="0">
    <w:p w14:paraId="60E4B65A" w14:textId="77777777" w:rsidR="00E81528" w:rsidRDefault="00E81528" w:rsidP="00C16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BFF25" w14:textId="1ABE59EC" w:rsidR="00C16361" w:rsidRDefault="002D6C09">
    <w:pPr>
      <w:pStyle w:val="Cabealho"/>
    </w:pPr>
    <w:r w:rsidRPr="002D6C09">
      <w:rPr>
        <w:noProof/>
      </w:rPr>
      <w:drawing>
        <wp:anchor distT="0" distB="0" distL="114300" distR="114300" simplePos="0" relativeHeight="251660288" behindDoc="1" locked="0" layoutInCell="1" allowOverlap="1" wp14:anchorId="58F597FB" wp14:editId="138C7892">
          <wp:simplePos x="0" y="0"/>
          <wp:positionH relativeFrom="page">
            <wp:align>left</wp:align>
          </wp:positionH>
          <wp:positionV relativeFrom="paragraph">
            <wp:posOffset>179070</wp:posOffset>
          </wp:positionV>
          <wp:extent cx="3790950" cy="504824"/>
          <wp:effectExtent l="0" t="0" r="0" b="0"/>
          <wp:wrapNone/>
          <wp:docPr id="20775464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5464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90950" cy="504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630F1D4" wp14:editId="09730FCA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53224" cy="10687813"/>
          <wp:effectExtent l="0" t="0" r="0" b="0"/>
          <wp:wrapNone/>
          <wp:docPr id="4502153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224" cy="10687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61"/>
    <w:rsid w:val="002D6C09"/>
    <w:rsid w:val="00811F88"/>
    <w:rsid w:val="008E5DA4"/>
    <w:rsid w:val="00AB6150"/>
    <w:rsid w:val="00C16361"/>
    <w:rsid w:val="00E81528"/>
    <w:rsid w:val="00EE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BA72D"/>
  <w15:chartTrackingRefBased/>
  <w15:docId w15:val="{24FA4871-54B4-4DAF-9624-0CE263C2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6361"/>
  </w:style>
  <w:style w:type="paragraph" w:styleId="Rodap">
    <w:name w:val="footer"/>
    <w:basedOn w:val="Normal"/>
    <w:link w:val="RodapChar"/>
    <w:uiPriority w:val="99"/>
    <w:unhideWhenUsed/>
    <w:rsid w:val="00C16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6361"/>
  </w:style>
  <w:style w:type="table" w:styleId="Tabelacomgrade">
    <w:name w:val="Table Grid"/>
    <w:basedOn w:val="Tabelanormal"/>
    <w:uiPriority w:val="39"/>
    <w:rsid w:val="002D6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Falcão</dc:creator>
  <cp:keywords/>
  <dc:description/>
  <cp:lastModifiedBy>Sergio Falcão</cp:lastModifiedBy>
  <cp:revision>3</cp:revision>
  <dcterms:created xsi:type="dcterms:W3CDTF">2024-01-27T03:10:00Z</dcterms:created>
  <dcterms:modified xsi:type="dcterms:W3CDTF">2024-04-02T23:40:00Z</dcterms:modified>
</cp:coreProperties>
</file>