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40FD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7D46AE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CA0626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0FBD74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80E69C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C0B6A0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83B118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04D43A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7D0173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86666D" w14:textId="77777777" w:rsidR="00DD6D28" w:rsidRDefault="00DD6D28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3B3343" w14:textId="5B144BBF" w:rsidR="00687D80" w:rsidRDefault="00452956" w:rsidP="00DD6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Genesis Grant</w:t>
      </w:r>
    </w:p>
    <w:p w14:paraId="092D05C1" w14:textId="5121C524" w:rsidR="00452956" w:rsidRDefault="00452956" w:rsidP="00DD6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226</w:t>
      </w:r>
      <w:r w:rsidR="00D17892">
        <w:rPr>
          <w:rFonts w:ascii="Times New Roman" w:hAnsi="Times New Roman" w:cs="Times New Roman"/>
          <w:sz w:val="24"/>
          <w:szCs w:val="24"/>
        </w:rPr>
        <w:t>-101</w:t>
      </w:r>
    </w:p>
    <w:p w14:paraId="4224859D" w14:textId="122B6622" w:rsidR="00D17892" w:rsidRDefault="00D17892" w:rsidP="00DD6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Database Development</w:t>
      </w:r>
    </w:p>
    <w:p w14:paraId="6CE53B88" w14:textId="72479D9F" w:rsidR="00452956" w:rsidRDefault="00452956" w:rsidP="00DD6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 Project Report</w:t>
      </w:r>
    </w:p>
    <w:p w14:paraId="26F45059" w14:textId="77777777" w:rsidR="00452956" w:rsidRDefault="00452956" w:rsidP="004529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7FCAD1" w14:textId="77777777" w:rsidR="00452956" w:rsidRDefault="00452956" w:rsidP="00452956">
      <w:pPr>
        <w:rPr>
          <w:rFonts w:ascii="Times New Roman" w:hAnsi="Times New Roman" w:cs="Times New Roman"/>
          <w:sz w:val="24"/>
          <w:szCs w:val="24"/>
        </w:rPr>
      </w:pPr>
    </w:p>
    <w:p w14:paraId="1936F85F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5F7C46A3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75054D7E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6E550465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7E536D1C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17A614DD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63D3366E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6BE51175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7EF0E86E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70C811CC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5F8950D9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53A0EFE4" w14:textId="77777777" w:rsidR="00F07768" w:rsidRDefault="00F07768" w:rsidP="00452956">
      <w:pPr>
        <w:rPr>
          <w:rFonts w:ascii="Times New Roman" w:hAnsi="Times New Roman" w:cs="Times New Roman"/>
          <w:sz w:val="24"/>
          <w:szCs w:val="24"/>
        </w:rPr>
      </w:pPr>
    </w:p>
    <w:p w14:paraId="5E375B88" w14:textId="25ACFD52" w:rsidR="005F64E6" w:rsidRPr="00A47A1F" w:rsidRDefault="00F07768" w:rsidP="00A47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7A1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88F047D" w14:textId="6578CBAC" w:rsidR="00F07768" w:rsidRDefault="007C4AB1" w:rsidP="006A2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32">
        <w:rPr>
          <w:rFonts w:ascii="Times New Roman" w:hAnsi="Times New Roman" w:cs="Times New Roman"/>
          <w:sz w:val="24"/>
          <w:szCs w:val="24"/>
        </w:rPr>
        <w:t xml:space="preserve">My business name is Gigi’s Lash Bar. I am a lash technician specializing in </w:t>
      </w:r>
      <w:r w:rsidR="00264CD3" w:rsidRPr="006A2832">
        <w:rPr>
          <w:rFonts w:ascii="Times New Roman" w:hAnsi="Times New Roman" w:cs="Times New Roman"/>
          <w:sz w:val="24"/>
          <w:szCs w:val="24"/>
        </w:rPr>
        <w:t xml:space="preserve">different types of lash extension styles </w:t>
      </w:r>
      <w:r w:rsidR="000C3C64" w:rsidRPr="006A2832">
        <w:rPr>
          <w:rFonts w:ascii="Times New Roman" w:hAnsi="Times New Roman" w:cs="Times New Roman"/>
          <w:sz w:val="24"/>
          <w:szCs w:val="24"/>
        </w:rPr>
        <w:t xml:space="preserve">geared to fit </w:t>
      </w:r>
      <w:r w:rsidR="00857FC1" w:rsidRPr="006A2832">
        <w:rPr>
          <w:rFonts w:ascii="Times New Roman" w:hAnsi="Times New Roman" w:cs="Times New Roman"/>
          <w:sz w:val="24"/>
          <w:szCs w:val="24"/>
        </w:rPr>
        <w:t xml:space="preserve">each unique eye! </w:t>
      </w:r>
      <w:r w:rsidR="00A20F4D" w:rsidRPr="006A2832">
        <w:rPr>
          <w:rFonts w:ascii="Times New Roman" w:hAnsi="Times New Roman" w:cs="Times New Roman"/>
          <w:sz w:val="24"/>
          <w:szCs w:val="24"/>
        </w:rPr>
        <w:t xml:space="preserve">I began in February </w:t>
      </w:r>
      <w:r w:rsidR="00A668C9" w:rsidRPr="006A2832">
        <w:rPr>
          <w:rFonts w:ascii="Times New Roman" w:hAnsi="Times New Roman" w:cs="Times New Roman"/>
          <w:sz w:val="24"/>
          <w:szCs w:val="24"/>
        </w:rPr>
        <w:t>of 2022</w:t>
      </w:r>
      <w:r w:rsidR="00123D23" w:rsidRPr="006A2832">
        <w:rPr>
          <w:rFonts w:ascii="Times New Roman" w:hAnsi="Times New Roman" w:cs="Times New Roman"/>
          <w:sz w:val="24"/>
          <w:szCs w:val="24"/>
        </w:rPr>
        <w:t xml:space="preserve">, practicing on my dorm roommate </w:t>
      </w:r>
      <w:r w:rsidR="000519CB" w:rsidRPr="006A2832">
        <w:rPr>
          <w:rFonts w:ascii="Times New Roman" w:hAnsi="Times New Roman" w:cs="Times New Roman"/>
          <w:sz w:val="24"/>
          <w:szCs w:val="24"/>
        </w:rPr>
        <w:t xml:space="preserve">with set durations being 6+ hours. With the patience of my friends and lots of practice, I </w:t>
      </w:r>
      <w:r w:rsidR="00070232" w:rsidRPr="006A2832">
        <w:rPr>
          <w:rFonts w:ascii="Times New Roman" w:hAnsi="Times New Roman" w:cs="Times New Roman"/>
          <w:sz w:val="24"/>
          <w:szCs w:val="24"/>
        </w:rPr>
        <w:t>am a self-employed lash tech with over 50+ clients</w:t>
      </w:r>
      <w:r w:rsidR="00DD2175">
        <w:rPr>
          <w:rFonts w:ascii="Times New Roman" w:hAnsi="Times New Roman" w:cs="Times New Roman"/>
          <w:sz w:val="24"/>
          <w:szCs w:val="24"/>
        </w:rPr>
        <w:t xml:space="preserve"> and an average set duration of  2.5 hours</w:t>
      </w:r>
      <w:r w:rsidR="00070232" w:rsidRPr="006A2832">
        <w:rPr>
          <w:rFonts w:ascii="Times New Roman" w:hAnsi="Times New Roman" w:cs="Times New Roman"/>
          <w:sz w:val="24"/>
          <w:szCs w:val="24"/>
        </w:rPr>
        <w:t>.</w:t>
      </w:r>
      <w:r w:rsidR="005F41EE" w:rsidRPr="006A2832">
        <w:rPr>
          <w:rFonts w:ascii="Times New Roman" w:hAnsi="Times New Roman" w:cs="Times New Roman"/>
          <w:sz w:val="24"/>
          <w:szCs w:val="24"/>
        </w:rPr>
        <w:t xml:space="preserve"> </w:t>
      </w:r>
      <w:r w:rsidR="00DC6F6B" w:rsidRPr="006A2832">
        <w:rPr>
          <w:rFonts w:ascii="Times New Roman" w:hAnsi="Times New Roman" w:cs="Times New Roman"/>
          <w:sz w:val="24"/>
          <w:szCs w:val="24"/>
        </w:rPr>
        <w:t xml:space="preserve">Because I am a sole proprietor, I am in charge of keeping track of my clients, their information such as </w:t>
      </w:r>
      <w:r w:rsidR="00A77B41" w:rsidRPr="006A2832">
        <w:rPr>
          <w:rFonts w:ascii="Times New Roman" w:hAnsi="Times New Roman" w:cs="Times New Roman"/>
          <w:sz w:val="24"/>
          <w:szCs w:val="24"/>
        </w:rPr>
        <w:t xml:space="preserve">phone numbers, card information, </w:t>
      </w:r>
      <w:r w:rsidR="005F3783" w:rsidRPr="006A2832">
        <w:rPr>
          <w:rFonts w:ascii="Times New Roman" w:hAnsi="Times New Roman" w:cs="Times New Roman"/>
          <w:sz w:val="24"/>
          <w:szCs w:val="24"/>
        </w:rPr>
        <w:t xml:space="preserve">any health concerns I must be aware of, etc. as well as inventory of my tools and products. </w:t>
      </w:r>
    </w:p>
    <w:p w14:paraId="259AA364" w14:textId="77777777" w:rsidR="005F64E6" w:rsidRDefault="005F64E6" w:rsidP="005F64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CAE8C1" w14:textId="2CF24942" w:rsidR="006A2832" w:rsidRPr="00A47A1F" w:rsidRDefault="00BC60E4" w:rsidP="00A47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7A1F">
        <w:rPr>
          <w:rFonts w:ascii="Times New Roman" w:hAnsi="Times New Roman" w:cs="Times New Roman"/>
          <w:sz w:val="24"/>
          <w:szCs w:val="24"/>
        </w:rPr>
        <w:t>Business Rules:</w:t>
      </w:r>
    </w:p>
    <w:p w14:paraId="1C825C14" w14:textId="41522B6C" w:rsidR="00925E0F" w:rsidRDefault="00BC60E4" w:rsidP="00BC60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E0F">
        <w:rPr>
          <w:rFonts w:ascii="Times New Roman" w:hAnsi="Times New Roman" w:cs="Times New Roman"/>
          <w:sz w:val="24"/>
          <w:szCs w:val="24"/>
        </w:rPr>
        <w:t>Each client must enter a phone number</w:t>
      </w:r>
      <w:r w:rsidR="00277556">
        <w:rPr>
          <w:rFonts w:ascii="Times New Roman" w:hAnsi="Times New Roman" w:cs="Times New Roman"/>
          <w:sz w:val="24"/>
          <w:szCs w:val="24"/>
        </w:rPr>
        <w:t>.</w:t>
      </w:r>
    </w:p>
    <w:p w14:paraId="5468E7A1" w14:textId="08EB2E0C" w:rsidR="00925E0F" w:rsidRDefault="00925E0F" w:rsidP="00BC60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client must enter an email address</w:t>
      </w:r>
      <w:r w:rsidR="00277556">
        <w:rPr>
          <w:rFonts w:ascii="Times New Roman" w:hAnsi="Times New Roman" w:cs="Times New Roman"/>
          <w:sz w:val="24"/>
          <w:szCs w:val="24"/>
        </w:rPr>
        <w:t>.</w:t>
      </w:r>
    </w:p>
    <w:p w14:paraId="0FA95921" w14:textId="36AAE423" w:rsidR="00925E0F" w:rsidRDefault="00925E0F" w:rsidP="00BC60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client must enter </w:t>
      </w:r>
      <w:r w:rsidR="00D1166B">
        <w:rPr>
          <w:rFonts w:ascii="Times New Roman" w:hAnsi="Times New Roman" w:cs="Times New Roman"/>
          <w:sz w:val="24"/>
          <w:szCs w:val="24"/>
        </w:rPr>
        <w:t xml:space="preserve">their card </w:t>
      </w:r>
      <w:r w:rsidR="00277556">
        <w:rPr>
          <w:rFonts w:ascii="Times New Roman" w:hAnsi="Times New Roman" w:cs="Times New Roman"/>
          <w:sz w:val="24"/>
          <w:szCs w:val="24"/>
        </w:rPr>
        <w:t>information.</w:t>
      </w:r>
    </w:p>
    <w:p w14:paraId="183EB400" w14:textId="73C9EC98" w:rsidR="00D1166B" w:rsidRDefault="00A26264" w:rsidP="00BC60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client is assigned to one lash artist (me</w:t>
      </w:r>
      <w:r w:rsidR="00277556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but I have multiple clients</w:t>
      </w:r>
      <w:r w:rsidR="00277556">
        <w:rPr>
          <w:rFonts w:ascii="Times New Roman" w:hAnsi="Times New Roman" w:cs="Times New Roman"/>
          <w:sz w:val="24"/>
          <w:szCs w:val="24"/>
        </w:rPr>
        <w:t>.</w:t>
      </w:r>
    </w:p>
    <w:p w14:paraId="6F9BF949" w14:textId="410ED70E" w:rsidR="00703EE2" w:rsidRDefault="00703EE2" w:rsidP="003714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Certain promotional codes will give clients $10 off their first </w:t>
      </w:r>
      <w:r w:rsidR="00277556">
        <w:rPr>
          <w:rFonts w:ascii="Times New Roman" w:hAnsi="Times New Roman" w:cs="Times New Roman"/>
          <w:sz w:val="24"/>
          <w:szCs w:val="24"/>
        </w:rPr>
        <w:t>appointments.</w:t>
      </w:r>
    </w:p>
    <w:p w14:paraId="1799098B" w14:textId="0A72D46C" w:rsidR="00DD2175" w:rsidRDefault="00DD2175" w:rsidP="003714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client will have one appointment in a day, but the lash artist can have multiple appointments.</w:t>
      </w:r>
    </w:p>
    <w:p w14:paraId="6130A347" w14:textId="72F1E98C" w:rsidR="0010277E" w:rsidRPr="0010277E" w:rsidRDefault="0010277E" w:rsidP="001027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03474" w14:textId="2ACE6CFA" w:rsidR="0010277E" w:rsidRPr="00A47A1F" w:rsidRDefault="0010277E" w:rsidP="00A47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7A1F">
        <w:rPr>
          <w:rFonts w:ascii="Times New Roman" w:hAnsi="Times New Roman" w:cs="Times New Roman"/>
          <w:b/>
          <w:bCs/>
          <w:sz w:val="24"/>
          <w:szCs w:val="24"/>
        </w:rPr>
        <w:t xml:space="preserve">Project Timeline </w:t>
      </w:r>
    </w:p>
    <w:p w14:paraId="61F72151" w14:textId="41E6CD28" w:rsidR="0010277E" w:rsidRDefault="00A8419E" w:rsidP="005818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5DAC">
        <w:rPr>
          <w:rFonts w:ascii="Times New Roman" w:hAnsi="Times New Roman" w:cs="Times New Roman"/>
          <w:sz w:val="24"/>
          <w:szCs w:val="24"/>
        </w:rPr>
        <w:t>2/10/22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43B23" w:rsidRPr="00385DAC">
        <w:rPr>
          <w:rFonts w:ascii="Times New Roman" w:hAnsi="Times New Roman" w:cs="Times New Roman"/>
          <w:sz w:val="24"/>
          <w:szCs w:val="24"/>
        </w:rPr>
        <w:t xml:space="preserve">Conceptual Model </w:t>
      </w:r>
    </w:p>
    <w:p w14:paraId="0133A909" w14:textId="5ED7ABA5" w:rsidR="00385DAC" w:rsidRDefault="00A8419E" w:rsidP="00385DA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2/13/22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85DAC">
        <w:rPr>
          <w:rFonts w:ascii="Times New Roman" w:hAnsi="Times New Roman" w:cs="Times New Roman"/>
          <w:sz w:val="24"/>
          <w:szCs w:val="24"/>
        </w:rPr>
        <w:t xml:space="preserve">Physical Model </w:t>
      </w:r>
    </w:p>
    <w:p w14:paraId="3DD2292B" w14:textId="47C18EAC" w:rsidR="00400F84" w:rsidRDefault="0058180D" w:rsidP="00385DA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2/20/22 -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533">
        <w:rPr>
          <w:rFonts w:ascii="Times New Roman" w:hAnsi="Times New Roman" w:cs="Times New Roman"/>
          <w:sz w:val="24"/>
          <w:szCs w:val="24"/>
        </w:rPr>
        <w:t xml:space="preserve">Began Access Template (tables, client info, access data </w:t>
      </w:r>
      <w:r w:rsidR="004B2B42">
        <w:rPr>
          <w:rFonts w:ascii="Times New Roman" w:hAnsi="Times New Roman" w:cs="Times New Roman"/>
          <w:sz w:val="24"/>
          <w:szCs w:val="24"/>
        </w:rPr>
        <w:t xml:space="preserve">and records </w:t>
      </w:r>
      <w:r w:rsidR="00167533">
        <w:rPr>
          <w:rFonts w:ascii="Times New Roman" w:hAnsi="Times New Roman" w:cs="Times New Roman"/>
          <w:sz w:val="24"/>
          <w:szCs w:val="24"/>
        </w:rPr>
        <w:t>saved</w:t>
      </w:r>
      <w:r w:rsidR="00922AF1">
        <w:rPr>
          <w:rFonts w:ascii="Times New Roman" w:hAnsi="Times New Roman" w:cs="Times New Roman"/>
          <w:sz w:val="24"/>
          <w:szCs w:val="24"/>
        </w:rPr>
        <w:t xml:space="preserve">, relationships,  </w:t>
      </w:r>
      <w:r w:rsidR="0016753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4A69D13" w14:textId="44B9DA50" w:rsidR="003D0623" w:rsidRDefault="0058180D" w:rsidP="00385DA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3/1/22 - </w:t>
      </w:r>
      <w:r w:rsidR="00922AF1">
        <w:rPr>
          <w:rFonts w:ascii="Times New Roman" w:hAnsi="Times New Roman" w:cs="Times New Roman"/>
          <w:sz w:val="24"/>
          <w:szCs w:val="24"/>
        </w:rPr>
        <w:t>Queries created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F9F24D" w14:textId="3058301C" w:rsidR="00922AF1" w:rsidRDefault="0058180D" w:rsidP="00385DA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3/10/22 - </w:t>
      </w:r>
      <w:r w:rsidR="004B2B42">
        <w:rPr>
          <w:rFonts w:ascii="Times New Roman" w:hAnsi="Times New Roman" w:cs="Times New Roman"/>
          <w:sz w:val="24"/>
          <w:szCs w:val="24"/>
        </w:rPr>
        <w:t>Reports and Forms created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8C647" w14:textId="28F909F4" w:rsidR="004B2B42" w:rsidRDefault="0058180D" w:rsidP="004B2B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180D">
        <w:rPr>
          <w:rFonts w:ascii="Times New Roman" w:hAnsi="Times New Roman" w:cs="Times New Roman"/>
          <w:sz w:val="24"/>
          <w:szCs w:val="24"/>
        </w:rPr>
        <w:t xml:space="preserve">3/14/22 - </w:t>
      </w:r>
      <w:r w:rsidR="004B2B42" w:rsidRPr="0058180D">
        <w:rPr>
          <w:rFonts w:ascii="Times New Roman" w:hAnsi="Times New Roman" w:cs="Times New Roman"/>
          <w:sz w:val="24"/>
          <w:szCs w:val="24"/>
        </w:rPr>
        <w:t>Final checks, overview and information submitted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0F5E3" w14:textId="6FABD783" w:rsidR="00495687" w:rsidRDefault="00495687" w:rsidP="00495687">
      <w:pPr>
        <w:rPr>
          <w:rFonts w:ascii="Times New Roman" w:hAnsi="Times New Roman" w:cs="Times New Roman"/>
          <w:sz w:val="24"/>
          <w:szCs w:val="24"/>
        </w:rPr>
      </w:pPr>
    </w:p>
    <w:p w14:paraId="1D587707" w14:textId="289353E2" w:rsidR="00A362E1" w:rsidRPr="00A362E1" w:rsidRDefault="003A4DF4" w:rsidP="00A362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Conceptual Model </w:t>
      </w:r>
    </w:p>
    <w:p w14:paraId="763B413F" w14:textId="240A2CBE" w:rsidR="00A362E1" w:rsidRDefault="00A362E1" w:rsidP="00A362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business I will use </w:t>
      </w:r>
      <w:r w:rsidR="004A68AD">
        <w:rPr>
          <w:rFonts w:ascii="Times New Roman" w:hAnsi="Times New Roman" w:cs="Times New Roman"/>
          <w:sz w:val="24"/>
          <w:szCs w:val="24"/>
        </w:rPr>
        <w:t xml:space="preserve">4 tables labeled Clients, Inventory, Inventory Vendors and Services. Clients will host records including </w:t>
      </w:r>
      <w:r w:rsidR="005649E1">
        <w:rPr>
          <w:rFonts w:ascii="Times New Roman" w:hAnsi="Times New Roman" w:cs="Times New Roman"/>
          <w:sz w:val="24"/>
          <w:szCs w:val="24"/>
        </w:rPr>
        <w:t xml:space="preserve">Client ID, first name, last name, cell phone, email, </w:t>
      </w:r>
      <w:r w:rsidR="006F2D86">
        <w:rPr>
          <w:rFonts w:ascii="Times New Roman" w:hAnsi="Times New Roman" w:cs="Times New Roman"/>
          <w:sz w:val="24"/>
          <w:szCs w:val="24"/>
        </w:rPr>
        <w:t xml:space="preserve">health concerns, last 4 digits of their card information, card company, next appt service and next appt cost. Inventory will include information like </w:t>
      </w:r>
      <w:r w:rsidR="00A823F6">
        <w:rPr>
          <w:rFonts w:ascii="Times New Roman" w:hAnsi="Times New Roman" w:cs="Times New Roman"/>
          <w:sz w:val="24"/>
          <w:szCs w:val="24"/>
        </w:rPr>
        <w:t xml:space="preserve">inventory id, item name and if it is in stock or not. Inventory vendor will host vendor id, vendor name, items, and vendor website. </w:t>
      </w:r>
      <w:proofErr w:type="gramStart"/>
      <w:r w:rsidR="00A823F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A823F6">
        <w:rPr>
          <w:rFonts w:ascii="Times New Roman" w:hAnsi="Times New Roman" w:cs="Times New Roman"/>
          <w:sz w:val="24"/>
          <w:szCs w:val="24"/>
        </w:rPr>
        <w:t xml:space="preserve"> services will contain </w:t>
      </w:r>
      <w:r w:rsidR="00AA63EC">
        <w:rPr>
          <w:rFonts w:ascii="Times New Roman" w:hAnsi="Times New Roman" w:cs="Times New Roman"/>
          <w:sz w:val="24"/>
          <w:szCs w:val="24"/>
        </w:rPr>
        <w:t xml:space="preserve">service id, service name and its cost. </w:t>
      </w:r>
    </w:p>
    <w:p w14:paraId="4C654059" w14:textId="4446E53C" w:rsidR="00EF1ADA" w:rsidRPr="00EF1ADA" w:rsidRDefault="00CD60FB" w:rsidP="00EF1AD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service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each client can </w:t>
      </w:r>
      <w:r w:rsidR="00264EB8">
        <w:rPr>
          <w:rFonts w:ascii="Times New Roman" w:hAnsi="Times New Roman" w:cs="Times New Roman"/>
          <w:sz w:val="24"/>
          <w:szCs w:val="24"/>
        </w:rPr>
        <w:t xml:space="preserve">apply different services to their appointments. </w:t>
      </w:r>
      <w:r w:rsidR="006E648C">
        <w:rPr>
          <w:rFonts w:ascii="Times New Roman" w:hAnsi="Times New Roman" w:cs="Times New Roman"/>
          <w:sz w:val="24"/>
          <w:szCs w:val="24"/>
        </w:rPr>
        <w:t xml:space="preserve">Inventory and Inventory vendor will both contain item information, but in inventory each item is displayed individually while </w:t>
      </w:r>
      <w:r w:rsidR="006E648C">
        <w:rPr>
          <w:rFonts w:ascii="Times New Roman" w:hAnsi="Times New Roman" w:cs="Times New Roman"/>
          <w:sz w:val="24"/>
          <w:szCs w:val="24"/>
        </w:rPr>
        <w:lastRenderedPageBreak/>
        <w:t xml:space="preserve">inventory vendor can join together </w:t>
      </w:r>
      <w:r w:rsidR="00322816">
        <w:rPr>
          <w:rFonts w:ascii="Times New Roman" w:hAnsi="Times New Roman" w:cs="Times New Roman"/>
          <w:sz w:val="24"/>
          <w:szCs w:val="24"/>
        </w:rPr>
        <w:t>items that are bought together. Each client will have their individual information listed once</w:t>
      </w:r>
      <w:r w:rsidR="00F16CD9">
        <w:rPr>
          <w:rFonts w:ascii="Times New Roman" w:hAnsi="Times New Roman" w:cs="Times New Roman"/>
          <w:sz w:val="24"/>
          <w:szCs w:val="24"/>
        </w:rPr>
        <w:t>.</w:t>
      </w:r>
      <w:r w:rsidR="00B06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87314" w14:textId="4CA657D5" w:rsidR="00CE4FE2" w:rsidRPr="00A47A1F" w:rsidRDefault="00CE4FE2" w:rsidP="00A47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Model</w:t>
      </w:r>
    </w:p>
    <w:p w14:paraId="53B9DADE" w14:textId="77777777" w:rsidR="00843B23" w:rsidRPr="00843B23" w:rsidRDefault="00843B23" w:rsidP="007C2DE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0BE068E" w14:textId="1A967F05" w:rsidR="006A2832" w:rsidRDefault="00454738" w:rsidP="00264CD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547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3AB59" wp14:editId="2E214894">
            <wp:extent cx="5715798" cy="396295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9C57" w14:textId="77777777" w:rsidR="00B75C83" w:rsidRPr="00F07768" w:rsidRDefault="00B75C83" w:rsidP="00264CD3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B75C83" w:rsidRPr="00F0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23"/>
    <w:multiLevelType w:val="hybridMultilevel"/>
    <w:tmpl w:val="D7080D46"/>
    <w:lvl w:ilvl="0" w:tplc="B7BEA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397E"/>
    <w:multiLevelType w:val="hybridMultilevel"/>
    <w:tmpl w:val="FF0AA692"/>
    <w:lvl w:ilvl="0" w:tplc="51BCE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978C9"/>
    <w:multiLevelType w:val="hybridMultilevel"/>
    <w:tmpl w:val="B5E489CE"/>
    <w:lvl w:ilvl="0" w:tplc="20E8CEBE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70645"/>
    <w:multiLevelType w:val="hybridMultilevel"/>
    <w:tmpl w:val="17EC0BC0"/>
    <w:lvl w:ilvl="0" w:tplc="F820B0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E604B"/>
    <w:multiLevelType w:val="hybridMultilevel"/>
    <w:tmpl w:val="F38836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780B962">
      <w:start w:val="1"/>
      <w:numFmt w:val="lowerRoman"/>
      <w:lvlText w:val="%3."/>
      <w:lvlJc w:val="left"/>
      <w:pPr>
        <w:ind w:left="2700" w:hanging="36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4145377">
    <w:abstractNumId w:val="0"/>
  </w:num>
  <w:num w:numId="2" w16cid:durableId="953362677">
    <w:abstractNumId w:val="2"/>
  </w:num>
  <w:num w:numId="3" w16cid:durableId="1291286348">
    <w:abstractNumId w:val="4"/>
  </w:num>
  <w:num w:numId="4" w16cid:durableId="581647875">
    <w:abstractNumId w:val="1"/>
  </w:num>
  <w:num w:numId="5" w16cid:durableId="262349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0"/>
    <w:rsid w:val="000519CB"/>
    <w:rsid w:val="00070232"/>
    <w:rsid w:val="000C3C64"/>
    <w:rsid w:val="00100DF4"/>
    <w:rsid w:val="0010277E"/>
    <w:rsid w:val="00123D23"/>
    <w:rsid w:val="00167533"/>
    <w:rsid w:val="001F78A9"/>
    <w:rsid w:val="00264CD3"/>
    <w:rsid w:val="00264EB8"/>
    <w:rsid w:val="00277556"/>
    <w:rsid w:val="00322816"/>
    <w:rsid w:val="00371473"/>
    <w:rsid w:val="00385DAC"/>
    <w:rsid w:val="003A4DF4"/>
    <w:rsid w:val="003D0623"/>
    <w:rsid w:val="00400F84"/>
    <w:rsid w:val="00452956"/>
    <w:rsid w:val="00454738"/>
    <w:rsid w:val="00457F6D"/>
    <w:rsid w:val="004823A6"/>
    <w:rsid w:val="00495687"/>
    <w:rsid w:val="004A68AD"/>
    <w:rsid w:val="004B2B42"/>
    <w:rsid w:val="005649E1"/>
    <w:rsid w:val="0058180D"/>
    <w:rsid w:val="005F3783"/>
    <w:rsid w:val="005F41EE"/>
    <w:rsid w:val="005F64E6"/>
    <w:rsid w:val="00687D80"/>
    <w:rsid w:val="006A2832"/>
    <w:rsid w:val="006E648C"/>
    <w:rsid w:val="006F2D86"/>
    <w:rsid w:val="00703EE2"/>
    <w:rsid w:val="007C2DE4"/>
    <w:rsid w:val="007C4AB1"/>
    <w:rsid w:val="00843B23"/>
    <w:rsid w:val="00857FC1"/>
    <w:rsid w:val="00922AF1"/>
    <w:rsid w:val="00925E0F"/>
    <w:rsid w:val="009C3369"/>
    <w:rsid w:val="00A20F4D"/>
    <w:rsid w:val="00A26264"/>
    <w:rsid w:val="00A362E1"/>
    <w:rsid w:val="00A47A1F"/>
    <w:rsid w:val="00A668C9"/>
    <w:rsid w:val="00A77B41"/>
    <w:rsid w:val="00A823F6"/>
    <w:rsid w:val="00A8419E"/>
    <w:rsid w:val="00AA63EC"/>
    <w:rsid w:val="00AB6DD1"/>
    <w:rsid w:val="00B06340"/>
    <w:rsid w:val="00B75C83"/>
    <w:rsid w:val="00BC60E4"/>
    <w:rsid w:val="00CD60FB"/>
    <w:rsid w:val="00CE4FE2"/>
    <w:rsid w:val="00D1166B"/>
    <w:rsid w:val="00D17892"/>
    <w:rsid w:val="00DC6F6B"/>
    <w:rsid w:val="00DD2175"/>
    <w:rsid w:val="00DD6D28"/>
    <w:rsid w:val="00EF1ADA"/>
    <w:rsid w:val="00F07768"/>
    <w:rsid w:val="00F1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7533"/>
  <w15:chartTrackingRefBased/>
  <w15:docId w15:val="{D06836A4-3D0C-4814-8A8C-2F86DAC9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2023-03-15T02:27:00Z</dcterms:created>
  <dcterms:modified xsi:type="dcterms:W3CDTF">2023-03-15T02:27:00Z</dcterms:modified>
</cp:coreProperties>
</file>