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67E" w:rsidRPr="001D567E" w:rsidRDefault="001D567E" w:rsidP="001D5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bookmarkStart w:id="0" w:name="_GoBack"/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8. On-</w:t>
      </w:r>
      <w:proofErr w:type="spellStart"/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Page</w:t>
      </w:r>
      <w:proofErr w:type="spellEnd"/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Audyt (On-</w:t>
      </w:r>
      <w:proofErr w:type="spellStart"/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Page</w:t>
      </w:r>
      <w:proofErr w:type="spellEnd"/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API + GPT interpretacja)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🔧</w:t>
      </w: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Funkcjonalność:</w:t>
      </w:r>
    </w:p>
    <w:p w:rsidR="001D567E" w:rsidRPr="001D567E" w:rsidRDefault="001D567E" w:rsidP="001D5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Automatyczne sprawdzenie kluczowych elementów SEO: </w:t>
      </w: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title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meta </w:t>
      </w: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description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H1</w:t>
      </w: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alt</w:t>
      </w: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tagi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, długości, unikalności i obecności słów kluczowych.</w:t>
      </w:r>
    </w:p>
    <w:p w:rsidR="001D567E" w:rsidRPr="001D567E" w:rsidRDefault="001D567E" w:rsidP="001D5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Weryfikacja błędów: zduplikowane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tagi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, brakujące nagłówki, błędy w altach itp.</w:t>
      </w:r>
    </w:p>
    <w:p w:rsidR="001D567E" w:rsidRPr="001D567E" w:rsidRDefault="001D567E" w:rsidP="001D5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Interpretacja wyników przez AI z rekomendacjami: co poprawić i dlaczego.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🔌</w:t>
      </w: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Technologie:</w:t>
      </w:r>
    </w:p>
    <w:p w:rsidR="001D567E" w:rsidRPr="001D567E" w:rsidRDefault="001D567E" w:rsidP="001D5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Screaming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Frog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 /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Sitebulb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 / własny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crawler</w:t>
      </w:r>
      <w:proofErr w:type="spellEnd"/>
    </w:p>
    <w:p w:rsidR="001D567E" w:rsidRPr="001D567E" w:rsidRDefault="001D567E" w:rsidP="001D5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OpenAI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GPT (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prompt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interpretacyjny)</w:t>
      </w:r>
    </w:p>
    <w:p w:rsidR="001D567E" w:rsidRPr="001D567E" w:rsidRDefault="001D567E" w:rsidP="001D5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Integracja z narzędziami: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SurferSEO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Ahrefs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(jeśli potrzebne dane uzupełniające)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🤖 Przykładowy </w:t>
      </w:r>
      <w:proofErr w:type="spellStart"/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prompt</w:t>
      </w:r>
      <w:proofErr w:type="spellEnd"/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text</w:t>
      </w:r>
      <w:proofErr w:type="spellEnd"/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KopiujEdytuj</w:t>
      </w:r>
      <w:proofErr w:type="spellEnd"/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Przeanalizuj poniższe dane SEO dla podstrony produktu: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Title</w:t>
      </w:r>
      <w:proofErr w:type="spellEnd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: "Kurtka zimowa damska – ciepła i modna"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Meta </w:t>
      </w: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description</w:t>
      </w:r>
      <w:proofErr w:type="spellEnd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: "Odkryj naszą kurtkę zimową damską – modną, ciepłą i wygodną. Sprawdź naszą kolekcję online."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H1: "Kurtka zimowa damska"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ALT </w:t>
      </w: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tagi</w:t>
      </w:r>
      <w:proofErr w:type="spellEnd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: ["zdjęcie kurtki", "kurtka damska ciepła"]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Długość treści: 432 słowa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Keyword</w:t>
      </w:r>
      <w:proofErr w:type="spellEnd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focus</w:t>
      </w:r>
      <w:proofErr w:type="spellEnd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: "kurtka zimowa damska"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Zidentyfikuj błędy, zaproponuj ulepszenia i uzasadnij każdą rekomendację.</w:t>
      </w:r>
    </w:p>
    <w:p w:rsidR="001D567E" w:rsidRPr="001D567E" w:rsidRDefault="001D567E" w:rsidP="001D5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9. Lokalne SEO (Business Data API + Google </w:t>
      </w:r>
      <w:proofErr w:type="spellStart"/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Maps</w:t>
      </w:r>
      <w:proofErr w:type="spellEnd"/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SERP)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🔧</w:t>
      </w: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Funkcjonalność:</w:t>
      </w:r>
    </w:p>
    <w:p w:rsidR="001D567E" w:rsidRPr="001D567E" w:rsidRDefault="001D567E" w:rsidP="001D5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Pobranie i analiza danych z Google My Business (GMB): godziny otwarcia, opinie, zdjęcia, odpowiedzi na recenzje.</w:t>
      </w:r>
    </w:p>
    <w:p w:rsidR="001D567E" w:rsidRPr="001D567E" w:rsidRDefault="001D567E" w:rsidP="001D5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Porównanie profilu lokalnego z konkurencją w danej lokalizacji.</w:t>
      </w:r>
    </w:p>
    <w:p w:rsidR="001D567E" w:rsidRPr="001D567E" w:rsidRDefault="001D567E" w:rsidP="001D5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Wskazówki co poprawić w GMB, jak zdobywać opinie, jak odpowiadać.</w:t>
      </w:r>
    </w:p>
    <w:p w:rsidR="001D567E" w:rsidRPr="001D567E" w:rsidRDefault="001D567E" w:rsidP="001D5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Identyfikacja braków w lokalnych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cytowaniach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(NAP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consistency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🔌</w:t>
      </w: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Technologie:</w:t>
      </w:r>
    </w:p>
    <w:p w:rsidR="001D567E" w:rsidRPr="001D567E" w:rsidRDefault="001D567E" w:rsidP="001D5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Google Business Profile API</w:t>
      </w:r>
    </w:p>
    <w:p w:rsidR="001D567E" w:rsidRPr="001D567E" w:rsidRDefault="001D567E" w:rsidP="001D5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Google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Maps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SERP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scraper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(np.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BrightLocal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API,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SerpAPI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1D567E" w:rsidRPr="001D567E" w:rsidRDefault="001D567E" w:rsidP="001D5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AI do analizy recenzji i rekomendacji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🤖 Przykładowy </w:t>
      </w:r>
      <w:proofErr w:type="spellStart"/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prompt</w:t>
      </w:r>
      <w:proofErr w:type="spellEnd"/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text</w:t>
      </w:r>
      <w:proofErr w:type="spellEnd"/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KopiujEdytuj</w:t>
      </w:r>
      <w:proofErr w:type="spellEnd"/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Analizuję profil Google My Business dla firmy: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Nazwa: "Salon Fryzjerski </w:t>
      </w: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GlamHair</w:t>
      </w:r>
      <w:proofErr w:type="spellEnd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Miasto: Warszawa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Opinie: 4.1 (na 278 recenzji)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Typowe frazy z recenzji: "ładne wnętrze", "długi czas oczekiwania", "profesjonalna obsługa"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Konkurencja w okolicy: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- Salon XYZ: 4.6 (129 recenzji)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- Salon </w:t>
      </w: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Look</w:t>
      </w:r>
      <w:proofErr w:type="spellEnd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: 4.9 (78 recenzji)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Zinterpretuj sytuację, zaproponuj konkretne działania optymalizacyjne. Jakie odpowiedzi dodawać do recenzji? Jak poprawić widoczność lokalną?</w:t>
      </w:r>
    </w:p>
    <w:p w:rsidR="001D567E" w:rsidRPr="001D567E" w:rsidRDefault="001D567E" w:rsidP="001D5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10. SEO dla e-commerce (Merchant API + Content Gen API)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🔧</w:t>
      </w: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Funkcjonalność:</w:t>
      </w:r>
    </w:p>
    <w:p w:rsidR="001D567E" w:rsidRPr="001D567E" w:rsidRDefault="001D567E" w:rsidP="001D5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Automatyczna optymalizacja kart produktów: lepsze </w:t>
      </w: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title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meta</w:t>
      </w: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opis</w:t>
      </w: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FAQ</w:t>
      </w: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schema.org (Product,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Review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Offer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1D567E" w:rsidRPr="001D567E" w:rsidRDefault="001D567E" w:rsidP="001D5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Generowanie unikalnych opisów kategorii na podstawie fraz i konkurencji.</w:t>
      </w:r>
    </w:p>
    <w:p w:rsidR="001D567E" w:rsidRPr="001D567E" w:rsidRDefault="001D567E" w:rsidP="001D5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Generowanie treści przyjaznych SEO + UX z użyciem GPT (język korzyści, CTA).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🔌</w:t>
      </w: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Technologie:</w:t>
      </w:r>
    </w:p>
    <w:p w:rsidR="001D567E" w:rsidRPr="001D567E" w:rsidRDefault="001D567E" w:rsidP="001D5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Google Merchant Center API</w:t>
      </w:r>
    </w:p>
    <w:p w:rsidR="001D567E" w:rsidRPr="001D567E" w:rsidRDefault="001D567E" w:rsidP="001D5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GPT Content API (np.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OpenAI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, Writer, Jasper)</w:t>
      </w:r>
    </w:p>
    <w:p w:rsidR="001D567E" w:rsidRPr="001D567E" w:rsidRDefault="001D567E" w:rsidP="001D5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Schemat JSON-LD: Product,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BreadcrumbList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AggregateRating</w:t>
      </w:r>
      <w:proofErr w:type="spellEnd"/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🤖 Przykładowy </w:t>
      </w:r>
      <w:proofErr w:type="spellStart"/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prompt</w:t>
      </w:r>
      <w:proofErr w:type="spellEnd"/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text</w:t>
      </w:r>
      <w:proofErr w:type="spellEnd"/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KopiujEdytuj</w:t>
      </w:r>
      <w:proofErr w:type="spellEnd"/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Wygeneruj zoptymalizowany opis produktu: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Nazwa: "Laptop HP </w:t>
      </w: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Envy</w:t>
      </w:r>
      <w:proofErr w:type="spellEnd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15"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Specyfikacja: i7, 16GB RAM, 512GB SSD, Windows 11, ekran dotykowy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Grupa docelowa: studenci i pracownicy zdalni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Główne zalety: mobilność, szybkość działania, jakość wykonania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Długość: max 300 słów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Ton: nowoczesny, z językiem korzyści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Dodaj też sekcję FAQ (2 pytania + odpowiedzi) oraz dane do </w:t>
      </w: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schema</w:t>
      </w:r>
      <w:proofErr w:type="spellEnd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Product.</w:t>
      </w:r>
    </w:p>
    <w:p w:rsidR="001D567E" w:rsidRPr="001D567E" w:rsidRDefault="001D567E" w:rsidP="001D5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11. Monitoring widoczności i rankingów (Google SERP API + historia)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lastRenderedPageBreak/>
        <w:t>🔧</w:t>
      </w: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Funkcjonalność:</w:t>
      </w:r>
    </w:p>
    <w:p w:rsidR="001D567E" w:rsidRPr="001D567E" w:rsidRDefault="001D567E" w:rsidP="001D56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Codzienny lub tygodniowy monitoring pozycji dla listy fraz.</w:t>
      </w:r>
    </w:p>
    <w:p w:rsidR="001D567E" w:rsidRPr="001D567E" w:rsidRDefault="001D567E" w:rsidP="001D56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Wykres zmian pozycji w czasie, wraz z alertami przy dużych zmianach.</w:t>
      </w:r>
    </w:p>
    <w:p w:rsidR="001D567E" w:rsidRPr="001D567E" w:rsidRDefault="001D567E" w:rsidP="001D56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AI analizuje trendy: sezonowość, wpływ zmian na stronie, ruch organiczny.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🔌</w:t>
      </w: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Technologie:</w:t>
      </w:r>
    </w:p>
    <w:p w:rsidR="001D567E" w:rsidRPr="001D567E" w:rsidRDefault="001D567E" w:rsidP="001D56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Google SERP API (np.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SerpAPI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DataForSEO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Nozzle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1D567E" w:rsidRPr="001D567E" w:rsidRDefault="001D567E" w:rsidP="001D56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Baza danych historyczna (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PostgreSQL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Grafana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wizualizacji)</w:t>
      </w:r>
    </w:p>
    <w:p w:rsidR="001D567E" w:rsidRPr="001D567E" w:rsidRDefault="001D567E" w:rsidP="001D56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AI do detekcji anomalii i sugestii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🤖 Przykładowy </w:t>
      </w:r>
      <w:proofErr w:type="spellStart"/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prompt</w:t>
      </w:r>
      <w:proofErr w:type="spellEnd"/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text</w:t>
      </w:r>
      <w:proofErr w:type="spellEnd"/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KopiujEdytuj</w:t>
      </w:r>
      <w:proofErr w:type="spellEnd"/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Poniżej wykres pozycji frazy "buty do biegania damskie" w Google: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05.05 – poz. 12  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07.05 – poz. 9  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08.05 – poz. 6  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10.05 – poz. 5  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11.05 – poz. 11  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12.05 – poz. 14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Zidentyfikuj możliwe przyczyny spadku, zasugeruj działania naprawcze. Weź pod uwagę sezonowość, zmiany konkurencji i potencjalne zmiany on-</w:t>
      </w: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page</w:t>
      </w:r>
      <w:proofErr w:type="spellEnd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</w:p>
    <w:p w:rsidR="001D567E" w:rsidRPr="001D567E" w:rsidRDefault="001D567E" w:rsidP="001D5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12. Eksport do </w:t>
      </w:r>
      <w:proofErr w:type="spellStart"/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WordPressa</w:t>
      </w:r>
      <w:proofErr w:type="spellEnd"/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, </w:t>
      </w:r>
      <w:proofErr w:type="spellStart"/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Notion</w:t>
      </w:r>
      <w:proofErr w:type="spellEnd"/>
      <w:r w:rsidRPr="001D567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, HTML / PDF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🔧</w:t>
      </w: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Funkcjonalność:</w:t>
      </w:r>
    </w:p>
    <w:p w:rsidR="001D567E" w:rsidRPr="001D567E" w:rsidRDefault="001D567E" w:rsidP="001D56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Wybór formatu eksportu: HTML (do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WordPressa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PDF (dla klienta), JSON/CSV (dla developerów), eksport do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Notion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(na bazie API).</w:t>
      </w:r>
    </w:p>
    <w:p w:rsidR="001D567E" w:rsidRPr="001D567E" w:rsidRDefault="001D567E" w:rsidP="001D56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Możliwość bezpośredniego publikowania na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WordPressie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automatycznym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tagowaniem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kategoriami.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🔌</w:t>
      </w: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Technologie:</w:t>
      </w:r>
    </w:p>
    <w:p w:rsidR="001D567E" w:rsidRPr="001D567E" w:rsidRDefault="001D567E" w:rsidP="001D56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WordPress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REST API (autoryzacja JWT lub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OAuth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1D567E" w:rsidRPr="001D567E" w:rsidRDefault="001D567E" w:rsidP="001D56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Notion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 (do budowania baz wiedzy /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dashboardów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1D567E" w:rsidRPr="001D567E" w:rsidRDefault="001D567E" w:rsidP="001D56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HTML to PDF (np.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Puppeteer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jsPDF</w:t>
      </w:r>
      <w:proofErr w:type="spellEnd"/>
      <w:r w:rsidRPr="001D567E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1D567E" w:rsidRPr="001D567E" w:rsidRDefault="001D567E" w:rsidP="001D5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🤖 Przykładowy </w:t>
      </w:r>
      <w:proofErr w:type="spellStart"/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prompt</w:t>
      </w:r>
      <w:proofErr w:type="spellEnd"/>
      <w:r w:rsidRPr="001D567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text</w:t>
      </w:r>
      <w:proofErr w:type="spellEnd"/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KopiujEdytuj</w:t>
      </w:r>
      <w:proofErr w:type="spellEnd"/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Na podstawie tego audytu SEO stwórz wpis blogowy (format HTML, do publikacji w </w:t>
      </w:r>
      <w:proofErr w:type="spellStart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WordPressie</w:t>
      </w:r>
      <w:proofErr w:type="spellEnd"/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), który zawiera: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- Tytuł: "10 najczęstszych błędów SEO na stronach firmowych"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- Sekcje: wprowadzenie, lista błędów z przykładami i radami, zakończenie z CTA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- Formatowanie: nagłówki H2/H3, listy punktowane, wytłuszczenia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- Długość: 800–1200 słów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- Styl: edukacyjny, ale przystępny</w:t>
      </w: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1D567E" w:rsidRPr="001D567E" w:rsidRDefault="001D567E" w:rsidP="001D5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D567E">
        <w:rPr>
          <w:rFonts w:ascii="Courier New" w:eastAsia="Times New Roman" w:hAnsi="Courier New" w:cs="Courier New"/>
          <w:sz w:val="20"/>
          <w:szCs w:val="20"/>
          <w:lang w:eastAsia="pl-PL"/>
        </w:rPr>
        <w:t>Na końcu dodaj blok z FAQ (schema.org) oraz przycisk CTA.</w:t>
      </w:r>
    </w:p>
    <w:bookmarkEnd w:id="0"/>
    <w:p w:rsidR="00440E3F" w:rsidRDefault="00440E3F"/>
    <w:sectPr w:rsidR="00440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C65CC"/>
    <w:multiLevelType w:val="multilevel"/>
    <w:tmpl w:val="0EB4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4539E"/>
    <w:multiLevelType w:val="multilevel"/>
    <w:tmpl w:val="1CDA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561EC"/>
    <w:multiLevelType w:val="multilevel"/>
    <w:tmpl w:val="B478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A3E0B"/>
    <w:multiLevelType w:val="multilevel"/>
    <w:tmpl w:val="FC1A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3570"/>
    <w:multiLevelType w:val="multilevel"/>
    <w:tmpl w:val="B45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B2A40"/>
    <w:multiLevelType w:val="multilevel"/>
    <w:tmpl w:val="1A9E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2550D"/>
    <w:multiLevelType w:val="multilevel"/>
    <w:tmpl w:val="35F0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55028"/>
    <w:multiLevelType w:val="multilevel"/>
    <w:tmpl w:val="9EEE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42A37"/>
    <w:multiLevelType w:val="multilevel"/>
    <w:tmpl w:val="755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70AAA"/>
    <w:multiLevelType w:val="multilevel"/>
    <w:tmpl w:val="C04C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7E"/>
    <w:rsid w:val="001D567E"/>
    <w:rsid w:val="00440E3F"/>
    <w:rsid w:val="00D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E034A-8E77-4209-A91B-A06985FD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1D56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1D56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D567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D567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1D567E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1D567E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D5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D567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0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666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1</cp:revision>
  <dcterms:created xsi:type="dcterms:W3CDTF">2025-05-15T06:25:00Z</dcterms:created>
  <dcterms:modified xsi:type="dcterms:W3CDTF">2025-05-22T07:52:00Z</dcterms:modified>
</cp:coreProperties>
</file>