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2A33" w14:textId="44D8DD08" w:rsidR="005E1674" w:rsidRPr="005E1674" w:rsidRDefault="00E85EB1" w:rsidP="005E1674">
      <w:pPr>
        <w:spacing w:after="0" w:line="0" w:lineRule="atLeast"/>
        <w:ind w:firstLineChars="100" w:firstLine="220"/>
      </w:pPr>
      <w:r>
        <w:rPr>
          <w:rFonts w:hint="eastAsia"/>
        </w:rPr>
        <w:t>３</w:t>
      </w:r>
      <w:r w:rsidR="005E1674" w:rsidRPr="005E1674">
        <w:t>月初旬、用事があって仙台に参りました</w:t>
      </w:r>
      <w:r w:rsidR="00CE0B70">
        <w:rPr>
          <w:rFonts w:hint="eastAsia"/>
        </w:rPr>
        <w:t>が、</w:t>
      </w:r>
      <w:r w:rsidR="005E1674" w:rsidRPr="005E1674">
        <w:t>帰りの新幹線の車内で</w:t>
      </w:r>
      <w:r w:rsidR="00A95160">
        <w:rPr>
          <w:rFonts w:hint="eastAsia"/>
        </w:rPr>
        <w:t>ふと</w:t>
      </w:r>
      <w:r w:rsidR="005E1674" w:rsidRPr="005E1674">
        <w:t>『トランヴェール』</w:t>
      </w:r>
      <w:r w:rsidR="00A95160">
        <w:rPr>
          <w:rFonts w:hint="eastAsia"/>
        </w:rPr>
        <w:t>を手に取りました</w:t>
      </w:r>
      <w:r w:rsidR="005E1674" w:rsidRPr="005E1674">
        <w:t>。その号の特集は東北を旅した偉人に関するもので、その</w:t>
      </w:r>
      <w:r w:rsidR="00D53245">
        <w:rPr>
          <w:rFonts w:hint="eastAsia"/>
        </w:rPr>
        <w:t>一</w:t>
      </w:r>
      <w:r w:rsidR="005E1674" w:rsidRPr="005E1674">
        <w:t>人として吉田松陰が取り上げられていました。</w:t>
      </w:r>
      <w:r w:rsidR="005E1674">
        <w:rPr>
          <w:rFonts w:hint="eastAsia"/>
        </w:rPr>
        <w:t>松陰の足跡をたどったその文章の中には</w:t>
      </w:r>
      <w:r w:rsidR="005E1674" w:rsidRPr="005E1674">
        <w:t>、大館にある「松下村塾」の模築に関する記述もありました。周知の通り、この模築は</w:t>
      </w:r>
      <w:r w:rsidR="00C37AA0">
        <w:rPr>
          <w:rFonts w:hint="eastAsia"/>
        </w:rPr>
        <w:t>、</w:t>
      </w:r>
      <w:r w:rsidR="005E1674" w:rsidRPr="005E1674">
        <w:t>本会初代会長を務められ、私にとっては大学の大先輩にもあたる竹村吉右衛門翁（大中15期）が寄贈なされたものです。郷土の先人が残された大切な遺産に思いをいたすとともに、いつか自分も後世に</w:t>
      </w:r>
      <w:r w:rsidR="005E1674">
        <w:rPr>
          <w:rFonts w:hint="eastAsia"/>
        </w:rPr>
        <w:t>残るようなことを成し遂げたい</w:t>
      </w:r>
      <w:r w:rsidR="005E1674" w:rsidRPr="005E1674">
        <w:t>と、決意を新たにした次第です。</w:t>
      </w:r>
    </w:p>
    <w:p w14:paraId="6029E8AD" w14:textId="25C70BD6" w:rsidR="005E1674" w:rsidRPr="005E1674" w:rsidRDefault="005E1674" w:rsidP="005E1674">
      <w:pPr>
        <w:spacing w:after="0" w:line="0" w:lineRule="atLeast"/>
        <w:ind w:firstLineChars="100" w:firstLine="220"/>
      </w:pPr>
      <w:r w:rsidRPr="005E1674">
        <w:t>改めまして、高校</w:t>
      </w:r>
      <w:r>
        <w:rPr>
          <w:rFonts w:hint="eastAsia"/>
        </w:rPr>
        <w:t>77</w:t>
      </w:r>
      <w:r w:rsidRPr="005E1674">
        <w:t>期の畠山伊織です。現在は東京の国立市に居を構え、一橋大学に通っております。大学では経営や経済のいろはを学びながら、高校時代に引き続き新聞部に所属し、取材に駆け回る毎日です。幸いにも良き友人に恵まれ、どうにか</w:t>
      </w:r>
      <w:r>
        <w:rPr>
          <w:rFonts w:hint="eastAsia"/>
        </w:rPr>
        <w:t>２</w:t>
      </w:r>
      <w:r w:rsidRPr="005E1674">
        <w:t>年目の春を迎えることができました。しかしながら、身近に同じ大学に通う同期や先輩がおらず、</w:t>
      </w:r>
      <w:r>
        <w:rPr>
          <w:rFonts w:hint="eastAsia"/>
        </w:rPr>
        <w:t>楽しい</w:t>
      </w:r>
      <w:r w:rsidRPr="005E1674">
        <w:t>日々の中にも一抹の寂しさを感じて</w:t>
      </w:r>
      <w:r w:rsidR="00DF7775">
        <w:rPr>
          <w:rFonts w:hint="eastAsia"/>
        </w:rPr>
        <w:t>おりました</w:t>
      </w:r>
      <w:r w:rsidRPr="005E1674">
        <w:t>。</w:t>
      </w:r>
    </w:p>
    <w:p w14:paraId="074A18EC" w14:textId="68E05EFC" w:rsidR="005E1674" w:rsidRDefault="005E1674" w:rsidP="005E1674">
      <w:pPr>
        <w:spacing w:after="0" w:line="0" w:lineRule="atLeast"/>
        <w:ind w:firstLineChars="100" w:firstLine="220"/>
      </w:pPr>
      <w:r w:rsidRPr="005E1674">
        <w:t>そんな折、東京鳳鳴会のご縁で多くの同窓の先輩方とお近づきになれましたことは、まさに僥倖でした。殊に、大学の同窓でもある木村行成</w:t>
      </w:r>
      <w:r>
        <w:rPr>
          <w:rFonts w:hint="eastAsia"/>
        </w:rPr>
        <w:t>さん</w:t>
      </w:r>
      <w:r w:rsidRPr="005E1674">
        <w:t>（高25期）にお目にかかった際には、短い時間ではありましたが、今後の学生生活を送る上で極めて重要な示唆をいただ</w:t>
      </w:r>
      <w:r w:rsidR="009604CF">
        <w:rPr>
          <w:rFonts w:hint="eastAsia"/>
        </w:rPr>
        <w:t>きました</w:t>
      </w:r>
      <w:r w:rsidRPr="005E1674">
        <w:t>。また、応援団の先輩である佐藤佑</w:t>
      </w:r>
      <w:r>
        <w:rPr>
          <w:rFonts w:hint="eastAsia"/>
        </w:rPr>
        <w:t>さん</w:t>
      </w:r>
      <w:r w:rsidRPr="005E1674">
        <w:t>（高74期）のご紹介で、秋田県東京事務所が主催した県出身大学生交流イベントの企画にも携わらせていただきました。多くの参加者が集うイベントを</w:t>
      </w:r>
      <w:r w:rsidR="009604CF">
        <w:rPr>
          <w:rFonts w:hint="eastAsia"/>
        </w:rPr>
        <w:t>作り上げる</w:t>
      </w:r>
      <w:r w:rsidRPr="005E1674">
        <w:t>経験は、何物にも代えがたい財産となりました。</w:t>
      </w:r>
    </w:p>
    <w:p w14:paraId="58CB8FB7" w14:textId="30F5A5A2" w:rsidR="006B59B7" w:rsidRDefault="005E1674" w:rsidP="005E1674">
      <w:pPr>
        <w:spacing w:after="0" w:line="0" w:lineRule="atLeast"/>
        <w:ind w:firstLineChars="100" w:firstLine="220"/>
      </w:pPr>
      <w:r>
        <w:rPr>
          <w:rFonts w:hint="eastAsia"/>
        </w:rPr>
        <w:t>昨今、私のような若者は、同窓会というものを</w:t>
      </w:r>
      <w:r w:rsidR="00D53245">
        <w:rPr>
          <w:rFonts w:hint="eastAsia"/>
        </w:rPr>
        <w:t>ややもすれば</w:t>
      </w:r>
      <w:r>
        <w:rPr>
          <w:rFonts w:hint="eastAsia"/>
        </w:rPr>
        <w:t>敬遠しがちです。しかし、同じ学び舎で学んだ者同士のつながりは、ふとしたときに自分の身にプラスに働いてくれるのだと、この１年を通して感じました。</w:t>
      </w:r>
    </w:p>
    <w:p w14:paraId="42D02251" w14:textId="31FA2D3A" w:rsidR="005E1674" w:rsidRPr="005E1674" w:rsidRDefault="006B59B7" w:rsidP="005E1674">
      <w:pPr>
        <w:spacing w:after="0" w:line="0" w:lineRule="atLeast"/>
        <w:ind w:firstLineChars="100" w:firstLine="220"/>
      </w:pPr>
      <w:r>
        <w:rPr>
          <w:rFonts w:hint="eastAsia"/>
        </w:rPr>
        <w:t>今、母校の学び舎にある鳳雛のみなさんは、</w:t>
      </w:r>
      <w:r w:rsidR="00BB3B88">
        <w:rPr>
          <w:rFonts w:hint="eastAsia"/>
        </w:rPr>
        <w:t>自分の目標に向かって、日々努力を続けられていることと思います。特に３年生の</w:t>
      </w:r>
      <w:r w:rsidR="00293584">
        <w:rPr>
          <w:rFonts w:hint="eastAsia"/>
        </w:rPr>
        <w:t>多くの方</w:t>
      </w:r>
      <w:r w:rsidR="00BB3B88">
        <w:rPr>
          <w:rFonts w:hint="eastAsia"/>
        </w:rPr>
        <w:t>は、今まさに</w:t>
      </w:r>
      <w:r w:rsidR="002959D0">
        <w:rPr>
          <w:rFonts w:hint="eastAsia"/>
        </w:rPr>
        <w:t>受験戦争のただ中におられ</w:t>
      </w:r>
      <w:r w:rsidR="00293584">
        <w:rPr>
          <w:rFonts w:hint="eastAsia"/>
        </w:rPr>
        <w:t>るのでしょう。</w:t>
      </w:r>
      <w:r w:rsidR="00FE25A3">
        <w:rPr>
          <w:rFonts w:hint="eastAsia"/>
        </w:rPr>
        <w:t>先生方や</w:t>
      </w:r>
      <w:r w:rsidR="00F71237">
        <w:rPr>
          <w:rFonts w:hint="eastAsia"/>
        </w:rPr>
        <w:t>友だちとの関わりの中で、互いに高め合い、</w:t>
      </w:r>
      <w:r w:rsidR="006A198B">
        <w:rPr>
          <w:rFonts w:hint="eastAsia"/>
        </w:rPr>
        <w:t>高校生活を送っていってほしいと切に願っています。</w:t>
      </w:r>
    </w:p>
    <w:p w14:paraId="7F44171C" w14:textId="0989DD1A" w:rsidR="005E1674" w:rsidRPr="005E1674" w:rsidRDefault="005E1674" w:rsidP="005E1674">
      <w:pPr>
        <w:spacing w:after="0" w:line="0" w:lineRule="atLeast"/>
        <w:ind w:firstLineChars="100" w:firstLine="220"/>
      </w:pPr>
      <w:r>
        <w:rPr>
          <w:rFonts w:hint="eastAsia"/>
        </w:rPr>
        <w:t>まだまだ</w:t>
      </w:r>
      <w:r w:rsidRPr="005E1674">
        <w:t>記したいことは尽きませんが、若輩の分際であまり長くなってはいけませんので、この辺りで筆を置きたいと思います。またいつか、</w:t>
      </w:r>
      <w:r>
        <w:rPr>
          <w:rFonts w:hint="eastAsia"/>
        </w:rPr>
        <w:t>筆を執る機会もありましょうから、その折にでも、今より幾分かは成長した姿をお見せすることができるよう、精進していきたいと思います。</w:t>
      </w:r>
    </w:p>
    <w:p w14:paraId="0B1BD8C0" w14:textId="77777777" w:rsidR="00454464" w:rsidRPr="005E1674" w:rsidRDefault="00454464" w:rsidP="005E1674">
      <w:pPr>
        <w:spacing w:after="0" w:line="0" w:lineRule="atLeast"/>
      </w:pPr>
    </w:p>
    <w:sectPr w:rsidR="00454464" w:rsidRPr="005E167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74"/>
    <w:rsid w:val="0008096F"/>
    <w:rsid w:val="00293584"/>
    <w:rsid w:val="002959D0"/>
    <w:rsid w:val="00454464"/>
    <w:rsid w:val="005E1674"/>
    <w:rsid w:val="00616E91"/>
    <w:rsid w:val="006A198B"/>
    <w:rsid w:val="006B59B7"/>
    <w:rsid w:val="007133BE"/>
    <w:rsid w:val="009604CF"/>
    <w:rsid w:val="009A2381"/>
    <w:rsid w:val="00A95160"/>
    <w:rsid w:val="00BB3B88"/>
    <w:rsid w:val="00C37AA0"/>
    <w:rsid w:val="00CB17AD"/>
    <w:rsid w:val="00CE0B70"/>
    <w:rsid w:val="00D44F48"/>
    <w:rsid w:val="00D53245"/>
    <w:rsid w:val="00D97E66"/>
    <w:rsid w:val="00DF7775"/>
    <w:rsid w:val="00E53C98"/>
    <w:rsid w:val="00E85EB1"/>
    <w:rsid w:val="00F71237"/>
    <w:rsid w:val="00FE25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4467DB6"/>
  <w15:chartTrackingRefBased/>
  <w15:docId w15:val="{6082E61C-0645-4B14-AD01-FD46AC4D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E167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E167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E167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E167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E167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E167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E167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E167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E167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E167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E167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E167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E167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E167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E167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E167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E167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E167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E16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E16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16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E16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1674"/>
    <w:pPr>
      <w:spacing w:before="160"/>
      <w:jc w:val="center"/>
    </w:pPr>
    <w:rPr>
      <w:i/>
      <w:iCs/>
      <w:color w:val="404040" w:themeColor="text1" w:themeTint="BF"/>
    </w:rPr>
  </w:style>
  <w:style w:type="character" w:customStyle="1" w:styleId="a8">
    <w:name w:val="引用文 (文字)"/>
    <w:basedOn w:val="a0"/>
    <w:link w:val="a7"/>
    <w:uiPriority w:val="29"/>
    <w:rsid w:val="005E1674"/>
    <w:rPr>
      <w:i/>
      <w:iCs/>
      <w:color w:val="404040" w:themeColor="text1" w:themeTint="BF"/>
    </w:rPr>
  </w:style>
  <w:style w:type="paragraph" w:styleId="a9">
    <w:name w:val="List Paragraph"/>
    <w:basedOn w:val="a"/>
    <w:uiPriority w:val="34"/>
    <w:qFormat/>
    <w:rsid w:val="005E1674"/>
    <w:pPr>
      <w:ind w:left="720"/>
      <w:contextualSpacing/>
    </w:pPr>
  </w:style>
  <w:style w:type="character" w:styleId="21">
    <w:name w:val="Intense Emphasis"/>
    <w:basedOn w:val="a0"/>
    <w:uiPriority w:val="21"/>
    <w:qFormat/>
    <w:rsid w:val="005E1674"/>
    <w:rPr>
      <w:i/>
      <w:iCs/>
      <w:color w:val="0F4761" w:themeColor="accent1" w:themeShade="BF"/>
    </w:rPr>
  </w:style>
  <w:style w:type="paragraph" w:styleId="22">
    <w:name w:val="Intense Quote"/>
    <w:basedOn w:val="a"/>
    <w:next w:val="a"/>
    <w:link w:val="23"/>
    <w:uiPriority w:val="30"/>
    <w:qFormat/>
    <w:rsid w:val="005E1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E1674"/>
    <w:rPr>
      <w:i/>
      <w:iCs/>
      <w:color w:val="0F4761" w:themeColor="accent1" w:themeShade="BF"/>
    </w:rPr>
  </w:style>
  <w:style w:type="character" w:styleId="24">
    <w:name w:val="Intense Reference"/>
    <w:basedOn w:val="a0"/>
    <w:uiPriority w:val="32"/>
    <w:qFormat/>
    <w:rsid w:val="005E1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伊織 畠山</dc:creator>
  <cp:keywords/>
  <dc:description/>
  <cp:lastModifiedBy>伊織 畠山</cp:lastModifiedBy>
  <cp:revision>20</cp:revision>
  <dcterms:created xsi:type="dcterms:W3CDTF">2026-03-19T16:20:00Z</dcterms:created>
  <dcterms:modified xsi:type="dcterms:W3CDTF">2026-03-23T12:32:00Z</dcterms:modified>
</cp:coreProperties>
</file>