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710D" w14:textId="77777777" w:rsidR="00FA0DC7" w:rsidRPr="00FA0DC7" w:rsidRDefault="00FA0DC7" w:rsidP="00FA0DC7">
      <w:pPr>
        <w:rPr>
          <w:rFonts w:ascii="Times New Roman" w:hAnsi="Times New Roman" w:cs="Times New Roman"/>
          <w:b/>
          <w:bCs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Logistic Regression Exercise</w:t>
      </w:r>
    </w:p>
    <w:p w14:paraId="471CE1F4" w14:textId="77777777" w:rsidR="00FA0DC7" w:rsidRPr="00FA0DC7" w:rsidRDefault="00FA0DC7" w:rsidP="00FA0DC7">
      <w:pPr>
        <w:rPr>
          <w:rFonts w:ascii="Times New Roman" w:hAnsi="Times New Roman" w:cs="Times New Roman"/>
          <w:b/>
          <w:bCs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Scenario</w:t>
      </w:r>
    </w:p>
    <w:p w14:paraId="3A152C80" w14:textId="77777777" w:rsidR="00FA0DC7" w:rsidRPr="00FA0DC7" w:rsidRDefault="00FA0DC7" w:rsidP="00FA0DC7">
      <w:p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You're helping a Cameroonian bank predict whether a loan applicant will </w:t>
      </w: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default</w:t>
      </w: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 (fail to repay) based on two features: their monthly income and existing debt amount.</w:t>
      </w:r>
    </w:p>
    <w:p w14:paraId="6E712582" w14:textId="77777777" w:rsidR="00FA0DC7" w:rsidRPr="00FA0DC7" w:rsidRDefault="00FA0DC7">
      <w:pPr>
        <w:rPr>
          <w:rFonts w:ascii="Times New Roman" w:hAnsi="Times New Roman" w:cs="Times New Roman"/>
          <w:sz w:val="28"/>
          <w:szCs w:val="28"/>
        </w:rPr>
      </w:pPr>
    </w:p>
    <w:p w14:paraId="5F2A68F9" w14:textId="1DDF8504" w:rsidR="00335AE8" w:rsidRPr="00FA0DC7" w:rsidRDefault="00FA0DC7">
      <w:pPr>
        <w:rPr>
          <w:rFonts w:ascii="Times New Roman" w:hAnsi="Times New Roman" w:cs="Times New Roman"/>
          <w:sz w:val="28"/>
          <w:szCs w:val="28"/>
        </w:rPr>
      </w:pPr>
      <w:r w:rsidRPr="00FA0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B18064" wp14:editId="51976261">
            <wp:extent cx="5315692" cy="3372321"/>
            <wp:effectExtent l="0" t="0" r="0" b="0"/>
            <wp:docPr id="77273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DB15" w14:textId="77777777" w:rsidR="00FA0DC7" w:rsidRPr="00FA0DC7" w:rsidRDefault="00FA0DC7">
      <w:pPr>
        <w:rPr>
          <w:rFonts w:ascii="Times New Roman" w:hAnsi="Times New Roman" w:cs="Times New Roman"/>
          <w:sz w:val="28"/>
          <w:szCs w:val="28"/>
        </w:rPr>
      </w:pPr>
    </w:p>
    <w:p w14:paraId="0A313286" w14:textId="77777777" w:rsidR="00FA0DC7" w:rsidRPr="00FA0DC7" w:rsidRDefault="00FA0DC7" w:rsidP="00FA0DC7">
      <w:pPr>
        <w:rPr>
          <w:rFonts w:ascii="Times New Roman" w:hAnsi="Times New Roman" w:cs="Times New Roman"/>
          <w:b/>
          <w:bCs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Tasks</w:t>
      </w:r>
    </w:p>
    <w:p w14:paraId="1C6C00D8" w14:textId="77777777" w:rsidR="00FA0DC7" w:rsidRPr="00FA0DC7" w:rsidRDefault="00FA0DC7" w:rsidP="00FA0DC7">
      <w:p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1. Explore the data</w:t>
      </w:r>
    </w:p>
    <w:p w14:paraId="766920DA" w14:textId="77777777" w:rsidR="00FA0DC7" w:rsidRPr="00FA0DC7" w:rsidRDefault="00FA0DC7" w:rsidP="00FA0D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Print </w:t>
      </w:r>
      <w:proofErr w:type="spellStart"/>
      <w:proofErr w:type="gramStart"/>
      <w:r w:rsidRPr="00FA0DC7">
        <w:rPr>
          <w:rFonts w:ascii="Times New Roman" w:hAnsi="Times New Roman" w:cs="Times New Roman"/>
          <w:sz w:val="28"/>
          <w:szCs w:val="28"/>
          <w:lang w:val="en-CM"/>
        </w:rPr>
        <w:t>df.describe</w:t>
      </w:r>
      <w:proofErr w:type="spellEnd"/>
      <w:proofErr w:type="gramEnd"/>
      <w:r w:rsidRPr="00FA0DC7">
        <w:rPr>
          <w:rFonts w:ascii="Times New Roman" w:hAnsi="Times New Roman" w:cs="Times New Roman"/>
          <w:sz w:val="28"/>
          <w:szCs w:val="28"/>
          <w:lang w:val="en-CM"/>
        </w:rPr>
        <w:t>() to see the summary statistics</w:t>
      </w:r>
    </w:p>
    <w:p w14:paraId="3A1E48DA" w14:textId="77777777" w:rsidR="00FA0DC7" w:rsidRPr="00FA0DC7" w:rsidRDefault="00FA0DC7" w:rsidP="00FA0D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Count how many people defaulted vs repaid using </w:t>
      </w:r>
      <w:proofErr w:type="spellStart"/>
      <w:r w:rsidRPr="00FA0DC7">
        <w:rPr>
          <w:rFonts w:ascii="Times New Roman" w:hAnsi="Times New Roman" w:cs="Times New Roman"/>
          <w:sz w:val="28"/>
          <w:szCs w:val="28"/>
          <w:lang w:val="en-CM"/>
        </w:rPr>
        <w:t>df</w:t>
      </w:r>
      <w:proofErr w:type="spellEnd"/>
      <w:r w:rsidRPr="00FA0DC7">
        <w:rPr>
          <w:rFonts w:ascii="Times New Roman" w:hAnsi="Times New Roman" w:cs="Times New Roman"/>
          <w:sz w:val="28"/>
          <w:szCs w:val="28"/>
          <w:lang w:val="en-CM"/>
        </w:rPr>
        <w:t>['defaulted'].</w:t>
      </w:r>
      <w:proofErr w:type="spellStart"/>
      <w:r w:rsidRPr="00FA0DC7">
        <w:rPr>
          <w:rFonts w:ascii="Times New Roman" w:hAnsi="Times New Roman" w:cs="Times New Roman"/>
          <w:sz w:val="28"/>
          <w:szCs w:val="28"/>
          <w:lang w:val="en-CM"/>
        </w:rPr>
        <w:t>value_</w:t>
      </w:r>
      <w:proofErr w:type="gramStart"/>
      <w:r w:rsidRPr="00FA0DC7">
        <w:rPr>
          <w:rFonts w:ascii="Times New Roman" w:hAnsi="Times New Roman" w:cs="Times New Roman"/>
          <w:sz w:val="28"/>
          <w:szCs w:val="28"/>
          <w:lang w:val="en-CM"/>
        </w:rPr>
        <w:t>counts</w:t>
      </w:r>
      <w:proofErr w:type="spellEnd"/>
      <w:r w:rsidRPr="00FA0DC7">
        <w:rPr>
          <w:rFonts w:ascii="Times New Roman" w:hAnsi="Times New Roman" w:cs="Times New Roman"/>
          <w:sz w:val="28"/>
          <w:szCs w:val="28"/>
          <w:lang w:val="en-CM"/>
        </w:rPr>
        <w:t>(</w:t>
      </w:r>
      <w:proofErr w:type="gramEnd"/>
      <w:r w:rsidRPr="00FA0DC7">
        <w:rPr>
          <w:rFonts w:ascii="Times New Roman" w:hAnsi="Times New Roman" w:cs="Times New Roman"/>
          <w:sz w:val="28"/>
          <w:szCs w:val="28"/>
          <w:lang w:val="en-CM"/>
        </w:rPr>
        <w:t>)</w:t>
      </w:r>
    </w:p>
    <w:p w14:paraId="36DD9E33" w14:textId="77777777" w:rsidR="00FA0DC7" w:rsidRPr="00FA0DC7" w:rsidRDefault="00FA0DC7" w:rsidP="00FA0DC7">
      <w:p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2. Prepare the data</w:t>
      </w:r>
    </w:p>
    <w:p w14:paraId="6F0ADD8C" w14:textId="77777777" w:rsidR="00FA0DC7" w:rsidRPr="00FA0DC7" w:rsidRDefault="00FA0DC7" w:rsidP="00FA0D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>Split into features (X) and target (y)</w:t>
      </w:r>
    </w:p>
    <w:p w14:paraId="0EE22798" w14:textId="77777777" w:rsidR="00FA0DC7" w:rsidRPr="00FA0DC7" w:rsidRDefault="00FA0DC7" w:rsidP="00FA0D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Use </w:t>
      </w:r>
      <w:proofErr w:type="spellStart"/>
      <w:r w:rsidRPr="00FA0DC7">
        <w:rPr>
          <w:rFonts w:ascii="Times New Roman" w:hAnsi="Times New Roman" w:cs="Times New Roman"/>
          <w:sz w:val="28"/>
          <w:szCs w:val="28"/>
          <w:lang w:val="en-CM"/>
        </w:rPr>
        <w:t>train_test_split</w:t>
      </w:r>
      <w:proofErr w:type="spellEnd"/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 (80% train, 20% test)</w:t>
      </w:r>
    </w:p>
    <w:p w14:paraId="15159CB5" w14:textId="77777777" w:rsidR="00FA0DC7" w:rsidRPr="00FA0DC7" w:rsidRDefault="00FA0DC7" w:rsidP="00FA0DC7">
      <w:p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3. Train a Logistic Regression model</w:t>
      </w:r>
    </w:p>
    <w:p w14:paraId="05DE8798" w14:textId="3A391624" w:rsidR="00FA0DC7" w:rsidRPr="00FA0DC7" w:rsidRDefault="00FA0DC7">
      <w:pPr>
        <w:rPr>
          <w:rFonts w:ascii="Times New Roman" w:hAnsi="Times New Roman" w:cs="Times New Roman"/>
          <w:sz w:val="28"/>
          <w:szCs w:val="28"/>
        </w:rPr>
      </w:pPr>
      <w:r w:rsidRPr="00FA0D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3325A" wp14:editId="6A7F8747">
            <wp:extent cx="3867690" cy="219106"/>
            <wp:effectExtent l="0" t="0" r="0" b="9525"/>
            <wp:docPr id="10902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7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DB31" w14:textId="77777777" w:rsidR="00FA0DC7" w:rsidRPr="00FA0DC7" w:rsidRDefault="00FA0DC7" w:rsidP="00FA0DC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lastRenderedPageBreak/>
        <w:t>Fit the model on the training data</w:t>
      </w:r>
    </w:p>
    <w:p w14:paraId="1E98E79B" w14:textId="77777777" w:rsidR="00FA0DC7" w:rsidRPr="00FA0DC7" w:rsidRDefault="00FA0DC7" w:rsidP="00FA0DC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>Print the model's coefficients (</w:t>
      </w:r>
      <w:proofErr w:type="spellStart"/>
      <w:proofErr w:type="gramStart"/>
      <w:r w:rsidRPr="00FA0DC7">
        <w:rPr>
          <w:rFonts w:ascii="Times New Roman" w:hAnsi="Times New Roman" w:cs="Times New Roman"/>
          <w:sz w:val="28"/>
          <w:szCs w:val="28"/>
          <w:lang w:val="en-CM"/>
        </w:rPr>
        <w:t>model.coef</w:t>
      </w:r>
      <w:proofErr w:type="spellEnd"/>
      <w:proofErr w:type="gramEnd"/>
      <w:r w:rsidRPr="00FA0DC7">
        <w:rPr>
          <w:rFonts w:ascii="Times New Roman" w:hAnsi="Times New Roman" w:cs="Times New Roman"/>
          <w:sz w:val="28"/>
          <w:szCs w:val="28"/>
          <w:lang w:val="en-CM"/>
        </w:rPr>
        <w:t>_) and intercept (</w:t>
      </w:r>
      <w:proofErr w:type="spellStart"/>
      <w:proofErr w:type="gramStart"/>
      <w:r w:rsidRPr="00FA0DC7">
        <w:rPr>
          <w:rFonts w:ascii="Times New Roman" w:hAnsi="Times New Roman" w:cs="Times New Roman"/>
          <w:sz w:val="28"/>
          <w:szCs w:val="28"/>
          <w:lang w:val="en-CM"/>
        </w:rPr>
        <w:t>model.intercept</w:t>
      </w:r>
      <w:proofErr w:type="spellEnd"/>
      <w:proofErr w:type="gramEnd"/>
      <w:r w:rsidRPr="00FA0DC7">
        <w:rPr>
          <w:rFonts w:ascii="Times New Roman" w:hAnsi="Times New Roman" w:cs="Times New Roman"/>
          <w:sz w:val="28"/>
          <w:szCs w:val="28"/>
          <w:lang w:val="en-CM"/>
        </w:rPr>
        <w:t>_)</w:t>
      </w:r>
    </w:p>
    <w:p w14:paraId="6AF9E213" w14:textId="77777777" w:rsidR="00FA0DC7" w:rsidRPr="00FA0DC7" w:rsidRDefault="00FA0DC7" w:rsidP="00FA0DC7">
      <w:p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4. Make predictions</w:t>
      </w:r>
    </w:p>
    <w:p w14:paraId="0F62D8A9" w14:textId="77777777" w:rsidR="00FA0DC7" w:rsidRPr="00FA0DC7" w:rsidRDefault="00FA0DC7" w:rsidP="00FA0D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Predict on the test set using </w:t>
      </w:r>
      <w:proofErr w:type="spellStart"/>
      <w:proofErr w:type="gramStart"/>
      <w:r w:rsidRPr="00FA0DC7">
        <w:rPr>
          <w:rFonts w:ascii="Times New Roman" w:hAnsi="Times New Roman" w:cs="Times New Roman"/>
          <w:sz w:val="28"/>
          <w:szCs w:val="28"/>
          <w:lang w:val="en-CM"/>
        </w:rPr>
        <w:t>model.predict</w:t>
      </w:r>
      <w:proofErr w:type="spellEnd"/>
      <w:proofErr w:type="gramEnd"/>
      <w:r w:rsidRPr="00FA0DC7">
        <w:rPr>
          <w:rFonts w:ascii="Times New Roman" w:hAnsi="Times New Roman" w:cs="Times New Roman"/>
          <w:sz w:val="28"/>
          <w:szCs w:val="28"/>
          <w:lang w:val="en-CM"/>
        </w:rPr>
        <w:t>(</w:t>
      </w:r>
      <w:proofErr w:type="spellStart"/>
      <w:r w:rsidRPr="00FA0DC7">
        <w:rPr>
          <w:rFonts w:ascii="Times New Roman" w:hAnsi="Times New Roman" w:cs="Times New Roman"/>
          <w:sz w:val="28"/>
          <w:szCs w:val="28"/>
          <w:lang w:val="en-CM"/>
        </w:rPr>
        <w:t>X_test</w:t>
      </w:r>
      <w:proofErr w:type="spellEnd"/>
      <w:r w:rsidRPr="00FA0DC7">
        <w:rPr>
          <w:rFonts w:ascii="Times New Roman" w:hAnsi="Times New Roman" w:cs="Times New Roman"/>
          <w:sz w:val="28"/>
          <w:szCs w:val="28"/>
          <w:lang w:val="en-CM"/>
        </w:rPr>
        <w:t>)</w:t>
      </w:r>
    </w:p>
    <w:p w14:paraId="5E1E7248" w14:textId="77777777" w:rsidR="00FA0DC7" w:rsidRPr="00FA0DC7" w:rsidRDefault="00FA0DC7" w:rsidP="00FA0D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 xml:space="preserve">Also try </w:t>
      </w:r>
      <w:proofErr w:type="spellStart"/>
      <w:proofErr w:type="gramStart"/>
      <w:r w:rsidRPr="00FA0DC7">
        <w:rPr>
          <w:rFonts w:ascii="Times New Roman" w:hAnsi="Times New Roman" w:cs="Times New Roman"/>
          <w:sz w:val="28"/>
          <w:szCs w:val="28"/>
          <w:lang w:val="en-CM"/>
        </w:rPr>
        <w:t>model.predict</w:t>
      </w:r>
      <w:proofErr w:type="gramEnd"/>
      <w:r w:rsidRPr="00FA0DC7">
        <w:rPr>
          <w:rFonts w:ascii="Times New Roman" w:hAnsi="Times New Roman" w:cs="Times New Roman"/>
          <w:sz w:val="28"/>
          <w:szCs w:val="28"/>
          <w:lang w:val="en-CM"/>
        </w:rPr>
        <w:t>_proba</w:t>
      </w:r>
      <w:proofErr w:type="spellEnd"/>
      <w:r w:rsidRPr="00FA0DC7">
        <w:rPr>
          <w:rFonts w:ascii="Times New Roman" w:hAnsi="Times New Roman" w:cs="Times New Roman"/>
          <w:sz w:val="28"/>
          <w:szCs w:val="28"/>
          <w:lang w:val="en-CM"/>
        </w:rPr>
        <w:t>(</w:t>
      </w:r>
      <w:proofErr w:type="spellStart"/>
      <w:r w:rsidRPr="00FA0DC7">
        <w:rPr>
          <w:rFonts w:ascii="Times New Roman" w:hAnsi="Times New Roman" w:cs="Times New Roman"/>
          <w:sz w:val="28"/>
          <w:szCs w:val="28"/>
          <w:lang w:val="en-CM"/>
        </w:rPr>
        <w:t>X_test</w:t>
      </w:r>
      <w:proofErr w:type="spellEnd"/>
      <w:r w:rsidRPr="00FA0DC7">
        <w:rPr>
          <w:rFonts w:ascii="Times New Roman" w:hAnsi="Times New Roman" w:cs="Times New Roman"/>
          <w:sz w:val="28"/>
          <w:szCs w:val="28"/>
          <w:lang w:val="en-CM"/>
        </w:rPr>
        <w:t>) — this shows the actual probability for each class instead of just 0 or 1</w:t>
      </w:r>
    </w:p>
    <w:p w14:paraId="51131869" w14:textId="77777777" w:rsidR="00FA0DC7" w:rsidRPr="00FA0DC7" w:rsidRDefault="00FA0DC7" w:rsidP="00FA0DC7">
      <w:p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b/>
          <w:bCs/>
          <w:sz w:val="28"/>
          <w:szCs w:val="28"/>
          <w:lang w:val="en-CM"/>
        </w:rPr>
        <w:t>5. Interpret one applicant</w:t>
      </w:r>
    </w:p>
    <w:p w14:paraId="649C4F55" w14:textId="77777777" w:rsidR="00FA0DC7" w:rsidRPr="00FA0DC7" w:rsidRDefault="00FA0DC7" w:rsidP="00FA0DC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>Pick a new hypothetical applicant: income = 100,000, debt = 40,000</w:t>
      </w:r>
    </w:p>
    <w:p w14:paraId="5B9C4BE4" w14:textId="77777777" w:rsidR="00FA0DC7" w:rsidRPr="00FA0DC7" w:rsidRDefault="00FA0DC7" w:rsidP="00FA0DC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CM"/>
        </w:rPr>
      </w:pPr>
      <w:r w:rsidRPr="00FA0DC7">
        <w:rPr>
          <w:rFonts w:ascii="Times New Roman" w:hAnsi="Times New Roman" w:cs="Times New Roman"/>
          <w:sz w:val="28"/>
          <w:szCs w:val="28"/>
          <w:lang w:val="en-CM"/>
        </w:rPr>
        <w:t>Predict whether they'd default, and print the probability</w:t>
      </w:r>
    </w:p>
    <w:p w14:paraId="6DCDD799" w14:textId="77777777" w:rsidR="00FA0DC7" w:rsidRPr="00FA0DC7" w:rsidRDefault="00FA0DC7">
      <w:pPr>
        <w:rPr>
          <w:rFonts w:ascii="Times New Roman" w:hAnsi="Times New Roman" w:cs="Times New Roman"/>
          <w:sz w:val="28"/>
          <w:szCs w:val="28"/>
        </w:rPr>
      </w:pPr>
    </w:p>
    <w:sectPr w:rsidR="00FA0DC7" w:rsidRPr="00FA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37B"/>
    <w:multiLevelType w:val="multilevel"/>
    <w:tmpl w:val="72E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13E81"/>
    <w:multiLevelType w:val="multilevel"/>
    <w:tmpl w:val="2A8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662F8"/>
    <w:multiLevelType w:val="multilevel"/>
    <w:tmpl w:val="15DA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2F6D"/>
    <w:multiLevelType w:val="multilevel"/>
    <w:tmpl w:val="258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40F91"/>
    <w:multiLevelType w:val="multilevel"/>
    <w:tmpl w:val="D3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11534">
    <w:abstractNumId w:val="1"/>
  </w:num>
  <w:num w:numId="2" w16cid:durableId="1503739903">
    <w:abstractNumId w:val="2"/>
  </w:num>
  <w:num w:numId="3" w16cid:durableId="541946804">
    <w:abstractNumId w:val="3"/>
  </w:num>
  <w:num w:numId="4" w16cid:durableId="957032128">
    <w:abstractNumId w:val="0"/>
  </w:num>
  <w:num w:numId="5" w16cid:durableId="1653027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C7"/>
    <w:rsid w:val="000A1D0F"/>
    <w:rsid w:val="00335AE8"/>
    <w:rsid w:val="003A1893"/>
    <w:rsid w:val="003C24E2"/>
    <w:rsid w:val="00443E2F"/>
    <w:rsid w:val="00531901"/>
    <w:rsid w:val="00843AB9"/>
    <w:rsid w:val="00946F15"/>
    <w:rsid w:val="009C1D49"/>
    <w:rsid w:val="00D27E49"/>
    <w:rsid w:val="00D6301B"/>
    <w:rsid w:val="00FA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71AB"/>
  <w15:chartTrackingRefBased/>
  <w15:docId w15:val="{9D94D49A-1424-4F15-8678-780F4EE5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DC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D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DC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DC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C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DC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DC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DC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DC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A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DC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DC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A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DC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A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DC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A0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1</cp:revision>
  <dcterms:created xsi:type="dcterms:W3CDTF">2026-08-12T11:07:00Z</dcterms:created>
  <dcterms:modified xsi:type="dcterms:W3CDTF">2026-08-12T11:09:00Z</dcterms:modified>
</cp:coreProperties>
</file>