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C652F9" w14:textId="77777777" w:rsidR="007A21F8" w:rsidRPr="00DF31AF" w:rsidRDefault="00C231F5">
      <w:pPr>
        <w:spacing w:after="280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noProof/>
        </w:rPr>
        <w:drawing>
          <wp:inline distT="0" distB="0" distL="0" distR="0" wp14:anchorId="1AF489C8" wp14:editId="32567973">
            <wp:extent cx="2651760" cy="8159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filko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1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DF3E" w14:textId="77777777" w:rsidR="007A21F8" w:rsidRPr="00DF31AF" w:rsidRDefault="00C231F5">
      <w:pPr>
        <w:spacing w:after="20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40"/>
        </w:rPr>
        <w:t>LEMBAR KERJA-05 (LK-05)</w:t>
      </w:r>
    </w:p>
    <w:p w14:paraId="73A61D9E" w14:textId="77777777" w:rsidR="007A21F8" w:rsidRPr="00DF31AF" w:rsidRDefault="00C231F5">
      <w:pPr>
        <w:spacing w:after="160" w:line="276" w:lineRule="auto"/>
        <w:jc w:val="center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b/>
          <w:color w:val="000000"/>
          <w:sz w:val="34"/>
        </w:rPr>
        <w:t>Manajemen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34"/>
        </w:rPr>
        <w:t xml:space="preserve"> Data Versioning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34"/>
        </w:rPr>
        <w:t>Menggunakan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34"/>
        </w:rPr>
        <w:t xml:space="preserve"> DVC</w:t>
      </w:r>
    </w:p>
    <w:p w14:paraId="46CB3D45" w14:textId="77777777" w:rsidR="007A21F8" w:rsidRPr="00DF31AF" w:rsidRDefault="00C231F5">
      <w:pPr>
        <w:spacing w:after="240" w:line="276" w:lineRule="auto"/>
        <w:jc w:val="center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Sistem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Otomatis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Deteksi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Anomali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Cuaca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Open-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Meteo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untuk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Smart Farming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Berbasis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7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7"/>
        </w:rPr>
        <w:t>MLOps</w:t>
      </w:r>
      <w:proofErr w:type="spellEnd"/>
    </w:p>
    <w:p w14:paraId="7DFA581B" w14:textId="77777777" w:rsidR="007A21F8" w:rsidRPr="00DF31AF" w:rsidRDefault="00C231F5">
      <w:pPr>
        <w:spacing w:after="52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30"/>
        </w:rPr>
        <w:t>MLOPS TIF-B 2026</w:t>
      </w:r>
    </w:p>
    <w:p w14:paraId="0812EE10" w14:textId="77777777" w:rsidR="007A21F8" w:rsidRPr="00DF31AF" w:rsidRDefault="00C231F5">
      <w:pPr>
        <w:spacing w:after="4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Nama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Mahasiswa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>:</w:t>
      </w:r>
    </w:p>
    <w:p w14:paraId="59437ECE" w14:textId="77777777" w:rsidR="007A21F8" w:rsidRPr="00DF31AF" w:rsidRDefault="00C231F5">
      <w:pPr>
        <w:spacing w:after="28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>Muhammad Ghazy Humaidi (245150200111071)</w:t>
      </w:r>
    </w:p>
    <w:p w14:paraId="0D647802" w14:textId="77777777" w:rsidR="007A21F8" w:rsidRPr="00DF31AF" w:rsidRDefault="00C231F5">
      <w:pPr>
        <w:spacing w:after="4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Dosen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Pengampu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>:</w:t>
      </w:r>
    </w:p>
    <w:p w14:paraId="625CB007" w14:textId="77777777" w:rsidR="007A21F8" w:rsidRPr="00DF31AF" w:rsidRDefault="00C231F5">
      <w:pPr>
        <w:spacing w:after="32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Rizal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Perdana, </w:t>
      </w:r>
      <w:proofErr w:type="spellStart"/>
      <w:proofErr w:type="gramStart"/>
      <w:r w:rsidRPr="00DF31AF">
        <w:rPr>
          <w:rFonts w:ascii="Times New Roman" w:hAnsi="Times New Roman" w:cs="Times New Roman"/>
          <w:color w:val="000000"/>
          <w:sz w:val="24"/>
        </w:rPr>
        <w:t>S.Kom</w:t>
      </w:r>
      <w:proofErr w:type="spellEnd"/>
      <w:proofErr w:type="gramEnd"/>
      <w:r w:rsidRPr="00DF31A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M.Kom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., Ph.D.</w:t>
      </w:r>
    </w:p>
    <w:p w14:paraId="18D9EB71" w14:textId="77777777" w:rsidR="007A21F8" w:rsidRPr="00DF31AF" w:rsidRDefault="00C231F5">
      <w:pPr>
        <w:spacing w:after="280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noProof/>
        </w:rPr>
        <w:drawing>
          <wp:inline distT="0" distB="0" distL="0" distR="0" wp14:anchorId="3A7E08AB" wp14:editId="101F6470">
            <wp:extent cx="1828800" cy="1854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FAEE" w14:textId="77777777" w:rsidR="007A21F8" w:rsidRPr="00DF31AF" w:rsidRDefault="00C231F5">
      <w:pPr>
        <w:spacing w:after="40"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Program Studi Teknik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Informatika</w:t>
      </w:r>
      <w:proofErr w:type="spellEnd"/>
    </w:p>
    <w:p w14:paraId="148C7519" w14:textId="77777777" w:rsidR="007A21F8" w:rsidRPr="00DF31AF" w:rsidRDefault="00C231F5">
      <w:pPr>
        <w:spacing w:after="40" w:line="276" w:lineRule="auto"/>
        <w:jc w:val="center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Jurusan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 Teknik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Informatika</w:t>
      </w:r>
      <w:proofErr w:type="spellEnd"/>
    </w:p>
    <w:p w14:paraId="6B7504A4" w14:textId="77777777" w:rsidR="007A21F8" w:rsidRPr="00DF31AF" w:rsidRDefault="00C231F5">
      <w:pPr>
        <w:spacing w:after="200" w:line="276" w:lineRule="auto"/>
        <w:jc w:val="center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Fakultas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Ilmu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Komputer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4"/>
        </w:rPr>
        <w:t xml:space="preserve">, Universitas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4"/>
        </w:rPr>
        <w:t>Brawijaya</w:t>
      </w:r>
      <w:proofErr w:type="spellEnd"/>
    </w:p>
    <w:p w14:paraId="033FE924" w14:textId="77777777" w:rsidR="007A21F8" w:rsidRPr="00DF31AF" w:rsidRDefault="00C231F5">
      <w:pPr>
        <w:spacing w:line="276" w:lineRule="auto"/>
        <w:jc w:val="center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4"/>
        </w:rPr>
        <w:t>2026</w:t>
      </w:r>
    </w:p>
    <w:p w14:paraId="45DFAA5F" w14:textId="77777777" w:rsidR="007A21F8" w:rsidRPr="00DF31AF" w:rsidRDefault="00C231F5">
      <w:pPr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</w:rPr>
        <w:br w:type="page"/>
      </w:r>
    </w:p>
    <w:p w14:paraId="3097E35E" w14:textId="77777777" w:rsidR="007A21F8" w:rsidRPr="00DF31AF" w:rsidRDefault="00C231F5">
      <w:pPr>
        <w:keepNext/>
        <w:spacing w:before="240" w:after="60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7"/>
        </w:rPr>
        <w:lastRenderedPageBreak/>
        <w:t>RINGKASAN DAN DAFTAR ISI</w:t>
      </w:r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3088"/>
        <w:gridCol w:w="5921"/>
      </w:tblGrid>
      <w:tr w:rsidR="007A21F8" w:rsidRPr="00DF31AF" w14:paraId="179BCF9A" w14:textId="77777777">
        <w:trPr>
          <w:jc w:val="center"/>
        </w:trPr>
        <w:tc>
          <w:tcPr>
            <w:tcW w:w="3312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A6A5C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Informasi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 Akademik</w:t>
            </w:r>
          </w:p>
        </w:tc>
        <w:tc>
          <w:tcPr>
            <w:tcW w:w="633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F23C4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Detail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Implementasi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Mahasiswa</w:t>
            </w:r>
            <w:proofErr w:type="spellEnd"/>
          </w:p>
        </w:tc>
      </w:tr>
      <w:tr w:rsidR="007A21F8" w:rsidRPr="00DF31AF" w14:paraId="68BEDC04" w14:textId="77777777">
        <w:trPr>
          <w:jc w:val="center"/>
        </w:trPr>
        <w:tc>
          <w:tcPr>
            <w:tcW w:w="331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7FFA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Nama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Mahasiswa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/ NIM</w:t>
            </w:r>
          </w:p>
        </w:tc>
        <w:tc>
          <w:tcPr>
            <w:tcW w:w="63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809D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Muhammad Ghazy Humaidi / 245150200111071</w:t>
            </w:r>
          </w:p>
        </w:tc>
      </w:tr>
      <w:tr w:rsidR="007A21F8" w:rsidRPr="00DF31AF" w14:paraId="78B46683" w14:textId="77777777">
        <w:trPr>
          <w:jc w:val="center"/>
        </w:trPr>
        <w:tc>
          <w:tcPr>
            <w:tcW w:w="3312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B6DE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Mata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Kuliah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/ Dosen</w:t>
            </w:r>
          </w:p>
        </w:tc>
        <w:tc>
          <w:tcPr>
            <w:tcW w:w="63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418B3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MLOps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— TIF-B 2026 / Rizal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Setya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Perdana, </w:t>
            </w:r>
            <w:proofErr w:type="spellStart"/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S.Kom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.,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M.Kom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., Ph.D.</w:t>
            </w:r>
          </w:p>
        </w:tc>
      </w:tr>
      <w:tr w:rsidR="007A21F8" w:rsidRPr="00DF31AF" w14:paraId="74098865" w14:textId="77777777">
        <w:trPr>
          <w:jc w:val="center"/>
        </w:trPr>
        <w:tc>
          <w:tcPr>
            <w:tcW w:w="331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DA77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Institusi</w:t>
            </w:r>
            <w:proofErr w:type="spellEnd"/>
          </w:p>
        </w:tc>
        <w:tc>
          <w:tcPr>
            <w:tcW w:w="63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EBEC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Teknik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Informatika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, FILKOM, Universitas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Brawijaya</w:t>
            </w:r>
            <w:proofErr w:type="spellEnd"/>
          </w:p>
        </w:tc>
      </w:tr>
      <w:tr w:rsidR="007A21F8" w:rsidRPr="00DF31AF" w14:paraId="6A86A531" w14:textId="77777777">
        <w:trPr>
          <w:jc w:val="center"/>
        </w:trPr>
        <w:tc>
          <w:tcPr>
            <w:tcW w:w="3312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27C0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Repositori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GitHub &amp; Branch</w:t>
            </w:r>
          </w:p>
        </w:tc>
        <w:tc>
          <w:tcPr>
            <w:tcW w:w="63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E1E8C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MLOps-AnomaliCuacaOpenMeteo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(feat/lk05-dvc-versioning)</w:t>
            </w:r>
          </w:p>
        </w:tc>
      </w:tr>
      <w:tr w:rsidR="007A21F8" w:rsidRPr="00DF31AF" w14:paraId="3FA5CEE7" w14:textId="77777777">
        <w:trPr>
          <w:jc w:val="center"/>
        </w:trPr>
        <w:tc>
          <w:tcPr>
            <w:tcW w:w="331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C3BD1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Cakupan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Tugas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LK-05</w:t>
            </w:r>
          </w:p>
        </w:tc>
        <w:tc>
          <w:tcPr>
            <w:tcW w:w="63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F93C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Inisialisasi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DVC,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pelacakan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dataset,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simulasi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baru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, audit diff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antar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</w:p>
        </w:tc>
      </w:tr>
      <w:tr w:rsidR="007A21F8" w:rsidRPr="00DF31AF" w14:paraId="31684766" w14:textId="77777777">
        <w:trPr>
          <w:jc w:val="center"/>
        </w:trPr>
        <w:tc>
          <w:tcPr>
            <w:tcW w:w="3312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F4CE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Hasil Utama</w:t>
            </w:r>
          </w:p>
        </w:tc>
        <w:tc>
          <w:tcPr>
            <w:tcW w:w="63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73E93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2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dataset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terlacak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: dataset-v1.0.0 (720 baris) → dataset-v2.0.0 (936 baris)</w:t>
            </w:r>
          </w:p>
        </w:tc>
      </w:tr>
    </w:tbl>
    <w:p w14:paraId="0887DE2A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p w14:paraId="5F629705" w14:textId="77777777" w:rsidR="007A21F8" w:rsidRPr="00DF31AF" w:rsidRDefault="00C231F5">
      <w:pPr>
        <w:spacing w:before="120" w:after="8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b/>
          <w:color w:val="000000"/>
          <w:sz w:val="25"/>
        </w:rPr>
        <w:t>DAFTAR ISI</w:t>
      </w:r>
    </w:p>
    <w:p w14:paraId="644889A2" w14:textId="06A7ABDA" w:rsidR="00C231F5" w:rsidRPr="00DF31AF" w:rsidRDefault="00C231F5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r w:rsidRPr="00DF31AF">
        <w:rPr>
          <w:rFonts w:ascii="Times New Roman" w:hAnsi="Times New Roman" w:cs="Times New Roman"/>
          <w:color w:val="000000"/>
          <w:sz w:val="22"/>
        </w:rPr>
        <w:fldChar w:fldCharType="begin"/>
      </w:r>
      <w:r w:rsidRPr="00DF31AF">
        <w:rPr>
          <w:rFonts w:ascii="Times New Roman" w:hAnsi="Times New Roman" w:cs="Times New Roman"/>
          <w:color w:val="000000"/>
          <w:sz w:val="22"/>
        </w:rPr>
        <w:instrText xml:space="preserve"> TOC \o "1-2" \h \z \u </w:instrText>
      </w:r>
      <w:r w:rsidRPr="00DF31AF">
        <w:rPr>
          <w:rFonts w:ascii="Times New Roman" w:hAnsi="Times New Roman" w:cs="Times New Roman"/>
          <w:color w:val="000000"/>
          <w:sz w:val="22"/>
        </w:rPr>
        <w:fldChar w:fldCharType="separate"/>
      </w:r>
      <w:hyperlink w:anchor="_Toc242357514" w:history="1">
        <w:r w:rsidRPr="00DF31AF">
          <w:rPr>
            <w:rStyle w:val="Hyperlink"/>
            <w:rFonts w:ascii="Times New Roman" w:hAnsi="Times New Roman" w:cs="Times New Roman"/>
            <w:b/>
            <w:noProof/>
          </w:rPr>
          <w:t>BAB 1: PENDAHULUAN DAN KONSEP DATA VERSIONING</w:t>
        </w:r>
        <w:r w:rsidRPr="00DF31AF">
          <w:rPr>
            <w:rFonts w:ascii="Times New Roman" w:hAnsi="Times New Roman" w:cs="Times New Roman"/>
            <w:noProof/>
            <w:webHidden/>
          </w:rPr>
          <w:tab/>
        </w:r>
        <w:r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Pr="00DF31AF">
          <w:rPr>
            <w:rFonts w:ascii="Times New Roman" w:hAnsi="Times New Roman" w:cs="Times New Roman"/>
            <w:noProof/>
            <w:webHidden/>
          </w:rPr>
          <w:instrText xml:space="preserve"> PAGEREF _Toc242357514 \h </w:instrText>
        </w:r>
        <w:r w:rsidRPr="00DF31AF">
          <w:rPr>
            <w:rFonts w:ascii="Times New Roman" w:hAnsi="Times New Roman" w:cs="Times New Roman"/>
            <w:noProof/>
            <w:webHidden/>
          </w:rPr>
        </w:r>
        <w:r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2</w:t>
        </w:r>
        <w:r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DD4FE7E" w14:textId="6B319942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15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1.1 Latar Belakang dan Tujuan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_Toc242357515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2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F33FE2A" w14:textId="46F4AD87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16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1.2 Konsep Dasar DVC pada Proyek Ini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_Toc242357516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2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8AA7BA9" w14:textId="4B5BF025" w:rsidR="00C231F5" w:rsidRPr="00DF31AF" w:rsidRDefault="00000000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17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BAB 2: SETUP DVC DAN REMOTE STORAGE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_Toc242357517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2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F56B32D" w14:textId="47C79575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18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2.1 Instalasi dan Inisialisasi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_Toc242357518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2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248258" w14:textId="569E4190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19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2.2 Konfigurasi Remote Storage di Luar Repositori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_Toc242357519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3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FA917E6" w14:textId="6C73EE53" w:rsidR="00C231F5" w:rsidRPr="00DF31AF" w:rsidRDefault="00000000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0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BAB 3: PELACAKAN DATASET DAN SIMULASI CONTINUAL LEARNING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_Toc242357520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3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506B9A8" w14:textId="09832515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1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3.1 Versi 1: Pelacakan Dataset Awal (Baseline LK-04)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_Toc242357521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3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0D3979" w14:textId="305753B7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2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3.2 Simulasi Continual Learning: Pengambilan Data Tambahan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_Toc242357522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3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C62AFD2" w14:textId="486F4894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3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3.3 Versi 2: Pelacakan Dataset yang Diperbarui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_Toc242357523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4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FFF577" w14:textId="6B0A2C7C" w:rsidR="00C231F5" w:rsidRPr="00DF31AF" w:rsidRDefault="00000000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4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BAB 4: AUDIT DAN PERBANDINGAN VERSI DATASET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_Toc242357524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4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789877" w14:textId="0503EE93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5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4.1 Status dan Diff Metadata dengan DVC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_Toc242357525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4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B7DFCF4" w14:textId="04CA0397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6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4.2 Perubahan File Penunjuk pada Git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_Toc242357526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5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B5DD50F" w14:textId="5B4FEA8D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7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4.3 Analisis Isi Perbedaan Data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_Toc242357527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5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39809" w14:textId="497D7CBC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8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4.4 Pemulihan Versi Tertentu (Checkout)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_Toc242357528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5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FAC6736" w14:textId="6B34C2CA" w:rsidR="00C231F5" w:rsidRPr="00DF31AF" w:rsidRDefault="00000000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29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BAB 5: PENTINGNYA DATA VERSIONING UNTUK REPRODUKSIBILITAS MODEL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_Toc242357529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6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006991" w14:textId="4397710D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30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5.1 Mengapa Versioning Dataset Krusial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_Toc242357530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6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DECF8C" w14:textId="4F3F3095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31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5.2 Alur Reproduksi dan Kapan Versi Dibuat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_Toc242357531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6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4CCE89B" w14:textId="5E49A98D" w:rsidR="00C231F5" w:rsidRPr="00DF31AF" w:rsidRDefault="00000000">
      <w:pPr>
        <w:pStyle w:val="TOC2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32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5.3 Alur Penambahan Versi Data dan Keterbatasan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_Toc242357532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7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404455F" w14:textId="020D79F2" w:rsidR="00C231F5" w:rsidRPr="00DF31AF" w:rsidRDefault="00000000">
      <w:pPr>
        <w:pStyle w:val="TOC1"/>
        <w:tabs>
          <w:tab w:val="right" w:leader="dot" w:pos="9019"/>
        </w:tabs>
        <w:rPr>
          <w:rFonts w:ascii="Times New Roman" w:eastAsiaTheme="minorEastAsia" w:hAnsi="Times New Roman" w:cs="Times New Roman"/>
          <w:noProof/>
          <w:kern w:val="2"/>
          <w:sz w:val="22"/>
          <w:szCs w:val="22"/>
          <w:lang w:val="en-US"/>
          <w14:ligatures w14:val="standardContextual"/>
        </w:rPr>
      </w:pPr>
      <w:hyperlink w:anchor="_Toc242357533" w:history="1">
        <w:r w:rsidR="00C231F5" w:rsidRPr="00DF31AF">
          <w:rPr>
            <w:rStyle w:val="Hyperlink"/>
            <w:rFonts w:ascii="Times New Roman" w:hAnsi="Times New Roman" w:cs="Times New Roman"/>
            <w:b/>
            <w:noProof/>
          </w:rPr>
          <w:t>BAB 6: KESIMPULAN</w:t>
        </w:r>
        <w:r w:rsidR="00C231F5" w:rsidRPr="00DF31AF">
          <w:rPr>
            <w:rFonts w:ascii="Times New Roman" w:hAnsi="Times New Roman" w:cs="Times New Roman"/>
            <w:noProof/>
            <w:webHidden/>
          </w:rPr>
          <w:tab/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begin"/>
        </w:r>
        <w:r w:rsidR="00C231F5" w:rsidRPr="00DF31AF">
          <w:rPr>
            <w:rFonts w:ascii="Times New Roman" w:hAnsi="Times New Roman" w:cs="Times New Roman"/>
            <w:noProof/>
            <w:webHidden/>
          </w:rPr>
          <w:instrText xml:space="preserve"> PAGEREF _Toc242357533 \h </w:instrText>
        </w:r>
        <w:r w:rsidR="00C231F5" w:rsidRPr="00DF31AF">
          <w:rPr>
            <w:rFonts w:ascii="Times New Roman" w:hAnsi="Times New Roman" w:cs="Times New Roman"/>
            <w:noProof/>
            <w:webHidden/>
          </w:rPr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separate"/>
        </w:r>
        <w:r w:rsidR="009512DA">
          <w:rPr>
            <w:rFonts w:ascii="Times New Roman" w:hAnsi="Times New Roman" w:cs="Times New Roman"/>
            <w:noProof/>
            <w:webHidden/>
          </w:rPr>
          <w:t>7</w:t>
        </w:r>
        <w:r w:rsidR="00C231F5" w:rsidRPr="00DF31A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2E616CB" w14:textId="77777777" w:rsidR="007A21F8" w:rsidRPr="00DF31AF" w:rsidRDefault="00C231F5">
      <w:pPr>
        <w:spacing w:line="276" w:lineRule="auto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2"/>
        </w:rPr>
        <w:fldChar w:fldCharType="end"/>
      </w:r>
    </w:p>
    <w:p w14:paraId="700535F2" w14:textId="77777777" w:rsidR="007A21F8" w:rsidRPr="00DF31AF" w:rsidRDefault="00C231F5">
      <w:pPr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</w:rPr>
        <w:br w:type="page"/>
      </w:r>
    </w:p>
    <w:p w14:paraId="12F37AB4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0" w:name="_Toc242357514"/>
      <w:r w:rsidRPr="00DF31AF">
        <w:rPr>
          <w:rFonts w:ascii="Times New Roman" w:hAnsi="Times New Roman" w:cs="Times New Roman"/>
          <w:b/>
          <w:color w:val="000000"/>
          <w:sz w:val="27"/>
        </w:rPr>
        <w:lastRenderedPageBreak/>
        <w:t>BAB 1: PENDAHULUAN DAN KONSEP DATA VERSIONING</w:t>
      </w:r>
      <w:bookmarkEnd w:id="0"/>
    </w:p>
    <w:p w14:paraId="21B7138C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" w:name="_Toc242357515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1.1 Latar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Belakang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dan Tujuan</w:t>
      </w:r>
      <w:bookmarkEnd w:id="1"/>
    </w:p>
    <w:p w14:paraId="0775B8A1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Pada LK-04, pipeline ingestion Apache Airflow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menarik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cuaca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Open-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Meteo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jam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menyimpannya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rolling buffer 30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(720 baris) di data/raw/weather_raw_current.csv. Karena buffer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bersifat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bergulir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jam: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tertua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keluar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masuk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Git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dasarnya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dirancang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menyimpan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terus-menerus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berukuran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besar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atau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biner,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riwayat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repositori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membengkak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tertentu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dipanggil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kembali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bermakna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4A38B900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LK-05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bertujuan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mengintegrasikan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DVC (Data Version Control)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dalam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repositori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agar: (1)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awal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hasil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LK-04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dilacak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membebani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Git, (2)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penambahan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simulasi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continual learning)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tercatat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sebagai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silsilah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jelas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dan (3) dua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dibandingkan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objektif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7D1E1DE5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2" w:name="_Toc242357516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1.2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Konsep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Dasar DVC pada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Proyek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Ini</w:t>
      </w:r>
      <w:bookmarkEnd w:id="2"/>
    </w:p>
    <w:p w14:paraId="076DE5C9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DVC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memisahkan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dua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bagian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disimpan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tempat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Pemisahan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repositori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tetap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:</w:t>
      </w:r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303"/>
        <w:gridCol w:w="2585"/>
        <w:gridCol w:w="4121"/>
      </w:tblGrid>
      <w:tr w:rsidR="007A21F8" w:rsidRPr="00DF31AF" w14:paraId="4DCE6E72" w14:textId="77777777">
        <w:trPr>
          <w:jc w:val="center"/>
        </w:trPr>
        <w:tc>
          <w:tcPr>
            <w:tcW w:w="2448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512C8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Komponen</w:t>
            </w:r>
            <w:proofErr w:type="spellEnd"/>
          </w:p>
        </w:tc>
        <w:tc>
          <w:tcPr>
            <w:tcW w:w="273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E566E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Lokasi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Penyimpanan</w:t>
            </w:r>
            <w:proofErr w:type="spellEnd"/>
          </w:p>
        </w:tc>
        <w:tc>
          <w:tcPr>
            <w:tcW w:w="4464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67048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Fungsi</w:t>
            </w:r>
            <w:proofErr w:type="spellEnd"/>
          </w:p>
        </w:tc>
      </w:tr>
      <w:tr w:rsidR="007A21F8" w:rsidRPr="00DF31AF" w14:paraId="34BB7436" w14:textId="77777777">
        <w:trPr>
          <w:jc w:val="center"/>
        </w:trPr>
        <w:tc>
          <w:tcPr>
            <w:tcW w:w="24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FE1A9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File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(.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)</w:t>
            </w:r>
          </w:p>
        </w:tc>
        <w:tc>
          <w:tcPr>
            <w:tcW w:w="27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0C67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 (GitHub)</w:t>
            </w:r>
          </w:p>
        </w:tc>
        <w:tc>
          <w:tcPr>
            <w:tcW w:w="446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BAF2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Teks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kecil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berisi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hash MD5,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ukuran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, dan path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berkas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.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Menjadi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identitas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satu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data.</w:t>
            </w:r>
          </w:p>
        </w:tc>
      </w:tr>
      <w:tr w:rsidR="007A21F8" w:rsidRPr="00DF31AF" w14:paraId="270D75CD" w14:textId="77777777">
        <w:trPr>
          <w:jc w:val="center"/>
        </w:trPr>
        <w:tc>
          <w:tcPr>
            <w:tcW w:w="2448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61DE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Cache DVC </w:t>
            </w:r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(.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/cache)</w:t>
            </w:r>
          </w:p>
        </w:tc>
        <w:tc>
          <w:tcPr>
            <w:tcW w:w="27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6CC8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Lokal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(di-ignore Git)</w:t>
            </w:r>
          </w:p>
        </w:tc>
        <w:tc>
          <w:tcPr>
            <w:tcW w:w="4464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2846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Salinan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 per hash.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Memungkinkan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berpindah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tanpa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unduhan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ulang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.</w:t>
            </w:r>
          </w:p>
        </w:tc>
      </w:tr>
      <w:tr w:rsidR="007A21F8" w:rsidRPr="00DF31AF" w14:paraId="4A5A5F50" w14:textId="77777777">
        <w:trPr>
          <w:jc w:val="center"/>
        </w:trPr>
        <w:tc>
          <w:tcPr>
            <w:tcW w:w="24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CF6E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Remote storage</w:t>
            </w:r>
          </w:p>
        </w:tc>
        <w:tc>
          <w:tcPr>
            <w:tcW w:w="27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946C0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Folder ~/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-store pada VPS (SSH)</w:t>
            </w:r>
          </w:p>
        </w:tc>
        <w:tc>
          <w:tcPr>
            <w:tcW w:w="446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C0221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Penyimpanan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eksternal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di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luar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repositori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untuk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berbagi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dan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mencadangkan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data.</w:t>
            </w:r>
          </w:p>
        </w:tc>
      </w:tr>
      <w:tr w:rsidR="007A21F8" w:rsidRPr="00DF31AF" w14:paraId="34146D8C" w14:textId="77777777">
        <w:trPr>
          <w:jc w:val="center"/>
        </w:trPr>
        <w:tc>
          <w:tcPr>
            <w:tcW w:w="2448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76A2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Tag Git (dataset-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vX.</w:t>
            </w:r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Y.Z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)</w:t>
            </w:r>
          </w:p>
        </w:tc>
        <w:tc>
          <w:tcPr>
            <w:tcW w:w="27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09F8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 (GitHub)</w:t>
            </w:r>
          </w:p>
        </w:tc>
        <w:tc>
          <w:tcPr>
            <w:tcW w:w="4464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4E8D1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Label yang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mudah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dibaca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untuk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menunjuk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commit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dengan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tertentu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.</w:t>
            </w:r>
          </w:p>
        </w:tc>
      </w:tr>
    </w:tbl>
    <w:p w14:paraId="0EBB629D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p w14:paraId="45C2D0D7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3" w:name="_Toc242357517"/>
      <w:r w:rsidRPr="00DF31AF">
        <w:rPr>
          <w:rFonts w:ascii="Times New Roman" w:hAnsi="Times New Roman" w:cs="Times New Roman"/>
          <w:b/>
          <w:color w:val="000000"/>
          <w:sz w:val="27"/>
        </w:rPr>
        <w:t>BAB 2: SETUP DVC DAN REMOTE STORAGE</w:t>
      </w:r>
      <w:bookmarkEnd w:id="3"/>
    </w:p>
    <w:p w14:paraId="5DD29D99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4" w:name="_Toc242357518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2.1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Instalasi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dan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Inisialisasi</w:t>
      </w:r>
      <w:bookmarkEnd w:id="4"/>
      <w:proofErr w:type="spellEnd"/>
    </w:p>
    <w:p w14:paraId="73F4DA15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DVC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dipasang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ekstensi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SSH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karena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remote storage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menggunakan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protokol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SSH,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dikunci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requirements.txt agar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lingkungan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direproduksi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Pekerjaan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dilakukan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branch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terpisah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sesuai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GitHub Flow (feat/lk05-dvc-versioning).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4CFB49A4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F603A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Inisialisasi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DVC]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$ git checkout -b feat/lk05-dvc-versioning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pip install "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[ssh]==3.67.1"      #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dicatat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pada requirements.txt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init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commit -m "chore(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): initialize DVC"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5F44F7BC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73E0DB5C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Perintah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membentuk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proofErr w:type="gramStart"/>
      <w:r w:rsidRPr="00DF31AF">
        <w:rPr>
          <w:rFonts w:ascii="Times New Roman" w:hAnsi="Times New Roman" w:cs="Times New Roman"/>
          <w:color w:val="000000"/>
          <w:sz w:val="24"/>
        </w:rPr>
        <w:t>direktori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proofErr w:type="gramEnd"/>
      <w:r w:rsidRPr="00DF31AF">
        <w:rPr>
          <w:rFonts w:ascii="Times New Roman" w:hAnsi="Times New Roman" w:cs="Times New Roman"/>
          <w:color w:val="000000"/>
          <w:sz w:val="24"/>
        </w:rPr>
        <w:t>/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konfigurasi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cache),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/.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gitignore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serta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dvcignore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Berkas-berkas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konfigurasi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di-commit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sedangkan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cache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lokal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144C4020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5" w:name="_Toc242357519"/>
      <w:r w:rsidRPr="00DF31AF">
        <w:rPr>
          <w:rFonts w:ascii="Times New Roman" w:hAnsi="Times New Roman" w:cs="Times New Roman"/>
          <w:b/>
          <w:color w:val="000000"/>
          <w:sz w:val="25"/>
        </w:rPr>
        <w:lastRenderedPageBreak/>
        <w:t xml:space="preserve">2.2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Konfigurasi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Remote Storage di Luar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Repositori</w:t>
      </w:r>
      <w:bookmarkEnd w:id="5"/>
      <w:proofErr w:type="spellEnd"/>
    </w:p>
    <w:p w14:paraId="4C44CE16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Sebagai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penyimpanan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eksternal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butir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opsional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tugas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digunakan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folder ~/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-store pada VPS Ubuntu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server Airflow,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diakses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melalui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SSH.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Pendekatan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memerlukan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instalasi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DVC pada VPS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karena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VPS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berperan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sebagai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gudang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364D846C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30041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Konfigurasi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remote DVC]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$ ssh member@10.34.211.189 "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mkdir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-p ~/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-store"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remote add -d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vps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ssh://member@10.34.211.189/home/member/dvc-store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remote list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vps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    ssh://member@10.34.211.189/home/member/dvc-store     </w:t>
            </w:r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  (</w:t>
            </w:r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default)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add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/config &amp;&amp; git commit -m "chore(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): add SSH remote on VPS"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56DDEFA9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1B400ABA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Catatan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operasional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VPS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diakses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jaringan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UB,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push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pull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berfungsi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terhubung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jaringan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tersebut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penggunaan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lintas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jaringan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remote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dialihkan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S3, GCS,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atau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MinIO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alur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kerja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dijelaskan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laporan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02E83D5E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6" w:name="_Toc242357520"/>
      <w:r w:rsidRPr="00DF31AF">
        <w:rPr>
          <w:rFonts w:ascii="Times New Roman" w:hAnsi="Times New Roman" w:cs="Times New Roman"/>
          <w:b/>
          <w:color w:val="000000"/>
          <w:sz w:val="27"/>
        </w:rPr>
        <w:t>BAB 3: PELACAKAN DATASET DAN SIMULASI CONTINUAL LEARNING</w:t>
      </w:r>
      <w:bookmarkEnd w:id="6"/>
    </w:p>
    <w:p w14:paraId="2286F0AE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7" w:name="_Toc242357521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3.1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Versi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1: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Pelacakan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Dataset Awal (Baseline LK-04)</w:t>
      </w:r>
      <w:bookmarkEnd w:id="7"/>
    </w:p>
    <w:p w14:paraId="2DCBF92A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awal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adalah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buffer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mentah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hasil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LK-04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720 baris (2026-08-29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s.d.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2026-09-27, 34.671 byte).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dilacak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add,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menghitung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 MD5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menulis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file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penunjuk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kemudian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di-commit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serta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diberi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17EF4BC1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8259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1: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add dan file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add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add 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weather_raw_current.csv.dvc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commit -m "data: track raw weather dataset v1 (720 rows, 2026-08-29 to 2026-09-27)"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tag dataset-v1.0.0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#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weather_raw_current.csv.dvc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(v1)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outs: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- md5: e42dc025e5df6d31f780db84ee5836d3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size: 34671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hash: md5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path: 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5239E029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115975D1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CSV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sendiri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masuk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Git: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pola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data/raw/*.csv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sudah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terdaftar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DF31AF">
        <w:rPr>
          <w:rFonts w:ascii="Times New Roman" w:hAnsi="Times New Roman" w:cs="Times New Roman"/>
          <w:color w:val="000000"/>
          <w:sz w:val="24"/>
        </w:rPr>
        <w:t>pada 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gitignore</w:t>
      </w:r>
      <w:proofErr w:type="spellEnd"/>
      <w:proofErr w:type="gram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proyek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tercatat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 Git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file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penunjuk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.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berukuran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puluhan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byte.</w:t>
      </w:r>
    </w:p>
    <w:p w14:paraId="30097C23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8" w:name="_Toc242357522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3.2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Simulasi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Continual Learning: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Pengambilan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Tambahan</w:t>
      </w:r>
      <w:bookmarkEnd w:id="8"/>
      <w:proofErr w:type="spellEnd"/>
    </w:p>
    <w:p w14:paraId="76EC20CE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Skrip ingestion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dijalankan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kembali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mengambil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Open-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Meteo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Ukuran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buffer default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dikunci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720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menggeser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jendela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(baris lama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keluar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)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jumlah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bertambah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Agar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penambahan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didemonstrasikan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sesuai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tugas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buffer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diperbesar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1000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melalui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parameter --buffer-size. Skrip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menggabungkan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lokal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hasil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fetch 30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terakhir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melakukan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deduplikasi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timestamp (keep='last'),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menyimpan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atomik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0E6B67D6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373B9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Simulasi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baru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$ python src/ingest_data.py --buffer-size 1000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lastRenderedPageBreak/>
              <w:t xml:space="preserve">#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hasil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: 936 baris data (937 baris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dengan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header), 2026-08-29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s.d.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2026-10-06 23:00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497B383C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1729382E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Sumber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live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tetap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berasal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pipeline Airflow per jam pada VPS (LK-04).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Pengambilan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berkala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toleransi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galat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jaringan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(retry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exponential backoff, fail-fast pada HTTP 4xx),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penulisan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atomik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skrip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ingestion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memastikan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dinamis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ditarik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otomatis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konsisten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235D0325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9" w:name="_Toc242357523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3.3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Versi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2: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Pelacakan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Dataset yang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Diperbarui</w:t>
      </w:r>
      <w:bookmarkEnd w:id="9"/>
      <w:proofErr w:type="spellEnd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568738E6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7264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2: hash pada file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berubah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add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add 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weather_raw_current.csv.dvc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commit -m "data: update raw weather dataset v2 (new rows from ingestion)"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git tag dataset-v2.0.0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#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weather_raw_current.csv.dvc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(v2)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outs: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- md5: 8e4412625620af93ac368a5692e1a399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size: 45033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hash: md5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path: 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1C9EAFD7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0ECC8E3F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Ringkasan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perbandingan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karakteristik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kedua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dataset:</w:t>
      </w:r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287"/>
        <w:gridCol w:w="3360"/>
        <w:gridCol w:w="3362"/>
      </w:tblGrid>
      <w:tr w:rsidR="007A21F8" w:rsidRPr="00DF31AF" w14:paraId="7AA56D76" w14:textId="77777777">
        <w:trPr>
          <w:jc w:val="center"/>
        </w:trPr>
        <w:tc>
          <w:tcPr>
            <w:tcW w:w="273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9B0C5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Atribut</w:t>
            </w:r>
            <w:proofErr w:type="spellEnd"/>
          </w:p>
        </w:tc>
        <w:tc>
          <w:tcPr>
            <w:tcW w:w="345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F6403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dataset-v1.0.0</w:t>
            </w:r>
          </w:p>
        </w:tc>
        <w:tc>
          <w:tcPr>
            <w:tcW w:w="345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C96E3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dataset-v2.0.0</w:t>
            </w:r>
          </w:p>
        </w:tc>
      </w:tr>
      <w:tr w:rsidR="007A21F8" w:rsidRPr="00DF31AF" w14:paraId="265F1DC5" w14:textId="77777777">
        <w:trPr>
          <w:jc w:val="center"/>
        </w:trPr>
        <w:tc>
          <w:tcPr>
            <w:tcW w:w="27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5306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Jumlah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baris data</w:t>
            </w:r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E5527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720</w:t>
            </w:r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5976E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936 (+216 baris)</w:t>
            </w:r>
          </w:p>
        </w:tc>
      </w:tr>
      <w:tr w:rsidR="007A21F8" w:rsidRPr="00DF31AF" w14:paraId="6537F156" w14:textId="77777777">
        <w:trPr>
          <w:jc w:val="center"/>
        </w:trPr>
        <w:tc>
          <w:tcPr>
            <w:tcW w:w="27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5DAF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Rentang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waktu</w:t>
            </w:r>
            <w:proofErr w:type="spellEnd"/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F269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2026-08-29 00:00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s.d.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2026-09-27 23:00</w:t>
            </w:r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8C41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2026-08-29 00:00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s.d.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2026-10-06 23:00</w:t>
            </w:r>
          </w:p>
        </w:tc>
      </w:tr>
      <w:tr w:rsidR="007A21F8" w:rsidRPr="00DF31AF" w14:paraId="7F2E6CB3" w14:textId="77777777">
        <w:trPr>
          <w:jc w:val="center"/>
        </w:trPr>
        <w:tc>
          <w:tcPr>
            <w:tcW w:w="27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24C8E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Ukuran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berkas</w:t>
            </w:r>
            <w:proofErr w:type="spellEnd"/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FB50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34.671 byte</w:t>
            </w:r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0DEC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45.033 byte</w:t>
            </w:r>
          </w:p>
        </w:tc>
      </w:tr>
      <w:tr w:rsidR="007A21F8" w:rsidRPr="00DF31AF" w14:paraId="3D720697" w14:textId="77777777">
        <w:trPr>
          <w:jc w:val="center"/>
        </w:trPr>
        <w:tc>
          <w:tcPr>
            <w:tcW w:w="27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D000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MD5</w:t>
            </w:r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6965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e42dc025e5df6d31f780db84ee5836d3</w:t>
            </w:r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3196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8e4412625620af93ac368a5692e1a399</w:t>
            </w:r>
          </w:p>
        </w:tc>
      </w:tr>
      <w:tr w:rsidR="007A21F8" w:rsidRPr="00DF31AF" w14:paraId="1CC782DC" w14:textId="77777777">
        <w:trPr>
          <w:jc w:val="center"/>
        </w:trPr>
        <w:tc>
          <w:tcPr>
            <w:tcW w:w="27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3B2F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Nilai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kosong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(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NaN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)</w:t>
            </w:r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5549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0</w:t>
            </w:r>
          </w:p>
        </w:tc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C15A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0</w:t>
            </w:r>
          </w:p>
        </w:tc>
      </w:tr>
      <w:tr w:rsidR="007A21F8" w:rsidRPr="00DF31AF" w14:paraId="7CDF7C78" w14:textId="77777777">
        <w:trPr>
          <w:jc w:val="center"/>
        </w:trPr>
        <w:tc>
          <w:tcPr>
            <w:tcW w:w="273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3E79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Rata-rata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suhu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/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kelembaban</w:t>
            </w:r>
            <w:proofErr w:type="spellEnd"/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7A7F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23,35 °C / 72,19 %</w:t>
            </w:r>
          </w:p>
        </w:tc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3F6C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23,54 °C / 73,05 %</w:t>
            </w:r>
          </w:p>
        </w:tc>
      </w:tr>
    </w:tbl>
    <w:p w14:paraId="24B706AD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p w14:paraId="1C87D0B9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10" w:name="_Toc242357524"/>
      <w:r w:rsidRPr="00DF31AF">
        <w:rPr>
          <w:rFonts w:ascii="Times New Roman" w:hAnsi="Times New Roman" w:cs="Times New Roman"/>
          <w:b/>
          <w:color w:val="000000"/>
          <w:sz w:val="27"/>
        </w:rPr>
        <w:t>BAB 4: AUDIT DAN PERBANDINGAN VERSI DATASET</w:t>
      </w:r>
      <w:bookmarkEnd w:id="10"/>
    </w:p>
    <w:p w14:paraId="215F13B0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1" w:name="_Toc242357525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4.1 Status dan Diff Metadata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dengan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DVC</w:t>
      </w:r>
      <w:bookmarkEnd w:id="11"/>
    </w:p>
    <w:p w14:paraId="57830F8B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status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memverifikasi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bahwa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 workspace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sesuai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 pada file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penunjuk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sedangkan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diff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membandingkan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dua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berdasarkan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 Git.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Hasilnya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menunjukkan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berstatus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Modified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e42dc025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8e441262.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1F321145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821B5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[Audit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dengan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DVC]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status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Data and pipelines are up to date.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diff dataset-v1.0.0 dataset-v2.0.0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Modified: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  data\raw\weather_raw_current.csv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files summary: 1 modified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diff --show-hash dataset-v1.0.0 dataset-v2.0.0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lastRenderedPageBreak/>
              <w:t>Modified: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  e42dc</w:t>
            </w:r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025..</w:t>
            </w:r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8e441262  data\raw\weather_raw_current.csv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files summary: 1 modified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5ECD48D9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0470A34C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2" w:name="_Toc242357526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4.2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Perubahan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File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Penunjuk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pada Git</w:t>
      </w:r>
      <w:bookmarkEnd w:id="12"/>
    </w:p>
    <w:p w14:paraId="703554C0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Silsilah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juga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terekam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riwayat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Perbandingan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file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penunjuk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antar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memperlihatkan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dua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yaitu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ukuran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sementara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berukuran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puluhan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kilobyte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ikut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tersimpan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 Git.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5139EA7E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14827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[Diff file </w:t>
            </w:r>
            <w:proofErr w:type="spellStart"/>
            <w:proofErr w:type="gram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.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dvc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antar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$ git diff dataset-v1.0.0 dataset-v2.0.0 -- 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weather_raw_current.csv.dvc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outs: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-- md5: e42dc025e5df6d31f780db84ee5836d3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-  size: 34671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+- md5: 8e4412625620af93ac368a5692e1a399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+  size: 45033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 hash: md5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   path: 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35E5B3F3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48353264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3" w:name="_Toc242357527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4.3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Analisis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Isi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Perbedaan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Data</w:t>
      </w:r>
      <w:bookmarkEnd w:id="13"/>
    </w:p>
    <w:p w14:paraId="3BDAFA40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Perbandingan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kedua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berdasarkan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timestamp)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memberikan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temuan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penting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bagi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reproduksibilitas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:</w:t>
      </w:r>
    </w:p>
    <w:p w14:paraId="5ABF2D82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1.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Penambahan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data: 216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(9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x 24 jam, 2026-09-28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s.d.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2026-10-06)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936 baris.</w:t>
      </w:r>
    </w:p>
    <w:p w14:paraId="7341C045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2.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Revisi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lama: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720 baris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tumpang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tindih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, 17 baris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seluruhnya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2026-09-27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pukul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07:00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s.d.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23:00)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memiliki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v2: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suhu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17 baris,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kelembaban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16,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curah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hujan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6,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kelembaban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16,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radiasi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10,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kecepatan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angin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16. Jam-jam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tersebut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berada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ujung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rentang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v1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diambil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kemungkinan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besar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prakiraan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kemudian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direvisi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oleh model Open-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Meteo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demikian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jam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3C7A146C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3.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Dampak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label ground truth: pipeline preprocessing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perubahan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kode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menghasilkan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distribusi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kelas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kedua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seperti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ditunjukkan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tabel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berikut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3247"/>
        <w:gridCol w:w="2881"/>
        <w:gridCol w:w="2881"/>
      </w:tblGrid>
      <w:tr w:rsidR="007A21F8" w:rsidRPr="00DF31AF" w14:paraId="29EA6936" w14:textId="77777777">
        <w:trPr>
          <w:jc w:val="center"/>
        </w:trPr>
        <w:tc>
          <w:tcPr>
            <w:tcW w:w="345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E48BB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Kelas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Anomali</w:t>
            </w:r>
            <w:proofErr w:type="spellEnd"/>
          </w:p>
        </w:tc>
        <w:tc>
          <w:tcPr>
            <w:tcW w:w="309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8EB13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Hasil pada v1 (720 baris)</w:t>
            </w:r>
          </w:p>
        </w:tc>
        <w:tc>
          <w:tcPr>
            <w:tcW w:w="3096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F1A22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Hasil pada v2 (936 baris)</w:t>
            </w:r>
          </w:p>
        </w:tc>
      </w:tr>
      <w:tr w:rsidR="007A21F8" w:rsidRPr="00DF31AF" w14:paraId="19B82F6D" w14:textId="77777777">
        <w:trPr>
          <w:jc w:val="center"/>
        </w:trPr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314C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Class 0: Normal State</w:t>
            </w:r>
          </w:p>
        </w:tc>
        <w:tc>
          <w:tcPr>
            <w:tcW w:w="309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21B0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666 (92,50%)</w:t>
            </w:r>
          </w:p>
        </w:tc>
        <w:tc>
          <w:tcPr>
            <w:tcW w:w="309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3762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867 (92,63%)</w:t>
            </w:r>
          </w:p>
        </w:tc>
      </w:tr>
      <w:tr w:rsidR="007A21F8" w:rsidRPr="00DF31AF" w14:paraId="335643B2" w14:textId="77777777">
        <w:trPr>
          <w:jc w:val="center"/>
        </w:trPr>
        <w:tc>
          <w:tcPr>
            <w:tcW w:w="345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03519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Class 1: Hardware Fault</w:t>
            </w:r>
          </w:p>
        </w:tc>
        <w:tc>
          <w:tcPr>
            <w:tcW w:w="309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1EB6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0 (0,00%)</w:t>
            </w:r>
          </w:p>
        </w:tc>
        <w:tc>
          <w:tcPr>
            <w:tcW w:w="3096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FC64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0 (0,00%)</w:t>
            </w:r>
          </w:p>
        </w:tc>
      </w:tr>
      <w:tr w:rsidR="007A21F8" w:rsidRPr="00DF31AF" w14:paraId="778FF447" w14:textId="77777777">
        <w:trPr>
          <w:jc w:val="center"/>
        </w:trPr>
        <w:tc>
          <w:tcPr>
            <w:tcW w:w="345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FDC75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Class 2: Extreme Environmental</w:t>
            </w:r>
          </w:p>
        </w:tc>
        <w:tc>
          <w:tcPr>
            <w:tcW w:w="309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9315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54 (7,50%)</w:t>
            </w:r>
          </w:p>
        </w:tc>
        <w:tc>
          <w:tcPr>
            <w:tcW w:w="309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6E9B0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69 (7,37%)</w:t>
            </w:r>
          </w:p>
        </w:tc>
      </w:tr>
    </w:tbl>
    <w:p w14:paraId="689B44D9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p w14:paraId="27AD18D1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4" w:name="_Toc242357528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4.4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Pemulihan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Versi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Tertentu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(Checkout)</w:t>
      </w:r>
      <w:bookmarkEnd w:id="14"/>
    </w:p>
    <w:p w14:paraId="369DD78D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Karena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terikat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tag Git dan hash DVC,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dikembalikan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kondisi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persis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tersebut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dibuat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Pengujian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berikut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menunjukkan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data/raw/weather_raw_current.csv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berpindah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antara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720 baris (v1) dan 936 baris (v2)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berpindah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menjalankan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checkout.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555AA996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1CF4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lastRenderedPageBreak/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Berpindah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antar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dataset]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$ git checkout dataset-v1.0.0 &amp;&amp;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checkout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M       data\raw\weather_raw_current.csv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-l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721 data/raw/weather_raw_current.csv           # 720 baris data + 1 header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tail -1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2026-09-27 23:00:00,21.4,92,0.0,0.151,0.0,1.4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git checkout feat/lk05-dvc-versioning &amp;&amp;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checkout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M       data\raw\weather_raw_current.csv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wc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-l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937 data/raw/weather_raw_current.csv           # 936 baris data + 1 header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$ tail -1 data/raw/weather_raw_current.csv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2026-10-06 23:00:00,21.5,95,0.0,0.213,0.0,5.8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$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status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>Data and pipelines are up to date.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1228BD61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3FF5FC91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15" w:name="_Toc242357529"/>
      <w:r w:rsidRPr="00DF31AF">
        <w:rPr>
          <w:rFonts w:ascii="Times New Roman" w:hAnsi="Times New Roman" w:cs="Times New Roman"/>
          <w:b/>
          <w:color w:val="000000"/>
          <w:sz w:val="27"/>
        </w:rPr>
        <w:t>BAB 5: PENTINGNYA DATA VERSIONING UNTUK REPRODUKSIBILITAS MODEL</w:t>
      </w:r>
      <w:bookmarkEnd w:id="15"/>
    </w:p>
    <w:p w14:paraId="5AE727B5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6" w:name="_Toc242357530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5.1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Mengapa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Versioning Dataset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Krusial</w:t>
      </w:r>
      <w:bookmarkEnd w:id="16"/>
      <w:proofErr w:type="spellEnd"/>
    </w:p>
    <w:p w14:paraId="70EB2D35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Hasil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sebuah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model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ditentukan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oleh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kode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konfigurasi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dan data. Git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menjamin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dua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pertama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tetapi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versioning data,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eksperimen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direproduksi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Bukti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nyata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muncul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laporan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dua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menghasilkan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jumlah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baris,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jam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distribusi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label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(Class 2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54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69 baris)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walaupun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kode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preprocessing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identik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Model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dilatih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v1 dan v2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berbeda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 data,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ada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membuktikan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model mana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dilatih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09323E06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proyek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masalahnya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lebih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tajam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karena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buffer 30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bergulir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data lama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otomatis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terhapus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berkas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sumber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nilai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prakiraan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direvisi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Tanpa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snapshot,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kondisi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training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ini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pernah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dipulihkan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minggu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DVC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snapshot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dipilih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permanen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terverifikasi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dipulihkan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kapan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saja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678211B7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7" w:name="_Toc242357531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5.2 Alur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Reproduksi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dan Kapan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Versi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Dibuat</w:t>
      </w:r>
      <w:bookmarkEnd w:id="17"/>
      <w:proofErr w:type="spellEnd"/>
    </w:p>
    <w:p w14:paraId="03EE99C3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Satu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=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commit Git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kode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+ file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penunjuk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) =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satu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Untuk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mereproduksi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eksperimen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cukup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memulihkan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tag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tersebut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:</w:t>
      </w:r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B0BEC5"/>
          <w:left w:val="single" w:sz="6" w:space="0" w:color="B0BEC5"/>
          <w:bottom w:val="single" w:sz="6" w:space="0" w:color="B0BEC5"/>
          <w:right w:val="single" w:sz="6" w:space="0" w:color="B0BEC5"/>
          <w:insideH w:val="single" w:sz="6" w:space="0" w:color="B0BEC5"/>
          <w:insideV w:val="single" w:sz="6" w:space="0" w:color="B0BEC5"/>
        </w:tblBorders>
        <w:tblLook w:val="04A0" w:firstRow="1" w:lastRow="0" w:firstColumn="1" w:lastColumn="0" w:noHBand="0" w:noVBand="1"/>
      </w:tblPr>
      <w:tblGrid>
        <w:gridCol w:w="9013"/>
      </w:tblGrid>
      <w:tr w:rsidR="007A21F8" w:rsidRPr="00DF31AF" w14:paraId="1678D42B" w14:textId="77777777">
        <w:trPr>
          <w:jc w:val="center"/>
        </w:trPr>
        <w:tc>
          <w:tcPr>
            <w:tcW w:w="9029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801D" w14:textId="77777777" w:rsidR="007A21F8" w:rsidRPr="00DF31AF" w:rsidRDefault="00C231F5">
            <w:pPr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[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Reproduksi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eksperimen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t>]</w:t>
            </w:r>
            <w:r w:rsidRPr="00DF31AF">
              <w:rPr>
                <w:rFonts w:ascii="Times New Roman" w:hAnsi="Times New Roman" w:cs="Times New Roman"/>
                <w:b/>
                <w:color w:val="1565C0"/>
                <w:sz w:val="18"/>
              </w:rPr>
              <w:br/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git checkout dataset-v1.0.0      #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kode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+ file </w:t>
            </w:r>
            <w:proofErr w:type="spellStart"/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1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checkout                     # (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atau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pull pada clone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baru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)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persis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1</w:t>
            </w:r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  <w:t xml:space="preserve">python src/preprocess.py         # preprocessing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menghasilkan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fitur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 xml:space="preserve"> &amp; label yang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t>sama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7"/>
              </w:rPr>
              <w:br/>
            </w:r>
          </w:p>
        </w:tc>
      </w:tr>
    </w:tbl>
    <w:p w14:paraId="3470445F" w14:textId="77777777" w:rsidR="007A21F8" w:rsidRPr="00DF31AF" w:rsidRDefault="007A21F8">
      <w:pPr>
        <w:spacing w:after="80"/>
        <w:rPr>
          <w:rFonts w:ascii="Times New Roman" w:hAnsi="Times New Roman" w:cs="Times New Roman"/>
        </w:rPr>
      </w:pPr>
    </w:p>
    <w:p w14:paraId="51FBC6AE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tidak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dibuat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jam.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Pengambilan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per jam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adalah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tugas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Airflow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memperbarui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hidup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dibuat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sengaja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momen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membutuhkan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reproduksibilitas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baseline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awal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sebelum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training model,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retraining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terjadwal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atau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dipicu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drift.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tahap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training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berikutnya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, tag data (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misalnya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dataset-v2.0.0)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dicatat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bersama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metrik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pada experiment tracking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setiap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model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memiliki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asal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jelas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4301D6B4" w14:textId="77777777" w:rsidR="007A21F8" w:rsidRPr="00DF31AF" w:rsidRDefault="00C231F5">
      <w:pPr>
        <w:keepNext/>
        <w:spacing w:before="200" w:after="40"/>
        <w:outlineLvl w:val="1"/>
        <w:rPr>
          <w:rFonts w:ascii="Times New Roman" w:hAnsi="Times New Roman" w:cs="Times New Roman"/>
        </w:rPr>
      </w:pPr>
      <w:bookmarkStart w:id="18" w:name="_Toc242357532"/>
      <w:r w:rsidRPr="00DF31AF">
        <w:rPr>
          <w:rFonts w:ascii="Times New Roman" w:hAnsi="Times New Roman" w:cs="Times New Roman"/>
          <w:b/>
          <w:color w:val="000000"/>
          <w:sz w:val="25"/>
        </w:rPr>
        <w:lastRenderedPageBreak/>
        <w:t xml:space="preserve">5.3 Alur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Penambahan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Versi</w:t>
      </w:r>
      <w:proofErr w:type="spellEnd"/>
      <w:r w:rsidRPr="00DF31AF">
        <w:rPr>
          <w:rFonts w:ascii="Times New Roman" w:hAnsi="Times New Roman" w:cs="Times New Roman"/>
          <w:b/>
          <w:color w:val="000000"/>
          <w:sz w:val="25"/>
        </w:rPr>
        <w:t xml:space="preserve"> Data dan </w:t>
      </w:r>
      <w:proofErr w:type="spellStart"/>
      <w:r w:rsidRPr="00DF31AF">
        <w:rPr>
          <w:rFonts w:ascii="Times New Roman" w:hAnsi="Times New Roman" w:cs="Times New Roman"/>
          <w:b/>
          <w:color w:val="000000"/>
          <w:sz w:val="25"/>
        </w:rPr>
        <w:t>Keterbatasan</w:t>
      </w:r>
      <w:bookmarkEnd w:id="18"/>
      <w:proofErr w:type="spellEnd"/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997"/>
        <w:gridCol w:w="4113"/>
        <w:gridCol w:w="2899"/>
      </w:tblGrid>
      <w:tr w:rsidR="007A21F8" w:rsidRPr="00DF31AF" w14:paraId="33A993E9" w14:textId="77777777">
        <w:trPr>
          <w:jc w:val="center"/>
        </w:trPr>
        <w:tc>
          <w:tcPr>
            <w:tcW w:w="2160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69AE5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Langkah</w:t>
            </w:r>
          </w:p>
        </w:tc>
        <w:tc>
          <w:tcPr>
            <w:tcW w:w="4320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1256D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Perintah</w:t>
            </w:r>
            <w:proofErr w:type="spellEnd"/>
          </w:p>
        </w:tc>
        <w:tc>
          <w:tcPr>
            <w:tcW w:w="3168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57F19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>Tujuan</w:t>
            </w:r>
          </w:p>
        </w:tc>
      </w:tr>
      <w:tr w:rsidR="007A21F8" w:rsidRPr="00DF31AF" w14:paraId="77B9ED8B" w14:textId="77777777">
        <w:trPr>
          <w:jc w:val="center"/>
        </w:trPr>
        <w:tc>
          <w:tcPr>
            <w:tcW w:w="21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C2379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1. Ambil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baru</w:t>
            </w:r>
            <w:proofErr w:type="spellEnd"/>
          </w:p>
        </w:tc>
        <w:tc>
          <w:tcPr>
            <w:tcW w:w="43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97F10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python src/ingest_data.py --buffer-size 1000</w:t>
            </w:r>
          </w:p>
        </w:tc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C371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Menambah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baris pada dataset</w:t>
            </w:r>
          </w:p>
        </w:tc>
      </w:tr>
      <w:tr w:rsidR="007A21F8" w:rsidRPr="00DF31AF" w14:paraId="097B10D6" w14:textId="77777777">
        <w:trPr>
          <w:jc w:val="center"/>
        </w:trPr>
        <w:tc>
          <w:tcPr>
            <w:tcW w:w="216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AD33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2. Catat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baru</w:t>
            </w:r>
            <w:proofErr w:type="spellEnd"/>
          </w:p>
        </w:tc>
        <w:tc>
          <w:tcPr>
            <w:tcW w:w="432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6537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add data/raw/weather_raw_current.csv</w:t>
            </w:r>
          </w:p>
        </w:tc>
        <w:tc>
          <w:tcPr>
            <w:tcW w:w="3168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D4F6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Menghitung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hash dan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memperbarui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file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</w:p>
        </w:tc>
      </w:tr>
      <w:tr w:rsidR="007A21F8" w:rsidRPr="00DF31AF" w14:paraId="40387D32" w14:textId="77777777">
        <w:trPr>
          <w:jc w:val="center"/>
        </w:trPr>
        <w:tc>
          <w:tcPr>
            <w:tcW w:w="21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197F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3. Commit dan tag</w:t>
            </w:r>
          </w:p>
        </w:tc>
        <w:tc>
          <w:tcPr>
            <w:tcW w:w="43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0B23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 add *.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; git commit; git tag dataset-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vX.</w:t>
            </w:r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Y.Z</w:t>
            </w:r>
            <w:proofErr w:type="spellEnd"/>
            <w:proofErr w:type="gramEnd"/>
          </w:p>
        </w:tc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25BC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Mengikat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ke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riwayat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Git</w:t>
            </w:r>
          </w:p>
        </w:tc>
      </w:tr>
      <w:tr w:rsidR="007A21F8" w:rsidRPr="00DF31AF" w14:paraId="2EA1B128" w14:textId="77777777">
        <w:trPr>
          <w:jc w:val="center"/>
        </w:trPr>
        <w:tc>
          <w:tcPr>
            <w:tcW w:w="216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7CA12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4. Kirim data</w:t>
            </w:r>
          </w:p>
        </w:tc>
        <w:tc>
          <w:tcPr>
            <w:tcW w:w="432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FE563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push --all-tags</w:t>
            </w:r>
          </w:p>
        </w:tc>
        <w:tc>
          <w:tcPr>
            <w:tcW w:w="3168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FE06E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Mengirim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isi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ke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remote (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dahulukan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)</w:t>
            </w:r>
          </w:p>
        </w:tc>
      </w:tr>
      <w:tr w:rsidR="007A21F8" w:rsidRPr="00DF31AF" w14:paraId="7FAB0D2E" w14:textId="77777777">
        <w:trPr>
          <w:jc w:val="center"/>
        </w:trPr>
        <w:tc>
          <w:tcPr>
            <w:tcW w:w="21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6132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5. Kirim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penunjuk</w:t>
            </w:r>
            <w:proofErr w:type="spellEnd"/>
          </w:p>
        </w:tc>
        <w:tc>
          <w:tcPr>
            <w:tcW w:w="432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9FE9C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 push origin &lt;branch&gt; --tags</w:t>
            </w:r>
          </w:p>
        </w:tc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9840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Membagikan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file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via GitHub</w:t>
            </w:r>
          </w:p>
        </w:tc>
      </w:tr>
      <w:tr w:rsidR="007A21F8" w:rsidRPr="00DF31AF" w14:paraId="53E86AE2" w14:textId="77777777">
        <w:trPr>
          <w:jc w:val="center"/>
        </w:trPr>
        <w:tc>
          <w:tcPr>
            <w:tcW w:w="216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59B97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6. Audit</w:t>
            </w:r>
          </w:p>
        </w:tc>
        <w:tc>
          <w:tcPr>
            <w:tcW w:w="4320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CECFB1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status;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diff &lt;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tagA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&gt; &lt;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tagB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&gt;</w:t>
            </w:r>
          </w:p>
        </w:tc>
        <w:tc>
          <w:tcPr>
            <w:tcW w:w="3168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278FE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Memastikan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silsilah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dan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perbedaan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</w:p>
        </w:tc>
      </w:tr>
    </w:tbl>
    <w:p w14:paraId="16594C4D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p w14:paraId="7AD0E489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Keterbatasan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: (1) remote pada VPS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diakses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jaringan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UB; (2) pada LK-05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dilacak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mentah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(data/raw),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sedangkan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data/processed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adalah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turunan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deterministik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dari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mentah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kode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preprocessing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sehingga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dibangun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ulang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; (3)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pembuatan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dilakukan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manual pada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momen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penting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bukan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otomatis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per jam.</w:t>
      </w:r>
    </w:p>
    <w:p w14:paraId="3ADC4F4F" w14:textId="77777777" w:rsidR="007A21F8" w:rsidRPr="00DF31AF" w:rsidRDefault="00C231F5">
      <w:pPr>
        <w:keepNext/>
        <w:spacing w:before="240" w:after="60"/>
        <w:outlineLvl w:val="0"/>
        <w:rPr>
          <w:rFonts w:ascii="Times New Roman" w:hAnsi="Times New Roman" w:cs="Times New Roman"/>
        </w:rPr>
      </w:pPr>
      <w:bookmarkStart w:id="19" w:name="_Toc242357533"/>
      <w:r w:rsidRPr="00DF31AF">
        <w:rPr>
          <w:rFonts w:ascii="Times New Roman" w:hAnsi="Times New Roman" w:cs="Times New Roman"/>
          <w:b/>
          <w:color w:val="000000"/>
          <w:sz w:val="27"/>
        </w:rPr>
        <w:t>BAB 6: KESIMPULAN</w:t>
      </w:r>
      <w:bookmarkEnd w:id="19"/>
    </w:p>
    <w:p w14:paraId="30DB6723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Seluruh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sasaran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LK-05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terpenuhi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:</w:t>
      </w:r>
    </w:p>
    <w:p w14:paraId="6C107098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1. DVC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berhasil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diinisialisasi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konfigurasinya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di-commit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Git,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lengkap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remote storage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eksternal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berbasis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SSH.</w:t>
      </w:r>
    </w:p>
    <w:p w14:paraId="4DBC70FA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2.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awal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hasil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LK-04 (720 baris)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dilacak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sebagai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dataset-v1.0.0, dan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penambahan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melalui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skrip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ingestion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menghasilkan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dataset-v2.0.0 (936 baris)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dengan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hash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5147071A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3. Audit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melalui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status,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dvc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diff, dan git diff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membuktikan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transisi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(Modified: e42dc025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menjadi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8e441262), dan checkout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membuktikan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kedua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dapat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dipulihkan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secara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persis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>.</w:t>
      </w:r>
    </w:p>
    <w:p w14:paraId="2CE859F2" w14:textId="77777777" w:rsidR="007A21F8" w:rsidRPr="00DF31AF" w:rsidRDefault="00C231F5">
      <w:pPr>
        <w:spacing w:after="100" w:line="276" w:lineRule="auto"/>
        <w:jc w:val="both"/>
        <w:rPr>
          <w:rFonts w:ascii="Times New Roman" w:hAnsi="Times New Roman" w:cs="Times New Roman"/>
        </w:rPr>
      </w:pPr>
      <w:r w:rsidRPr="00DF31AF">
        <w:rPr>
          <w:rFonts w:ascii="Times New Roman" w:hAnsi="Times New Roman" w:cs="Times New Roman"/>
          <w:color w:val="000000"/>
          <w:sz w:val="24"/>
        </w:rPr>
        <w:t xml:space="preserve">4.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Analisis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menunjukkan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perbedaan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nyata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antar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versi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(216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baru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17 baris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direvisi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distribusi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label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berubah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), yang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menegaskan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bahwa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versioning dataset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adalah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syarat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F31AF">
        <w:rPr>
          <w:rFonts w:ascii="Times New Roman" w:hAnsi="Times New Roman" w:cs="Times New Roman"/>
          <w:color w:val="000000"/>
          <w:sz w:val="24"/>
        </w:rPr>
        <w:t>reproduksibilitas</w:t>
      </w:r>
      <w:proofErr w:type="spellEnd"/>
      <w:r w:rsidRPr="00DF31AF">
        <w:rPr>
          <w:rFonts w:ascii="Times New Roman" w:hAnsi="Times New Roman" w:cs="Times New Roman"/>
          <w:color w:val="000000"/>
          <w:sz w:val="24"/>
        </w:rPr>
        <w:t xml:space="preserve"> model.</w:t>
      </w:r>
    </w:p>
    <w:tbl>
      <w:tblPr>
        <w:tblStyle w:val="TableNormal0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3251"/>
        <w:gridCol w:w="5758"/>
      </w:tblGrid>
      <w:tr w:rsidR="007A21F8" w:rsidRPr="00DF31AF" w14:paraId="08383168" w14:textId="77777777">
        <w:trPr>
          <w:jc w:val="center"/>
        </w:trPr>
        <w:tc>
          <w:tcPr>
            <w:tcW w:w="3744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F6929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Luaran</w:t>
            </w:r>
            <w:proofErr w:type="spellEnd"/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 yang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Diminta</w:t>
            </w:r>
            <w:proofErr w:type="spellEnd"/>
          </w:p>
        </w:tc>
        <w:tc>
          <w:tcPr>
            <w:tcW w:w="5904" w:type="dxa"/>
            <w:shd w:val="clear" w:color="auto" w:fill="C9DA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23856" w14:textId="77777777" w:rsidR="007A21F8" w:rsidRPr="00DF31AF" w:rsidRDefault="00C231F5">
            <w:pPr>
              <w:spacing w:line="252" w:lineRule="auto"/>
              <w:jc w:val="center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b/>
                <w:color w:val="000000"/>
              </w:rPr>
              <w:t xml:space="preserve">Lokasi pada </w:t>
            </w:r>
            <w:proofErr w:type="spellStart"/>
            <w:r w:rsidRPr="00DF31AF">
              <w:rPr>
                <w:rFonts w:ascii="Times New Roman" w:hAnsi="Times New Roman" w:cs="Times New Roman"/>
                <w:b/>
                <w:color w:val="000000"/>
              </w:rPr>
              <w:t>Repositori</w:t>
            </w:r>
            <w:proofErr w:type="spellEnd"/>
          </w:p>
        </w:tc>
      </w:tr>
      <w:tr w:rsidR="007A21F8" w:rsidRPr="00DF31AF" w14:paraId="7901E38B" w14:textId="77777777">
        <w:trPr>
          <w:jc w:val="center"/>
        </w:trPr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C277D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File </w:t>
            </w:r>
            <w:proofErr w:type="spellStart"/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penunjuk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dan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gitignore</w:t>
            </w:r>
            <w:proofErr w:type="spellEnd"/>
          </w:p>
        </w:tc>
        <w:tc>
          <w:tcPr>
            <w:tcW w:w="59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3D5E8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data/raw/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weather_raw_current.csv.dvc</w:t>
            </w:r>
            <w:proofErr w:type="spellEnd"/>
            <w:proofErr w:type="gram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;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proofErr w:type="gram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/.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gitignore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; .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gitignore</w:t>
            </w:r>
            <w:proofErr w:type="spellEnd"/>
          </w:p>
        </w:tc>
      </w:tr>
      <w:tr w:rsidR="007A21F8" w:rsidRPr="00DF31AF" w14:paraId="3F66E454" w14:textId="77777777">
        <w:trPr>
          <w:jc w:val="center"/>
        </w:trPr>
        <w:tc>
          <w:tcPr>
            <w:tcW w:w="3744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34986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Laporan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singkat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(PDF)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dengan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dvc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status/diff</w:t>
            </w:r>
          </w:p>
        </w:tc>
        <w:tc>
          <w:tcPr>
            <w:tcW w:w="5904" w:type="dxa"/>
            <w:shd w:val="clear" w:color="auto" w:fill="F9FBFE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8879A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Documentation/LK05/LK05-Muhammad Ghazy Humaidi-245150200111071.pdf</w:t>
            </w:r>
          </w:p>
        </w:tc>
      </w:tr>
      <w:tr w:rsidR="007A21F8" w:rsidRPr="00DF31AF" w14:paraId="7AD6982B" w14:textId="77777777">
        <w:trPr>
          <w:jc w:val="center"/>
        </w:trPr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24BFF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Dokumentasi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README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alur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versi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data</w:t>
            </w:r>
          </w:p>
        </w:tc>
        <w:tc>
          <w:tcPr>
            <w:tcW w:w="59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A5B8B" w14:textId="77777777" w:rsidR="007A21F8" w:rsidRPr="00DF31AF" w:rsidRDefault="00C231F5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README.md, </w:t>
            </w:r>
            <w:proofErr w:type="spellStart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>bagian</w:t>
            </w:r>
            <w:proofErr w:type="spellEnd"/>
            <w:r w:rsidRPr="00DF31AF">
              <w:rPr>
                <w:rFonts w:ascii="Times New Roman" w:hAnsi="Times New Roman" w:cs="Times New Roman"/>
                <w:color w:val="000000"/>
                <w:sz w:val="19"/>
              </w:rPr>
              <w:t xml:space="preserve"> "Data Versioning (DVC)"</w:t>
            </w:r>
          </w:p>
        </w:tc>
      </w:tr>
    </w:tbl>
    <w:p w14:paraId="15989E10" w14:textId="77777777" w:rsidR="007A21F8" w:rsidRPr="00DF31AF" w:rsidRDefault="007A21F8">
      <w:pPr>
        <w:spacing w:after="100"/>
        <w:rPr>
          <w:rFonts w:ascii="Times New Roman" w:hAnsi="Times New Roman" w:cs="Times New Roman"/>
        </w:rPr>
      </w:pPr>
    </w:p>
    <w:sectPr w:rsidR="007A21F8" w:rsidRPr="00DF31AF" w:rsidSect="00D2449D"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300" w:right="1440" w:bottom="1300" w:left="1440" w:header="708" w:footer="708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A42FCD" w14:textId="77777777" w:rsidR="008730BF" w:rsidRDefault="008730BF">
      <w:r>
        <w:separator/>
      </w:r>
    </w:p>
  </w:endnote>
  <w:endnote w:type="continuationSeparator" w:id="0">
    <w:p w14:paraId="6649615B" w14:textId="77777777" w:rsidR="008730BF" w:rsidRDefault="008730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70B58F2-31E4-4E72-B2AC-AA4E5994F66B}"/>
    <w:embedBold r:id="rId2" w:fontKey="{0B23EA20-9834-49A0-883F-25853834C519}"/>
    <w:embedItalic r:id="rId3" w:fontKey="{6EC625F6-E6CC-4ED4-8F4E-1D860D89492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03FC39E-8BFD-4B46-BF85-8BDCA15ECFB7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2360FE0-96BC-4344-B920-31E4E70658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99D3E2" w14:textId="77777777" w:rsidR="007A21F8" w:rsidRDefault="00C231F5">
    <w:pPr>
      <w:jc w:val="center"/>
    </w:pPr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580963E9" wp14:editId="6888A6A1">
          <wp:simplePos x="0" y="0"/>
          <wp:positionH relativeFrom="column">
            <wp:posOffset>-1516380</wp:posOffset>
          </wp:positionH>
          <wp:positionV relativeFrom="paragraph">
            <wp:posOffset>-347980</wp:posOffset>
          </wp:positionV>
          <wp:extent cx="8776934" cy="1034462"/>
          <wp:effectExtent l="0" t="0" r="0" b="0"/>
          <wp:wrapNone/>
          <wp:docPr id="10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l="-5711" t="18557" r="5711" b="-18557"/>
                  <a:stretch>
                    <a:fillRect/>
                  </a:stretch>
                </pic:blipFill>
                <pic:spPr>
                  <a:xfrm rot="10800000">
                    <a:off x="0" y="0"/>
                    <a:ext cx="8776934" cy="103446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 PAGE 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6828E" w14:textId="6885890B" w:rsidR="00D2449D" w:rsidRDefault="00D2449D">
    <w:pPr>
      <w:pStyle w:val="Footer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65E760EE" wp14:editId="0C110481">
          <wp:simplePos x="0" y="0"/>
          <wp:positionH relativeFrom="column">
            <wp:posOffset>-1424940</wp:posOffset>
          </wp:positionH>
          <wp:positionV relativeFrom="paragraph">
            <wp:posOffset>-404495</wp:posOffset>
          </wp:positionV>
          <wp:extent cx="8776934" cy="1034462"/>
          <wp:effectExtent l="0" t="0" r="0" b="0"/>
          <wp:wrapNone/>
          <wp:docPr id="1485011486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l="-5711" t="18557" r="5711" b="-18557"/>
                  <a:stretch>
                    <a:fillRect/>
                  </a:stretch>
                </pic:blipFill>
                <pic:spPr>
                  <a:xfrm rot="10800000">
                    <a:off x="0" y="0"/>
                    <a:ext cx="8776934" cy="103446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3AAD1ED" w14:textId="77777777" w:rsidR="008730BF" w:rsidRDefault="008730BF">
      <w:r>
        <w:separator/>
      </w:r>
    </w:p>
  </w:footnote>
  <w:footnote w:type="continuationSeparator" w:id="0">
    <w:p w14:paraId="532FEB10" w14:textId="77777777" w:rsidR="008730BF" w:rsidRDefault="008730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2D73F0" w14:textId="77777777" w:rsidR="007A21F8" w:rsidRDefault="00C231F5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208241ED" wp14:editId="34180591">
          <wp:simplePos x="0" y="0"/>
          <wp:positionH relativeFrom="page">
            <wp:posOffset>-139536</wp:posOffset>
          </wp:positionH>
          <wp:positionV relativeFrom="page">
            <wp:posOffset>-17144</wp:posOffset>
          </wp:positionV>
          <wp:extent cx="7837791" cy="923925"/>
          <wp:effectExtent l="0" t="0" r="0" b="0"/>
          <wp:wrapNone/>
          <wp:docPr id="5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37791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40740F" w14:textId="3527A360" w:rsidR="00D2449D" w:rsidRPr="00D2449D" w:rsidRDefault="00D2449D">
    <w:pPr>
      <w:pStyle w:val="Header"/>
      <w:rPr>
        <w:lang w:val="en-US"/>
      </w:rPr>
    </w:pPr>
    <w:r>
      <w:rPr>
        <w:noProof/>
      </w:rPr>
      <w:drawing>
        <wp:anchor distT="114300" distB="114300" distL="114300" distR="114300" simplePos="0" relativeHeight="251663360" behindDoc="1" locked="0" layoutInCell="1" hidden="0" allowOverlap="1" wp14:anchorId="4CB36E18" wp14:editId="44C875A6">
          <wp:simplePos x="0" y="0"/>
          <wp:positionH relativeFrom="page">
            <wp:posOffset>-220980</wp:posOffset>
          </wp:positionH>
          <wp:positionV relativeFrom="page">
            <wp:posOffset>-15875</wp:posOffset>
          </wp:positionV>
          <wp:extent cx="7837791" cy="923925"/>
          <wp:effectExtent l="0" t="0" r="0" b="0"/>
          <wp:wrapNone/>
          <wp:docPr id="1434111127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37791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12475"/>
    <w:multiLevelType w:val="multilevel"/>
    <w:tmpl w:val="C95EC1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69360E"/>
    <w:multiLevelType w:val="multilevel"/>
    <w:tmpl w:val="F0A209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474A2E"/>
    <w:multiLevelType w:val="multilevel"/>
    <w:tmpl w:val="FAE48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9636A8D"/>
    <w:multiLevelType w:val="multilevel"/>
    <w:tmpl w:val="E4146AE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563C43"/>
    <w:multiLevelType w:val="multilevel"/>
    <w:tmpl w:val="11761D7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DE3202"/>
    <w:multiLevelType w:val="multilevel"/>
    <w:tmpl w:val="6220C42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ABD1BFE"/>
    <w:multiLevelType w:val="multilevel"/>
    <w:tmpl w:val="1F28B6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D2408"/>
    <w:multiLevelType w:val="multilevel"/>
    <w:tmpl w:val="18AE416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876760"/>
    <w:multiLevelType w:val="multilevel"/>
    <w:tmpl w:val="41FE2A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8158DB"/>
    <w:multiLevelType w:val="multilevel"/>
    <w:tmpl w:val="283268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15E525C"/>
    <w:multiLevelType w:val="multilevel"/>
    <w:tmpl w:val="A3CC33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30E7550"/>
    <w:multiLevelType w:val="multilevel"/>
    <w:tmpl w:val="9FAAE6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993178F"/>
    <w:multiLevelType w:val="multilevel"/>
    <w:tmpl w:val="E6DAF2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9E453CB"/>
    <w:multiLevelType w:val="multilevel"/>
    <w:tmpl w:val="94144D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47414C4"/>
    <w:multiLevelType w:val="multilevel"/>
    <w:tmpl w:val="B5F2BD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6C1363D1"/>
    <w:multiLevelType w:val="multilevel"/>
    <w:tmpl w:val="1BEA2D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CC91E02"/>
    <w:multiLevelType w:val="multilevel"/>
    <w:tmpl w:val="B94C11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CEA648E"/>
    <w:multiLevelType w:val="multilevel"/>
    <w:tmpl w:val="E23258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color w:val="CBCEBC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CED5603"/>
    <w:multiLevelType w:val="multilevel"/>
    <w:tmpl w:val="F5E017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6242068">
    <w:abstractNumId w:val="3"/>
  </w:num>
  <w:num w:numId="2" w16cid:durableId="2133740120">
    <w:abstractNumId w:val="6"/>
  </w:num>
  <w:num w:numId="3" w16cid:durableId="616255677">
    <w:abstractNumId w:val="2"/>
  </w:num>
  <w:num w:numId="4" w16cid:durableId="413555465">
    <w:abstractNumId w:val="4"/>
  </w:num>
  <w:num w:numId="5" w16cid:durableId="1494836171">
    <w:abstractNumId w:val="0"/>
  </w:num>
  <w:num w:numId="6" w16cid:durableId="704981511">
    <w:abstractNumId w:val="16"/>
  </w:num>
  <w:num w:numId="7" w16cid:durableId="226847898">
    <w:abstractNumId w:val="7"/>
  </w:num>
  <w:num w:numId="8" w16cid:durableId="1003437442">
    <w:abstractNumId w:val="14"/>
  </w:num>
  <w:num w:numId="9" w16cid:durableId="2104374649">
    <w:abstractNumId w:val="13"/>
  </w:num>
  <w:num w:numId="10" w16cid:durableId="1404600114">
    <w:abstractNumId w:val="12"/>
  </w:num>
  <w:num w:numId="11" w16cid:durableId="923152473">
    <w:abstractNumId w:val="1"/>
  </w:num>
  <w:num w:numId="12" w16cid:durableId="923296505">
    <w:abstractNumId w:val="15"/>
  </w:num>
  <w:num w:numId="13" w16cid:durableId="1144463977">
    <w:abstractNumId w:val="17"/>
  </w:num>
  <w:num w:numId="14" w16cid:durableId="919867639">
    <w:abstractNumId w:val="9"/>
  </w:num>
  <w:num w:numId="15" w16cid:durableId="463306019">
    <w:abstractNumId w:val="8"/>
  </w:num>
  <w:num w:numId="16" w16cid:durableId="827018937">
    <w:abstractNumId w:val="18"/>
  </w:num>
  <w:num w:numId="17" w16cid:durableId="1735932599">
    <w:abstractNumId w:val="10"/>
  </w:num>
  <w:num w:numId="18" w16cid:durableId="322776550">
    <w:abstractNumId w:val="5"/>
  </w:num>
  <w:num w:numId="19" w16cid:durableId="1490300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1F8"/>
    <w:rsid w:val="00684DB5"/>
    <w:rsid w:val="00781ED5"/>
    <w:rsid w:val="007A21F8"/>
    <w:rsid w:val="008730BF"/>
    <w:rsid w:val="009512DA"/>
    <w:rsid w:val="00C231F5"/>
    <w:rsid w:val="00D2449D"/>
    <w:rsid w:val="00D52ED2"/>
    <w:rsid w:val="00DF3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3D8F5"/>
  <w15:docId w15:val="{0ED90A9E-3912-4CC8-A8CA-60CF57B8A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n-ID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TOC1">
    <w:name w:val="toc 1"/>
    <w:basedOn w:val="Normal"/>
    <w:next w:val="Normal"/>
    <w:autoRedefine/>
    <w:uiPriority w:val="39"/>
    <w:unhideWhenUsed/>
    <w:rsid w:val="00C231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231F5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C231F5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244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49D"/>
  </w:style>
  <w:style w:type="paragraph" w:styleId="Footer">
    <w:name w:val="footer"/>
    <w:basedOn w:val="Normal"/>
    <w:link w:val="FooterChar"/>
    <w:uiPriority w:val="99"/>
    <w:unhideWhenUsed/>
    <w:rsid w:val="00D244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4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2470</Words>
  <Characters>14084</Characters>
  <Application>Microsoft Office Word</Application>
  <DocSecurity>0</DocSecurity>
  <Lines>117</Lines>
  <Paragraphs>33</Paragraphs>
  <ScaleCrop>false</ScaleCrop>
  <Company/>
  <LinksUpToDate>false</LinksUpToDate>
  <CharactersWithSpaces>16521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RIFQI's VICTUS</dc:creator>
  <cp:lastModifiedBy>ghazy muhammad</cp:lastModifiedBy>
  <cp:revision>6</cp:revision>
  <cp:lastPrinted>2026-10-08T06:15:00Z</cp:lastPrinted>
  <dcterms:created xsi:type="dcterms:W3CDTF">2026-10-08T06:11:00Z</dcterms:created>
  <dcterms:modified xsi:type="dcterms:W3CDTF">2026-10-08T06:19:00Z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5890ed2d-5dc8-4545-b662-8a836d6effe7</vt:lpwstr>
  </property>
</Properties>
</file>