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cz9c6kcdp3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✅ 프로젝트 정보 (3/5)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80" w:line="360" w:lineRule="auto"/>
        <w:jc w:val="center"/>
        <w:rPr>
          <w:b w:val="1"/>
          <w:bCs w:val="1"/>
          <w:color w:val="2d2f30"/>
          <w:sz w:val="30"/>
          <w:szCs w:val="30"/>
        </w:rPr>
      </w:pPr>
      <w:bookmarkStart w:colFirst="0" w:colLast="0" w:name="_4c57k6vz6p7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✅ 프로젝트 정보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l47sic20h24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1. 프로젝트명 *</w:t>
      </w:r>
    </w:p>
    <w:p w:rsidR="00000000" w:rsidDel="00000000" w:rsidP="00000000" w:rsidRDefault="00000000" w:rsidRPr="00000000" w14:paraId="00000004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사업의 주제와 목표를 함축하는 명확한 제목을 적어주세요.</w:t>
      </w:r>
    </w:p>
    <w:p w:rsidR="00000000" w:rsidDel="00000000" w:rsidP="00000000" w:rsidRDefault="00000000" w:rsidRPr="00000000" w14:paraId="00000005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8yjezahn0ie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2. 추진 배경 *</w:t>
      </w:r>
    </w:p>
    <w:p w:rsidR="00000000" w:rsidDel="00000000" w:rsidP="00000000" w:rsidRDefault="00000000" w:rsidRPr="00000000" w14:paraId="00000006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차별과 불평등 의제를 다루는 공익콘텐츠 제작의 추진 배경을 작성해 주시기 바랍니다. 해당 문제의 원인과 심각성, 기존 대응의 한계를 간략히 설명해 주세요. 또한 이러한 한계를 보완하기 위해 왜 ‘콘텐츠’라는 방식이 필요한지, 기존 접근과 비교했을 때 본 콘텐츠의 차별성과 필요성이 무엇인지 함께 제시해 주세요.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color w:val="2d2f30"/>
          <w:sz w:val="21"/>
          <w:szCs w:val="21"/>
        </w:rPr>
      </w:pPr>
      <w:r w:rsidDel="00000000" w:rsidR="00000000" w:rsidRPr="00000000">
        <w:rPr>
          <w:color w:val="2d2f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21"/>
          <w:szCs w:val="21"/>
          <w:rtl w:val="0"/>
        </w:rPr>
        <w:t xml:space="preserve">글자수</w:t>
      </w:r>
      <w:r w:rsidDel="00000000" w:rsidR="00000000" w:rsidRPr="00000000">
        <w:rPr>
          <w:color w:val="2d2f30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86h8c9f2zxs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3. 목적 *</w:t>
      </w:r>
    </w:p>
    <w:p w:rsidR="00000000" w:rsidDel="00000000" w:rsidP="00000000" w:rsidRDefault="00000000" w:rsidRPr="00000000" w14:paraId="00000009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본 콘텐츠를 통해 위 의제와 관련하여 누구에게 어떠한 변화(인식,태도,행동)를 이끌어내고자 하는지 구체적으로 작성해 주세요.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color w:val="2d2f30"/>
          <w:sz w:val="21"/>
          <w:szCs w:val="21"/>
        </w:rPr>
      </w:pPr>
      <w:r w:rsidDel="00000000" w:rsidR="00000000" w:rsidRPr="00000000">
        <w:rPr>
          <w:color w:val="2d2f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21"/>
          <w:szCs w:val="21"/>
          <w:rtl w:val="0"/>
        </w:rPr>
        <w:t xml:space="preserve">글자수</w:t>
      </w:r>
      <w:r w:rsidDel="00000000" w:rsidR="00000000" w:rsidRPr="00000000">
        <w:rPr>
          <w:color w:val="2d2f30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5wodccgg7vl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4. 목표(실행목표, 산출물, 성과지표) *</w:t>
      </w:r>
    </w:p>
    <w:p w:rsidR="00000000" w:rsidDel="00000000" w:rsidP="00000000" w:rsidRDefault="00000000" w:rsidRPr="00000000" w14:paraId="0000000C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콘텐츠 제작과 활용을 위한 목표를 구체적으로 작성해 주세요. 세부 목표별로 제작하는 산출물과 성과지표 정량수치로 제시해 주시면 좋습니다. [예시] 목표/제작물/성과지표 : ①인터뷰 수집 / 인터뷰 정리 / 15건 이상 ② 영상제작 / 30분 내외 영상 / 1편 제작 ③ 확산 / 오프라인 상영회 / 1회 이상 *이해를 돕기 위한 예시입니다.</w:t>
      </w:r>
    </w:p>
    <w:tbl>
      <w:tblPr>
        <w:tblStyle w:val="Table1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3059.2028343666966"/>
        <w:gridCol w:w="3059.2028343666966"/>
        <w:gridCol w:w="3059.2028343666966"/>
        <w:gridCol w:w="182.39149689991143"/>
        <w:tblGridChange w:id="0">
          <w:tblGrid>
            <w:gridCol w:w="3059.2028343666966"/>
            <w:gridCol w:w="3059.2028343666966"/>
            <w:gridCol w:w="3059.2028343666966"/>
            <w:gridCol w:w="182.3914968999114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세부목표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성과지표(정량수치)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4"/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line="342.85714285714283" w:lineRule="auto"/>
              <w:jc w:val="center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* 각 항목 입력후 추가 버튼을 클릭하세요.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tblGridChange w:id="0">
          <w:tblGrid>
            <w:gridCol w:w="9360"/>
            <w:gridCol w:w="1"/>
            <w:gridCol w:w="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등록된 내역이 없습니다.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u5bfo9prx0m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5. 공익 콘텐츠 주요 내용 *</w:t>
      </w:r>
    </w:p>
    <w:p w:rsidR="00000000" w:rsidDel="00000000" w:rsidP="00000000" w:rsidRDefault="00000000" w:rsidRPr="00000000" w14:paraId="0000001E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콘텐츠 제작 유형, 콘텐츠 명, 전달하는 주요 내용을 정리해 주세요. 제작물이 2개 이상인 경우 각각 작성해 주세요. [25년 공익콘텐츠 예시] ① 영상(롱폼) / 안녕 가두봉! / 가두봉의 역사와 기억들, 울릉공항의 시작 그리고 현재, 다양한 질문의 부재 ② 기록집 / 돌봄이 널뛰는 자리 / 새벽이생추어리의 거주동물과 그들을 돌보는 과정에서의 기록, 사유 등을 담은 책 ③ 웹페이지 / 노키즈존은 차별이다 / 노키즈존 제보 및 실태 시각화, 노키즈존 반대 의견 표시, 노키즈존 관련 자료 센터, 자료집</w:t>
      </w:r>
    </w:p>
    <w:tbl>
      <w:tblPr>
        <w:tblStyle w:val="Table3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3059.2028343666966"/>
        <w:gridCol w:w="3059.2028343666966"/>
        <w:gridCol w:w="3059.2028343666966"/>
        <w:gridCol w:w="182.39149689991143"/>
        <w:tblGridChange w:id="0">
          <w:tblGrid>
            <w:gridCol w:w="3059.2028343666966"/>
            <w:gridCol w:w="3059.2028343666966"/>
            <w:gridCol w:w="3059.2028343666966"/>
            <w:gridCol w:w="182.3914968999114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콘텐츠 제작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콘텐츠명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4"/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line="342.85714285714283" w:lineRule="auto"/>
              <w:jc w:val="center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* 각 항목 입력후 추가 버튼을 클릭하세요.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tblGridChange w:id="0">
          <w:tblGrid>
            <w:gridCol w:w="9360"/>
            <w:gridCol w:w="1"/>
            <w:gridCol w:w="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등록된 내역이 없습니다.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35ch9gsofvg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6. 세부 추진 일정 *</w:t>
      </w:r>
    </w:p>
    <w:p w:rsidR="00000000" w:rsidDel="00000000" w:rsidP="00000000" w:rsidRDefault="00000000" w:rsidRPr="00000000" w14:paraId="00000030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단순히 활동을 나열하는 방식이 아니라, 귀 단체가 공익 콘텐츠를 제작하기 위해 어떤 단계(단위사업)를 거쳐 사업을 추진하는지 그 흐름이 드러나도록 작성해 주세요. 각 단계별로 ▲추진 시기▲활동의 목적과 필요성 ▲주요 내용 ▲추진 대상 ▲수행 방법 등을 포함하여 설명해 주시면, 사업의 타당성과 실행 가능성을 보다 명확하게 전달할 수 있습니다. 과정 간의 연결성과 단계별 의미가 드러날수록, 프로젝트의 전체 구조와 전략을 심사위원이 쉽게 이해할 수 있습니다.</w:t>
      </w:r>
    </w:p>
    <w:tbl>
      <w:tblPr>
        <w:tblStyle w:val="Table5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2294.442477876106"/>
        <w:gridCol w:w="2294.442477876106"/>
        <w:gridCol w:w="2294.442477876106"/>
        <w:gridCol w:w="2294.442477876106"/>
        <w:gridCol w:w="182.23008849557522"/>
        <w:tblGridChange w:id="0">
          <w:tblGrid>
            <w:gridCol w:w="2294.442477876106"/>
            <w:gridCol w:w="2294.442477876106"/>
            <w:gridCol w:w="2294.442477876106"/>
            <w:gridCol w:w="2294.442477876106"/>
            <w:gridCol w:w="182.2300884955752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단위사업명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주요활동내용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line="342.85714285714283" w:lineRule="auto"/>
              <w:jc w:val="center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* 각 항목 입력후 추가 버튼을 클릭하세요.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등록된 내역이 없습니다.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jj9fjk8b80x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7. 공익 콘텐츠 활용 방안 *</w:t>
      </w:r>
    </w:p>
    <w:p w:rsidR="00000000" w:rsidDel="00000000" w:rsidP="00000000" w:rsidRDefault="00000000" w:rsidRPr="00000000" w14:paraId="00000046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콘텐츠 아카이빙(블로그, 유튜브 등), 후속 콘텐츠 제작 여부 또는 캠페인 연계 가능성, 단체 내부 역량화 혹은 교육자료로 전환 가능성 등 콘텐츠를 이후 어떤 방식으로 활용할지 구체적으로 설명해주세요. (예: 시민교육 자료, 온라인 전시, 후속 캠페인 연계 등)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color w:val="2d2f30"/>
          <w:sz w:val="21"/>
          <w:szCs w:val="21"/>
        </w:rPr>
      </w:pPr>
      <w:r w:rsidDel="00000000" w:rsidR="00000000" w:rsidRPr="00000000">
        <w:rPr>
          <w:color w:val="2d2f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21"/>
          <w:szCs w:val="21"/>
          <w:rtl w:val="0"/>
        </w:rPr>
        <w:t xml:space="preserve">글자수</w:t>
      </w:r>
      <w:r w:rsidDel="00000000" w:rsidR="00000000" w:rsidRPr="00000000">
        <w:rPr>
          <w:color w:val="2d2f30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icyaq3aevzo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8. 기대효과 *</w:t>
      </w:r>
    </w:p>
    <w:p w:rsidR="00000000" w:rsidDel="00000000" w:rsidP="00000000" w:rsidRDefault="00000000" w:rsidRPr="00000000" w14:paraId="00000049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프로젝트가 완료되고 콘텐츠가 활용되었을 때 기대하는 변화를 설명해 주세요. 시민과 사회에 미치는 긍정적인 영향을 중심으로, 작더라도 구체적인 변화를 적어 주시면 좋습니다. 이 프로젝트를 통해 무엇이 달라질까요.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color w:val="2d2f30"/>
          <w:sz w:val="21"/>
          <w:szCs w:val="21"/>
        </w:rPr>
      </w:pPr>
      <w:r w:rsidDel="00000000" w:rsidR="00000000" w:rsidRPr="00000000">
        <w:rPr>
          <w:color w:val="2d2f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21"/>
          <w:szCs w:val="21"/>
          <w:rtl w:val="0"/>
        </w:rPr>
        <w:t xml:space="preserve">글자수</w:t>
      </w:r>
      <w:r w:rsidDel="00000000" w:rsidR="00000000" w:rsidRPr="00000000">
        <w:rPr>
          <w:color w:val="2d2f30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B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ad9ly0mf2vx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9. 외부 협력 및 연계 계획</w:t>
      </w:r>
    </w:p>
    <w:p w:rsidR="00000000" w:rsidDel="00000000" w:rsidP="00000000" w:rsidRDefault="00000000" w:rsidRPr="00000000" w14:paraId="0000004C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공동기획/배포 등으로 협력 예정인 단체, 언론, 네트워크가 있다면 적어주세요. (없을 경우 작성하지 않으셔도 됩니다.)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color w:val="2d2f30"/>
          <w:sz w:val="21"/>
          <w:szCs w:val="21"/>
        </w:rPr>
      </w:pPr>
      <w:r w:rsidDel="00000000" w:rsidR="00000000" w:rsidRPr="00000000">
        <w:rPr>
          <w:color w:val="2d2f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21"/>
          <w:szCs w:val="21"/>
          <w:rtl w:val="0"/>
        </w:rPr>
        <w:t xml:space="preserve">글자수</w:t>
      </w:r>
      <w:r w:rsidDel="00000000" w:rsidR="00000000" w:rsidRPr="00000000">
        <w:rPr>
          <w:color w:val="2d2f30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E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m6lbs9gv901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10. 프로젝트 총예산 *</w:t>
      </w:r>
    </w:p>
    <w:p w:rsidR="00000000" w:rsidDel="00000000" w:rsidP="00000000" w:rsidRDefault="00000000" w:rsidRPr="00000000" w14:paraId="0000004F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사업예산표 세부 항목이 아닌 각 총액을 기준으로 작성해 주세요. 자부담은 사업의 규모를 확인하기 위함으로 필수는 아닙니다.</w:t>
      </w:r>
    </w:p>
    <w:tbl>
      <w:tblPr>
        <w:tblStyle w:val="Table7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3059.2028343666966"/>
        <w:gridCol w:w="3059.2028343666966"/>
        <w:gridCol w:w="3059.2028343666966"/>
        <w:gridCol w:w="182.39149689991143"/>
        <w:tblGridChange w:id="0">
          <w:tblGrid>
            <w:gridCol w:w="3059.2028343666966"/>
            <w:gridCol w:w="3059.2028343666966"/>
            <w:gridCol w:w="3059.2028343666966"/>
            <w:gridCol w:w="182.3914968999114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지원금 신청 총액(A)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자부담 총액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총합계 (A+B)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4"/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line="342.85714285714283" w:lineRule="auto"/>
              <w:jc w:val="center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* 각 항목 입력후 추가 버튼을 클릭하세요.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tblGridChange w:id="0">
          <w:tblGrid>
            <w:gridCol w:w="9360"/>
            <w:gridCol w:w="1"/>
            <w:gridCol w:w="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등록된 내역이 없습니다.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k9safleomvq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11. 단체 수행 경험 *</w:t>
      </w:r>
    </w:p>
    <w:p w:rsidR="00000000" w:rsidDel="00000000" w:rsidP="00000000" w:rsidRDefault="00000000" w:rsidRPr="00000000" w14:paraId="00000061">
      <w:pPr>
        <w:shd w:fill="ffffff" w:val="clear"/>
        <w:spacing w:line="420" w:lineRule="auto"/>
        <w:jc w:val="both"/>
        <w:rPr>
          <w:color w:val="2d2f3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2f30"/>
          <w:sz w:val="18"/>
          <w:szCs w:val="18"/>
          <w:rtl w:val="0"/>
        </w:rPr>
        <w:t xml:space="preserve">단체가 본 프로젝트를 잘 수행할 수 있는 역량을 보여 주세요. 비슷한 프로젝트 경험이나 단체의 강점을 중심으로, 갖고 있는 전문성과 경험을 소개해 주시면 좋습니다.</w:t>
      </w:r>
    </w:p>
    <w:tbl>
      <w:tblPr>
        <w:tblStyle w:val="Table9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2294.442477876106"/>
        <w:gridCol w:w="2294.442477876106"/>
        <w:gridCol w:w="2294.442477876106"/>
        <w:gridCol w:w="2294.442477876106"/>
        <w:gridCol w:w="182.23008849557522"/>
        <w:tblGridChange w:id="0">
          <w:tblGrid>
            <w:gridCol w:w="2294.442477876106"/>
            <w:gridCol w:w="2294.442477876106"/>
            <w:gridCol w:w="2294.442477876106"/>
            <w:gridCol w:w="2294.442477876106"/>
            <w:gridCol w:w="182.2300884955752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활동명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활동기간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주요 활동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e5e5e5" w:space="0" w:sz="5" w:val="single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line="342.85714285714283" w:lineRule="auto"/>
              <w:jc w:val="center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* 각 항목 입력후 추가 버튼을 클릭하세요.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efefef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fefef" w:space="0" w:sz="5" w:val="single"/>
          <w:insideV w:color="000000" w:space="0" w:sz="0" w:val="nil"/>
        </w:tblBorders>
        <w:tblLayout w:type="fixed"/>
        <w:tblLook w:val="0600"/>
      </w:tblPr>
      <w:tblGrid>
        <w:gridCol w:w="9360"/>
        <w:gridCol w:w="1"/>
        <w:gridCol w:w="1"/>
        <w:gridCol w:w="1"/>
        <w:tblGridChange w:id="0">
          <w:tblGrid>
            <w:gridCol w:w="9360"/>
            <w:gridCol w:w="1"/>
            <w:gridCol w:w="1"/>
            <w:gridCol w:w="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line="342.85714285714283" w:lineRule="auto"/>
              <w:jc w:val="both"/>
              <w:rPr>
                <w:color w:val="2d2f3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2f30"/>
                <w:sz w:val="21"/>
                <w:szCs w:val="21"/>
                <w:rtl w:val="0"/>
              </w:rPr>
              <w:t xml:space="preserve">등록된 내역이 없습니다.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b w:val="1"/>
          <w:bCs w:val="1"/>
          <w:color w:val="2d2f30"/>
          <w:sz w:val="30"/>
          <w:szCs w:val="30"/>
        </w:rPr>
      </w:pPr>
      <w:bookmarkStart w:colFirst="0" w:colLast="0" w:name="_j8mpe0w71wf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2f30"/>
          <w:sz w:val="30"/>
          <w:szCs w:val="30"/>
          <w:rtl w:val="0"/>
        </w:rPr>
        <w:t xml:space="preserve">12. 지원사업을 알게 된 경로 *</w:t>
      </w:r>
    </w:p>
    <w:p w:rsidR="00000000" w:rsidDel="00000000" w:rsidP="00000000" w:rsidRDefault="00000000" w:rsidRPr="00000000" w14:paraId="0000007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uwbtlcnsc8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✅제출서류 (4/5)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80" w:line="360" w:lineRule="auto"/>
        <w:jc w:val="center"/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</w:rPr>
      </w:pPr>
      <w:bookmarkStart w:colFirst="0" w:colLast="0" w:name="_2nwl52umu4mk" w:id="15"/>
      <w:bookmarkEnd w:id="15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  <w:rtl w:val="0"/>
        </w:rPr>
        <w:t xml:space="preserve">✅제출서류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jc w:val="center"/>
        <w:rPr>
          <w:rFonts w:ascii="Noto Sans KR" w:cs="Noto Sans KR" w:eastAsia="Noto Sans KR" w:hAnsi="Noto Sans KR"/>
          <w:color w:val="2d2f30"/>
          <w:sz w:val="21"/>
          <w:szCs w:val="21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21"/>
          <w:szCs w:val="21"/>
          <w:rtl w:val="0"/>
        </w:rPr>
        <w:t xml:space="preserve">① 사업예산표와 ② 단체재정현황표는 별도 제공된 서식을 다운로드 작성 후 첨부해 주세요. 파일 업로드 시, 파일 제목에는 특수문자가 들어가지 않도록 유의해 주세요.</w:t>
      </w:r>
    </w:p>
    <w:p w:rsidR="00000000" w:rsidDel="00000000" w:rsidP="00000000" w:rsidRDefault="00000000" w:rsidRPr="00000000" w14:paraId="0000007B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</w:rPr>
      </w:pPr>
      <w:bookmarkStart w:colFirst="0" w:colLast="0" w:name="_wiymxwb2dhzd" w:id="16"/>
      <w:bookmarkEnd w:id="16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  <w:rtl w:val="0"/>
        </w:rPr>
        <w:t xml:space="preserve">① 사업예산표 *</w:t>
      </w:r>
    </w:p>
    <w:p w:rsidR="00000000" w:rsidDel="00000000" w:rsidP="00000000" w:rsidRDefault="00000000" w:rsidRPr="00000000" w14:paraId="0000007C">
      <w:pPr>
        <w:shd w:fill="ffffff" w:val="clear"/>
        <w:spacing w:line="420" w:lineRule="auto"/>
        <w:jc w:val="both"/>
        <w:rPr>
          <w:rFonts w:ascii="Noto Sans KR" w:cs="Noto Sans KR" w:eastAsia="Noto Sans KR" w:hAnsi="Noto Sans KR"/>
          <w:color w:val="2d2f30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18"/>
          <w:szCs w:val="18"/>
          <w:rtl w:val="0"/>
        </w:rPr>
        <w:t xml:space="preserve">🚨안내드립니다. 사업예비비는 '지원금의 10%이내' 범위에서 책정할 수 있습니다. 재단에서 제공하는 서식을 다운로드 후 작성하셔서 업로드 해주세요. ※파일명 : 단체명_사업예산표_2026공익콘텐츠제작지원사업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Noto Sans KR" w:cs="Noto Sans KR" w:eastAsia="Noto Sans KR" w:hAnsi="Noto Sans KR"/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Noto Sans KR" w:cs="Noto Sans KR" w:eastAsia="Noto Sans KR" w:hAnsi="Noto Sans KR"/>
          <w:color w:val="2d2f30"/>
          <w:sz w:val="21"/>
          <w:szCs w:val="21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</w:rPr>
      </w:pPr>
      <w:bookmarkStart w:colFirst="0" w:colLast="0" w:name="_wol5ln1ru42x" w:id="17"/>
      <w:bookmarkEnd w:id="17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  <w:rtl w:val="0"/>
        </w:rPr>
        <w:t xml:space="preserve">② 단체재정현황표 *</w:t>
      </w:r>
    </w:p>
    <w:p w:rsidR="00000000" w:rsidDel="00000000" w:rsidP="00000000" w:rsidRDefault="00000000" w:rsidRPr="00000000" w14:paraId="00000080">
      <w:pPr>
        <w:shd w:fill="ffffff" w:val="clear"/>
        <w:spacing w:line="420" w:lineRule="auto"/>
        <w:jc w:val="both"/>
        <w:rPr>
          <w:rFonts w:ascii="Noto Sans KR" w:cs="Noto Sans KR" w:eastAsia="Noto Sans KR" w:hAnsi="Noto Sans KR"/>
          <w:color w:val="2d2f30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18"/>
          <w:szCs w:val="18"/>
          <w:rtl w:val="0"/>
        </w:rPr>
        <w:t xml:space="preserve">재단에서 제공하는 서식을 다운로드 후 작성하셔서 업로드 해주세요. ※파일명 : 단체명_단체재정현황표_2026공익콘텐츠제작지원사업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Noto Sans KR" w:cs="Noto Sans KR" w:eastAsia="Noto Sans KR" w:hAnsi="Noto Sans KR"/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Noto Sans KR" w:cs="Noto Sans KR" w:eastAsia="Noto Sans KR" w:hAnsi="Noto Sans KR"/>
          <w:color w:val="2d2f30"/>
          <w:sz w:val="21"/>
          <w:szCs w:val="21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</w:rPr>
      </w:pPr>
      <w:bookmarkStart w:colFirst="0" w:colLast="0" w:name="_no3wh0temjc5" w:id="18"/>
      <w:bookmarkEnd w:id="18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  <w:rtl w:val="0"/>
        </w:rPr>
        <w:t xml:space="preserve">③ 기관증빙서류 *</w:t>
      </w:r>
    </w:p>
    <w:p w:rsidR="00000000" w:rsidDel="00000000" w:rsidP="00000000" w:rsidRDefault="00000000" w:rsidRPr="00000000" w14:paraId="00000084">
      <w:pPr>
        <w:shd w:fill="ffffff" w:val="clear"/>
        <w:spacing w:line="420" w:lineRule="auto"/>
        <w:jc w:val="both"/>
        <w:rPr>
          <w:rFonts w:ascii="Noto Sans KR" w:cs="Noto Sans KR" w:eastAsia="Noto Sans KR" w:hAnsi="Noto Sans KR"/>
          <w:color w:val="2d2f30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18"/>
          <w:szCs w:val="18"/>
          <w:rtl w:val="0"/>
        </w:rPr>
        <w:t xml:space="preserve">고유번호증, 법인등록증, 사업자등록증 中 1개를 JPG파일로 제출해 주세요. ※파일명 : 단체명_기관증빙서류_2026공익콘텐츠제작지원사업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Noto Sans KR" w:cs="Noto Sans KR" w:eastAsia="Noto Sans KR" w:hAnsi="Noto Sans KR"/>
          <w:color w:val="2d2f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Noto Sans KR" w:cs="Noto Sans KR" w:eastAsia="Noto Sans KR" w:hAnsi="Noto Sans KR"/>
          <w:color w:val="2d2f30"/>
          <w:sz w:val="21"/>
          <w:szCs w:val="21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5"/>
        <w:keepNext w:val="0"/>
        <w:keepLines w:val="0"/>
        <w:pBdr>
          <w:top w:color="auto" w:space="3" w:sz="0" w:val="none"/>
          <w:bottom w:color="auto" w:space="3" w:sz="0" w:val="none"/>
          <w:between w:color="auto" w:space="3" w:sz="0" w:val="none"/>
        </w:pBdr>
        <w:shd w:fill="ffffff" w:val="clear"/>
        <w:spacing w:after="160" w:before="160" w:line="473.6842105263157" w:lineRule="auto"/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</w:rPr>
      </w:pPr>
      <w:bookmarkStart w:colFirst="0" w:colLast="0" w:name="_uhrjgoo9lbs8" w:id="19"/>
      <w:bookmarkEnd w:id="19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2d2f30"/>
          <w:sz w:val="30"/>
          <w:szCs w:val="30"/>
          <w:rtl w:val="0"/>
        </w:rPr>
        <w:t xml:space="preserve">④ 전년도 회계 결산서 *</w:t>
      </w:r>
    </w:p>
    <w:p w:rsidR="00000000" w:rsidDel="00000000" w:rsidP="00000000" w:rsidRDefault="00000000" w:rsidRPr="00000000" w14:paraId="00000088">
      <w:pPr>
        <w:shd w:fill="ffffff" w:val="clear"/>
        <w:spacing w:line="420" w:lineRule="auto"/>
        <w:jc w:val="both"/>
        <w:rPr>
          <w:rFonts w:ascii="Noto Sans KR" w:cs="Noto Sans KR" w:eastAsia="Noto Sans KR" w:hAnsi="Noto Sans KR"/>
          <w:color w:val="2d2f30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color w:val="2d2f30"/>
          <w:sz w:val="18"/>
          <w:szCs w:val="18"/>
          <w:rtl w:val="0"/>
        </w:rPr>
        <w:t xml:space="preserve">총회 결산보고자료, 재무제표, 운영성과표 등 2025년도 재무상태(수입/지출)를 확인할 수 있는 서류를 첨부하여 주세요. ※파일명 : 단체명_전년도회계결산서_2026공익콘텐츠제작지원사업</w:t>
      </w:r>
    </w:p>
    <w:p w:rsidR="00000000" w:rsidDel="00000000" w:rsidP="00000000" w:rsidRDefault="00000000" w:rsidRPr="00000000" w14:paraId="000000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s9rc97z5pm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필요한 서류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사업예산표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단체재정현황표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기관증빙서류</w:t>
      </w:r>
      <w:r w:rsidDel="00000000" w:rsidR="00000000" w:rsidRPr="00000000">
        <w:rPr>
          <w:strike w:val="1"/>
          <w:rtl w:val="0"/>
        </w:rPr>
        <w:t xml:space="preserve"> </w:t>
      </w:r>
      <w:hyperlink r:id="rId6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코드포코리아 고유번호증.PDF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전년도 회계 결산서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kVArSNaEAT8o3yWUZwb6mLFSQkHyb2A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