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MySql.Data.MySqlClient;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Project_PFA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edit1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MySqlConnection connexion;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edit1()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retour_Click(object sender, EventArgs 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this.Hide();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livreur L = new livreur();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L.Show();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edit1_Load(object sender, EventArgs 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this.connexion = new MySqlConnection();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this.connexion.ConnectionString = "server=localhost;uid=root;pwd=;database=pfa";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this.connexion.Open();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(MySqlException exception)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MessageBox.Show(exception.Message);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afficher();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cin.Text = liste_livreur.CurrentRow.Cells[1].Value.ToString();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nom.Text = liste_livreur.CurrentRow.Cells[2].Value.ToString();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lastname.Text = liste_livreur.CurrentRow.Cells[3].Value.ToString();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email.Text = liste_livreur.CurrentRow.Cells[4].Value.ToString();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num.Text = liste_livreur.CurrentRow.Cells[5].Value.ToString();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vin.Text = liste_livreur.CurrentRow.Cells[6].Value.ToString();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password.Text = liste_livreur.CurrentRow.Cells[7].Value.ToString();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afficher()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LivreurClass E = new LivreurClass();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table = E.ListeLivreur(this.connexion);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liste_livreur.DataSource = table;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liste_entreprise_CellContentClick(object sender, DataGridViewCellEventArgs 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cin.Text = liste_livreur.CurrentRow.Cells[1].Value.ToString();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nom.Text = liste_livreur.CurrentRow.Cells[2].Value.ToString();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lastname.Text = liste_livreur.CurrentRow.Cells[3].Value.ToString();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email.Text = liste_livreur.CurrentRow.Cells[4].Value.ToString();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num.Text = liste_livreur.CurrentRow.Cells[5].Value.ToString();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vin.Text = liste_livreur.CurrentRow.Cells[6].Value.ToString();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password.Text = liste_livreur.CurrentRow.Cells[7].Value.ToString();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done_Click(object sender, EventArgs 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S = liste_livreur.CurrentRow.Cells[0].Value.ToString();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sql = "UPDATE delivery_person SET CIN ='" + cin.Text.Trim() + "' , name ='" + nom.Text.Trim() + "' , last_name ='" + lastname.Text.Trim() + "' , email ='" + email.Text.Trim() + "' , number ='" + num.Text.Trim() + "' , vin ='" + vin.Text.Trim() + "', password ='" + password.Text.Trim() + "' WHERE id = '" + S + "' 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MySqlCommand command = new MySqlCommand(sql, this.connexion);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x = command.ExecuteNonQuery();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(x != 0)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MessageBox.Show("Modification avec succès", "Bravo!", MessageBoxButtons.OK, MessageBoxIcon.Information);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afficher();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MessageBox.Show("Erreur de modification");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(MySqlException ex)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MessageBox.Show(ex.Message);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