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642DF" w14:textId="20194CA6" w:rsidR="00DA7D24" w:rsidRDefault="00211786">
      <w:pPr>
        <w:rPr>
          <w:b/>
          <w:bCs/>
          <w:sz w:val="32"/>
          <w:szCs w:val="32"/>
        </w:rPr>
      </w:pPr>
      <w:r w:rsidRPr="00211786">
        <w:rPr>
          <w:b/>
          <w:bCs/>
          <w:sz w:val="32"/>
          <w:szCs w:val="32"/>
        </w:rPr>
        <w:t>Nested if-else conditions</w:t>
      </w:r>
    </w:p>
    <w:p w14:paraId="535944C7" w14:textId="77777777" w:rsidR="00211786" w:rsidRDefault="00211786">
      <w:pPr>
        <w:rPr>
          <w:b/>
          <w:bCs/>
          <w:sz w:val="32"/>
          <w:szCs w:val="32"/>
        </w:rPr>
      </w:pPr>
    </w:p>
    <w:p w14:paraId="4CE0B9FC" w14:textId="77777777" w:rsidR="00211786" w:rsidRPr="00211786" w:rsidRDefault="00211786" w:rsidP="00211786">
      <w:r w:rsidRPr="00211786">
        <w:t>In Python, a nested if-else condition involves placing one or more if, elif, or else statements inside another if, elif, or else block. This allows for hierarchical decision-making, where a condition is evaluated, and if it's true, a further set of conditions are then evaluated within that specific block.</w:t>
      </w:r>
    </w:p>
    <w:p w14:paraId="644BC44C" w14:textId="77777777" w:rsidR="00211786" w:rsidRPr="00211786" w:rsidRDefault="00211786" w:rsidP="00211786">
      <w:r w:rsidRPr="00211786">
        <w:t>The key aspect of nested if-else statements in Python is indentation, which defines the scope and relationship between the outer and inner conditional blocks.</w:t>
      </w:r>
    </w:p>
    <w:p w14:paraId="7AD71028" w14:textId="5E20163D" w:rsidR="00211786" w:rsidRPr="00211786" w:rsidRDefault="00211786" w:rsidP="00211786">
      <w:r w:rsidRPr="00211786">
        <w:t>Syntax Example:</w:t>
      </w:r>
    </w:p>
    <w:p w14:paraId="2793C96A" w14:textId="77777777" w:rsidR="00211786" w:rsidRPr="00211786" w:rsidRDefault="00211786" w:rsidP="00211786">
      <w:r w:rsidRPr="00211786">
        <w:t>if outer_condition:</w:t>
      </w:r>
      <w:r w:rsidRPr="00211786">
        <w:br/>
        <w:t xml:space="preserve">    </w:t>
      </w:r>
      <w:r w:rsidRPr="00211786">
        <w:rPr>
          <w:i/>
          <w:iCs/>
        </w:rPr>
        <w:t># Code executed if outer_condition is True</w:t>
      </w:r>
      <w:r w:rsidRPr="00211786">
        <w:br/>
        <w:t xml:space="preserve">    if inner_condition_1:</w:t>
      </w:r>
      <w:r w:rsidRPr="00211786">
        <w:br/>
        <w:t xml:space="preserve">        </w:t>
      </w:r>
      <w:r w:rsidRPr="00211786">
        <w:rPr>
          <w:i/>
          <w:iCs/>
        </w:rPr>
        <w:t># Code executed if outer_condition and inner_condition_1 are True</w:t>
      </w:r>
      <w:r w:rsidRPr="00211786">
        <w:br/>
        <w:t xml:space="preserve">        pass</w:t>
      </w:r>
      <w:r w:rsidRPr="00211786">
        <w:br/>
        <w:t xml:space="preserve">    elif inner_condition_2:</w:t>
      </w:r>
      <w:r w:rsidRPr="00211786">
        <w:br/>
        <w:t xml:space="preserve">        </w:t>
      </w:r>
      <w:r w:rsidRPr="00211786">
        <w:rPr>
          <w:i/>
          <w:iCs/>
        </w:rPr>
        <w:t># Code executed if outer_condition is True and inner_condition_2 is True</w:t>
      </w:r>
      <w:r w:rsidRPr="00211786">
        <w:br/>
        <w:t xml:space="preserve">        pass</w:t>
      </w:r>
      <w:r w:rsidRPr="00211786">
        <w:br/>
        <w:t xml:space="preserve">    else:</w:t>
      </w:r>
      <w:r w:rsidRPr="00211786">
        <w:br/>
        <w:t xml:space="preserve">        </w:t>
      </w:r>
      <w:r w:rsidRPr="00211786">
        <w:rPr>
          <w:i/>
          <w:iCs/>
        </w:rPr>
        <w:t># Code executed if outer_condition is True and neither inner_condition_1 nor inner_condition_2 are True</w:t>
      </w:r>
      <w:r w:rsidRPr="00211786">
        <w:br/>
        <w:t xml:space="preserve">        pass</w:t>
      </w:r>
      <w:r w:rsidRPr="00211786">
        <w:br/>
        <w:t>else:</w:t>
      </w:r>
      <w:r w:rsidRPr="00211786">
        <w:br/>
        <w:t xml:space="preserve">    </w:t>
      </w:r>
      <w:r w:rsidRPr="00211786">
        <w:rPr>
          <w:i/>
          <w:iCs/>
        </w:rPr>
        <w:t># Code executed if outer_condition is False</w:t>
      </w:r>
      <w:r w:rsidRPr="00211786">
        <w:br/>
        <w:t xml:space="preserve">    pass</w:t>
      </w:r>
    </w:p>
    <w:p w14:paraId="6BA2BD26" w14:textId="77777777" w:rsidR="00211786" w:rsidRPr="00211786" w:rsidRDefault="00211786" w:rsidP="00211786">
      <w:r w:rsidRPr="00211786">
        <w:t>Explanation:</w:t>
      </w:r>
    </w:p>
    <w:p w14:paraId="5D3F4C3F" w14:textId="77777777" w:rsidR="00211786" w:rsidRPr="00211786" w:rsidRDefault="00211786" w:rsidP="00211786">
      <w:pPr>
        <w:numPr>
          <w:ilvl w:val="0"/>
          <w:numId w:val="1"/>
        </w:numPr>
      </w:pPr>
      <w:r w:rsidRPr="00211786">
        <w:t>Outer if statement:</w:t>
      </w:r>
    </w:p>
    <w:p w14:paraId="605CE706" w14:textId="77777777" w:rsidR="00211786" w:rsidRPr="00211786" w:rsidRDefault="00211786" w:rsidP="00211786">
      <w:r w:rsidRPr="00211786">
        <w:t>This is the primary condition. If outer_condition evaluates to True, the code block indented beneath it is executed.</w:t>
      </w:r>
    </w:p>
    <w:p w14:paraId="6717BEB9" w14:textId="77777777" w:rsidR="00211786" w:rsidRPr="00211786" w:rsidRDefault="00211786" w:rsidP="00211786">
      <w:pPr>
        <w:numPr>
          <w:ilvl w:val="0"/>
          <w:numId w:val="1"/>
        </w:numPr>
      </w:pPr>
      <w:r w:rsidRPr="00211786">
        <w:t>Inner if, elif, else statements:</w:t>
      </w:r>
    </w:p>
    <w:p w14:paraId="14FCAE7A" w14:textId="77777777" w:rsidR="00211786" w:rsidRPr="00211786" w:rsidRDefault="00211786" w:rsidP="00211786">
      <w:r w:rsidRPr="00211786">
        <w:t>These are placed within the indented block of the outer if or else. They are only evaluated if the condition of their parent block is met.</w:t>
      </w:r>
    </w:p>
    <w:p w14:paraId="3CBE4E0B" w14:textId="77777777" w:rsidR="00211786" w:rsidRPr="00211786" w:rsidRDefault="00211786" w:rsidP="00211786">
      <w:pPr>
        <w:numPr>
          <w:ilvl w:val="0"/>
          <w:numId w:val="1"/>
        </w:numPr>
      </w:pPr>
      <w:r w:rsidRPr="00211786">
        <w:rPr>
          <w:b/>
          <w:bCs/>
        </w:rPr>
        <w:t>Indentation:</w:t>
      </w:r>
    </w:p>
    <w:p w14:paraId="6BC4E006" w14:textId="77777777" w:rsidR="00211786" w:rsidRPr="00211786" w:rsidRDefault="00211786" w:rsidP="00211786">
      <w:r w:rsidRPr="00211786">
        <w:lastRenderedPageBreak/>
        <w:t>Each level of nesting requires an additional level of indentation (typically 4 spaces). This visual structure clearly indicates which else belongs to which if and which conditions are dependent on others.</w:t>
      </w:r>
    </w:p>
    <w:p w14:paraId="1351B12E" w14:textId="7CD1DF2B" w:rsidR="00211786" w:rsidRPr="00211786" w:rsidRDefault="00211786" w:rsidP="00211786">
      <w:r w:rsidRPr="00211786">
        <w:t>Example:</w:t>
      </w:r>
    </w:p>
    <w:p w14:paraId="4006F42C" w14:textId="77777777" w:rsidR="00211786" w:rsidRPr="00211786" w:rsidRDefault="00211786" w:rsidP="00211786">
      <w:r w:rsidRPr="00211786">
        <w:t>score = 85</w:t>
      </w:r>
      <w:r w:rsidRPr="00211786">
        <w:br/>
        <w:t>attendance = 92</w:t>
      </w:r>
      <w:r w:rsidRPr="00211786">
        <w:br/>
      </w:r>
      <w:r w:rsidRPr="00211786">
        <w:br/>
        <w:t>if score &gt;= 60:</w:t>
      </w:r>
      <w:r w:rsidRPr="00211786">
        <w:br/>
        <w:t xml:space="preserve">    print("Student passed the exam.")</w:t>
      </w:r>
      <w:r w:rsidRPr="00211786">
        <w:br/>
        <w:t xml:space="preserve">    if attendance &gt;= 90:</w:t>
      </w:r>
      <w:r w:rsidRPr="00211786">
        <w:br/>
        <w:t xml:space="preserve">        print("Student also has excellent attendance.")</w:t>
      </w:r>
      <w:r w:rsidRPr="00211786">
        <w:br/>
        <w:t xml:space="preserve">    else:</w:t>
      </w:r>
      <w:r w:rsidRPr="00211786">
        <w:br/>
        <w:t xml:space="preserve">        print("Student's attendance is below excellent.")</w:t>
      </w:r>
      <w:r w:rsidRPr="00211786">
        <w:br/>
        <w:t>else:</w:t>
      </w:r>
      <w:r w:rsidRPr="00211786">
        <w:br/>
        <w:t xml:space="preserve">    print("Student did not pass the exam.")</w:t>
      </w:r>
    </w:p>
    <w:p w14:paraId="6644A8EA" w14:textId="77777777" w:rsidR="00211786" w:rsidRPr="00211786" w:rsidRDefault="00211786"/>
    <w:sectPr w:rsidR="00211786" w:rsidRPr="0021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5953BD"/>
    <w:multiLevelType w:val="multilevel"/>
    <w:tmpl w:val="A240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05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6C"/>
    <w:rsid w:val="00211786"/>
    <w:rsid w:val="00396460"/>
    <w:rsid w:val="0040316C"/>
    <w:rsid w:val="00702BF1"/>
    <w:rsid w:val="00DA7D24"/>
    <w:rsid w:val="00F9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FD03"/>
  <w15:chartTrackingRefBased/>
  <w15:docId w15:val="{551E5923-46B4-4A14-9070-854E3A22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1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1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1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1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1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1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1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1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1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1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053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99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6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249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5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0335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424654"/>
                        <w:left w:val="single" w:sz="4" w:space="0" w:color="424654"/>
                        <w:bottom w:val="single" w:sz="4" w:space="0" w:color="424654"/>
                        <w:right w:val="single" w:sz="4" w:space="0" w:color="424654"/>
                      </w:divBdr>
                      <w:divsChild>
                        <w:div w:id="1639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2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66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424654"/>
                                    <w:right w:val="none" w:sz="0" w:space="0" w:color="auto"/>
                                  </w:divBdr>
                                  <w:divsChild>
                                    <w:div w:id="4989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3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6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741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613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5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46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6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93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3178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6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07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516554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3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15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4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31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5348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424654"/>
                        <w:left w:val="single" w:sz="4" w:space="0" w:color="424654"/>
                        <w:bottom w:val="single" w:sz="4" w:space="0" w:color="424654"/>
                        <w:right w:val="single" w:sz="4" w:space="0" w:color="424654"/>
                      </w:divBdr>
                      <w:divsChild>
                        <w:div w:id="92400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90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95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424654"/>
                                    <w:right w:val="none" w:sz="0" w:space="0" w:color="auto"/>
                                  </w:divBdr>
                                  <w:divsChild>
                                    <w:div w:id="38707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053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8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27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2979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6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614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3391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424654"/>
                        <w:left w:val="single" w:sz="4" w:space="0" w:color="424654"/>
                        <w:bottom w:val="single" w:sz="4" w:space="0" w:color="424654"/>
                        <w:right w:val="single" w:sz="4" w:space="0" w:color="424654"/>
                      </w:divBdr>
                      <w:divsChild>
                        <w:div w:id="46651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93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424654"/>
                                    <w:right w:val="none" w:sz="0" w:space="0" w:color="auto"/>
                                  </w:divBdr>
                                  <w:divsChild>
                                    <w:div w:id="137103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3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8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0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821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219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3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1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5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4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648283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86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00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6518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45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8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813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9056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424654"/>
                        <w:left w:val="single" w:sz="4" w:space="0" w:color="424654"/>
                        <w:bottom w:val="single" w:sz="4" w:space="0" w:color="424654"/>
                        <w:right w:val="single" w:sz="4" w:space="0" w:color="424654"/>
                      </w:divBdr>
                      <w:divsChild>
                        <w:div w:id="92407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14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5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424654"/>
                                    <w:right w:val="none" w:sz="0" w:space="0" w:color="auto"/>
                                  </w:divBdr>
                                  <w:divsChild>
                                    <w:div w:id="87997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35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0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iNET</dc:creator>
  <cp:keywords/>
  <dc:description/>
  <cp:lastModifiedBy>iNET</cp:lastModifiedBy>
  <cp:revision>2</cp:revision>
  <dcterms:created xsi:type="dcterms:W3CDTF">2025-06-23T17:17:00Z</dcterms:created>
  <dcterms:modified xsi:type="dcterms:W3CDTF">2025-06-23T17:19:00Z</dcterms:modified>
</cp:coreProperties>
</file>