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D8D94" w14:textId="4F7E0AE7" w:rsidR="006E5276" w:rsidRDefault="00AF6105" w:rsidP="00AF6105">
      <w:r>
        <w:rPr>
          <w:noProof/>
        </w:rPr>
        <w:drawing>
          <wp:inline distT="0" distB="0" distL="0" distR="0" wp14:anchorId="2A65FB64" wp14:editId="005D822D">
            <wp:extent cx="5400040" cy="6445885"/>
            <wp:effectExtent l="0" t="0" r="0" b="0"/>
            <wp:docPr id="1008094345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94345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C638" w14:textId="77777777" w:rsidR="00AF6105" w:rsidRDefault="00AF6105" w:rsidP="00AF6105"/>
    <w:p w14:paraId="296DE201" w14:textId="3045D555" w:rsidR="00AF6105" w:rsidRDefault="00AF6105" w:rsidP="00AF6105">
      <w:r>
        <w:rPr>
          <w:noProof/>
        </w:rPr>
        <w:lastRenderedPageBreak/>
        <w:drawing>
          <wp:inline distT="0" distB="0" distL="0" distR="0" wp14:anchorId="03D5114F" wp14:editId="14346D3D">
            <wp:extent cx="5400040" cy="2228850"/>
            <wp:effectExtent l="0" t="0" r="0" b="0"/>
            <wp:docPr id="1583743020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43020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E24A" w14:textId="77777777" w:rsidR="00AF6105" w:rsidRDefault="00AF6105" w:rsidP="00AF6105"/>
    <w:p w14:paraId="577DDC11" w14:textId="2CDADCB4" w:rsidR="00AF6105" w:rsidRDefault="00AF6105" w:rsidP="00AF6105">
      <w:r w:rsidRPr="00AF6105">
        <w:t xml:space="preserve">IC5_L0_Unit 06 </w:t>
      </w:r>
      <w:proofErr w:type="spellStart"/>
      <w:r w:rsidRPr="00AF6105">
        <w:t>Pg</w:t>
      </w:r>
      <w:proofErr w:type="spellEnd"/>
      <w:r w:rsidRPr="00AF6105">
        <w:t xml:space="preserve"> 040 </w:t>
      </w:r>
      <w:proofErr w:type="spellStart"/>
      <w:r w:rsidRPr="00AF6105">
        <w:t>Ex</w:t>
      </w:r>
      <w:proofErr w:type="spellEnd"/>
      <w:r w:rsidRPr="00AF6105">
        <w:t xml:space="preserve"> 08 Listening.mp3</w:t>
      </w:r>
    </w:p>
    <w:p w14:paraId="138CFB4E" w14:textId="77777777" w:rsidR="00AF6105" w:rsidRDefault="00AF6105" w:rsidP="00AF6105"/>
    <w:p w14:paraId="4774B351" w14:textId="015C5F7B" w:rsidR="00AF6105" w:rsidRDefault="00AF6105" w:rsidP="00AF6105">
      <w:r>
        <w:rPr>
          <w:noProof/>
        </w:rPr>
        <w:lastRenderedPageBreak/>
        <w:drawing>
          <wp:inline distT="0" distB="0" distL="0" distR="0" wp14:anchorId="6CD5DF3B" wp14:editId="79439993">
            <wp:extent cx="5400040" cy="6092825"/>
            <wp:effectExtent l="0" t="0" r="0" b="3175"/>
            <wp:docPr id="145059518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9518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9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C68E" w14:textId="6C165D40" w:rsidR="00F639B1" w:rsidRDefault="00F639B1" w:rsidP="003C1AB1"/>
    <w:p w14:paraId="576A5693" w14:textId="77777777" w:rsidR="00F639B1" w:rsidRPr="00AF6105" w:rsidRDefault="00F639B1" w:rsidP="00AF6105"/>
    <w:sectPr w:rsidR="00F639B1" w:rsidRPr="00AF6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A8"/>
    <w:rsid w:val="000C5E34"/>
    <w:rsid w:val="000F59A8"/>
    <w:rsid w:val="003C1AB1"/>
    <w:rsid w:val="003F0480"/>
    <w:rsid w:val="00531BE5"/>
    <w:rsid w:val="006E5276"/>
    <w:rsid w:val="006E52B8"/>
    <w:rsid w:val="00AF6105"/>
    <w:rsid w:val="00B43E98"/>
    <w:rsid w:val="00D4225F"/>
    <w:rsid w:val="00F20EEC"/>
    <w:rsid w:val="00F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FEEC"/>
  <w15:chartTrackingRefBased/>
  <w15:docId w15:val="{1A3C06E4-870B-4AF9-B0BC-FE6B857E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5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5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5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5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5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5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5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5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5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5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59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59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5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59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5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5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5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59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59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59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5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59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5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5</cp:revision>
  <dcterms:created xsi:type="dcterms:W3CDTF">2024-06-05T11:08:00Z</dcterms:created>
  <dcterms:modified xsi:type="dcterms:W3CDTF">2024-07-03T01:30:00Z</dcterms:modified>
</cp:coreProperties>
</file>