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27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27.05.2024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Бердыев Бегли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Бердыев Бегли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27.05.2024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Бердыев Бегли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А2479592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20.03.2024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Бердыев Бегли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