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77616" w14:textId="77777777" w:rsidR="00A14291" w:rsidRPr="00A14291" w:rsidRDefault="00A14291" w:rsidP="00A14291">
      <w:pPr>
        <w:spacing w:before="240" w:after="240" w:line="360" w:lineRule="atLeast"/>
        <w:ind w:left="357" w:hanging="357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</w:pPr>
      <w:r w:rsidRPr="00A1429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1.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kern w:val="36"/>
          <w:sz w:val="14"/>
          <w:szCs w:val="14"/>
        </w:rPr>
        <w:t>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</w:rPr>
        <w:t>Lab: CSS Selectors and Rules</w:t>
      </w:r>
    </w:p>
    <w:p w14:paraId="258A1358" w14:textId="77777777" w:rsidR="00A14291" w:rsidRPr="00A14291" w:rsidRDefault="00A14291" w:rsidP="00A14291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14291">
        <w:rPr>
          <w:rFonts w:ascii="Times New Roman" w:eastAsia="Times New Roman" w:hAnsi="Times New Roman" w:cs="Times New Roman"/>
          <w:b/>
          <w:bCs/>
          <w:color w:val="000000"/>
        </w:rPr>
        <w:t>1.1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Photo Shoot Effect</w:t>
      </w:r>
    </w:p>
    <w:p w14:paraId="3D14D948" w14:textId="77777777" w:rsidR="00A14291" w:rsidRPr="00A14291" w:rsidRDefault="00A14291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Web Page like the following using "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photo-shoot-effect.html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63E06F7A" w14:textId="7A8BC877" w:rsidR="00A14291" w:rsidRPr="00A14291" w:rsidRDefault="00A720D3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720D3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F967856" wp14:editId="449B7A81">
            <wp:extent cx="5727700" cy="4696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90BC" w14:textId="77777777" w:rsidR="00A14291" w:rsidRPr="00A14291" w:rsidRDefault="00A14291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Create file: "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photo-shoot-effect.css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06BA47FA" w14:textId="77777777" w:rsidR="00A14291" w:rsidRPr="00A14291" w:rsidRDefault="00A14291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You are </w:t>
      </w:r>
      <w:r w:rsidRPr="00A14291">
        <w:rPr>
          <w:rFonts w:ascii="Times New Roman" w:eastAsia="Times New Roman" w:hAnsi="Times New Roman" w:cs="Times New Roman"/>
          <w:b/>
          <w:bCs/>
          <w:color w:val="000000"/>
        </w:rPr>
        <w:t>NOT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 allowed to change the HTML file.</w:t>
      </w:r>
    </w:p>
    <w:p w14:paraId="336806D5" w14:textId="77777777" w:rsidR="00A14291" w:rsidRPr="00A14291" w:rsidRDefault="00A14291" w:rsidP="00A14291">
      <w:pPr>
        <w:spacing w:before="240" w:after="60" w:line="360" w:lineRule="atLeast"/>
        <w:ind w:left="720" w:hanging="720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1.1.1</w:t>
      </w:r>
      <w:r w:rsidRPr="00A14291">
        <w:rPr>
          <w:rFonts w:ascii="Times New Roman" w:eastAsia="Times New Roman" w:hAnsi="Times New Roman" w:cs="Times New Roman"/>
          <w:b/>
          <w:bCs/>
          <w:i/>
          <w:iCs/>
          <w:color w:val="000000"/>
          <w:sz w:val="14"/>
          <w:szCs w:val="14"/>
        </w:rPr>
        <w:t>       </w:t>
      </w:r>
      <w:r w:rsidRPr="00A14291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Constrains</w:t>
      </w:r>
    </w:p>
    <w:p w14:paraId="38DAD805" w14:textId="77777777" w:rsidR="00A14291" w:rsidRPr="00A14291" w:rsidRDefault="00A14291" w:rsidP="00A14291">
      <w:pPr>
        <w:spacing w:before="80" w:after="120" w:line="253" w:lineRule="atLeast"/>
        <w:ind w:left="770" w:hanging="360"/>
        <w:rPr>
          <w:rFonts w:ascii="Consolas" w:eastAsia="Times New Roman" w:hAnsi="Consolas" w:cs="Consolas"/>
          <w:b/>
          <w:bCs/>
          <w:color w:val="000000"/>
          <w:sz w:val="22"/>
          <w:szCs w:val="22"/>
        </w:rPr>
      </w:pPr>
      <w:r w:rsidRPr="00A14291">
        <w:rPr>
          <w:rFonts w:ascii="Symbol" w:eastAsia="Times New Roman" w:hAnsi="Symbol" w:cs="Consolas"/>
          <w:color w:val="000000"/>
          <w:sz w:val="22"/>
          <w:szCs w:val="22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</w:t>
      </w:r>
      <w:r w:rsidRPr="00A14291">
        <w:rPr>
          <w:rFonts w:ascii="Consolas" w:eastAsia="Times New Roman" w:hAnsi="Consolas" w:cs="Consolas"/>
          <w:color w:val="000000"/>
          <w:sz w:val="22"/>
          <w:szCs w:val="22"/>
        </w:rPr>
        <w:t>&lt;body&gt;</w:t>
      </w:r>
    </w:p>
    <w:p w14:paraId="3E9E0BF6" w14:textId="77777777" w:rsidR="00A14291" w:rsidRPr="00A14291" w:rsidRDefault="00A14291" w:rsidP="00A14291">
      <w:pPr>
        <w:spacing w:after="120"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Width: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960px;</w:t>
      </w:r>
    </w:p>
    <w:p w14:paraId="503DB58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 body</w:t>
      </w:r>
    </w:p>
    <w:p w14:paraId="6A6A0216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font-family: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Arial, sans-serif;</w:t>
      </w:r>
    </w:p>
    <w:p w14:paraId="7FDF047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Color: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#fcfcfc;</w:t>
      </w:r>
    </w:p>
    <w:p w14:paraId="29BB60D0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Background: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#355664;</w:t>
      </w:r>
    </w:p>
    <w:p w14:paraId="147DD0B9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Headings</w:t>
      </w:r>
    </w:p>
    <w:p w14:paraId="39BD15C9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Font-family: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forte, Arial, sans-serif;</w:t>
      </w:r>
    </w:p>
    <w:p w14:paraId="25F98BEC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&lt;h1&gt;</w:t>
      </w:r>
    </w:p>
    <w:p w14:paraId="7179B6A5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lastRenderedPageBreak/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50px;</w:t>
      </w:r>
    </w:p>
    <w:p w14:paraId="6560D6F1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10px 0 0;</w:t>
      </w:r>
    </w:p>
    <w:p w14:paraId="4F22D742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 text</w:t>
      </w:r>
    </w:p>
    <w:p w14:paraId="06A8D48C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&lt;h2&gt;</w:t>
      </w:r>
    </w:p>
    <w:p w14:paraId="15EEC2F9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40px;</w:t>
      </w:r>
    </w:p>
    <w:p w14:paraId="03BA8235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Letter spacing: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15px;</w:t>
      </w:r>
    </w:p>
    <w:p w14:paraId="2521E420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 text</w:t>
      </w:r>
    </w:p>
    <w:p w14:paraId="2039744C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Border at the bottom: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3px solid #416371;</w:t>
      </w:r>
    </w:p>
    <w:p w14:paraId="572F44D3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 at the bottom: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20px;</w:t>
      </w:r>
    </w:p>
    <w:p w14:paraId="4B703BDA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&lt;h3&gt;</w:t>
      </w:r>
    </w:p>
    <w:p w14:paraId="2BB4F4EF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Align: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right;</w:t>
      </w:r>
    </w:p>
    <w:p w14:paraId="58254D63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30px;</w:t>
      </w:r>
    </w:p>
    <w:p w14:paraId="2A16C3A1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Font-weight: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normal;</w:t>
      </w:r>
    </w:p>
    <w:p w14:paraId="465BCA36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0 0 10px;</w:t>
      </w:r>
    </w:p>
    <w:p w14:paraId="4A694179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Paragraphs</w:t>
      </w:r>
    </w:p>
    <w:p w14:paraId="4301A037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Line height: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20px;</w:t>
      </w:r>
    </w:p>
    <w:p w14:paraId="306C2EFB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 bottom: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5px;</w:t>
      </w:r>
    </w:p>
    <w:p w14:paraId="41531439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Color: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#94c258;</w:t>
      </w:r>
    </w:p>
    <w:p w14:paraId="2B3B9BA9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Images</w:t>
      </w:r>
    </w:p>
    <w:p w14:paraId="28CF6AC7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Width: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500px;</w:t>
      </w:r>
    </w:p>
    <w:p w14:paraId="3840199A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Height: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300px;</w:t>
      </w:r>
    </w:p>
    <w:p w14:paraId="0E230376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Border: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None;</w:t>
      </w:r>
    </w:p>
    <w:p w14:paraId="70488986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Div with class = "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article-content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29D0DAB5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15px 0;</w:t>
      </w:r>
    </w:p>
    <w:p w14:paraId="4C632380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Navigation</w:t>
      </w:r>
    </w:p>
    <w:p w14:paraId="1255C5DC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Background: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#355664;</w:t>
      </w:r>
    </w:p>
    <w:p w14:paraId="7F945306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Padding-right and Left: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5px;</w:t>
      </w:r>
    </w:p>
    <w:p w14:paraId="7841FFAB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Padding-top and Bottom: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0px;</w:t>
      </w:r>
    </w:p>
    <w:p w14:paraId="16FA31F1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Hyperlinks</w:t>
      </w:r>
    </w:p>
    <w:p w14:paraId="175AB6E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Color: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#ffffff;</w:t>
      </w:r>
    </w:p>
    <w:p w14:paraId="0E27994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Color: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#7CB3E9;</w:t>
      </w:r>
    </w:p>
    <w:p w14:paraId="20301F13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Color: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#8EC45B;</w:t>
      </w:r>
    </w:p>
    <w:p w14:paraId="7124CD0D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5px 2px;</w:t>
      </w:r>
    </w:p>
    <w:p w14:paraId="2BDB71EC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7px 10px 4px;</w:t>
      </w:r>
    </w:p>
    <w:p w14:paraId="1CAE2A80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30px;</w:t>
      </w:r>
    </w:p>
    <w:p w14:paraId="60A13A14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Article</w:t>
      </w:r>
    </w:p>
    <w:p w14:paraId="243DF95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Height: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390px;</w:t>
      </w:r>
    </w:p>
    <w:p w14:paraId="789363E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Background: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#213E4A;</w:t>
      </w:r>
    </w:p>
    <w:p w14:paraId="496CAB4C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20px;</w:t>
      </w:r>
    </w:p>
    <w:p w14:paraId="68F471BA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0 0 10px;</w:t>
      </w:r>
    </w:p>
    <w:p w14:paraId="04BBD4B9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Figure</w:t>
      </w:r>
    </w:p>
    <w:p w14:paraId="34DC831E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Border: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3px solid #142830;</w:t>
      </w:r>
    </w:p>
    <w:p w14:paraId="0A9EDB6F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Float: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right;</w:t>
      </w:r>
    </w:p>
    <w:p w14:paraId="0B54FA62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lastRenderedPageBreak/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Height: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300px;</w:t>
      </w:r>
    </w:p>
    <w:p w14:paraId="561638E6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Width: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500px;</w:t>
      </w:r>
    </w:p>
    <w:p w14:paraId="2D91AB5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left: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15px;</w:t>
      </w:r>
    </w:p>
    <w:p w14:paraId="48671600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Footer</w:t>
      </w:r>
    </w:p>
    <w:p w14:paraId="35C3DF55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Border at top: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3px solid #142830;</w:t>
      </w:r>
    </w:p>
    <w:p w14:paraId="365B97D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Top: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15px;</w:t>
      </w:r>
    </w:p>
    <w:p w14:paraId="72DD1CBF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Bottom: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30px;</w:t>
      </w:r>
    </w:p>
    <w:p w14:paraId="27A4BF14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Center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the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</w:t>
      </w:r>
    </w:p>
    <w:p w14:paraId="7643271F" w14:textId="52E80DE5" w:rsidR="00A14291" w:rsidRDefault="00A14291" w:rsidP="00A14291">
      <w:pPr>
        <w:spacing w:before="80" w:line="299" w:lineRule="atLeast"/>
        <w:ind w:left="1490" w:hanging="36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size: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20px;</w:t>
      </w:r>
    </w:p>
    <w:p w14:paraId="2B69EDC6" w14:textId="14C1DC06" w:rsidR="007E4F2E" w:rsidRDefault="007E4F2E" w:rsidP="007E4F2E">
      <w:pPr>
        <w:spacing w:before="80" w:line="299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Code:</w:t>
      </w:r>
    </w:p>
    <w:p w14:paraId="6C22989C" w14:textId="42355419" w:rsidR="007E4F2E" w:rsidRDefault="007E4F2E" w:rsidP="007E4F2E">
      <w:pPr>
        <w:spacing w:before="80" w:line="299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HTML:</w:t>
      </w:r>
    </w:p>
    <w:p w14:paraId="0F0AB8F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&lt;!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DOCTYPE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html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966FBA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lang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en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ED01AC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0A0A64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&gt;Photoshoot&lt;/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E17C50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link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rel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stylesheet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photo_shoot_effect.css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20EEE2E8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783A2D8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00AF3A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&gt;Gia B</w:t>
      </w:r>
      <w:r w:rsidRPr="007E4F2E">
        <w:rPr>
          <w:rFonts w:ascii="Calibri" w:eastAsia="Times New Roman" w:hAnsi="Calibri" w:cs="Calibri"/>
          <w:color w:val="F8F8F2"/>
          <w:sz w:val="18"/>
          <w:szCs w:val="18"/>
        </w:rPr>
        <w:t>ả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o&lt;/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F32874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&gt;love myself </w:t>
      </w:r>
      <w:r w:rsidRPr="007E4F2E">
        <w:rPr>
          <w:rFonts w:ascii="Apple Color Emoji" w:eastAsia="Times New Roman" w:hAnsi="Apple Color Emoji" w:cs="Apple Color Emoji"/>
          <w:color w:val="F8F8F2"/>
          <w:sz w:val="18"/>
          <w:szCs w:val="18"/>
        </w:rPr>
        <w:t>✨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07C129E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nav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2E32C3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ul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023F45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&gt;Photo Shoot&lt;/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E61E74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&gt;Sweet Tabs&lt;/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CF26CAD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&gt;Navigation Menu&lt;/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B40198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ul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520A42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nav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046C1B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article-content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58256E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44BE7EE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h2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&gt;Photoshoot effect&lt;/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h2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F0D686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content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06B3A8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CB1BB6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96EBD7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In this tutorial,we are creating a photo shoot effect with our</w:t>
      </w:r>
    </w:p>
    <w:p w14:paraId="3866C19D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just release PhotoShoot JQuery plug-in. With it you shooting stage</w:t>
      </w:r>
    </w:p>
    <w:p w14:paraId="591E7FE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simulating a camera-like feel</w:t>
      </w:r>
    </w:p>
    <w:p w14:paraId="021D688F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D40ECC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style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color: white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EC9267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Photential clients want to see who they'll be working with. They</w:t>
      </w:r>
    </w:p>
    <w:p w14:paraId="05D5008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want to hire people, not stock photography. We produced a custom</w:t>
      </w:r>
    </w:p>
    <w:p w14:paraId="5782843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photo shoot to bring the people of Paterson Bunchanan front and</w:t>
      </w:r>
    </w:p>
    <w:p w14:paraId="45177398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center and to underscore the firm's open and welcome style.Vivid</w:t>
      </w:r>
    </w:p>
    <w:p w14:paraId="2FBA75D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images illustrate Paterson Bunchannan's wide range of client, as</w:t>
      </w:r>
    </w:p>
    <w:p w14:paraId="1F47C15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  well as their commitment to the pituresque region the firm serves.</w:t>
      </w:r>
    </w:p>
    <w:p w14:paraId="1ED06F8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D53A13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C5C17D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figure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style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float: right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40B65AE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img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src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1FA8C"/>
          <w:sz w:val="18"/>
          <w:szCs w:val="18"/>
        </w:rPr>
        <w:t>./images/giabao.JPG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alt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7E4F2E">
        <w:rPr>
          <w:rFonts w:ascii="Menlo" w:eastAsia="Times New Roman" w:hAnsi="Menlo" w:cs="Menlo"/>
          <w:color w:val="E9F284"/>
          <w:sz w:val="18"/>
          <w:szCs w:val="18"/>
        </w:rPr>
        <w:t>""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44487E2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figure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C1BA17D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B0F08A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ACC037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FAE2F1F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footer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8527CE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&amp;copy;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Copyright 2022 Gia B</w:t>
      </w:r>
      <w:r w:rsidRPr="007E4F2E">
        <w:rPr>
          <w:rFonts w:ascii="Calibri" w:eastAsia="Times New Roman" w:hAnsi="Calibri" w:cs="Calibri"/>
          <w:color w:val="F8F8F2"/>
          <w:sz w:val="18"/>
          <w:szCs w:val="18"/>
        </w:rPr>
        <w:t>ả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o&lt;/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F8E45B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footer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015663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FFFBCE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&lt;/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2E824A4" w14:textId="30FDB63E" w:rsidR="007E4F2E" w:rsidRDefault="007E4F2E" w:rsidP="007E4F2E">
      <w:pPr>
        <w:spacing w:before="80" w:line="299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10452C56" w14:textId="26B0EEF8" w:rsidR="007E4F2E" w:rsidRDefault="007E4F2E" w:rsidP="007E4F2E">
      <w:pPr>
        <w:spacing w:before="80" w:line="299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CSS:</w:t>
      </w:r>
    </w:p>
    <w:p w14:paraId="2815EB0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6BE61C8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font-family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Arial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Helvetica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sans-serif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5E1F8C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960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910F27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A3347F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counter-reset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#fcfcfc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C5C2B7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background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#355664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6FB52B0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white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29FEC1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C3163D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padding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DCFB9A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2512C66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C529C8F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684D01C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h2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,</w:t>
      </w:r>
    </w:p>
    <w:p w14:paraId="6D4AE5DE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6D61720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font-family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Blippo, fantasy;</w:t>
      </w:r>
    </w:p>
    <w:p w14:paraId="4E60647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62FAEEB0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FA3BE6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7CBBDBF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align-items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E3B23CD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DD93A0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1193EE1F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h2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7322CB2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40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8D8008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letter-spacing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1998DA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ADCA34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border-bottom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3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solid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#416371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D719412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padding-bottom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94A3AF2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FC44FE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padding-top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939F94F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601DFB80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7946595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right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ADEDB9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30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29A058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font-weight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normal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9D3845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2896F6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4D837BD0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.article-content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831B9A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6ABDC0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100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%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A25311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height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450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FD927CD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90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%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8D8EBC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padding-top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4D9A7A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border-radius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D0094C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#142830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A5815C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3047F611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img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3B7B94D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400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A4C919E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height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300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67B41A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border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19262AE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17E0A44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figure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00ADD0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border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3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solid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#142830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BCE604F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height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300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7519FD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500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16D356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margin-left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5A74CE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3E3EC7A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097E74A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.content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34D6DAD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margin-top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C75653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padding-left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EB96B0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display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flex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A4C39F8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6958C90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i/>
          <w:iCs/>
          <w:color w:val="50FA7B"/>
          <w:sz w:val="18"/>
          <w:szCs w:val="18"/>
        </w:rPr>
        <w:t>.content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 xml:space="preserve"> p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E257EB2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#94c258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F7A220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line-height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20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B77EBDE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padding-bottom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5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2A0532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3BA2DF2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257A8C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nav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7F3547B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CFCB95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65F237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4AE02C1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nav ul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1507B650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left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3E9D3A2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list-style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C68CD0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7B8DB9C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nav ul li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71D6216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24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D48A875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line-height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24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773486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padding-left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20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CAD5E3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display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inline-block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204A380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07012378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nav ul li a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51BA6E63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white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829BAD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73F20127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F79C6"/>
          <w:sz w:val="18"/>
          <w:szCs w:val="18"/>
        </w:rPr>
        <w:t>footer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6232BC8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border-top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3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solid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#142830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E535FD0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F8F855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white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FFACE64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position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fixed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3CCBB3A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bottom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037854C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100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%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D019DA9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7E4F2E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7E4F2E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7E4F2E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7E4F2E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20A2932" w14:textId="77777777" w:rsidR="007E4F2E" w:rsidRPr="007E4F2E" w:rsidRDefault="007E4F2E" w:rsidP="007E4F2E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7E4F2E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6CCC7642" w14:textId="77777777" w:rsidR="007E4F2E" w:rsidRPr="007E4F2E" w:rsidRDefault="007E4F2E" w:rsidP="007E4F2E">
      <w:pPr>
        <w:spacing w:before="80" w:line="299" w:lineRule="atLeast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03FB8253" w14:textId="77777777" w:rsidR="00A14291" w:rsidRPr="00A14291" w:rsidRDefault="00A14291" w:rsidP="00A14291">
      <w:pPr>
        <w:spacing w:before="120" w:after="120" w:line="360" w:lineRule="atLeast"/>
        <w:ind w:left="576" w:hanging="576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14291">
        <w:rPr>
          <w:rFonts w:ascii="Times New Roman" w:eastAsia="Times New Roman" w:hAnsi="Times New Roman" w:cs="Times New Roman"/>
          <w:b/>
          <w:bCs/>
          <w:color w:val="000000"/>
        </w:rPr>
        <w:t>1.2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14"/>
          <w:szCs w:val="14"/>
        </w:rPr>
        <w:t> 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Ancient Architecture</w:t>
      </w:r>
    </w:p>
    <w:p w14:paraId="62C36A97" w14:textId="77777777" w:rsidR="00A14291" w:rsidRPr="00A14291" w:rsidRDefault="00A14291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Web Page like the following using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ancient-architecture.html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".</w:t>
      </w:r>
    </w:p>
    <w:p w14:paraId="7DDD04C9" w14:textId="28A62A45" w:rsidR="00A14291" w:rsidRPr="00A14291" w:rsidRDefault="002B5DB5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9B051F1" wp14:editId="342B4BBF">
            <wp:extent cx="5727700" cy="3580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C5F" w14:textId="31EDFC59" w:rsidR="00A14291" w:rsidRPr="00A14291" w:rsidRDefault="002B5DB5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11F6B129" wp14:editId="722225A0">
            <wp:extent cx="5727700" cy="35801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0AF9" w14:textId="77777777" w:rsidR="00A14291" w:rsidRPr="00A14291" w:rsidRDefault="00A14291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Create file: "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ancient-architecture.css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"</w:t>
      </w:r>
    </w:p>
    <w:p w14:paraId="73D6D0B7" w14:textId="77777777" w:rsidR="00A14291" w:rsidRPr="00A14291" w:rsidRDefault="00A14291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You are </w:t>
      </w:r>
      <w:r w:rsidRPr="00A14291">
        <w:rPr>
          <w:rFonts w:ascii="Times New Roman" w:eastAsia="Times New Roman" w:hAnsi="Times New Roman" w:cs="Times New Roman"/>
          <w:b/>
          <w:bCs/>
          <w:color w:val="000000"/>
        </w:rPr>
        <w:t>NOT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 allowed to change the HTML file.</w:t>
      </w:r>
    </w:p>
    <w:p w14:paraId="1311E9A7" w14:textId="77777777" w:rsidR="00A14291" w:rsidRPr="00A14291" w:rsidRDefault="00A14291" w:rsidP="00A14291">
      <w:pPr>
        <w:spacing w:before="60" w:after="60" w:line="360" w:lineRule="atLeast"/>
        <w:ind w:firstLine="36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 Family: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Roboto, sans-serif; 'Indie Flower', cursive; EucrosiaUPC sans-serif;</w:t>
      </w:r>
    </w:p>
    <w:p w14:paraId="313D782C" w14:textId="77777777" w:rsidR="00A14291" w:rsidRPr="00A14291" w:rsidRDefault="00A14291" w:rsidP="00A14291">
      <w:pPr>
        <w:spacing w:before="240" w:after="60" w:line="360" w:lineRule="atLeast"/>
        <w:ind w:left="720" w:hanging="720"/>
        <w:outlineLvl w:val="2"/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</w:pPr>
      <w:bookmarkStart w:id="0" w:name="_Hlk484186478"/>
      <w:r w:rsidRPr="00A14291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1.2.1</w:t>
      </w:r>
      <w:r w:rsidRPr="00A14291">
        <w:rPr>
          <w:rFonts w:ascii="Times New Roman" w:eastAsia="Times New Roman" w:hAnsi="Times New Roman" w:cs="Times New Roman"/>
          <w:b/>
          <w:bCs/>
          <w:i/>
          <w:iCs/>
          <w:color w:val="000000"/>
          <w:sz w:val="14"/>
          <w:szCs w:val="14"/>
        </w:rPr>
        <w:t>       </w:t>
      </w:r>
      <w:r w:rsidRPr="00A14291">
        <w:rPr>
          <w:rFonts w:ascii="Times New Roman" w:eastAsia="Times New Roman" w:hAnsi="Times New Roman" w:cs="Times New Roman"/>
          <w:b/>
          <w:bCs/>
          <w:i/>
          <w:iCs/>
          <w:color w:val="000000"/>
          <w:sz w:val="26"/>
          <w:szCs w:val="26"/>
        </w:rPr>
        <w:t>Constrains</w:t>
      </w:r>
      <w:bookmarkEnd w:id="0"/>
    </w:p>
    <w:p w14:paraId="1E37F4EC" w14:textId="77777777" w:rsidR="00A14291" w:rsidRPr="00A14291" w:rsidRDefault="00A14291" w:rsidP="00A14291">
      <w:pPr>
        <w:spacing w:before="80"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Consolas" w:eastAsia="Times New Roman" w:hAnsi="Consolas" w:cs="Consolas"/>
          <w:b/>
          <w:bCs/>
          <w:color w:val="000000"/>
          <w:sz w:val="26"/>
          <w:szCs w:val="26"/>
        </w:rPr>
        <w:t>Body</w:t>
      </w:r>
    </w:p>
    <w:p w14:paraId="63BBB967" w14:textId="77777777" w:rsidR="00A14291" w:rsidRPr="002B5DB5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 Family: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Roboto, sans-serif;</w:t>
      </w:r>
    </w:p>
    <w:p w14:paraId="33C4A30C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Background: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#e2d7aa;</w:t>
      </w:r>
    </w:p>
    <w:p w14:paraId="19AFDC27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Color: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#000000</w:t>
      </w:r>
    </w:p>
    <w:p w14:paraId="0A9D8103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2"/>
          <w:szCs w:val="22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16px</w:t>
      </w:r>
    </w:p>
    <w:p w14:paraId="576B1672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Width: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1180px;</w:t>
      </w:r>
    </w:p>
    <w:p w14:paraId="424902C2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container</w:t>
      </w:r>
    </w:p>
    <w:p w14:paraId="05FBA32C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Image</w:t>
      </w:r>
    </w:p>
    <w:p w14:paraId="21AF888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Width: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1100px;</w:t>
      </w:r>
    </w:p>
    <w:p w14:paraId="66159010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Height: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450px;</w:t>
      </w:r>
    </w:p>
    <w:p w14:paraId="64449AAA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Image-container</w:t>
      </w:r>
    </w:p>
    <w:p w14:paraId="36EE5854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Width: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1600px;</w:t>
      </w:r>
    </w:p>
    <w:p w14:paraId="70BF6FEB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Height: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450px;</w:t>
      </w:r>
    </w:p>
    <w:p w14:paraId="7B358FAA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 at Top: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65px;</w:t>
      </w:r>
    </w:p>
    <w:p w14:paraId="50D5725B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Consolas" w:eastAsia="Times New Roman" w:hAnsi="Consolas" w:cs="Consolas"/>
          <w:b/>
          <w:bCs/>
          <w:color w:val="000000"/>
          <w:sz w:val="26"/>
          <w:szCs w:val="26"/>
        </w:rPr>
        <w:t>&lt;h1&gt;</w:t>
      </w:r>
    </w:p>
    <w:p w14:paraId="2790E1CE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60px;</w:t>
      </w:r>
    </w:p>
    <w:p w14:paraId="7C336004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 text</w:t>
      </w:r>
    </w:p>
    <w:p w14:paraId="59F784E5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 at the top: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65px;</w:t>
      </w:r>
    </w:p>
    <w:p w14:paraId="07B22062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 Family: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‘Indie Flower’, cursive;</w:t>
      </w:r>
    </w:p>
    <w:p w14:paraId="57910540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Navigation</w:t>
      </w:r>
    </w:p>
    <w:p w14:paraId="7183442F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30px;</w:t>
      </w:r>
    </w:p>
    <w:p w14:paraId="53DBBA68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Hyperlinks</w:t>
      </w:r>
    </w:p>
    <w:p w14:paraId="2F8B0106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28px;</w:t>
      </w:r>
    </w:p>
    <w:p w14:paraId="02B30379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Text-color: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#000000;</w:t>
      </w:r>
    </w:p>
    <w:p w14:paraId="2898E697" w14:textId="77777777" w:rsidR="00A14291" w:rsidRPr="00A14291" w:rsidRDefault="00A14291" w:rsidP="00A14291">
      <w:pPr>
        <w:spacing w:before="8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Hyperlink</w:t>
      </w:r>
    </w:p>
    <w:p w14:paraId="0CD2FA17" w14:textId="77777777" w:rsidR="00A14291" w:rsidRPr="00A14291" w:rsidRDefault="00A14291" w:rsidP="00A14291">
      <w:pPr>
        <w:spacing w:after="120"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Text-color: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#0a2d4a;</w:t>
      </w:r>
    </w:p>
    <w:p w14:paraId="14D0F68F" w14:textId="77777777" w:rsidR="00A14291" w:rsidRPr="00A14291" w:rsidRDefault="00A14291" w:rsidP="00A14291">
      <w:pPr>
        <w:spacing w:before="80"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 Weight: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Bold;</w:t>
      </w:r>
    </w:p>
    <w:p w14:paraId="2F8F9A40" w14:textId="77777777" w:rsidR="00A14291" w:rsidRPr="00A14291" w:rsidRDefault="00A14291" w:rsidP="00A14291">
      <w:pPr>
        <w:spacing w:after="120"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Image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in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Article</w:t>
      </w:r>
    </w:p>
    <w:p w14:paraId="331D5BF9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Width: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350px;</w:t>
      </w:r>
    </w:p>
    <w:p w14:paraId="085E2751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Height: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200px;</w:t>
      </w:r>
    </w:p>
    <w:p w14:paraId="1F170952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 Bottom: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20px;</w:t>
      </w:r>
    </w:p>
    <w:p w14:paraId="51CD5FC9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First Letter in paragraph</w:t>
      </w:r>
    </w:p>
    <w:p w14:paraId="4EE0896C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font-family: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EucrosiaUPC, sans-serif;</w:t>
      </w:r>
    </w:p>
    <w:p w14:paraId="1704C130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 size: 40px;</w:t>
      </w:r>
    </w:p>
    <w:p w14:paraId="2C7416D2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Hyperlink in span</w:t>
      </w:r>
    </w:p>
    <w:p w14:paraId="7C9C3B98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lastRenderedPageBreak/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Background: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url(images/bg2.jpg)</w:t>
      </w:r>
    </w:p>
    <w:p w14:paraId="10A73719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2"/>
          <w:szCs w:val="22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Text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color: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#ffffff;</w:t>
      </w:r>
    </w:p>
    <w:p w14:paraId="79F97DBD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2"/>
          <w:szCs w:val="22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Padding: 10px;</w:t>
      </w:r>
    </w:p>
    <w:p w14:paraId="7359BCAF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2"/>
          <w:szCs w:val="22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Margin-top: 10px;</w:t>
      </w:r>
    </w:p>
    <w:p w14:paraId="54A87DAF" w14:textId="77777777" w:rsidR="00A14291" w:rsidRPr="00A14291" w:rsidRDefault="00A14291" w:rsidP="00A14291">
      <w:pPr>
        <w:spacing w:line="299" w:lineRule="atLeast"/>
        <w:ind w:left="77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Symbol" w:eastAsia="Times New Roman" w:hAnsi="Symbol" w:cs="Times New Roman"/>
          <w:color w:val="000000"/>
          <w:sz w:val="26"/>
          <w:szCs w:val="26"/>
        </w:rPr>
        <w:t>·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</w:t>
      </w:r>
      <w:r w:rsidRPr="00A14291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Footer</w:t>
      </w:r>
    </w:p>
    <w:p w14:paraId="5EEA8301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Margin: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0px;</w:t>
      </w:r>
    </w:p>
    <w:p w14:paraId="65B0B4CC" w14:textId="77777777" w:rsidR="00A14291" w:rsidRPr="00A14291" w:rsidRDefault="00A14291" w:rsidP="00A14291">
      <w:pPr>
        <w:spacing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Padding: </w:t>
      </w:r>
      <w:r w:rsidRPr="00A14291">
        <w:rPr>
          <w:rFonts w:ascii="Consolas" w:eastAsia="Times New Roman" w:hAnsi="Consolas" w:cs="Consolas"/>
          <w:b/>
          <w:bCs/>
          <w:color w:val="000000"/>
          <w:sz w:val="22"/>
          <w:szCs w:val="22"/>
        </w:rPr>
        <w:t>10px 0 10px 0;</w:t>
      </w:r>
    </w:p>
    <w:p w14:paraId="4714E47B" w14:textId="77777777" w:rsidR="00A14291" w:rsidRPr="00A14291" w:rsidRDefault="00A14291" w:rsidP="00A14291">
      <w:pPr>
        <w:spacing w:before="80" w:line="299" w:lineRule="atLeast"/>
        <w:ind w:left="1490" w:hanging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Courier New" w:eastAsia="Times New Roman" w:hAnsi="Courier New" w:cs="Courier New"/>
          <w:color w:val="000000"/>
          <w:sz w:val="26"/>
          <w:szCs w:val="26"/>
        </w:rPr>
        <w:t>o</w:t>
      </w:r>
      <w:r w:rsidRPr="00A14291">
        <w:rPr>
          <w:rFonts w:ascii="Times New Roman" w:eastAsia="Times New Roman" w:hAnsi="Times New Roman" w:cs="Times New Roman"/>
          <w:color w:val="000000"/>
          <w:sz w:val="14"/>
          <w:szCs w:val="14"/>
        </w:rPr>
        <w:t>   </w:t>
      </w: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Center the text</w:t>
      </w:r>
    </w:p>
    <w:p w14:paraId="3E2A9458" w14:textId="77777777" w:rsidR="002B5DB5" w:rsidRDefault="002B5DB5" w:rsidP="00A14291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Code:</w:t>
      </w:r>
    </w:p>
    <w:p w14:paraId="486EE346" w14:textId="77777777" w:rsidR="002B5DB5" w:rsidRDefault="002B5DB5" w:rsidP="00A14291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HTML:</w:t>
      </w:r>
    </w:p>
    <w:p w14:paraId="37B24A1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&lt;!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DOCTYPE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html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DD13A2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lang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en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EB1F12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B7CEAA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link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rel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stylesheet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ancient-architecture.css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4242531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script</w:t>
      </w:r>
    </w:p>
    <w:p w14:paraId="057A9E6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src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https://kit.fontawesome.com/1939b78ca2.js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</w:p>
    <w:p w14:paraId="4C1CAC3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crossorigin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anonymous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</w:p>
    <w:p w14:paraId="0307940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script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4C7509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&gt;Ancient&lt;/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title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D6AE46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head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8CA365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09279B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nav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538B5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ul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6145A4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5D7091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&gt;Home&lt;/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58487E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85E8CE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&gt;Services&lt;/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4F2CB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&gt;Blog&lt;/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E72486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&gt;Portfolio&lt;/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151A4C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&gt;History&lt;/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42AAFE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4AAC2F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&gt;Contact&lt;/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606C20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C4EF5F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ul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C3DDF2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nav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CA6319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&gt;Ancient Architecture&lt;/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EC9025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img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src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./images/ancient1.JPG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alt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706A811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image-container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0E73AE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1CA966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&gt;Ancient Roman architecture&lt;/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3F84D3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h5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7B6735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Post on 01.01.2017 by</w:t>
      </w:r>
    </w:p>
    <w:p w14:paraId="2D7300C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&gt;Someone&lt;/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FF2CDF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h5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0D3F1C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img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img-content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src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./images/ancient2.JPG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alt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2DEFBEA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171F89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Ancient Roman architecture adopted the external language of classical</w:t>
      </w:r>
    </w:p>
    <w:p w14:paraId="6C599BB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Greek architecture for the purposes of the ancient Romans, but was</w:t>
      </w:r>
    </w:p>
    <w:p w14:paraId="44B8329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different from Greek buildings, becoming a new architectural style.</w:t>
      </w:r>
    </w:p>
    <w:p w14:paraId="6979CD2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The two styles are often considered one body of classical</w:t>
      </w:r>
    </w:p>
    <w:p w14:paraId="00C04C8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architecture. Roman architecture flourished in the Roman Republic and</w:t>
      </w:r>
    </w:p>
    <w:p w14:paraId="6C43A39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to even a greater extent under the Empire, when the great majority of</w:t>
      </w:r>
    </w:p>
    <w:p w14:paraId="79E7B09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surviving buildings were constructed. It used new materials,</w:t>
      </w:r>
    </w:p>
    <w:p w14:paraId="486DB8D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particularly Roman concrete, and newer technologies such as the arch</w:t>
      </w:r>
    </w:p>
    <w:p w14:paraId="3457F36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and the dome to make buildings that were typically strong and</w:t>
      </w:r>
    </w:p>
    <w:p w14:paraId="2D22A41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well-engineered. Large numbers remain in some form across the former</w:t>
      </w:r>
    </w:p>
    <w:p w14:paraId="24FD099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empire, sometimes complete and still in use to this day</w:t>
      </w:r>
    </w:p>
    <w:p w14:paraId="1A66223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B3BD74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fas fa-comment-alt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 Comment&lt;/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1BE67D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&gt;Viewpost&lt;/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0A304B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8F8B74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89AD2C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&gt;Ancient Greek architecture&lt;/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6946BB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h5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6F616E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Post on 01.01.2017 by</w:t>
      </w:r>
    </w:p>
    <w:p w14:paraId="39D8EB8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&gt;Someone&lt;/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1CFF3C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h5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1C713E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img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img-content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src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./images/ancient3.JPG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alt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3D54124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D4E544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Ancient Greek architecture is best known from its temples, many of</w:t>
      </w:r>
    </w:p>
    <w:p w14:paraId="21043F3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which are found throughout the region, with the Parthenon regarded,</w:t>
      </w:r>
    </w:p>
    <w:p w14:paraId="3AFA4B3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now as in ancient times, as the prime example.[2] Most remains are</w:t>
      </w:r>
    </w:p>
    <w:p w14:paraId="2F24713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very incomplete ruins, but a number survive substantially intact,</w:t>
      </w:r>
    </w:p>
    <w:p w14:paraId="24175A7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mostly outside modern Greece. The second important type of building</w:t>
      </w:r>
    </w:p>
    <w:p w14:paraId="2EF55B4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that survives all over the Hellenic world is the open-air theatre,</w:t>
      </w:r>
    </w:p>
    <w:p w14:paraId="15BB451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with the earliest dating from around 525–480 BC. Other architectural</w:t>
      </w:r>
    </w:p>
    <w:p w14:paraId="4C55D00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forms that are still in evidence are the processional gateway</w:t>
      </w:r>
    </w:p>
    <w:p w14:paraId="131A8C7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(propylon), the public square (agora) surrounded by storied colonnade</w:t>
      </w:r>
    </w:p>
    <w:p w14:paraId="7C8C591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(stoa), the town council building (bouleuterion), the public monument,</w:t>
      </w:r>
    </w:p>
    <w:p w14:paraId="2F43DF9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the monumental tomb (mausoleum) and the stadium.</w:t>
      </w:r>
    </w:p>
    <w:p w14:paraId="59E4875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2F28909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fas fa-comment-alt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 Comment&lt;/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23E9F2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&gt;Viewpost&lt;/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76BA56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77B465C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EB0B67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&gt;Ancient Indian architecture&lt;/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C55D2B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h5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381B99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Post on 01.01.2017 by</w:t>
      </w:r>
    </w:p>
    <w:p w14:paraId="62BA443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href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#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&gt;Someone&lt;/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ED7510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h5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54BBCE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img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img-content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src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./images/ancient4.JPG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alt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/&gt;</w:t>
      </w:r>
    </w:p>
    <w:p w14:paraId="059BABF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020CA5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Ancient Indian architecture is the architecture of the Indian</w:t>
      </w:r>
    </w:p>
    <w:p w14:paraId="4500555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subcontinent from the Indian Bronze Age to around 800 CE. By this</w:t>
      </w:r>
    </w:p>
    <w:p w14:paraId="38D782C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endpoint Buddhism in India had greatly declined, and Hinduism was</w:t>
      </w:r>
    </w:p>
    <w:p w14:paraId="3EC0529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predominant, and religious and secular building styles had taken on</w:t>
      </w:r>
    </w:p>
    <w:p w14:paraId="732D96A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forms, with great regional variation, which they largely retained</w:t>
      </w:r>
    </w:p>
    <w:p w14:paraId="36F9E4D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until and beyond the great changes brought about by the arrival of</w:t>
      </w:r>
    </w:p>
    <w:p w14:paraId="2BCD6B0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first Islam, and then Europeans. Much early Indian architecture was in</w:t>
      </w:r>
    </w:p>
    <w:p w14:paraId="028F60E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        wood, which has almost always decayed or burnt, or brick, which has</w:t>
      </w:r>
    </w:p>
    <w:p w14:paraId="51855FB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  often been taken away for re-use.</w:t>
      </w:r>
    </w:p>
    <w:p w14:paraId="04B5317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36369D9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class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=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fas fa-comment-alt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 Comment&lt;/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849302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&gt;Viewpost&lt;/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5ACA2BA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article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8F88DF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div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26A10D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footer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0A15147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  &lt;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&amp;copy;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Copyright 2021 Gia B</w:t>
      </w:r>
      <w:r w:rsidRPr="002B5DB5">
        <w:rPr>
          <w:rFonts w:ascii="Calibri" w:eastAsia="Times New Roman" w:hAnsi="Calibri" w:cs="Calibri"/>
          <w:color w:val="F8F8F2"/>
          <w:sz w:val="18"/>
          <w:szCs w:val="18"/>
        </w:rPr>
        <w:t>ả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o&lt;/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65BE3B6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footer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4DFA683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A7BDDF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&lt;/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html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&gt;</w:t>
      </w:r>
    </w:p>
    <w:p w14:paraId="1D0029F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2708530F" w14:textId="77777777" w:rsidR="002B5DB5" w:rsidRDefault="002B5DB5" w:rsidP="00A14291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CSS:</w:t>
      </w:r>
    </w:p>
    <w:p w14:paraId="614352B3" w14:textId="2C8FE31B" w:rsidR="00A14291" w:rsidRPr="00A14291" w:rsidRDefault="00A14291" w:rsidP="00A14291">
      <w:pPr>
        <w:spacing w:before="60" w:after="60" w:line="360" w:lineRule="atLeast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14291">
        <w:rPr>
          <w:rFonts w:ascii="Times New Roman" w:eastAsia="Times New Roman" w:hAnsi="Times New Roman" w:cs="Times New Roman"/>
          <w:color w:val="000000"/>
          <w:sz w:val="26"/>
          <w:szCs w:val="26"/>
        </w:rPr>
        <w:t> </w:t>
      </w:r>
    </w:p>
    <w:p w14:paraId="2FB9058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@import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url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https://fonts.googleapis.com/css2?family=Indie+Flower&amp;display=swap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68160A4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@import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url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https://fonts.googleapis.com/css2?family=Indie+Flower&amp;family=Zen+Antique&amp;display=swap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3095E1E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body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108EC3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lightpink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E598B8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font-family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-apple-system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, BlinkMacSystemFont, 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Segoe UI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, Roboto, Oxygen,</w:t>
      </w:r>
    </w:p>
    <w:p w14:paraId="5C4BC78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  Ubuntu, Cantarell, 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Open Sans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Helvetica Neue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sans-serif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232CF3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palevioletred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244B29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16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08458D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100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%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051385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align-items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6EAAA8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padding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39D103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B836AD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4BA68CA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nav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F6FA92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9B8407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C8ECBA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D27DA7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4CF54A4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nav ul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792F0BA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CDE4C8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list-style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7298DB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302E565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nav ul li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7CB2E53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24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60FCC1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line-height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24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714697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padding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20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51DCF9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display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inline-block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3B2C9C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1CF28D1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nav ul li 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01A6F2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text-decoration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12660C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palevioletred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85B0AE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47BD451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h1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311282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lastRenderedPageBreak/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60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43F1A7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3E82CF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margin-top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20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D10D2D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font-family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Indie Flower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, cursive;</w:t>
      </w:r>
    </w:p>
    <w:p w14:paraId="09768D2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2410F5D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img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39B4248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1100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EEB2132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height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450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D654B3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display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block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20249F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margin-left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auto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CDCD7F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margin-right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auto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F56A20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border-radius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4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993E62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49F2263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69AFD11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1100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8F5F89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height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650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F4D7A8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#fff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A62CBE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margin-top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65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B348F7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display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flex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A6FC2E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justify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C961F5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margin-left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auto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63D489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margin-right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auto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8177A3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07B7646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 xml:space="preserve"> article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193522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rgb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(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150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58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73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);</w:t>
      </w:r>
    </w:p>
    <w:p w14:paraId="2BC4803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350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C78494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margin-left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5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D9EF2B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margin-right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15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5D247D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1F1B22D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 xml:space="preserve"> article h3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6F14E8E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25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0389CE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66E6E9A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39EB94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padding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B36E48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43EA2C6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 xml:space="preserve"> article p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9B5E34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justify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1DBEFC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0D8B9EB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 xml:space="preserve"> article p</w:t>
      </w:r>
      <w:r w:rsidRPr="002B5DB5">
        <w:rPr>
          <w:rFonts w:ascii="Menlo" w:eastAsia="Times New Roman" w:hAnsi="Menlo" w:cs="Menlo"/>
          <w:i/>
          <w:iCs/>
          <w:color w:val="FF79C6"/>
          <w:sz w:val="18"/>
          <w:szCs w:val="18"/>
        </w:rPr>
        <w:t>::</w:t>
      </w: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first-letter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0545CA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font-family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1FA8C"/>
          <w:sz w:val="18"/>
          <w:szCs w:val="18"/>
        </w:rPr>
        <w:t>Zen Antique</w:t>
      </w:r>
      <w:r w:rsidRPr="002B5DB5">
        <w:rPr>
          <w:rFonts w:ascii="Menlo" w:eastAsia="Times New Roman" w:hAnsi="Menlo" w:cs="Menlo"/>
          <w:color w:val="E9F284"/>
          <w:sz w:val="18"/>
          <w:szCs w:val="18"/>
        </w:rPr>
        <w:t>"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,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serif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F7400E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font-size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30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054B17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6C29A1C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1431722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 xml:space="preserve"> article h5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47F4B74E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228F837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8C7176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padding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8D9472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628A4A6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 xml:space="preserve"> article h5 a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6E551899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font-weight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bold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19D94DA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text-decoration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5643EFF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lastRenderedPageBreak/>
        <w:t>}</w:t>
      </w:r>
    </w:p>
    <w:p w14:paraId="11D18146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.img-content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D591C9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350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EAAB59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height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200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605D29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margin-bottom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20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86D28E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7EC5E56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i/>
          <w:iCs/>
          <w:color w:val="50FA7B"/>
          <w:sz w:val="18"/>
          <w:szCs w:val="18"/>
        </w:rPr>
        <w:t>.image-container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 xml:space="preserve"> article button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08FF6E74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lightpink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4A3D0253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border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solid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palevioletred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218F0E1C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081D077D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5CB50C8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F79C6"/>
          <w:sz w:val="18"/>
          <w:szCs w:val="18"/>
        </w:rPr>
        <w:t>footer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{</w:t>
      </w:r>
    </w:p>
    <w:p w14:paraId="28AF0AF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background-color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none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E4355E1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color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palevioletred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5842778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width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100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%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08F020E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margin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7F2B13DB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padding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10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px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0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32A5C5E0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 </w:t>
      </w:r>
      <w:r w:rsidRPr="002B5DB5">
        <w:rPr>
          <w:rFonts w:ascii="Menlo" w:eastAsia="Times New Roman" w:hAnsi="Menlo" w:cs="Menlo"/>
          <w:color w:val="8BE9FD"/>
          <w:sz w:val="18"/>
          <w:szCs w:val="18"/>
        </w:rPr>
        <w:t>text-align</w:t>
      </w:r>
      <w:r w:rsidRPr="002B5DB5">
        <w:rPr>
          <w:rFonts w:ascii="Menlo" w:eastAsia="Times New Roman" w:hAnsi="Menlo" w:cs="Menlo"/>
          <w:color w:val="FF79C6"/>
          <w:sz w:val="18"/>
          <w:szCs w:val="18"/>
        </w:rPr>
        <w:t>: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 xml:space="preserve"> </w:t>
      </w:r>
      <w:r w:rsidRPr="002B5DB5">
        <w:rPr>
          <w:rFonts w:ascii="Menlo" w:eastAsia="Times New Roman" w:hAnsi="Menlo" w:cs="Menlo"/>
          <w:color w:val="BD93F9"/>
          <w:sz w:val="18"/>
          <w:szCs w:val="18"/>
        </w:rPr>
        <w:t>center</w:t>
      </w:r>
      <w:r w:rsidRPr="002B5DB5">
        <w:rPr>
          <w:rFonts w:ascii="Menlo" w:eastAsia="Times New Roman" w:hAnsi="Menlo" w:cs="Menlo"/>
          <w:color w:val="F8F8F2"/>
          <w:sz w:val="18"/>
          <w:szCs w:val="18"/>
        </w:rPr>
        <w:t>;</w:t>
      </w:r>
    </w:p>
    <w:p w14:paraId="1CA4EC08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  <w:r w:rsidRPr="002B5DB5">
        <w:rPr>
          <w:rFonts w:ascii="Menlo" w:eastAsia="Times New Roman" w:hAnsi="Menlo" w:cs="Menlo"/>
          <w:color w:val="F8F8F2"/>
          <w:sz w:val="18"/>
          <w:szCs w:val="18"/>
        </w:rPr>
        <w:t>}</w:t>
      </w:r>
    </w:p>
    <w:p w14:paraId="7DFFB795" w14:textId="77777777" w:rsidR="002B5DB5" w:rsidRPr="002B5DB5" w:rsidRDefault="002B5DB5" w:rsidP="002B5DB5">
      <w:pPr>
        <w:shd w:val="clear" w:color="auto" w:fill="282A36"/>
        <w:spacing w:line="270" w:lineRule="atLeast"/>
        <w:rPr>
          <w:rFonts w:ascii="Menlo" w:eastAsia="Times New Roman" w:hAnsi="Menlo" w:cs="Menlo"/>
          <w:color w:val="F8F8F2"/>
          <w:sz w:val="18"/>
          <w:szCs w:val="18"/>
        </w:rPr>
      </w:pPr>
    </w:p>
    <w:p w14:paraId="738E475A" w14:textId="77777777" w:rsidR="002B51E2" w:rsidRDefault="002D47B1"/>
    <w:sectPr w:rsidR="002B51E2" w:rsidSect="00241BB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291"/>
    <w:rsid w:val="00241BB7"/>
    <w:rsid w:val="00246590"/>
    <w:rsid w:val="002B5DB5"/>
    <w:rsid w:val="002D47B1"/>
    <w:rsid w:val="007E4F2E"/>
    <w:rsid w:val="00A14291"/>
    <w:rsid w:val="00A720D3"/>
    <w:rsid w:val="00B4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2EAAAE"/>
  <w15:chartTrackingRefBased/>
  <w15:docId w15:val="{85F0B3AC-DE8D-044E-947D-67A27F5F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1429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1429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1429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29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1429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14291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code">
    <w:name w:val="code"/>
    <w:basedOn w:val="Normal"/>
    <w:rsid w:val="00A142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odechar">
    <w:name w:val="codechar"/>
    <w:basedOn w:val="DefaultParagraphFont"/>
    <w:rsid w:val="00A14291"/>
  </w:style>
  <w:style w:type="paragraph" w:styleId="ListParagraph">
    <w:name w:val="List Paragraph"/>
    <w:basedOn w:val="Normal"/>
    <w:uiPriority w:val="34"/>
    <w:qFormat/>
    <w:rsid w:val="00A142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1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10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1820</Words>
  <Characters>10375</Characters>
  <Application>Microsoft Office Word</Application>
  <DocSecurity>0</DocSecurity>
  <Lines>86</Lines>
  <Paragraphs>24</Paragraphs>
  <ScaleCrop>false</ScaleCrop>
  <Company/>
  <LinksUpToDate>false</LinksUpToDate>
  <CharactersWithSpaces>12171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2021-10-29T04:27:00Z</dcterms:created>
  <dcterms:modified xsi:type="dcterms:W3CDTF">2021-10-29T15:46:00Z</dcterms:modified>
</cp:coreProperties>
</file>