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5C83" w14:textId="6ACB5229" w:rsidR="00E84130" w:rsidRDefault="00427D0B">
      <w:r>
        <w:t>fsdfc</w:t>
      </w:r>
    </w:p>
    <w:sectPr w:rsidR="00E8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7"/>
    <w:rsid w:val="00427D0B"/>
    <w:rsid w:val="005776AC"/>
    <w:rsid w:val="005B6ABC"/>
    <w:rsid w:val="005C0097"/>
    <w:rsid w:val="009A2B67"/>
    <w:rsid w:val="00B5489C"/>
    <w:rsid w:val="00E24E0F"/>
    <w:rsid w:val="00E8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503D"/>
  <w15:chartTrackingRefBased/>
  <w15:docId w15:val="{D2CBC4E2-3437-4EC0-88EF-B24267CF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Do</dc:creator>
  <cp:keywords/>
  <dc:description/>
  <cp:lastModifiedBy>Gia Do</cp:lastModifiedBy>
  <cp:revision>3</cp:revision>
  <dcterms:created xsi:type="dcterms:W3CDTF">2024-09-16T03:23:00Z</dcterms:created>
  <dcterms:modified xsi:type="dcterms:W3CDTF">2024-09-16T03:23:00Z</dcterms:modified>
</cp:coreProperties>
</file>