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37885" cy="528129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5281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Bảng User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Bảng Admin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Bảng CustomerService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Bảng Category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Bảng Product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brand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Bảng Product_Category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Bảng Post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images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area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Bảng Rating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buyer_id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post_id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rating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Bảng Feedback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proof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comment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handler_id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reply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Bảng PushPlan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post_id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Bảng PushPlanPayment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push_plan_id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Bảng Order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post_id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buyer_id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Bảng Shipment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supplier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destination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pickup_date</w:t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delivery_date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Bảng Payment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thuộc tính</w:t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Kiểu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BIG INT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provider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ueaM0nSHhCCSS0l/8rFKdoLxnA==">CgMxLjA4AHIhMThGSUhlUWFHREgwZi1HYzlaRG5KX1JOUWlGbUZxcDV3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