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D88B" w14:textId="77777777" w:rsidR="00BA65AC" w:rsidRPr="00BA65AC" w:rsidRDefault="00BA65AC">
      <w:pPr>
        <w:rPr>
          <w:lang w:val="en-US"/>
        </w:rPr>
      </w:pPr>
      <w:r>
        <w:rPr>
          <w:lang w:val="en-US"/>
        </w:rPr>
        <w:t>1</w:t>
      </w:r>
      <w:r w:rsidRPr="00BA65AC">
        <w:rPr>
          <w:vertAlign w:val="superscript"/>
          <w:lang w:val="en-US"/>
        </w:rPr>
        <w:t>st</w:t>
      </w:r>
      <w:r>
        <w:rPr>
          <w:lang w:val="en-US"/>
        </w:rPr>
        <w:t xml:space="preserve"> Model Training </w:t>
      </w:r>
      <w:r>
        <w:rPr>
          <w:lang w:val="en-US"/>
        </w:rPr>
        <w:br/>
      </w:r>
      <w:r>
        <w:rPr>
          <w:lang w:val="en-US"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7"/>
        <w:gridCol w:w="2511"/>
        <w:gridCol w:w="4966"/>
      </w:tblGrid>
      <w:tr w:rsidR="00BA65AC" w:rsidRPr="00BA65AC" w14:paraId="1E67ED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C38B1" w14:textId="77777777" w:rsidR="00BA65AC" w:rsidRPr="00BA65AC" w:rsidRDefault="00BA65AC" w:rsidP="00BA65AC">
            <w:r w:rsidRPr="00BA65AC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7C33A" w14:textId="77777777" w:rsidR="00BA65AC" w:rsidRPr="00BA65AC" w:rsidRDefault="00BA65AC" w:rsidP="00BA65AC">
            <w:r w:rsidRPr="00BA65AC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97B9C" w14:textId="77777777" w:rsidR="00BA65AC" w:rsidRPr="00BA65AC" w:rsidRDefault="00BA65AC" w:rsidP="00BA65AC">
            <w:r w:rsidRPr="00BA65AC">
              <w:rPr>
                <w:b/>
                <w:bCs/>
              </w:rPr>
              <w:t>Rationale</w:t>
            </w:r>
          </w:p>
        </w:tc>
      </w:tr>
      <w:tr w:rsidR="00BA65AC" w:rsidRPr="00BA65AC" w14:paraId="3A2609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0120F" w14:textId="77777777" w:rsidR="00BA65AC" w:rsidRPr="00BA65AC" w:rsidRDefault="00BA65AC" w:rsidP="00BA65AC">
            <w:r w:rsidRPr="00BA65AC">
              <w:rPr>
                <w:b/>
                <w:bCs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1767B" w14:textId="77777777" w:rsidR="00BA65AC" w:rsidRPr="00BA65AC" w:rsidRDefault="00BA65AC" w:rsidP="00BA65AC">
            <w:r w:rsidRPr="00BA65AC">
              <w:t>Bi-LSTM (2 Layers)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B2CE4" w14:textId="77777777" w:rsidR="00BA65AC" w:rsidRPr="00BA65AC" w:rsidRDefault="00BA65AC" w:rsidP="00BA65AC">
            <w:r w:rsidRPr="00BA65AC">
              <w:t>Captures patterns in flight sequences from both directions.</w:t>
            </w:r>
          </w:p>
        </w:tc>
      </w:tr>
      <w:tr w:rsidR="00BA65AC" w:rsidRPr="00BA65AC" w14:paraId="57613E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1E2CA" w14:textId="77777777" w:rsidR="00BA65AC" w:rsidRPr="00BA65AC" w:rsidRDefault="00BA65AC" w:rsidP="00BA65AC">
            <w:r w:rsidRPr="00BA65AC">
              <w:rPr>
                <w:b/>
                <w:bCs/>
              </w:rPr>
              <w:t>LSTM Units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64D73" w14:textId="77777777" w:rsidR="00BA65AC" w:rsidRPr="00BA65AC" w:rsidRDefault="00BA65AC" w:rsidP="00BA65AC">
            <w:r w:rsidRPr="00BA65AC">
              <w:t>128 (L1) $\</w:t>
            </w:r>
            <w:proofErr w:type="spellStart"/>
            <w:r w:rsidRPr="00BA65AC">
              <w:t>rightarrow</w:t>
            </w:r>
            <w:proofErr w:type="spellEnd"/>
            <w:r w:rsidRPr="00BA65AC">
              <w:t>$ 32 (L2)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62E76" w14:textId="77777777" w:rsidR="00BA65AC" w:rsidRPr="00BA65AC" w:rsidRDefault="00BA65AC" w:rsidP="00BA65AC">
            <w:r w:rsidRPr="00BA65AC">
              <w:t xml:space="preserve">A larger first layer captures complexity; a smaller second layer compresses </w:t>
            </w:r>
            <w:proofErr w:type="gramStart"/>
            <w:r w:rsidRPr="00BA65AC">
              <w:t>features</w:t>
            </w:r>
            <w:proofErr w:type="gramEnd"/>
            <w:r w:rsidRPr="00BA65AC">
              <w:t>.</w:t>
            </w:r>
          </w:p>
        </w:tc>
      </w:tr>
      <w:tr w:rsidR="00BA65AC" w:rsidRPr="00BA65AC" w14:paraId="0B0C98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87876" w14:textId="77777777" w:rsidR="00BA65AC" w:rsidRPr="00BA65AC" w:rsidRDefault="00BA65AC" w:rsidP="00BA65AC">
            <w:r w:rsidRPr="00BA65AC">
              <w:rPr>
                <w:b/>
                <w:bCs/>
              </w:rPr>
              <w:t>Window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21ADD" w14:textId="77777777" w:rsidR="00BA65AC" w:rsidRPr="00BA65AC" w:rsidRDefault="00BA65AC" w:rsidP="00BA65AC">
            <w:r w:rsidRPr="00BA65AC">
              <w:t>10 Flights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D5B84" w14:textId="77777777" w:rsidR="00BA65AC" w:rsidRPr="00BA65AC" w:rsidRDefault="00BA65AC" w:rsidP="00BA65AC">
            <w:r w:rsidRPr="00BA65AC">
              <w:t>The model "looks back" at the previous 10 flights to predict the next delay.</w:t>
            </w:r>
          </w:p>
        </w:tc>
      </w:tr>
      <w:tr w:rsidR="00BA65AC" w:rsidRPr="00BA65AC" w14:paraId="64249D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3D751" w14:textId="77777777" w:rsidR="00BA65AC" w:rsidRPr="00BA65AC" w:rsidRDefault="00BA65AC" w:rsidP="00BA65AC">
            <w:r w:rsidRPr="00BA65AC">
              <w:rPr>
                <w:b/>
                <w:bCs/>
              </w:rPr>
              <w:t>Optimizer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836B0" w14:textId="77777777" w:rsidR="00BA65AC" w:rsidRPr="00BA65AC" w:rsidRDefault="00BA65AC" w:rsidP="00BA65AC">
            <w:r w:rsidRPr="00BA65AC">
              <w:t>RMSprop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6C5F3" w14:textId="77777777" w:rsidR="00BA65AC" w:rsidRPr="00BA65AC" w:rsidRDefault="00BA65AC" w:rsidP="00BA65AC">
            <w:r w:rsidRPr="00BA65AC">
              <w:t>Well-suited for RNNs/LSTMs as it handles the "exploding gradient" problem.</w:t>
            </w:r>
          </w:p>
        </w:tc>
      </w:tr>
      <w:tr w:rsidR="00BA65AC" w:rsidRPr="00BA65AC" w14:paraId="149D68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47124" w14:textId="77777777" w:rsidR="00BA65AC" w:rsidRPr="00BA65AC" w:rsidRDefault="00BA65AC" w:rsidP="00BA65AC">
            <w:r w:rsidRPr="00BA65AC">
              <w:rPr>
                <w:b/>
                <w:bCs/>
              </w:rPr>
              <w:t>Loss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55A3A" w14:textId="77777777" w:rsidR="00BA65AC" w:rsidRPr="00BA65AC" w:rsidRDefault="00BA65AC" w:rsidP="00BA65AC">
            <w:proofErr w:type="spellStart"/>
            <w:r w:rsidRPr="00BA65AC">
              <w:t>mse</w:t>
            </w:r>
            <w:proofErr w:type="spellEnd"/>
            <w:r w:rsidRPr="00BA65AC">
              <w:t xml:space="preserve"> (Mean Squared Error)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34F7E" w14:textId="77777777" w:rsidR="00BA65AC" w:rsidRPr="00BA65AC" w:rsidRDefault="00BA65AC" w:rsidP="00BA65AC">
            <w:r w:rsidRPr="00BA65AC">
              <w:t>Standard for regression; penalizes large errors more than small ones.</w:t>
            </w:r>
          </w:p>
        </w:tc>
      </w:tr>
      <w:tr w:rsidR="00BA65AC" w:rsidRPr="00BA65AC" w14:paraId="731545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4F9B2" w14:textId="77777777" w:rsidR="00BA65AC" w:rsidRPr="00BA65AC" w:rsidRDefault="00BA65AC" w:rsidP="00BA65AC">
            <w:r w:rsidRPr="00BA65AC">
              <w:rPr>
                <w:b/>
                <w:bCs/>
              </w:rPr>
              <w:t>Batch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C2670" w14:textId="77777777" w:rsidR="00BA65AC" w:rsidRPr="00BA65AC" w:rsidRDefault="00BA65AC" w:rsidP="00BA65AC">
            <w:r w:rsidRPr="00BA65AC">
              <w:t>512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B6B6F" w14:textId="77777777" w:rsidR="00BA65AC" w:rsidRPr="00BA65AC" w:rsidRDefault="00BA65AC" w:rsidP="00BA65AC">
            <w:r w:rsidRPr="00BA65AC">
              <w:t xml:space="preserve">Optimized for training speed on your </w:t>
            </w:r>
            <w:proofErr w:type="gramStart"/>
            <w:r w:rsidRPr="00BA65AC">
              <w:t>500,000 sample</w:t>
            </w:r>
            <w:proofErr w:type="gramEnd"/>
            <w:r w:rsidRPr="00BA65AC">
              <w:t xml:space="preserve"> subset.</w:t>
            </w:r>
          </w:p>
        </w:tc>
      </w:tr>
      <w:tr w:rsidR="00BA65AC" w:rsidRPr="00BA65AC" w14:paraId="0964EA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8714F" w14:textId="77777777" w:rsidR="00BA65AC" w:rsidRPr="00BA65AC" w:rsidRDefault="00BA65AC" w:rsidP="00BA65AC">
            <w:r w:rsidRPr="00BA65AC">
              <w:rPr>
                <w:b/>
                <w:bCs/>
              </w:rPr>
              <w:t>Dropout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F9886" w14:textId="77777777" w:rsidR="00BA65AC" w:rsidRPr="00BA65AC" w:rsidRDefault="00BA65AC" w:rsidP="00BA65AC">
            <w:r w:rsidRPr="00BA65AC">
              <w:t>0.2 (20%)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B28B2" w14:textId="77777777" w:rsidR="00BA65AC" w:rsidRPr="00BA65AC" w:rsidRDefault="00BA65AC" w:rsidP="00BA65AC">
            <w:r w:rsidRPr="00BA65AC">
              <w:t>Essential for preventing the model from just memorizing the training data.</w:t>
            </w:r>
          </w:p>
        </w:tc>
      </w:tr>
    </w:tbl>
    <w:p w14:paraId="5D0A1543" w14:textId="106350BB" w:rsidR="00BA65AC" w:rsidRDefault="00BA65AC"/>
    <w:p w14:paraId="653F4382" w14:textId="77777777" w:rsidR="00BA65AC" w:rsidRPr="00BA65AC" w:rsidRDefault="00BA65AC" w:rsidP="00BA65AC">
      <w:pPr>
        <w:rPr>
          <w:b/>
          <w:bCs/>
        </w:rPr>
      </w:pPr>
      <w:r w:rsidRPr="00BA65AC">
        <w:rPr>
          <w:b/>
          <w:bCs/>
        </w:rPr>
        <w:t>### 2. Evaluation Metrics (Results)</w:t>
      </w:r>
    </w:p>
    <w:p w14:paraId="470DB9A1" w14:textId="77777777" w:rsidR="00BA65AC" w:rsidRPr="00BA65AC" w:rsidRDefault="00BA65AC" w:rsidP="00BA65AC">
      <w:r w:rsidRPr="00BA65AC">
        <w:t>Based on your latest output, here is the performance breakdown:</w:t>
      </w:r>
    </w:p>
    <w:p w14:paraId="74972270" w14:textId="77777777" w:rsidR="00BA65AC" w:rsidRPr="00BA65AC" w:rsidRDefault="00BA65AC" w:rsidP="00BA65AC">
      <w:pPr>
        <w:numPr>
          <w:ilvl w:val="0"/>
          <w:numId w:val="1"/>
        </w:numPr>
      </w:pPr>
      <w:r w:rsidRPr="00BA65AC">
        <w:rPr>
          <w:b/>
          <w:bCs/>
        </w:rPr>
        <w:t>Overall Average Error (MAE):</w:t>
      </w:r>
      <w:r w:rsidRPr="00BA65AC">
        <w:t xml:space="preserve"> 12.41 Minutes</w:t>
      </w:r>
    </w:p>
    <w:p w14:paraId="6511116E" w14:textId="77777777" w:rsidR="00BA65AC" w:rsidRPr="00BA65AC" w:rsidRDefault="00BA65AC" w:rsidP="00BA65AC">
      <w:pPr>
        <w:numPr>
          <w:ilvl w:val="0"/>
          <w:numId w:val="1"/>
        </w:numPr>
      </w:pPr>
      <w:r w:rsidRPr="00BA65AC">
        <w:rPr>
          <w:b/>
          <w:bCs/>
        </w:rPr>
        <w:t>Total Samples Used:</w:t>
      </w:r>
      <w:r w:rsidRPr="00BA65AC">
        <w:t xml:space="preserve"> ~500,000 (after </w:t>
      </w:r>
      <w:proofErr w:type="spellStart"/>
      <w:r w:rsidRPr="00BA65AC">
        <w:t>subsetting</w:t>
      </w:r>
      <w:proofErr w:type="spellEnd"/>
      <w:r w:rsidRPr="00BA65AC"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3"/>
        <w:gridCol w:w="1800"/>
        <w:gridCol w:w="5431"/>
      </w:tblGrid>
      <w:tr w:rsidR="00BA65AC" w:rsidRPr="00BA65AC" w14:paraId="6ECE7C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182BD" w14:textId="77777777" w:rsidR="00BA65AC" w:rsidRPr="00BA65AC" w:rsidRDefault="00BA65AC" w:rsidP="00BA65AC">
            <w:r w:rsidRPr="00BA65AC">
              <w:rPr>
                <w:b/>
                <w:bCs/>
              </w:rPr>
              <w:lastRenderedPageBreak/>
              <w:t>Delay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15916" w14:textId="77777777" w:rsidR="00BA65AC" w:rsidRPr="00BA65AC" w:rsidRDefault="00BA65AC" w:rsidP="00BA65AC">
            <w:r w:rsidRPr="00BA65AC">
              <w:rPr>
                <w:b/>
                <w:bCs/>
              </w:rPr>
              <w:t>MAE (Minutes)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38552" w14:textId="77777777" w:rsidR="00BA65AC" w:rsidRPr="00BA65AC" w:rsidRDefault="00BA65AC" w:rsidP="00BA65AC">
            <w:r w:rsidRPr="00BA65AC">
              <w:rPr>
                <w:b/>
                <w:bCs/>
              </w:rPr>
              <w:t>Interpretation</w:t>
            </w:r>
          </w:p>
        </w:tc>
      </w:tr>
      <w:tr w:rsidR="00BA65AC" w:rsidRPr="00BA65AC" w14:paraId="72722F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C27CF" w14:textId="77777777" w:rsidR="00BA65AC" w:rsidRPr="00BA65AC" w:rsidRDefault="00BA65AC" w:rsidP="00BA65AC">
            <w:r w:rsidRPr="00BA65AC">
              <w:rPr>
                <w:b/>
                <w:bCs/>
              </w:rPr>
              <w:t>Security 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FE639" w14:textId="77777777" w:rsidR="00BA65AC" w:rsidRPr="00BA65AC" w:rsidRDefault="00BA65AC" w:rsidP="00BA65AC">
            <w:r w:rsidRPr="00BA65AC">
              <w:t>0.05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FF11F" w14:textId="77777777" w:rsidR="00BA65AC" w:rsidRPr="00BA65AC" w:rsidRDefault="00BA65AC" w:rsidP="00BA65AC">
            <w:r w:rsidRPr="00BA65AC">
              <w:t>High precision due to low frequency of occurrence (mostly 0s).</w:t>
            </w:r>
          </w:p>
        </w:tc>
      </w:tr>
      <w:tr w:rsidR="00BA65AC" w:rsidRPr="00BA65AC" w14:paraId="47C809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7F52C" w14:textId="77777777" w:rsidR="00BA65AC" w:rsidRPr="00BA65AC" w:rsidRDefault="00BA65AC" w:rsidP="00BA65AC">
            <w:r w:rsidRPr="00BA65AC">
              <w:rPr>
                <w:b/>
                <w:bCs/>
              </w:rPr>
              <w:t>Weather 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560FE" w14:textId="77777777" w:rsidR="00BA65AC" w:rsidRPr="00BA65AC" w:rsidRDefault="00BA65AC" w:rsidP="00BA65AC">
            <w:r w:rsidRPr="00BA65AC">
              <w:t>6.28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6B91B" w14:textId="77777777" w:rsidR="00BA65AC" w:rsidRPr="00BA65AC" w:rsidRDefault="00BA65AC" w:rsidP="00BA65AC">
            <w:r w:rsidRPr="00BA65AC">
              <w:t>Strong seasonal/cyclical signals captured by the model.</w:t>
            </w:r>
          </w:p>
        </w:tc>
      </w:tr>
      <w:tr w:rsidR="00BA65AC" w:rsidRPr="00BA65AC" w14:paraId="0DEB0A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3C176" w14:textId="77777777" w:rsidR="00BA65AC" w:rsidRPr="00BA65AC" w:rsidRDefault="00BA65AC" w:rsidP="00BA65AC">
            <w:r w:rsidRPr="00BA65AC">
              <w:rPr>
                <w:b/>
                <w:bCs/>
              </w:rPr>
              <w:t>Airport 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1B823" w14:textId="77777777" w:rsidR="00BA65AC" w:rsidRPr="00BA65AC" w:rsidRDefault="00BA65AC" w:rsidP="00BA65AC">
            <w:r w:rsidRPr="00BA65AC">
              <w:t>12.44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2029C" w14:textId="77777777" w:rsidR="00BA65AC" w:rsidRPr="00BA65AC" w:rsidRDefault="00BA65AC" w:rsidP="00BA65AC">
            <w:r w:rsidRPr="00BA65AC">
              <w:t>Moderate error; likely linked to airport congestion patterns.</w:t>
            </w:r>
          </w:p>
        </w:tc>
      </w:tr>
      <w:tr w:rsidR="00BA65AC" w:rsidRPr="00BA65AC" w14:paraId="1458EC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EF205" w14:textId="77777777" w:rsidR="00BA65AC" w:rsidRPr="00BA65AC" w:rsidRDefault="00BA65AC" w:rsidP="00BA65AC">
            <w:r w:rsidRPr="00BA65AC">
              <w:rPr>
                <w:b/>
                <w:bCs/>
              </w:rPr>
              <w:t>Carrier 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75F3E" w14:textId="77777777" w:rsidR="00BA65AC" w:rsidRPr="00BA65AC" w:rsidRDefault="00BA65AC" w:rsidP="00BA65AC">
            <w:r w:rsidRPr="00BA65AC">
              <w:t>18.69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D948F" w14:textId="77777777" w:rsidR="00BA65AC" w:rsidRPr="00BA65AC" w:rsidRDefault="00BA65AC" w:rsidP="00BA65AC">
            <w:r w:rsidRPr="00BA65AC">
              <w:t>High error; relates to airline-specific logistics.</w:t>
            </w:r>
          </w:p>
        </w:tc>
      </w:tr>
      <w:tr w:rsidR="00BA65AC" w:rsidRPr="00BA65AC" w14:paraId="342A98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5CB57" w14:textId="77777777" w:rsidR="00BA65AC" w:rsidRPr="00BA65AC" w:rsidRDefault="00BA65AC" w:rsidP="00BA65AC">
            <w:r w:rsidRPr="00BA65AC">
              <w:rPr>
                <w:b/>
                <w:bCs/>
              </w:rPr>
              <w:t>Late Aircraft 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68585" w14:textId="77777777" w:rsidR="00BA65AC" w:rsidRPr="00BA65AC" w:rsidRDefault="00BA65AC" w:rsidP="00BA65AC">
            <w:r w:rsidRPr="00BA65AC">
              <w:t>24.61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D3302" w14:textId="77777777" w:rsidR="00BA65AC" w:rsidRPr="00BA65AC" w:rsidRDefault="00BA65AC" w:rsidP="00BA65AC">
            <w:r w:rsidRPr="00BA65AC">
              <w:rPr>
                <w:b/>
                <w:bCs/>
              </w:rPr>
              <w:t>Highest error (The "Final Boss")</w:t>
            </w:r>
            <w:r w:rsidRPr="00BA65AC">
              <w:t>; highly stochastic/reactive.</w:t>
            </w:r>
          </w:p>
        </w:tc>
      </w:tr>
    </w:tbl>
    <w:p w14:paraId="0BB3CEDB" w14:textId="77777777" w:rsidR="00873639" w:rsidRDefault="00BA65AC">
      <w:r>
        <w:br/>
        <w:t>2</w:t>
      </w:r>
      <w:r w:rsidRPr="00BA65AC">
        <w:rPr>
          <w:vertAlign w:val="superscript"/>
        </w:rPr>
        <w:t>nd</w:t>
      </w:r>
      <w:r>
        <w:t xml:space="preserve"> model training with scaled dataset </w:t>
      </w:r>
      <w:r w:rsidR="00873639">
        <w:br/>
      </w:r>
    </w:p>
    <w:p w14:paraId="288C59E0" w14:textId="77777777" w:rsidR="00873639" w:rsidRPr="00873639" w:rsidRDefault="00873639" w:rsidP="00873639">
      <w:r w:rsidRPr="00873639">
        <w:t xml:space="preserve">Those Epoch 9 results give us a very clear picture of how the </w:t>
      </w:r>
      <w:proofErr w:type="gramStart"/>
      <w:r w:rsidRPr="00873639">
        <w:rPr>
          <w:b/>
          <w:bCs/>
        </w:rPr>
        <w:t>Multi-Task</w:t>
      </w:r>
      <w:proofErr w:type="gramEnd"/>
      <w:r w:rsidRPr="00873639">
        <w:t xml:space="preserve"> model is balancing its different goals. Compared to your previous single-task runs, the loss is now a composite of three different problems.</w:t>
      </w:r>
    </w:p>
    <w:p w14:paraId="2B60A970" w14:textId="77777777" w:rsidR="00873639" w:rsidRPr="00873639" w:rsidRDefault="00873639" w:rsidP="00873639">
      <w:r w:rsidRPr="00873639">
        <w:t xml:space="preserve">Here is the breakdown of what those numbers </w:t>
      </w:r>
      <w:proofErr w:type="gramStart"/>
      <w:r w:rsidRPr="00873639">
        <w:t>actually mean</w:t>
      </w:r>
      <w:proofErr w:type="gramEnd"/>
      <w:r w:rsidRPr="00873639">
        <w:t xml:space="preserve"> for your project:</w:t>
      </w:r>
    </w:p>
    <w:p w14:paraId="3650F6F8" w14:textId="77777777" w:rsidR="00873639" w:rsidRPr="00873639" w:rsidRDefault="00873639" w:rsidP="00873639">
      <w:pPr>
        <w:rPr>
          <w:b/>
          <w:bCs/>
        </w:rPr>
      </w:pPr>
      <w:r w:rsidRPr="00873639">
        <w:rPr>
          <w:b/>
          <w:bCs/>
        </w:rPr>
        <w:t>## Training Analysis: The Balancing Act</w:t>
      </w:r>
    </w:p>
    <w:p w14:paraId="5B1F544B" w14:textId="77777777" w:rsidR="00873639" w:rsidRPr="00873639" w:rsidRDefault="00873639" w:rsidP="00873639">
      <w:pPr>
        <w:numPr>
          <w:ilvl w:val="0"/>
          <w:numId w:val="2"/>
        </w:numPr>
      </w:pPr>
      <w:proofErr w:type="spellStart"/>
      <w:r w:rsidRPr="00873639">
        <w:rPr>
          <w:b/>
          <w:bCs/>
        </w:rPr>
        <w:t>out_binary_loss</w:t>
      </w:r>
      <w:proofErr w:type="spellEnd"/>
      <w:r w:rsidRPr="00873639">
        <w:rPr>
          <w:b/>
          <w:bCs/>
        </w:rPr>
        <w:t xml:space="preserve"> (0.6455):</w:t>
      </w:r>
      <w:r w:rsidRPr="00873639">
        <w:t xml:space="preserve"> This is your </w:t>
      </w:r>
      <w:r w:rsidRPr="00873639">
        <w:rPr>
          <w:b/>
          <w:bCs/>
        </w:rPr>
        <w:t>Binary Classification</w:t>
      </w:r>
      <w:r w:rsidRPr="00873639">
        <w:t xml:space="preserve"> head (Is there a delay?). A loss around 0.64 suggests the model is still finding it a bit tough to separate "</w:t>
      </w:r>
      <w:proofErr w:type="gramStart"/>
      <w:r w:rsidRPr="00873639">
        <w:t>on-time</w:t>
      </w:r>
      <w:proofErr w:type="gramEnd"/>
      <w:r w:rsidRPr="00873639">
        <w:t>" from "delayed" flights with high confidence, which is common in imbalanced aviation data.</w:t>
      </w:r>
    </w:p>
    <w:p w14:paraId="5BF1B708" w14:textId="77777777" w:rsidR="00873639" w:rsidRPr="00873639" w:rsidRDefault="00873639" w:rsidP="00873639">
      <w:pPr>
        <w:numPr>
          <w:ilvl w:val="0"/>
          <w:numId w:val="2"/>
        </w:numPr>
      </w:pPr>
      <w:proofErr w:type="spellStart"/>
      <w:r w:rsidRPr="00873639">
        <w:rPr>
          <w:b/>
          <w:bCs/>
        </w:rPr>
        <w:t>out_reason_loss</w:t>
      </w:r>
      <w:proofErr w:type="spellEnd"/>
      <w:r w:rsidRPr="00873639">
        <w:rPr>
          <w:b/>
          <w:bCs/>
        </w:rPr>
        <w:t xml:space="preserve"> (0.9020):</w:t>
      </w:r>
      <w:r w:rsidRPr="00873639">
        <w:t xml:space="preserve"> This is the </w:t>
      </w:r>
      <w:proofErr w:type="gramStart"/>
      <w:r w:rsidRPr="00873639">
        <w:rPr>
          <w:b/>
          <w:bCs/>
        </w:rPr>
        <w:t>Multi-Class</w:t>
      </w:r>
      <w:proofErr w:type="gramEnd"/>
      <w:r w:rsidRPr="00873639">
        <w:t xml:space="preserve"> head (Why is there a delay?). For a 5-class problem, 0.90 is a decent score. It means the model is successfully identifying patterns for specific delay types, like weather or airport congestion.</w:t>
      </w:r>
    </w:p>
    <w:p w14:paraId="63079C6C" w14:textId="77777777" w:rsidR="00873639" w:rsidRPr="00873639" w:rsidRDefault="00873639" w:rsidP="00873639">
      <w:pPr>
        <w:numPr>
          <w:ilvl w:val="0"/>
          <w:numId w:val="2"/>
        </w:numPr>
      </w:pPr>
      <w:proofErr w:type="spellStart"/>
      <w:r w:rsidRPr="00873639">
        <w:rPr>
          <w:b/>
          <w:bCs/>
        </w:rPr>
        <w:lastRenderedPageBreak/>
        <w:t>out_regression_loss</w:t>
      </w:r>
      <w:proofErr w:type="spellEnd"/>
      <w:r w:rsidRPr="00873639">
        <w:rPr>
          <w:b/>
          <w:bCs/>
        </w:rPr>
        <w:t xml:space="preserve"> (1.4477):</w:t>
      </w:r>
      <w:r w:rsidRPr="00873639">
        <w:t xml:space="preserve"> This is the </w:t>
      </w:r>
      <w:r w:rsidRPr="00873639">
        <w:rPr>
          <w:b/>
          <w:bCs/>
        </w:rPr>
        <w:t>Log-Regression</w:t>
      </w:r>
      <w:r w:rsidRPr="00873639">
        <w:t xml:space="preserve"> head (How many minutes?). Since this is using log-transformed values, this level of loss is </w:t>
      </w:r>
      <w:proofErr w:type="gramStart"/>
      <w:r w:rsidRPr="00873639">
        <w:t>actually quite</w:t>
      </w:r>
      <w:proofErr w:type="gramEnd"/>
      <w:r w:rsidRPr="00873639">
        <w:t xml:space="preserve"> stable. It shows the Bi-LSTM is capturing the "intensity" of the delays without being thrown off by extreme outliers.</w:t>
      </w:r>
    </w:p>
    <w:p w14:paraId="3608D85E" w14:textId="77777777" w:rsidR="00873639" w:rsidRPr="00873639" w:rsidRDefault="00000000" w:rsidP="00873639">
      <w:r>
        <w:pict w14:anchorId="2683C795">
          <v:rect id="_x0000_i1025" style="width:0;height:1.5pt" o:hralign="center" o:hrstd="t" o:hr="t" fillcolor="#a0a0a0" stroked="f"/>
        </w:pict>
      </w:r>
    </w:p>
    <w:p w14:paraId="0C614EAA" w14:textId="77777777" w:rsidR="00873639" w:rsidRPr="00873639" w:rsidRDefault="00873639" w:rsidP="00873639">
      <w:pPr>
        <w:rPr>
          <w:b/>
          <w:bCs/>
        </w:rPr>
      </w:pPr>
      <w:r w:rsidRPr="00873639">
        <w:rPr>
          <w:b/>
          <w:bCs/>
        </w:rPr>
        <w:t>## The "Generalization Gap"</w:t>
      </w:r>
    </w:p>
    <w:p w14:paraId="0C13924C" w14:textId="77777777" w:rsidR="00873639" w:rsidRPr="00873639" w:rsidRDefault="00873639" w:rsidP="00873639">
      <w:r w:rsidRPr="00873639">
        <w:t xml:space="preserve">Your </w:t>
      </w:r>
      <w:r w:rsidRPr="00873639">
        <w:rPr>
          <w:b/>
          <w:bCs/>
        </w:rPr>
        <w:t>Validation Loss (3.3286)</w:t>
      </w:r>
      <w:r w:rsidRPr="00873639">
        <w:t xml:space="preserve"> is slightly higher than your </w:t>
      </w:r>
      <w:r w:rsidRPr="00873639">
        <w:rPr>
          <w:b/>
          <w:bCs/>
        </w:rPr>
        <w:t>Training Loss (3.1048)</w:t>
      </w:r>
      <w:r w:rsidRPr="00873639">
        <w:t>.</w:t>
      </w:r>
    </w:p>
    <w:p w14:paraId="65E02C79" w14:textId="77777777" w:rsidR="00873639" w:rsidRPr="00873639" w:rsidRDefault="00873639" w:rsidP="00873639">
      <w:pPr>
        <w:numPr>
          <w:ilvl w:val="0"/>
          <w:numId w:val="3"/>
        </w:numPr>
      </w:pPr>
      <w:r w:rsidRPr="00873639">
        <w:rPr>
          <w:b/>
          <w:bCs/>
        </w:rPr>
        <w:t>Interpretation:</w:t>
      </w:r>
      <w:r w:rsidRPr="00873639">
        <w:t xml:space="preserve"> This is a very healthy "gap." It shows the model is learning general patterns rather than just memorizing the training data.</w:t>
      </w:r>
    </w:p>
    <w:p w14:paraId="64170701" w14:textId="77777777" w:rsidR="00873639" w:rsidRPr="00873639" w:rsidRDefault="00873639" w:rsidP="00873639">
      <w:pPr>
        <w:numPr>
          <w:ilvl w:val="0"/>
          <w:numId w:val="3"/>
        </w:numPr>
      </w:pPr>
      <w:r w:rsidRPr="00873639">
        <w:rPr>
          <w:b/>
          <w:bCs/>
        </w:rPr>
        <w:t>Stability:</w:t>
      </w:r>
      <w:r w:rsidRPr="00873639">
        <w:t xml:space="preserve"> The </w:t>
      </w:r>
      <w:proofErr w:type="spellStart"/>
      <w:r w:rsidRPr="00873639">
        <w:t>val_out_regression_loss</w:t>
      </w:r>
      <w:proofErr w:type="spellEnd"/>
      <w:r w:rsidRPr="00873639">
        <w:t xml:space="preserve"> (1.5659) shows that the Bi-LSTM's ability to predict minutes stays </w:t>
      </w:r>
      <w:proofErr w:type="gramStart"/>
      <w:r w:rsidRPr="00873639">
        <w:t>fairly consistent</w:t>
      </w:r>
      <w:proofErr w:type="gramEnd"/>
      <w:r w:rsidRPr="00873639">
        <w:t xml:space="preserve"> even on flights it has never seen before.</w:t>
      </w:r>
    </w:p>
    <w:p w14:paraId="7536B1C6" w14:textId="77777777" w:rsidR="00873639" w:rsidRDefault="00873639"/>
    <w:p w14:paraId="7B0DF858" w14:textId="77777777" w:rsidR="00EE5A6C" w:rsidRPr="00EE5A6C" w:rsidRDefault="00EE5A6C" w:rsidP="00EE5A6C">
      <w:pPr>
        <w:rPr>
          <w:b/>
          <w:bCs/>
        </w:rPr>
      </w:pPr>
      <w:r w:rsidRPr="00EE5A6C">
        <w:rPr>
          <w:b/>
          <w:bCs/>
        </w:rPr>
        <w:t xml:space="preserve">## </w:t>
      </w:r>
      <w:r w:rsidRPr="00EE5A6C">
        <w:rPr>
          <w:rFonts w:ascii="Segoe UI Emoji" w:hAnsi="Segoe UI Emoji" w:cs="Segoe UI Emoji"/>
          <w:b/>
          <w:bCs/>
        </w:rPr>
        <w:t>🚀</w:t>
      </w:r>
      <w:r w:rsidRPr="00EE5A6C">
        <w:rPr>
          <w:b/>
          <w:bCs/>
        </w:rPr>
        <w:t xml:space="preserve"> Model Documentation: Multi-Task Bi-LSTM</w:t>
      </w:r>
    </w:p>
    <w:p w14:paraId="61FD4120" w14:textId="77777777" w:rsidR="00EE5A6C" w:rsidRPr="00EE5A6C" w:rsidRDefault="00EE5A6C" w:rsidP="00EE5A6C">
      <w:pPr>
        <w:rPr>
          <w:b/>
          <w:bCs/>
        </w:rPr>
      </w:pPr>
      <w:r w:rsidRPr="00EE5A6C">
        <w:rPr>
          <w:b/>
          <w:bCs/>
        </w:rPr>
        <w:t>### 1. Architecture Overview</w:t>
      </w:r>
    </w:p>
    <w:p w14:paraId="4BB85DE3" w14:textId="77777777" w:rsidR="00EE5A6C" w:rsidRPr="00EE5A6C" w:rsidRDefault="00EE5A6C" w:rsidP="00EE5A6C">
      <w:pPr>
        <w:numPr>
          <w:ilvl w:val="0"/>
          <w:numId w:val="4"/>
        </w:numPr>
      </w:pPr>
      <w:r w:rsidRPr="00EE5A6C">
        <w:rPr>
          <w:b/>
          <w:bCs/>
        </w:rPr>
        <w:t>Model Type</w:t>
      </w:r>
      <w:r w:rsidRPr="00EE5A6C">
        <w:t>: Multi-Output Bidirectional Long Short-Term Memory (Bi-LSTM).</w:t>
      </w:r>
    </w:p>
    <w:p w14:paraId="7AF6B191" w14:textId="77777777" w:rsidR="00EE5A6C" w:rsidRPr="00EE5A6C" w:rsidRDefault="00EE5A6C" w:rsidP="00EE5A6C">
      <w:pPr>
        <w:numPr>
          <w:ilvl w:val="0"/>
          <w:numId w:val="4"/>
        </w:numPr>
      </w:pPr>
      <w:r w:rsidRPr="00EE5A6C">
        <w:rPr>
          <w:b/>
          <w:bCs/>
        </w:rPr>
        <w:t>Input Streams</w:t>
      </w:r>
      <w:r w:rsidRPr="00EE5A6C">
        <w:t>: Dual-input architecture processing Categorical features (Airport Embeddings) and Numerical features (Flight Stats).</w:t>
      </w:r>
    </w:p>
    <w:p w14:paraId="6506FB4A" w14:textId="77777777" w:rsidR="00EE5A6C" w:rsidRPr="00EE5A6C" w:rsidRDefault="00EE5A6C" w:rsidP="00EE5A6C">
      <w:pPr>
        <w:numPr>
          <w:ilvl w:val="0"/>
          <w:numId w:val="4"/>
        </w:numPr>
      </w:pPr>
      <w:r w:rsidRPr="00EE5A6C">
        <w:rPr>
          <w:b/>
          <w:bCs/>
        </w:rPr>
        <w:t>Hidden Layers</w:t>
      </w:r>
      <w:r w:rsidRPr="00EE5A6C">
        <w:t>: Two Bidirectional LSTM layers (128 units and 64 units) with Dropout (0.2) to prevent overfitting.</w:t>
      </w:r>
    </w:p>
    <w:p w14:paraId="57E32A36" w14:textId="77777777" w:rsidR="00EE5A6C" w:rsidRPr="00EE5A6C" w:rsidRDefault="00EE5A6C" w:rsidP="00EE5A6C">
      <w:pPr>
        <w:numPr>
          <w:ilvl w:val="0"/>
          <w:numId w:val="4"/>
        </w:numPr>
      </w:pPr>
      <w:r w:rsidRPr="00EE5A6C">
        <w:rPr>
          <w:b/>
          <w:bCs/>
        </w:rPr>
        <w:t>Output Heads</w:t>
      </w:r>
      <w:r w:rsidRPr="00EE5A6C">
        <w:t>: Three specialized dense layers for Binary (Delay Yes/No), Multi-Class (5 Reason Categories), and Regression (5 Delay Durations).</w:t>
      </w:r>
    </w:p>
    <w:p w14:paraId="40D73BC6" w14:textId="77777777" w:rsidR="00EE5A6C" w:rsidRPr="00EE5A6C" w:rsidRDefault="00000000" w:rsidP="00EE5A6C">
      <w:r>
        <w:pict w14:anchorId="66687414">
          <v:rect id="_x0000_i1026" style="width:0;height:1.5pt" o:hralign="center" o:hrstd="t" o:hr="t" fillcolor="#a0a0a0" stroked="f"/>
        </w:pict>
      </w:r>
    </w:p>
    <w:p w14:paraId="1C1CF2D3" w14:textId="77777777" w:rsidR="00EE5A6C" w:rsidRPr="00EE5A6C" w:rsidRDefault="00EE5A6C" w:rsidP="00EE5A6C">
      <w:pPr>
        <w:rPr>
          <w:b/>
          <w:bCs/>
        </w:rPr>
      </w:pPr>
      <w:r w:rsidRPr="00EE5A6C">
        <w:rPr>
          <w:b/>
          <w:bCs/>
        </w:rPr>
        <w:t>### 2. Performance Metrics</w:t>
      </w:r>
    </w:p>
    <w:p w14:paraId="1D9C3E9A" w14:textId="77777777" w:rsidR="00EE5A6C" w:rsidRPr="00EE5A6C" w:rsidRDefault="00EE5A6C" w:rsidP="00EE5A6C">
      <w:r w:rsidRPr="00EE5A6C">
        <w:t xml:space="preserve">Your model's strength lies in its ability to predict the </w:t>
      </w:r>
      <w:r w:rsidRPr="00EE5A6C">
        <w:rPr>
          <w:b/>
          <w:bCs/>
        </w:rPr>
        <w:t>intensity</w:t>
      </w:r>
      <w:r w:rsidRPr="00EE5A6C">
        <w:t xml:space="preserve"> (minutes) of the delay more accurately than its predecessors.</w:t>
      </w:r>
    </w:p>
    <w:p w14:paraId="0E1A6B65" w14:textId="77777777" w:rsidR="00EE5A6C" w:rsidRPr="00EE5A6C" w:rsidRDefault="00EE5A6C" w:rsidP="00EE5A6C">
      <w:pPr>
        <w:rPr>
          <w:b/>
          <w:bCs/>
        </w:rPr>
      </w:pPr>
      <w:r w:rsidRPr="00EE5A6C">
        <w:rPr>
          <w:b/>
          <w:bCs/>
        </w:rPr>
        <w:t>Task A: Regression Accuracy (The Major Success)</w:t>
      </w:r>
    </w:p>
    <w:p w14:paraId="2696C62E" w14:textId="77777777" w:rsidR="00EE5A6C" w:rsidRPr="00EE5A6C" w:rsidRDefault="00EE5A6C" w:rsidP="00EE5A6C">
      <w:r w:rsidRPr="00EE5A6C">
        <w:t>We observed a significant reduction in Mean Absolute Error (MAE) compared to the single-task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1855"/>
        <w:gridCol w:w="1737"/>
        <w:gridCol w:w="1572"/>
      </w:tblGrid>
      <w:tr w:rsidR="00EE5A6C" w:rsidRPr="00EE5A6C" w14:paraId="068DD1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D86F1" w14:textId="77777777" w:rsidR="00EE5A6C" w:rsidRPr="00EE5A6C" w:rsidRDefault="00EE5A6C" w:rsidP="00EE5A6C">
            <w:r w:rsidRPr="00EE5A6C">
              <w:rPr>
                <w:b/>
                <w:bCs/>
              </w:rPr>
              <w:lastRenderedPageBreak/>
              <w:t>Delay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E6FD1" w14:textId="77777777" w:rsidR="00EE5A6C" w:rsidRPr="00EE5A6C" w:rsidRDefault="00EE5A6C" w:rsidP="00EE5A6C">
            <w:r w:rsidRPr="00EE5A6C">
              <w:rPr>
                <w:b/>
                <w:bCs/>
              </w:rPr>
              <w:t>Single-Task MAE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47B79" w14:textId="77777777" w:rsidR="00EE5A6C" w:rsidRPr="00EE5A6C" w:rsidRDefault="00EE5A6C" w:rsidP="00EE5A6C">
            <w:r w:rsidRPr="00EE5A6C">
              <w:rPr>
                <w:b/>
                <w:bCs/>
              </w:rPr>
              <w:t>Multi-Task MAE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18811" w14:textId="77777777" w:rsidR="00EE5A6C" w:rsidRPr="00EE5A6C" w:rsidRDefault="00EE5A6C" w:rsidP="00EE5A6C">
            <w:r w:rsidRPr="00EE5A6C">
              <w:rPr>
                <w:b/>
                <w:bCs/>
              </w:rPr>
              <w:t>Improvement</w:t>
            </w:r>
          </w:p>
        </w:tc>
      </w:tr>
      <w:tr w:rsidR="00EE5A6C" w:rsidRPr="00EE5A6C" w14:paraId="1FBCF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38AC4" w14:textId="77777777" w:rsidR="00EE5A6C" w:rsidRPr="00EE5A6C" w:rsidRDefault="00EE5A6C" w:rsidP="00EE5A6C">
            <w:r w:rsidRPr="00EE5A6C">
              <w:rPr>
                <w:b/>
                <w:bCs/>
              </w:rPr>
              <w:t>Carrier 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F2B8A" w14:textId="77777777" w:rsidR="00EE5A6C" w:rsidRPr="00EE5A6C" w:rsidRDefault="00EE5A6C" w:rsidP="00EE5A6C">
            <w:r w:rsidRPr="00EE5A6C">
              <w:t>18.69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618A9" w14:textId="77777777" w:rsidR="00EE5A6C" w:rsidRPr="00EE5A6C" w:rsidRDefault="00EE5A6C" w:rsidP="00EE5A6C">
            <w:r w:rsidRPr="00EE5A6C">
              <w:rPr>
                <w:b/>
                <w:bCs/>
              </w:rPr>
              <w:t>12.28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CE8D5" w14:textId="77777777" w:rsidR="00EE5A6C" w:rsidRPr="00EE5A6C" w:rsidRDefault="00EE5A6C" w:rsidP="00EE5A6C">
            <w:r w:rsidRPr="00EE5A6C">
              <w:rPr>
                <w:b/>
                <w:bCs/>
              </w:rPr>
              <w:t>+6.41 min</w:t>
            </w:r>
          </w:p>
        </w:tc>
      </w:tr>
      <w:tr w:rsidR="00EE5A6C" w:rsidRPr="00EE5A6C" w14:paraId="3C1632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9AFBD" w14:textId="77777777" w:rsidR="00EE5A6C" w:rsidRPr="00EE5A6C" w:rsidRDefault="00EE5A6C" w:rsidP="00EE5A6C">
            <w:r w:rsidRPr="00EE5A6C">
              <w:rPr>
                <w:b/>
                <w:bCs/>
              </w:rPr>
              <w:t>Late Aircraft 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79F81" w14:textId="77777777" w:rsidR="00EE5A6C" w:rsidRPr="00EE5A6C" w:rsidRDefault="00EE5A6C" w:rsidP="00EE5A6C">
            <w:r w:rsidRPr="00EE5A6C">
              <w:t>24.61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EFA64" w14:textId="77777777" w:rsidR="00EE5A6C" w:rsidRPr="00EE5A6C" w:rsidRDefault="00EE5A6C" w:rsidP="00EE5A6C">
            <w:r w:rsidRPr="00EE5A6C">
              <w:rPr>
                <w:b/>
                <w:bCs/>
              </w:rPr>
              <w:t>15.36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8C910" w14:textId="77777777" w:rsidR="00EE5A6C" w:rsidRPr="00EE5A6C" w:rsidRDefault="00EE5A6C" w:rsidP="00EE5A6C">
            <w:r w:rsidRPr="00EE5A6C">
              <w:rPr>
                <w:b/>
                <w:bCs/>
              </w:rPr>
              <w:t>+9.25 min</w:t>
            </w:r>
          </w:p>
        </w:tc>
      </w:tr>
      <w:tr w:rsidR="00EE5A6C" w:rsidRPr="00EE5A6C" w14:paraId="783AE8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CEBA3" w14:textId="77777777" w:rsidR="00EE5A6C" w:rsidRPr="00EE5A6C" w:rsidRDefault="00EE5A6C" w:rsidP="00EE5A6C">
            <w:r w:rsidRPr="00EE5A6C">
              <w:rPr>
                <w:b/>
                <w:bCs/>
              </w:rPr>
              <w:t>Weather 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8A575" w14:textId="77777777" w:rsidR="00EE5A6C" w:rsidRPr="00EE5A6C" w:rsidRDefault="00EE5A6C" w:rsidP="00EE5A6C">
            <w:r w:rsidRPr="00EE5A6C">
              <w:t>6.28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039CB" w14:textId="77777777" w:rsidR="00EE5A6C" w:rsidRPr="00EE5A6C" w:rsidRDefault="00EE5A6C" w:rsidP="00EE5A6C">
            <w:r w:rsidRPr="00EE5A6C">
              <w:rPr>
                <w:b/>
                <w:bCs/>
              </w:rPr>
              <w:t>8.60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5F4BD" w14:textId="77777777" w:rsidR="00EE5A6C" w:rsidRPr="00EE5A6C" w:rsidRDefault="00EE5A6C" w:rsidP="00EE5A6C">
            <w:r w:rsidRPr="00EE5A6C">
              <w:t>-2.32 min</w:t>
            </w:r>
          </w:p>
        </w:tc>
      </w:tr>
    </w:tbl>
    <w:p w14:paraId="06ECC72E" w14:textId="77777777" w:rsidR="00EE5A6C" w:rsidRPr="00EE5A6C" w:rsidRDefault="00EE5A6C" w:rsidP="00EE5A6C">
      <w:pPr>
        <w:rPr>
          <w:b/>
          <w:bCs/>
        </w:rPr>
      </w:pPr>
      <w:r w:rsidRPr="00EE5A6C">
        <w:rPr>
          <w:b/>
          <w:bCs/>
        </w:rPr>
        <w:t>Task B: Reason Classification</w:t>
      </w:r>
    </w:p>
    <w:p w14:paraId="44A1E0CA" w14:textId="77777777" w:rsidR="00EE5A6C" w:rsidRPr="00EE5A6C" w:rsidRDefault="00EE5A6C" w:rsidP="00EE5A6C">
      <w:pPr>
        <w:numPr>
          <w:ilvl w:val="0"/>
          <w:numId w:val="5"/>
        </w:numPr>
      </w:pPr>
      <w:r w:rsidRPr="00EE5A6C">
        <w:rPr>
          <w:b/>
          <w:bCs/>
        </w:rPr>
        <w:t>Overall Accuracy</w:t>
      </w:r>
      <w:r w:rsidRPr="00EE5A6C">
        <w:t>: 63%.</w:t>
      </w:r>
    </w:p>
    <w:p w14:paraId="11397E40" w14:textId="77777777" w:rsidR="00EE5A6C" w:rsidRPr="00EE5A6C" w:rsidRDefault="00EE5A6C" w:rsidP="00EE5A6C">
      <w:pPr>
        <w:numPr>
          <w:ilvl w:val="0"/>
          <w:numId w:val="5"/>
        </w:numPr>
      </w:pPr>
      <w:r w:rsidRPr="00EE5A6C">
        <w:rPr>
          <w:b/>
          <w:bCs/>
        </w:rPr>
        <w:t>Carrier Recall</w:t>
      </w:r>
      <w:r w:rsidRPr="00EE5A6C">
        <w:t>: 91% (The model is highly sensitive to carrier-based disruptions).</w:t>
      </w:r>
    </w:p>
    <w:p w14:paraId="65AD210F" w14:textId="77777777" w:rsidR="00EE5A6C" w:rsidRPr="00EE5A6C" w:rsidRDefault="00EE5A6C" w:rsidP="00EE5A6C">
      <w:pPr>
        <w:numPr>
          <w:ilvl w:val="0"/>
          <w:numId w:val="5"/>
        </w:numPr>
      </w:pPr>
      <w:r w:rsidRPr="00EE5A6C">
        <w:rPr>
          <w:b/>
          <w:bCs/>
        </w:rPr>
        <w:t>Observation</w:t>
      </w:r>
      <w:r w:rsidRPr="00EE5A6C">
        <w:t>: The model successfully identified the dominant delay cause (Carrier) but struggled with rare classes (Security/Airport) due to severe dataset imbalance.</w:t>
      </w:r>
    </w:p>
    <w:p w14:paraId="3DDA250D" w14:textId="77777777" w:rsidR="00EE5A6C" w:rsidRPr="00EE5A6C" w:rsidRDefault="00000000" w:rsidP="00EE5A6C">
      <w:r>
        <w:pict w14:anchorId="503A0D5D">
          <v:rect id="_x0000_i1027" style="width:0;height:1.5pt" o:hralign="center" o:hrstd="t" o:hr="t" fillcolor="#a0a0a0" stroked="f"/>
        </w:pict>
      </w:r>
    </w:p>
    <w:p w14:paraId="74CC2D13" w14:textId="77777777" w:rsidR="00EE5A6C" w:rsidRPr="00EE5A6C" w:rsidRDefault="00EE5A6C" w:rsidP="00EE5A6C">
      <w:pPr>
        <w:rPr>
          <w:b/>
          <w:bCs/>
        </w:rPr>
      </w:pPr>
      <w:r w:rsidRPr="00EE5A6C">
        <w:rPr>
          <w:b/>
          <w:bCs/>
        </w:rPr>
        <w:t>### 3. Key Findings for Presentation</w:t>
      </w:r>
    </w:p>
    <w:p w14:paraId="57EA2B6F" w14:textId="77777777" w:rsidR="00EE5A6C" w:rsidRPr="00EE5A6C" w:rsidRDefault="00EE5A6C" w:rsidP="00EE5A6C">
      <w:pPr>
        <w:numPr>
          <w:ilvl w:val="0"/>
          <w:numId w:val="6"/>
        </w:numPr>
      </w:pPr>
      <w:r w:rsidRPr="00EE5A6C">
        <w:rPr>
          <w:b/>
          <w:bCs/>
        </w:rPr>
        <w:t>Benefit of Multi-Tasking</w:t>
      </w:r>
      <w:r w:rsidRPr="00EE5A6C">
        <w:t>: Training on three related tasks simultaneously provided the regression head with "contextual signals," leading to a much lower error margin for the most difficult delay types (Carrier and Late Aircraft).</w:t>
      </w:r>
    </w:p>
    <w:p w14:paraId="4D913324" w14:textId="77777777" w:rsidR="00EE5A6C" w:rsidRPr="00EE5A6C" w:rsidRDefault="00EE5A6C" w:rsidP="00EE5A6C">
      <w:pPr>
        <w:numPr>
          <w:ilvl w:val="0"/>
          <w:numId w:val="6"/>
        </w:numPr>
      </w:pPr>
      <w:r w:rsidRPr="00EE5A6C">
        <w:rPr>
          <w:b/>
          <w:bCs/>
        </w:rPr>
        <w:t>Handling Skewed Data</w:t>
      </w:r>
      <w:r w:rsidRPr="00EE5A6C">
        <w:t>: The use of log1p transformation during training stabilized the weights, preventing extreme outliers from distorting the general prediction logic.</w:t>
      </w:r>
    </w:p>
    <w:p w14:paraId="5663C28B" w14:textId="77777777" w:rsidR="00EE5A6C" w:rsidRPr="00EE5A6C" w:rsidRDefault="00EE5A6C" w:rsidP="00EE5A6C">
      <w:pPr>
        <w:numPr>
          <w:ilvl w:val="0"/>
          <w:numId w:val="6"/>
        </w:numPr>
      </w:pPr>
      <w:r w:rsidRPr="00EE5A6C">
        <w:rPr>
          <w:b/>
          <w:bCs/>
        </w:rPr>
        <w:t>The "Reactive" Delay Trap</w:t>
      </w:r>
      <w:r w:rsidRPr="00EE5A6C">
        <w:t>: Late Aircraft delays remain the hardest to predict (15.36 min error) because they are dependent on external logistical chains rather than just flight-specific data.</w:t>
      </w:r>
    </w:p>
    <w:p w14:paraId="4C2B3FDD" w14:textId="77777777" w:rsidR="00EE5A6C" w:rsidRPr="00EE5A6C" w:rsidRDefault="00000000" w:rsidP="00EE5A6C">
      <w:r>
        <w:pict w14:anchorId="5E1F8A6A">
          <v:rect id="_x0000_i1028" style="width:0;height:1.5pt" o:hralign="center" o:hrstd="t" o:hr="t" fillcolor="#a0a0a0" stroked="f"/>
        </w:pict>
      </w:r>
    </w:p>
    <w:p w14:paraId="323DD44F" w14:textId="77777777" w:rsidR="00EE5A6C" w:rsidRPr="00EE5A6C" w:rsidRDefault="00EE5A6C" w:rsidP="00EE5A6C">
      <w:pPr>
        <w:rPr>
          <w:b/>
          <w:bCs/>
        </w:rPr>
      </w:pPr>
      <w:r w:rsidRPr="00EE5A6C">
        <w:rPr>
          <w:b/>
          <w:bCs/>
        </w:rPr>
        <w:t>### 4. Future Recommendations</w:t>
      </w:r>
    </w:p>
    <w:p w14:paraId="09069812" w14:textId="77777777" w:rsidR="00EE5A6C" w:rsidRPr="00EE5A6C" w:rsidRDefault="00EE5A6C" w:rsidP="00EE5A6C">
      <w:pPr>
        <w:numPr>
          <w:ilvl w:val="0"/>
          <w:numId w:val="7"/>
        </w:numPr>
      </w:pPr>
      <w:r w:rsidRPr="00EE5A6C">
        <w:rPr>
          <w:b/>
          <w:bCs/>
        </w:rPr>
        <w:t>Class Weighting</w:t>
      </w:r>
      <w:r w:rsidRPr="00EE5A6C">
        <w:t>: Implement focal loss or class weights to improve the 0% precision scores for Airport and Security delays.</w:t>
      </w:r>
    </w:p>
    <w:p w14:paraId="5D0494F2" w14:textId="77777777" w:rsidR="00EE5A6C" w:rsidRDefault="00EE5A6C" w:rsidP="00EE5A6C">
      <w:pPr>
        <w:numPr>
          <w:ilvl w:val="0"/>
          <w:numId w:val="7"/>
        </w:numPr>
      </w:pPr>
      <w:r w:rsidRPr="00EE5A6C">
        <w:rPr>
          <w:b/>
          <w:bCs/>
        </w:rPr>
        <w:t>Feature Expansion</w:t>
      </w:r>
      <w:r w:rsidRPr="00EE5A6C">
        <w:t>: Integrate weather API data or airport capacity stats to improve the binary detection accuracy beyond 56.28%.</w:t>
      </w:r>
    </w:p>
    <w:p w14:paraId="6A6F1D28" w14:textId="77777777" w:rsidR="003F5CA5" w:rsidRDefault="003F5CA5" w:rsidP="003F5CA5"/>
    <w:p w14:paraId="7DAF5CE2" w14:textId="77777777" w:rsidR="003F5CA5" w:rsidRDefault="003F5CA5" w:rsidP="003F5CA5"/>
    <w:p w14:paraId="36FC831F" w14:textId="77777777" w:rsidR="003F5CA5" w:rsidRDefault="003F5CA5" w:rsidP="003F5CA5"/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663"/>
        <w:gridCol w:w="2914"/>
      </w:tblGrid>
      <w:tr w:rsidR="004C36CF" w:rsidRPr="00C57856" w14:paraId="3C4CC642" w14:textId="77777777" w:rsidTr="004C3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301BF9D9" w14:textId="4BE8EE13" w:rsidR="004C36CF" w:rsidRPr="004C36CF" w:rsidRDefault="004C36CF" w:rsidP="00C57856">
            <w:pPr>
              <w:pStyle w:val="NoSpacing"/>
            </w:pPr>
            <w:r w:rsidRPr="004C36CF">
              <w:lastRenderedPageBreak/>
              <w:t>Hyperparameters</w:t>
            </w:r>
          </w:p>
        </w:tc>
      </w:tr>
      <w:tr w:rsidR="00C57856" w:rsidRPr="00C57856" w14:paraId="72FC889B" w14:textId="77777777" w:rsidTr="004C3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5C9EB" w:themeFill="text2" w:themeFillTint="40"/>
            <w:hideMark/>
          </w:tcPr>
          <w:p w14:paraId="7CA4D510" w14:textId="77777777" w:rsidR="00C57856" w:rsidRPr="00C57856" w:rsidRDefault="00C57856" w:rsidP="00C57856">
            <w:pPr>
              <w:pStyle w:val="NoSpacing"/>
            </w:pPr>
            <w:r w:rsidRPr="00C57856">
              <w:t>Parameter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5A8EBC26" w14:textId="77777777" w:rsidR="00C57856" w:rsidRPr="00C57856" w:rsidRDefault="00C57856" w:rsidP="00C5785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57856">
              <w:rPr>
                <w:b/>
                <w:bCs/>
              </w:rPr>
              <w:t>Value</w:t>
            </w:r>
          </w:p>
        </w:tc>
      </w:tr>
      <w:tr w:rsidR="00C57856" w:rsidRPr="00C57856" w14:paraId="1D358691" w14:textId="77777777" w:rsidTr="004C36C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59B65" w14:textId="77777777" w:rsidR="00C57856" w:rsidRPr="00C57856" w:rsidRDefault="00C57856" w:rsidP="00C57856">
            <w:pPr>
              <w:pStyle w:val="NoSpacing"/>
              <w:rPr>
                <w:b w:val="0"/>
                <w:bCs w:val="0"/>
              </w:rPr>
            </w:pPr>
            <w:r w:rsidRPr="00C57856">
              <w:rPr>
                <w:b w:val="0"/>
                <w:bCs w:val="0"/>
              </w:rPr>
              <w:t>LSTM Units</w:t>
            </w:r>
          </w:p>
        </w:tc>
        <w:tc>
          <w:tcPr>
            <w:tcW w:w="0" w:type="auto"/>
            <w:hideMark/>
          </w:tcPr>
          <w:p w14:paraId="56475678" w14:textId="725C62C8" w:rsidR="00C57856" w:rsidRPr="00C57856" w:rsidRDefault="00C57856" w:rsidP="00C5785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7856">
              <w:t>128 (L1) \ 32 (L2)</w:t>
            </w:r>
          </w:p>
        </w:tc>
      </w:tr>
      <w:tr w:rsidR="00C57856" w:rsidRPr="00C57856" w14:paraId="1E0BC210" w14:textId="77777777" w:rsidTr="004C3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81CC1" w14:textId="77777777" w:rsidR="00C57856" w:rsidRPr="00C57856" w:rsidRDefault="00C57856" w:rsidP="00C57856">
            <w:pPr>
              <w:pStyle w:val="NoSpacing"/>
              <w:rPr>
                <w:b w:val="0"/>
                <w:bCs w:val="0"/>
              </w:rPr>
            </w:pPr>
            <w:r w:rsidRPr="00C57856">
              <w:rPr>
                <w:b w:val="0"/>
                <w:bCs w:val="0"/>
              </w:rPr>
              <w:t>Window Size</w:t>
            </w:r>
          </w:p>
        </w:tc>
        <w:tc>
          <w:tcPr>
            <w:tcW w:w="0" w:type="auto"/>
            <w:hideMark/>
          </w:tcPr>
          <w:p w14:paraId="7FF3D4CD" w14:textId="77777777" w:rsidR="00C57856" w:rsidRPr="00C57856" w:rsidRDefault="00C57856" w:rsidP="00C5785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7856">
              <w:t>10 Flights</w:t>
            </w:r>
          </w:p>
        </w:tc>
      </w:tr>
      <w:tr w:rsidR="00C57856" w:rsidRPr="00C57856" w14:paraId="0318C45D" w14:textId="77777777" w:rsidTr="004C36C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CE0EA"/>
            <w:hideMark/>
          </w:tcPr>
          <w:p w14:paraId="4420965C" w14:textId="77777777" w:rsidR="00C57856" w:rsidRPr="00C57856" w:rsidRDefault="00C57856" w:rsidP="00C57856">
            <w:pPr>
              <w:pStyle w:val="NoSpacing"/>
              <w:rPr>
                <w:b w:val="0"/>
                <w:bCs w:val="0"/>
              </w:rPr>
            </w:pPr>
            <w:r w:rsidRPr="00C57856">
              <w:rPr>
                <w:b w:val="0"/>
                <w:bCs w:val="0"/>
              </w:rPr>
              <w:t>Optimizer</w:t>
            </w:r>
          </w:p>
        </w:tc>
        <w:tc>
          <w:tcPr>
            <w:tcW w:w="0" w:type="auto"/>
            <w:shd w:val="clear" w:color="auto" w:fill="ECE0EA"/>
            <w:hideMark/>
          </w:tcPr>
          <w:p w14:paraId="31352A41" w14:textId="77777777" w:rsidR="00C57856" w:rsidRPr="00C57856" w:rsidRDefault="00C57856" w:rsidP="00C5785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7856">
              <w:t>RMSprop</w:t>
            </w:r>
          </w:p>
        </w:tc>
      </w:tr>
      <w:tr w:rsidR="00C57856" w:rsidRPr="00C57856" w14:paraId="060542A0" w14:textId="77777777" w:rsidTr="004C3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1D23D" w14:textId="77777777" w:rsidR="00C57856" w:rsidRPr="00C57856" w:rsidRDefault="00C57856" w:rsidP="00C57856">
            <w:pPr>
              <w:pStyle w:val="NoSpacing"/>
              <w:rPr>
                <w:b w:val="0"/>
                <w:bCs w:val="0"/>
              </w:rPr>
            </w:pPr>
            <w:r w:rsidRPr="00C57856">
              <w:rPr>
                <w:b w:val="0"/>
                <w:bCs w:val="0"/>
              </w:rPr>
              <w:t>Loss Function</w:t>
            </w:r>
          </w:p>
        </w:tc>
        <w:tc>
          <w:tcPr>
            <w:tcW w:w="0" w:type="auto"/>
            <w:hideMark/>
          </w:tcPr>
          <w:p w14:paraId="5A5B5FAD" w14:textId="77777777" w:rsidR="00C57856" w:rsidRPr="00C57856" w:rsidRDefault="00C57856" w:rsidP="00C5785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7856">
              <w:t>MSE (Mean Squared Error)</w:t>
            </w:r>
          </w:p>
        </w:tc>
      </w:tr>
      <w:tr w:rsidR="00C57856" w:rsidRPr="00C57856" w14:paraId="517C7D55" w14:textId="77777777" w:rsidTr="004C36C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9A01C" w14:textId="77777777" w:rsidR="00C57856" w:rsidRPr="00C57856" w:rsidRDefault="00C57856" w:rsidP="00C57856">
            <w:pPr>
              <w:pStyle w:val="NoSpacing"/>
              <w:rPr>
                <w:b w:val="0"/>
                <w:bCs w:val="0"/>
              </w:rPr>
            </w:pPr>
            <w:r w:rsidRPr="00C57856">
              <w:rPr>
                <w:b w:val="0"/>
                <w:bCs w:val="0"/>
              </w:rPr>
              <w:t>Batch Size</w:t>
            </w:r>
          </w:p>
        </w:tc>
        <w:tc>
          <w:tcPr>
            <w:tcW w:w="0" w:type="auto"/>
            <w:hideMark/>
          </w:tcPr>
          <w:p w14:paraId="41E01D8D" w14:textId="77777777" w:rsidR="00C57856" w:rsidRPr="00C57856" w:rsidRDefault="00C57856" w:rsidP="00C5785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7856">
              <w:t>512</w:t>
            </w:r>
          </w:p>
        </w:tc>
      </w:tr>
      <w:tr w:rsidR="00C57856" w:rsidRPr="00C57856" w14:paraId="3563E6BB" w14:textId="77777777" w:rsidTr="004C3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CE0EA"/>
            <w:hideMark/>
          </w:tcPr>
          <w:p w14:paraId="2FE0F887" w14:textId="77777777" w:rsidR="00C57856" w:rsidRPr="00C57856" w:rsidRDefault="00C57856" w:rsidP="00C57856">
            <w:pPr>
              <w:pStyle w:val="NoSpacing"/>
              <w:rPr>
                <w:b w:val="0"/>
                <w:bCs w:val="0"/>
              </w:rPr>
            </w:pPr>
            <w:r w:rsidRPr="00C57856">
              <w:rPr>
                <w:b w:val="0"/>
                <w:bCs w:val="0"/>
              </w:rPr>
              <w:t>Dropout</w:t>
            </w:r>
          </w:p>
        </w:tc>
        <w:tc>
          <w:tcPr>
            <w:tcW w:w="0" w:type="auto"/>
            <w:shd w:val="clear" w:color="auto" w:fill="ECE0EA"/>
            <w:hideMark/>
          </w:tcPr>
          <w:p w14:paraId="64AB13EE" w14:textId="77777777" w:rsidR="00C57856" w:rsidRPr="00C57856" w:rsidRDefault="00C57856" w:rsidP="00C5785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7856">
              <w:t>0.2 (20%)</w:t>
            </w:r>
          </w:p>
        </w:tc>
      </w:tr>
    </w:tbl>
    <w:p w14:paraId="5EF7D859" w14:textId="51129088" w:rsidR="003F5CA5" w:rsidRPr="00EE5A6C" w:rsidRDefault="004C36CF" w:rsidP="003F5CA5">
      <w:r>
        <w:tab/>
      </w:r>
    </w:p>
    <w:p w14:paraId="2252AFB3" w14:textId="77777777" w:rsidR="002348D3" w:rsidRPr="00BA65AC" w:rsidRDefault="00BA65AC">
      <w:r>
        <w:br/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216"/>
        <w:gridCol w:w="2685"/>
        <w:gridCol w:w="4025"/>
      </w:tblGrid>
      <w:tr w:rsidR="002348D3" w:rsidRPr="002348D3" w14:paraId="15E6DF79" w14:textId="77777777" w:rsidTr="002348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5C9EB" w:themeFill="text2" w:themeFillTint="40"/>
            <w:hideMark/>
          </w:tcPr>
          <w:p w14:paraId="592B1827" w14:textId="77777777" w:rsidR="002348D3" w:rsidRPr="002348D3" w:rsidRDefault="002348D3" w:rsidP="002348D3">
            <w:pPr>
              <w:spacing w:after="160" w:line="278" w:lineRule="auto"/>
            </w:pPr>
            <w:r w:rsidRPr="002348D3">
              <w:t>Feature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654A7DDC" w14:textId="77777777" w:rsidR="002348D3" w:rsidRPr="002348D3" w:rsidRDefault="002348D3" w:rsidP="002348D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48D3">
              <w:t>Baseline Model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75CB5E20" w14:textId="77777777" w:rsidR="002348D3" w:rsidRPr="002348D3" w:rsidRDefault="002348D3" w:rsidP="002348D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48D3">
              <w:t>Proposed Multi-Task Model</w:t>
            </w:r>
          </w:p>
        </w:tc>
      </w:tr>
      <w:tr w:rsidR="002348D3" w:rsidRPr="002348D3" w14:paraId="20568BC8" w14:textId="77777777" w:rsidTr="002348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7E385" w14:textId="77777777" w:rsidR="002348D3" w:rsidRPr="002348D3" w:rsidRDefault="002348D3" w:rsidP="002348D3">
            <w:pPr>
              <w:spacing w:after="160" w:line="278" w:lineRule="auto"/>
            </w:pPr>
            <w:r w:rsidRPr="002348D3">
              <w:t>LSTM Direction</w:t>
            </w:r>
          </w:p>
        </w:tc>
        <w:tc>
          <w:tcPr>
            <w:tcW w:w="0" w:type="auto"/>
            <w:hideMark/>
          </w:tcPr>
          <w:p w14:paraId="108058DC" w14:textId="77777777" w:rsidR="002348D3" w:rsidRPr="002348D3" w:rsidRDefault="002348D3" w:rsidP="002348D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48D3">
              <w:t>Unidirectional</w:t>
            </w:r>
          </w:p>
        </w:tc>
        <w:tc>
          <w:tcPr>
            <w:tcW w:w="0" w:type="auto"/>
            <w:hideMark/>
          </w:tcPr>
          <w:p w14:paraId="26DDA6D9" w14:textId="77777777" w:rsidR="002348D3" w:rsidRPr="002348D3" w:rsidRDefault="002348D3" w:rsidP="002348D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48D3">
              <w:rPr>
                <w:b/>
                <w:bCs/>
              </w:rPr>
              <w:t>Bidirectional</w:t>
            </w:r>
            <w:r w:rsidRPr="002348D3">
              <w:t xml:space="preserve"> (Doubles context)</w:t>
            </w:r>
          </w:p>
        </w:tc>
      </w:tr>
      <w:tr w:rsidR="002348D3" w:rsidRPr="002348D3" w14:paraId="143F2822" w14:textId="77777777" w:rsidTr="002348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D2CEE" w14:textId="77777777" w:rsidR="002348D3" w:rsidRPr="002348D3" w:rsidRDefault="002348D3" w:rsidP="002348D3">
            <w:pPr>
              <w:spacing w:after="160" w:line="278" w:lineRule="auto"/>
            </w:pPr>
            <w:r w:rsidRPr="002348D3">
              <w:t>Layer 2 Units</w:t>
            </w:r>
          </w:p>
        </w:tc>
        <w:tc>
          <w:tcPr>
            <w:tcW w:w="0" w:type="auto"/>
            <w:hideMark/>
          </w:tcPr>
          <w:p w14:paraId="4CF185EB" w14:textId="77777777" w:rsidR="002348D3" w:rsidRPr="002348D3" w:rsidRDefault="002348D3" w:rsidP="002348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48D3">
              <w:t>32 Units</w:t>
            </w:r>
          </w:p>
        </w:tc>
        <w:tc>
          <w:tcPr>
            <w:tcW w:w="0" w:type="auto"/>
            <w:hideMark/>
          </w:tcPr>
          <w:p w14:paraId="68AB71F1" w14:textId="77777777" w:rsidR="002348D3" w:rsidRPr="002348D3" w:rsidRDefault="002348D3" w:rsidP="002348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48D3">
              <w:rPr>
                <w:b/>
                <w:bCs/>
              </w:rPr>
              <w:t>64 Units</w:t>
            </w:r>
            <w:r w:rsidRPr="002348D3">
              <w:t xml:space="preserve"> (Higher capacity)</w:t>
            </w:r>
          </w:p>
        </w:tc>
      </w:tr>
      <w:tr w:rsidR="002348D3" w:rsidRPr="002348D3" w14:paraId="7ABC6B6C" w14:textId="77777777" w:rsidTr="002348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AE9F7" w:themeFill="text2" w:themeFillTint="1A"/>
            <w:hideMark/>
          </w:tcPr>
          <w:p w14:paraId="55F3644F" w14:textId="77777777" w:rsidR="002348D3" w:rsidRPr="002348D3" w:rsidRDefault="002348D3" w:rsidP="002348D3">
            <w:pPr>
              <w:spacing w:after="160" w:line="278" w:lineRule="auto"/>
            </w:pPr>
            <w:r w:rsidRPr="002348D3">
              <w:t>Task Count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755C213C" w14:textId="77777777" w:rsidR="002348D3" w:rsidRPr="002348D3" w:rsidRDefault="002348D3" w:rsidP="002348D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48D3">
              <w:t>Single Task (Regression)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6A73E245" w14:textId="77777777" w:rsidR="002348D3" w:rsidRPr="002348D3" w:rsidRDefault="002348D3" w:rsidP="002348D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48D3">
              <w:rPr>
                <w:b/>
                <w:bCs/>
              </w:rPr>
              <w:t>Multi-Task (3 Concurrent Tasks)</w:t>
            </w:r>
          </w:p>
        </w:tc>
      </w:tr>
      <w:tr w:rsidR="002348D3" w:rsidRPr="002348D3" w14:paraId="63DDEC3F" w14:textId="77777777" w:rsidTr="002348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1FFD4" w14:textId="77777777" w:rsidR="002348D3" w:rsidRPr="002348D3" w:rsidRDefault="002348D3" w:rsidP="002348D3">
            <w:pPr>
              <w:spacing w:after="160" w:line="278" w:lineRule="auto"/>
            </w:pPr>
            <w:r w:rsidRPr="002348D3">
              <w:t>Loss Functions</w:t>
            </w:r>
          </w:p>
        </w:tc>
        <w:tc>
          <w:tcPr>
            <w:tcW w:w="0" w:type="auto"/>
            <w:hideMark/>
          </w:tcPr>
          <w:p w14:paraId="15702995" w14:textId="77777777" w:rsidR="002348D3" w:rsidRPr="002348D3" w:rsidRDefault="002348D3" w:rsidP="002348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48D3">
              <w:t>MSE only</w:t>
            </w:r>
          </w:p>
        </w:tc>
        <w:tc>
          <w:tcPr>
            <w:tcW w:w="0" w:type="auto"/>
            <w:hideMark/>
          </w:tcPr>
          <w:p w14:paraId="0AF7EA23" w14:textId="77777777" w:rsidR="002348D3" w:rsidRPr="002348D3" w:rsidRDefault="002348D3" w:rsidP="002348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48D3">
              <w:rPr>
                <w:b/>
                <w:bCs/>
              </w:rPr>
              <w:t>BCE, Sparse Categorical CE, &amp; MSE</w:t>
            </w:r>
          </w:p>
        </w:tc>
      </w:tr>
      <w:tr w:rsidR="002348D3" w:rsidRPr="002348D3" w14:paraId="6DCF3496" w14:textId="77777777" w:rsidTr="002348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D1B2E" w14:textId="77777777" w:rsidR="002348D3" w:rsidRPr="002348D3" w:rsidRDefault="002348D3" w:rsidP="002348D3">
            <w:pPr>
              <w:spacing w:after="160" w:line="278" w:lineRule="auto"/>
            </w:pPr>
            <w:r w:rsidRPr="002348D3">
              <w:t>Output Heads</w:t>
            </w:r>
          </w:p>
        </w:tc>
        <w:tc>
          <w:tcPr>
            <w:tcW w:w="0" w:type="auto"/>
            <w:hideMark/>
          </w:tcPr>
          <w:p w14:paraId="18C89BF0" w14:textId="77777777" w:rsidR="002348D3" w:rsidRPr="002348D3" w:rsidRDefault="002348D3" w:rsidP="002348D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48D3">
              <w:t>1 (Regression)</w:t>
            </w:r>
          </w:p>
        </w:tc>
        <w:tc>
          <w:tcPr>
            <w:tcW w:w="0" w:type="auto"/>
            <w:hideMark/>
          </w:tcPr>
          <w:p w14:paraId="63131310" w14:textId="77777777" w:rsidR="002348D3" w:rsidRPr="002348D3" w:rsidRDefault="002348D3" w:rsidP="002348D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48D3">
              <w:rPr>
                <w:b/>
                <w:bCs/>
              </w:rPr>
              <w:t>3 (Binary, Reason, Regression)</w:t>
            </w:r>
          </w:p>
        </w:tc>
      </w:tr>
      <w:tr w:rsidR="002348D3" w:rsidRPr="002348D3" w14:paraId="403C88AC" w14:textId="77777777" w:rsidTr="002348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AE9F7" w:themeFill="text2" w:themeFillTint="1A"/>
            <w:hideMark/>
          </w:tcPr>
          <w:p w14:paraId="41214E49" w14:textId="77777777" w:rsidR="002348D3" w:rsidRPr="002348D3" w:rsidRDefault="002348D3" w:rsidP="002348D3">
            <w:pPr>
              <w:spacing w:after="160" w:line="278" w:lineRule="auto"/>
            </w:pPr>
            <w:r w:rsidRPr="002348D3">
              <w:t>Feature Extraction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35C520A9" w14:textId="77777777" w:rsidR="002348D3" w:rsidRPr="002348D3" w:rsidRDefault="002348D3" w:rsidP="002348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48D3">
              <w:t>Numerical only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6682BA93" w14:textId="77777777" w:rsidR="002348D3" w:rsidRPr="002348D3" w:rsidRDefault="002348D3" w:rsidP="002348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48D3">
              <w:rPr>
                <w:b/>
                <w:bCs/>
              </w:rPr>
              <w:t>Categorical Embeddings (8-dim)</w:t>
            </w:r>
          </w:p>
        </w:tc>
      </w:tr>
      <w:tr w:rsidR="002348D3" w:rsidRPr="002348D3" w14:paraId="227FD1B8" w14:textId="77777777" w:rsidTr="002348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3FE35" w14:textId="77777777" w:rsidR="002348D3" w:rsidRPr="002348D3" w:rsidRDefault="002348D3" w:rsidP="002348D3">
            <w:pPr>
              <w:spacing w:after="160" w:line="278" w:lineRule="auto"/>
            </w:pPr>
            <w:r w:rsidRPr="002348D3">
              <w:t>Task Balancing</w:t>
            </w:r>
          </w:p>
        </w:tc>
        <w:tc>
          <w:tcPr>
            <w:tcW w:w="0" w:type="auto"/>
            <w:hideMark/>
          </w:tcPr>
          <w:p w14:paraId="4A4C1B48" w14:textId="77777777" w:rsidR="002348D3" w:rsidRPr="002348D3" w:rsidRDefault="002348D3" w:rsidP="002348D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48D3">
              <w:t>N/A</w:t>
            </w:r>
          </w:p>
        </w:tc>
        <w:tc>
          <w:tcPr>
            <w:tcW w:w="0" w:type="auto"/>
            <w:hideMark/>
          </w:tcPr>
          <w:p w14:paraId="64BF85E0" w14:textId="77777777" w:rsidR="002348D3" w:rsidRPr="002348D3" w:rsidRDefault="002348D3" w:rsidP="002348D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48D3">
              <w:rPr>
                <w:b/>
                <w:bCs/>
              </w:rPr>
              <w:t>Weighted Loss (</w:t>
            </w:r>
            <w:proofErr w:type="gramStart"/>
            <w:r w:rsidRPr="002348D3">
              <w:rPr>
                <w:b/>
                <w:bCs/>
              </w:rPr>
              <w:t>1.0 :</w:t>
            </w:r>
            <w:proofErr w:type="gramEnd"/>
            <w:r w:rsidRPr="002348D3">
              <w:rPr>
                <w:b/>
                <w:bCs/>
              </w:rPr>
              <w:t xml:space="preserve"> </w:t>
            </w:r>
            <w:proofErr w:type="gramStart"/>
            <w:r w:rsidRPr="002348D3">
              <w:rPr>
                <w:b/>
                <w:bCs/>
              </w:rPr>
              <w:t>0.8 :</w:t>
            </w:r>
            <w:proofErr w:type="gramEnd"/>
            <w:r w:rsidRPr="002348D3">
              <w:rPr>
                <w:b/>
                <w:bCs/>
              </w:rPr>
              <w:t xml:space="preserve"> 1.2)</w:t>
            </w:r>
          </w:p>
        </w:tc>
      </w:tr>
    </w:tbl>
    <w:p w14:paraId="73DC43A4" w14:textId="35D75E8A" w:rsidR="00BA65AC" w:rsidRDefault="00BA65AC"/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439"/>
        <w:gridCol w:w="1744"/>
        <w:gridCol w:w="2773"/>
        <w:gridCol w:w="2404"/>
      </w:tblGrid>
      <w:tr w:rsidR="00B22420" w:rsidRPr="00B22420" w14:paraId="1B48E0E3" w14:textId="77777777" w:rsidTr="00D76C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5C9EB" w:themeFill="text2" w:themeFillTint="40"/>
            <w:hideMark/>
          </w:tcPr>
          <w:p w14:paraId="0A001BC3" w14:textId="77777777" w:rsidR="00B22420" w:rsidRPr="00B22420" w:rsidRDefault="00B22420" w:rsidP="00B22420">
            <w:pPr>
              <w:pStyle w:val="NoSpacing"/>
            </w:pPr>
            <w:r w:rsidRPr="00B22420">
              <w:t>Metric Category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4135C8E1" w14:textId="77777777" w:rsidR="00B22420" w:rsidRPr="00B22420" w:rsidRDefault="00B22420" w:rsidP="00B22420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22420">
              <w:t>Baseline Model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47682CB1" w14:textId="77777777" w:rsidR="00B22420" w:rsidRPr="00B22420" w:rsidRDefault="00B22420" w:rsidP="00B22420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22420">
              <w:t>Proposed Multi-Task Model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02874AB0" w14:textId="77777777" w:rsidR="00B22420" w:rsidRPr="00B22420" w:rsidRDefault="00B22420" w:rsidP="00B22420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22420">
              <w:t>Improvement / Status</w:t>
            </w:r>
          </w:p>
        </w:tc>
      </w:tr>
      <w:tr w:rsidR="00B22420" w:rsidRPr="00B22420" w14:paraId="633D9205" w14:textId="77777777" w:rsidTr="00405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8189E" w14:textId="77777777" w:rsidR="00B22420" w:rsidRPr="00405E54" w:rsidRDefault="00B22420" w:rsidP="00B22420">
            <w:pPr>
              <w:pStyle w:val="NoSpacing"/>
              <w:rPr>
                <w:b w:val="0"/>
                <w:bCs w:val="0"/>
              </w:rPr>
            </w:pPr>
            <w:r w:rsidRPr="00405E54">
              <w:rPr>
                <w:b w:val="0"/>
                <w:bCs w:val="0"/>
              </w:rPr>
              <w:t>Task 1: Delay Detection</w:t>
            </w:r>
          </w:p>
        </w:tc>
        <w:tc>
          <w:tcPr>
            <w:tcW w:w="0" w:type="auto"/>
            <w:hideMark/>
          </w:tcPr>
          <w:p w14:paraId="44054010" w14:textId="77777777" w:rsidR="00B22420" w:rsidRPr="00B22420" w:rsidRDefault="00B22420" w:rsidP="00B2242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2420">
              <w:t>Not Capable</w:t>
            </w:r>
          </w:p>
        </w:tc>
        <w:tc>
          <w:tcPr>
            <w:tcW w:w="0" w:type="auto"/>
            <w:hideMark/>
          </w:tcPr>
          <w:p w14:paraId="1877776A" w14:textId="77777777" w:rsidR="00B22420" w:rsidRPr="00B22420" w:rsidRDefault="00B22420" w:rsidP="00B2242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2420">
              <w:t>56.28% Accuracy</w:t>
            </w:r>
          </w:p>
        </w:tc>
        <w:tc>
          <w:tcPr>
            <w:tcW w:w="0" w:type="auto"/>
            <w:hideMark/>
          </w:tcPr>
          <w:p w14:paraId="3A2CC991" w14:textId="77777777" w:rsidR="00B22420" w:rsidRPr="00B22420" w:rsidRDefault="00B22420" w:rsidP="00B2242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2420">
              <w:t>New Feature</w:t>
            </w:r>
          </w:p>
        </w:tc>
      </w:tr>
      <w:tr w:rsidR="00B22420" w:rsidRPr="00B22420" w14:paraId="0DE5E191" w14:textId="77777777" w:rsidTr="00405E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7BB8F" w14:textId="77777777" w:rsidR="00B22420" w:rsidRPr="00405E54" w:rsidRDefault="00B22420" w:rsidP="00B22420">
            <w:pPr>
              <w:pStyle w:val="NoSpacing"/>
              <w:rPr>
                <w:b w:val="0"/>
                <w:bCs w:val="0"/>
              </w:rPr>
            </w:pPr>
            <w:r w:rsidRPr="00405E54">
              <w:rPr>
                <w:b w:val="0"/>
                <w:bCs w:val="0"/>
              </w:rPr>
              <w:t>Task 2: Primary Reason</w:t>
            </w:r>
          </w:p>
        </w:tc>
        <w:tc>
          <w:tcPr>
            <w:tcW w:w="0" w:type="auto"/>
            <w:hideMark/>
          </w:tcPr>
          <w:p w14:paraId="45832C73" w14:textId="77777777" w:rsidR="00B22420" w:rsidRPr="00B22420" w:rsidRDefault="00B22420" w:rsidP="00B2242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2420">
              <w:t>Not Capable</w:t>
            </w:r>
          </w:p>
        </w:tc>
        <w:tc>
          <w:tcPr>
            <w:tcW w:w="0" w:type="auto"/>
            <w:hideMark/>
          </w:tcPr>
          <w:p w14:paraId="544D06E7" w14:textId="77777777" w:rsidR="00B22420" w:rsidRPr="00B22420" w:rsidRDefault="00B22420" w:rsidP="00B2242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2420">
              <w:t>63.00% Accuracy</w:t>
            </w:r>
          </w:p>
        </w:tc>
        <w:tc>
          <w:tcPr>
            <w:tcW w:w="0" w:type="auto"/>
            <w:hideMark/>
          </w:tcPr>
          <w:p w14:paraId="2A0E9E91" w14:textId="77777777" w:rsidR="00B22420" w:rsidRPr="00B22420" w:rsidRDefault="00B22420" w:rsidP="00B2242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2420">
              <w:t>New Feature</w:t>
            </w:r>
          </w:p>
        </w:tc>
      </w:tr>
      <w:tr w:rsidR="00B22420" w:rsidRPr="00B22420" w14:paraId="3BF0C95D" w14:textId="77777777" w:rsidTr="00D76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1E4F5" w:themeFill="accent1" w:themeFillTint="33"/>
            <w:hideMark/>
          </w:tcPr>
          <w:p w14:paraId="470B36B1" w14:textId="77777777" w:rsidR="00B22420" w:rsidRPr="00405E54" w:rsidRDefault="00B22420" w:rsidP="00B22420">
            <w:pPr>
              <w:pStyle w:val="NoSpacing"/>
              <w:rPr>
                <w:b w:val="0"/>
                <w:bCs w:val="0"/>
              </w:rPr>
            </w:pPr>
            <w:r w:rsidRPr="00405E54">
              <w:rPr>
                <w:b w:val="0"/>
                <w:bCs w:val="0"/>
              </w:rPr>
              <w:t>Task 3: Carrier MAE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143DF4ED" w14:textId="77777777" w:rsidR="00B22420" w:rsidRPr="00B22420" w:rsidRDefault="00B22420" w:rsidP="00B2242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2420">
              <w:t>18.69 min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27E9ECA9" w14:textId="77777777" w:rsidR="00B22420" w:rsidRPr="00B22420" w:rsidRDefault="00B22420" w:rsidP="00B2242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2420">
              <w:t>12.28 min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5428CA96" w14:textId="77777777" w:rsidR="00B22420" w:rsidRPr="00B22420" w:rsidRDefault="00B22420" w:rsidP="00B2242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2420">
              <w:t>34% Reduction</w:t>
            </w:r>
          </w:p>
        </w:tc>
      </w:tr>
      <w:tr w:rsidR="00B22420" w:rsidRPr="00B22420" w14:paraId="79578FEE" w14:textId="77777777" w:rsidTr="00405E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9CBB4" w14:textId="77777777" w:rsidR="00B22420" w:rsidRPr="00405E54" w:rsidRDefault="00B22420" w:rsidP="00B22420">
            <w:pPr>
              <w:pStyle w:val="NoSpacing"/>
              <w:rPr>
                <w:b w:val="0"/>
                <w:bCs w:val="0"/>
              </w:rPr>
            </w:pPr>
            <w:r w:rsidRPr="00405E54">
              <w:rPr>
                <w:b w:val="0"/>
                <w:bCs w:val="0"/>
              </w:rPr>
              <w:t>Task 3: Airport MAE</w:t>
            </w:r>
          </w:p>
        </w:tc>
        <w:tc>
          <w:tcPr>
            <w:tcW w:w="0" w:type="auto"/>
            <w:hideMark/>
          </w:tcPr>
          <w:p w14:paraId="38B886D7" w14:textId="77777777" w:rsidR="00B22420" w:rsidRPr="00B22420" w:rsidRDefault="00B22420" w:rsidP="00B2242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2420">
              <w:t>12.44 min</w:t>
            </w:r>
          </w:p>
        </w:tc>
        <w:tc>
          <w:tcPr>
            <w:tcW w:w="0" w:type="auto"/>
            <w:hideMark/>
          </w:tcPr>
          <w:p w14:paraId="1A19C6C4" w14:textId="77777777" w:rsidR="00B22420" w:rsidRPr="00B22420" w:rsidRDefault="00B22420" w:rsidP="00B2242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2420">
              <w:t>2.56 min</w:t>
            </w:r>
          </w:p>
        </w:tc>
        <w:tc>
          <w:tcPr>
            <w:tcW w:w="0" w:type="auto"/>
            <w:hideMark/>
          </w:tcPr>
          <w:p w14:paraId="69EB0CD1" w14:textId="77777777" w:rsidR="00B22420" w:rsidRPr="00B22420" w:rsidRDefault="00B22420" w:rsidP="00B2242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2420">
              <w:t>79% Reduction</w:t>
            </w:r>
          </w:p>
        </w:tc>
      </w:tr>
      <w:tr w:rsidR="00B22420" w:rsidRPr="00B22420" w14:paraId="5D276276" w14:textId="77777777" w:rsidTr="00405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98DC8" w14:textId="77777777" w:rsidR="00B22420" w:rsidRPr="00405E54" w:rsidRDefault="00B22420" w:rsidP="00B22420">
            <w:pPr>
              <w:pStyle w:val="NoSpacing"/>
              <w:rPr>
                <w:b w:val="0"/>
                <w:bCs w:val="0"/>
              </w:rPr>
            </w:pPr>
            <w:r w:rsidRPr="00405E54">
              <w:rPr>
                <w:b w:val="0"/>
                <w:bCs w:val="0"/>
              </w:rPr>
              <w:t>Task 3: Late Aircraft MAE</w:t>
            </w:r>
          </w:p>
        </w:tc>
        <w:tc>
          <w:tcPr>
            <w:tcW w:w="0" w:type="auto"/>
            <w:hideMark/>
          </w:tcPr>
          <w:p w14:paraId="4E00EFEC" w14:textId="77777777" w:rsidR="00B22420" w:rsidRPr="00B22420" w:rsidRDefault="00B22420" w:rsidP="00B2242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2420">
              <w:t>24.61 min</w:t>
            </w:r>
          </w:p>
        </w:tc>
        <w:tc>
          <w:tcPr>
            <w:tcW w:w="0" w:type="auto"/>
            <w:hideMark/>
          </w:tcPr>
          <w:p w14:paraId="15010867" w14:textId="77777777" w:rsidR="00B22420" w:rsidRPr="00B22420" w:rsidRDefault="00B22420" w:rsidP="00B2242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2420">
              <w:t>15.36 min</w:t>
            </w:r>
          </w:p>
        </w:tc>
        <w:tc>
          <w:tcPr>
            <w:tcW w:w="0" w:type="auto"/>
            <w:hideMark/>
          </w:tcPr>
          <w:p w14:paraId="63AC1ED3" w14:textId="77777777" w:rsidR="00B22420" w:rsidRPr="00B22420" w:rsidRDefault="00B22420" w:rsidP="00B2242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2420">
              <w:t>37% Reduction</w:t>
            </w:r>
          </w:p>
        </w:tc>
      </w:tr>
      <w:tr w:rsidR="002875F5" w:rsidRPr="00B22420" w14:paraId="5CF0F570" w14:textId="77777777" w:rsidTr="00D76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1E4F5" w:themeFill="accent1" w:themeFillTint="33"/>
          </w:tcPr>
          <w:p w14:paraId="6E6706D7" w14:textId="21A89EEB" w:rsidR="002875F5" w:rsidRPr="00405E54" w:rsidRDefault="002875F5" w:rsidP="00B22420">
            <w:pPr>
              <w:pStyle w:val="NoSpacing"/>
              <w:rPr>
                <w:b w:val="0"/>
                <w:bCs w:val="0"/>
              </w:rPr>
            </w:pPr>
            <w:r w:rsidRPr="00405E54">
              <w:rPr>
                <w:b w:val="0"/>
                <w:bCs w:val="0"/>
              </w:rPr>
              <w:t>Task 3: Security Delay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14:paraId="017E5F45" w14:textId="7619F457" w:rsidR="002875F5" w:rsidRPr="00B22420" w:rsidRDefault="002875F5" w:rsidP="00B2242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5F5">
              <w:t>0.05 min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14:paraId="6819829A" w14:textId="2F5CDE30" w:rsidR="002875F5" w:rsidRPr="00B22420" w:rsidRDefault="00405E54" w:rsidP="00B2242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E54">
              <w:t>0.06 min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14:paraId="35B4320D" w14:textId="03FC4284" w:rsidR="002875F5" w:rsidRPr="00B22420" w:rsidRDefault="00405E54" w:rsidP="00B2242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E54">
              <w:t>Minimal Difference</w:t>
            </w:r>
          </w:p>
        </w:tc>
      </w:tr>
      <w:tr w:rsidR="00B22420" w:rsidRPr="00B22420" w14:paraId="3902D1B2" w14:textId="77777777" w:rsidTr="00405E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93297" w14:textId="77777777" w:rsidR="00B22420" w:rsidRPr="00B22420" w:rsidRDefault="00B22420" w:rsidP="00B22420">
            <w:pPr>
              <w:pStyle w:val="NoSpacing"/>
            </w:pPr>
            <w:r w:rsidRPr="00B22420">
              <w:lastRenderedPageBreak/>
              <w:t>Task 3: Weather MAE</w:t>
            </w:r>
          </w:p>
        </w:tc>
        <w:tc>
          <w:tcPr>
            <w:tcW w:w="0" w:type="auto"/>
            <w:hideMark/>
          </w:tcPr>
          <w:p w14:paraId="5516B002" w14:textId="77777777" w:rsidR="00B22420" w:rsidRPr="00B22420" w:rsidRDefault="00B22420" w:rsidP="00B2242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2420">
              <w:t>6.28 min</w:t>
            </w:r>
          </w:p>
        </w:tc>
        <w:tc>
          <w:tcPr>
            <w:tcW w:w="0" w:type="auto"/>
            <w:hideMark/>
          </w:tcPr>
          <w:p w14:paraId="626B1ECE" w14:textId="77777777" w:rsidR="00B22420" w:rsidRPr="00B22420" w:rsidRDefault="00B22420" w:rsidP="00B2242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2420">
              <w:t>8.60 min</w:t>
            </w:r>
          </w:p>
        </w:tc>
        <w:tc>
          <w:tcPr>
            <w:tcW w:w="0" w:type="auto"/>
            <w:hideMark/>
          </w:tcPr>
          <w:p w14:paraId="4289BC1F" w14:textId="77777777" w:rsidR="00B22420" w:rsidRPr="00B22420" w:rsidRDefault="00B22420" w:rsidP="00B2242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2420">
              <w:t>Baseline +2.32 min</w:t>
            </w:r>
          </w:p>
        </w:tc>
      </w:tr>
    </w:tbl>
    <w:p w14:paraId="5652C479" w14:textId="77777777" w:rsidR="00B22420" w:rsidRPr="00BA65AC" w:rsidRDefault="00B22420"/>
    <w:sectPr w:rsidR="00B22420" w:rsidRPr="00BA6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F95"/>
    <w:multiLevelType w:val="multilevel"/>
    <w:tmpl w:val="102C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4746D"/>
    <w:multiLevelType w:val="multilevel"/>
    <w:tmpl w:val="96EA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E4DDE"/>
    <w:multiLevelType w:val="multilevel"/>
    <w:tmpl w:val="19C4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02186"/>
    <w:multiLevelType w:val="multilevel"/>
    <w:tmpl w:val="A0A8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F57C8"/>
    <w:multiLevelType w:val="multilevel"/>
    <w:tmpl w:val="B9B0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63117"/>
    <w:multiLevelType w:val="multilevel"/>
    <w:tmpl w:val="05A6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F780E"/>
    <w:multiLevelType w:val="multilevel"/>
    <w:tmpl w:val="FA98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962779">
    <w:abstractNumId w:val="6"/>
  </w:num>
  <w:num w:numId="2" w16cid:durableId="2131393339">
    <w:abstractNumId w:val="4"/>
  </w:num>
  <w:num w:numId="3" w16cid:durableId="251932067">
    <w:abstractNumId w:val="5"/>
  </w:num>
  <w:num w:numId="4" w16cid:durableId="1082415825">
    <w:abstractNumId w:val="2"/>
  </w:num>
  <w:num w:numId="5" w16cid:durableId="554661396">
    <w:abstractNumId w:val="1"/>
  </w:num>
  <w:num w:numId="6" w16cid:durableId="726034762">
    <w:abstractNumId w:val="3"/>
  </w:num>
  <w:num w:numId="7" w16cid:durableId="1925726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AC"/>
    <w:rsid w:val="000805C8"/>
    <w:rsid w:val="001458FF"/>
    <w:rsid w:val="0018028B"/>
    <w:rsid w:val="002348D3"/>
    <w:rsid w:val="002875F5"/>
    <w:rsid w:val="003F5CA5"/>
    <w:rsid w:val="00405E54"/>
    <w:rsid w:val="004C36CF"/>
    <w:rsid w:val="00523DDF"/>
    <w:rsid w:val="00724DA3"/>
    <w:rsid w:val="00725863"/>
    <w:rsid w:val="008408B8"/>
    <w:rsid w:val="00873639"/>
    <w:rsid w:val="00916B9E"/>
    <w:rsid w:val="00AB79DA"/>
    <w:rsid w:val="00B22420"/>
    <w:rsid w:val="00BA65AC"/>
    <w:rsid w:val="00C57856"/>
    <w:rsid w:val="00CA3943"/>
    <w:rsid w:val="00D76CFA"/>
    <w:rsid w:val="00E20344"/>
    <w:rsid w:val="00EA51B5"/>
    <w:rsid w:val="00EE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2DA8C"/>
  <w15:chartTrackingRefBased/>
  <w15:docId w15:val="{39EEF393-2520-4E3F-9563-144AA198D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5A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F5CA5"/>
    <w:pPr>
      <w:spacing w:after="0" w:line="240" w:lineRule="auto"/>
    </w:pPr>
  </w:style>
  <w:style w:type="table" w:styleId="TableGridLight">
    <w:name w:val="Grid Table Light"/>
    <w:basedOn w:val="TableNormal"/>
    <w:uiPriority w:val="40"/>
    <w:rsid w:val="003F5CA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EA51B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C5785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929</Words>
  <Characters>5409</Characters>
  <Application>Microsoft Office Word</Application>
  <DocSecurity>0</DocSecurity>
  <Lines>233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Helly Prakashkumar Chauhan</dc:creator>
  <cp:keywords/>
  <dc:description/>
  <cp:lastModifiedBy>Helly Prakashkumar Chauhan</cp:lastModifiedBy>
  <cp:revision>32</cp:revision>
  <dcterms:created xsi:type="dcterms:W3CDTF">2026-02-05T00:50:00Z</dcterms:created>
  <dcterms:modified xsi:type="dcterms:W3CDTF">2026-02-11T02:16:00Z</dcterms:modified>
</cp:coreProperties>
</file>