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FABD" w14:textId="77777777" w:rsidR="00AF5EBD" w:rsidRPr="00AF5EBD" w:rsidRDefault="00AF5EBD" w:rsidP="00AF5EBD">
      <w:pPr>
        <w:pStyle w:val="md-end-block"/>
        <w:spacing w:before="0" w:beforeAutospacing="0"/>
        <w:jc w:val="center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  <w:b/>
          <w:bCs/>
        </w:rPr>
        <w:t>포켓몬 빵 팔기</w:t>
      </w:r>
    </w:p>
    <w:p w14:paraId="4ADFE147" w14:textId="33A6E980" w:rsidR="00AF5EBD" w:rsidRPr="00AF5EBD" w:rsidRDefault="00A2174B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>
        <w:rPr>
          <w:rStyle w:val="md-plain"/>
          <w:rFonts w:ascii="나눔고딕" w:eastAsia="나눔고딕" w:hAnsi="나눔고딕" w:cs="Helvetica"/>
          <w:noProof/>
        </w:rPr>
        <w:drawing>
          <wp:anchor distT="0" distB="0" distL="114300" distR="114300" simplePos="0" relativeHeight="251658240" behindDoc="1" locked="0" layoutInCell="1" allowOverlap="1" wp14:anchorId="6E5CA54D" wp14:editId="2558B25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40105" cy="1085850"/>
            <wp:effectExtent l="0" t="0" r="0" b="0"/>
            <wp:wrapTight wrapText="bothSides">
              <wp:wrapPolygon edited="0">
                <wp:start x="0" y="0"/>
                <wp:lineTo x="0" y="21221"/>
                <wp:lineTo x="21061" y="21221"/>
                <wp:lineTo x="21061" y="0"/>
                <wp:lineTo x="0" y="0"/>
              </wp:wrapPolygon>
            </wp:wrapTight>
            <wp:docPr id="4" name="그림 4" descr="곤충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곤충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EBD" w:rsidRPr="00AF5EBD">
        <w:rPr>
          <w:rStyle w:val="md-plain"/>
          <w:rFonts w:ascii="나눔고딕" w:eastAsia="나눔고딕" w:hAnsi="나눔고딕" w:cs="Helvetica"/>
        </w:rPr>
        <w:t xml:space="preserve">재현이는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포켓몬빵을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파는 온라인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판매점를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운영하고 있다. 판매하고 있는 빵의 종류는 ''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피카피카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치즈 케익", "파이리의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핫소스팡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>'', "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꼬부기의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꼬부기빵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>", "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로켓단</w:t>
      </w:r>
      <w:proofErr w:type="spellEnd"/>
      <w:r w:rsidR="00A554FF">
        <w:rPr>
          <w:rStyle w:val="md-plain"/>
          <w:rFonts w:ascii="나눔고딕" w:eastAsia="나눔고딕" w:hAnsi="나눔고딕" w:cs="Helvetica" w:hint="eastAsia"/>
        </w:rPr>
        <w:t xml:space="preserve">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초코롤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>", "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디그다의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딸기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카스타드빵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>", "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고오스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</w:t>
      </w:r>
      <w:proofErr w:type="spellStart"/>
      <w:r w:rsidR="00AF5EBD" w:rsidRPr="00AF5EBD">
        <w:rPr>
          <w:rStyle w:val="md-plain"/>
          <w:rFonts w:ascii="나눔고딕" w:eastAsia="나눔고딕" w:hAnsi="나눔고딕" w:cs="Helvetica"/>
        </w:rPr>
        <w:t>초코케익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>"</w:t>
      </w:r>
      <w:proofErr w:type="spellStart"/>
      <w:r w:rsidR="00A554FF">
        <w:rPr>
          <w:rStyle w:val="md-plain"/>
          <w:rFonts w:ascii="나눔고딕" w:eastAsia="나눔고딕" w:hAnsi="나눔고딕" w:cs="Helvetica" w:hint="eastAsia"/>
        </w:rPr>
        <w:t>으</w:t>
      </w:r>
      <w:r w:rsidR="00AF5EBD" w:rsidRPr="00AF5EBD">
        <w:rPr>
          <w:rStyle w:val="md-plain"/>
          <w:rFonts w:ascii="나눔고딕" w:eastAsia="나눔고딕" w:hAnsi="나눔고딕" w:cs="Helvetica"/>
        </w:rPr>
        <w:t>로</w:t>
      </w:r>
      <w:proofErr w:type="spellEnd"/>
      <w:r w:rsidR="00AF5EBD" w:rsidRPr="00AF5EBD">
        <w:rPr>
          <w:rStyle w:val="md-plain"/>
          <w:rFonts w:ascii="나눔고딕" w:eastAsia="나눔고딕" w:hAnsi="나눔고딕" w:cs="Helvetica"/>
        </w:rPr>
        <w:t xml:space="preserve"> 총 6가지이다.</w:t>
      </w:r>
    </w:p>
    <w:p w14:paraId="09D2389D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 xml:space="preserve">매일 입고되는 </w:t>
      </w:r>
      <w:proofErr w:type="spellStart"/>
      <w:r w:rsidRPr="00AF5EBD">
        <w:rPr>
          <w:rStyle w:val="md-plain"/>
          <w:rFonts w:ascii="나눔고딕" w:eastAsia="나눔고딕" w:hAnsi="나눔고딕" w:cs="Helvetica"/>
        </w:rPr>
        <w:t>포켓몬빵의</w:t>
      </w:r>
      <w:proofErr w:type="spellEnd"/>
      <w:r w:rsidRPr="00AF5EBD">
        <w:rPr>
          <w:rStyle w:val="md-plain"/>
          <w:rFonts w:ascii="나눔고딕" w:eastAsia="나눔고딕" w:hAnsi="나눔고딕" w:cs="Helvetica"/>
        </w:rPr>
        <w:t xml:space="preserve"> 종류와 재고는 달라진다. 그리고 포켓몬 빵이 인기가 너무 많다 보니, 한사람당 주문할 수 있는 빵의 개수에 제한을 두었는데, 다음과 같은 규칙을 따른다.</w:t>
      </w:r>
    </w:p>
    <w:p w14:paraId="60D28E03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[규칙]</w:t>
      </w:r>
    </w:p>
    <w:p w14:paraId="089F0506" w14:textId="77777777" w:rsidR="00AF5EBD" w:rsidRPr="00AF5EBD" w:rsidRDefault="00AF5EBD" w:rsidP="00AF5EBD">
      <w:pPr>
        <w:pStyle w:val="md-end-block"/>
        <w:numPr>
          <w:ilvl w:val="0"/>
          <w:numId w:val="2"/>
        </w:numPr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한 사람당 B개 까지의 빵을 살 수 있다.</w:t>
      </w:r>
    </w:p>
    <w:p w14:paraId="57907B4A" w14:textId="77777777" w:rsidR="00AF5EBD" w:rsidRPr="00AF5EBD" w:rsidRDefault="00AF5EBD" w:rsidP="00AF5EBD">
      <w:pPr>
        <w:pStyle w:val="md-end-block"/>
        <w:numPr>
          <w:ilvl w:val="0"/>
          <w:numId w:val="2"/>
        </w:numPr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P</w:t>
      </w:r>
      <w:r w:rsidRPr="00AF5EBD">
        <w:rPr>
          <w:rStyle w:val="md-plain"/>
          <w:rFonts w:ascii="나눔고딕" w:eastAsia="나눔고딕" w:hAnsi="나눔고딕" w:cs="Helvetica"/>
          <w:vertAlign w:val="subscript"/>
        </w:rPr>
        <w:t>i</w:t>
      </w:r>
      <w:r w:rsidRPr="00AF5EBD">
        <w:rPr>
          <w:rStyle w:val="md-plain"/>
          <w:rFonts w:ascii="나눔고딕" w:eastAsia="나눔고딕" w:hAnsi="나눔고딕" w:cs="Helvetica"/>
        </w:rPr>
        <w:t xml:space="preserve">는 </w:t>
      </w:r>
      <w:proofErr w:type="spellStart"/>
      <w:r w:rsidRPr="00AF5EBD">
        <w:rPr>
          <w:rStyle w:val="md-plain"/>
          <w:rFonts w:ascii="나눔고딕" w:eastAsia="나눔고딕" w:hAnsi="나눔고딕" w:cs="Helvetica"/>
        </w:rPr>
        <w:t>i</w:t>
      </w:r>
      <w:proofErr w:type="spellEnd"/>
      <w:r w:rsidRPr="00AF5EBD">
        <w:rPr>
          <w:rStyle w:val="md-plain"/>
          <w:rFonts w:ascii="나눔고딕" w:eastAsia="나눔고딕" w:hAnsi="나눔고딕" w:cs="Helvetica"/>
        </w:rPr>
        <w:t>번째 빵 종류를 살 수 있는 최대 개수이다.</w:t>
      </w:r>
    </w:p>
    <w:p w14:paraId="5CD6A3FE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예를 들어 B = 6, P = 2 3 2 2 3 1인 경우, 한 사람당 빵을 6개까지 구매할 수 있고, 종류별로 최대 2개, 3개, 2개, 2개, 3개, 1개씩을 구매할 수 있다.</w:t>
      </w:r>
    </w:p>
    <w:p w14:paraId="315E2682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n개의 주문은 선착순으로 진행되며, 각 주문은 6개의 음이 아닌 정수로 이루어진다. 주문이 규칙을 따르면서 재고가 충분하다면, 주문을 처리하고, 판매된 빵의 개수만큼 재고는 줄어든다.</w:t>
      </w:r>
    </w:p>
    <w:p w14:paraId="03F81DE6" w14:textId="404B5F06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각 주문이 올바른 주문이고 재고가 남아 있다면, "T</w:t>
      </w:r>
      <w:r w:rsidR="009430CF">
        <w:rPr>
          <w:rStyle w:val="md-plain"/>
          <w:rFonts w:ascii="나눔고딕" w:eastAsia="나눔고딕" w:hAnsi="나눔고딕" w:cs="Helvetica"/>
        </w:rPr>
        <w:t>HANK</w:t>
      </w:r>
      <w:r w:rsidRPr="00AF5EBD">
        <w:rPr>
          <w:rStyle w:val="md-plain"/>
          <w:rFonts w:ascii="나눔고딕" w:eastAsia="나눔고딕" w:hAnsi="나눔고딕" w:cs="Helvetica"/>
        </w:rPr>
        <w:t xml:space="preserve"> Y</w:t>
      </w:r>
      <w:r w:rsidR="009430CF">
        <w:rPr>
          <w:rStyle w:val="md-plain"/>
          <w:rFonts w:ascii="나눔고딕" w:eastAsia="나눔고딕" w:hAnsi="나눔고딕" w:cs="Helvetica" w:hint="eastAsia"/>
        </w:rPr>
        <w:t>O</w:t>
      </w:r>
      <w:r w:rsidR="009430CF">
        <w:rPr>
          <w:rStyle w:val="md-plain"/>
          <w:rFonts w:ascii="나눔고딕" w:eastAsia="나눔고딕" w:hAnsi="나눔고딕" w:cs="Helvetica"/>
        </w:rPr>
        <w:t>U!</w:t>
      </w:r>
      <w:r w:rsidRPr="00AF5EBD">
        <w:rPr>
          <w:rStyle w:val="md-plain"/>
          <w:rFonts w:ascii="나눔고딕" w:eastAsia="나눔고딕" w:hAnsi="나눔고딕" w:cs="Helvetica"/>
        </w:rPr>
        <w:t>"를 출력한다. 규칙에 어긋나는 주문일 경우 "T</w:t>
      </w:r>
      <w:r w:rsidR="009430CF">
        <w:rPr>
          <w:rStyle w:val="md-plain"/>
          <w:rFonts w:ascii="나눔고딕" w:eastAsia="나눔고딕" w:hAnsi="나눔고딕" w:cs="Helvetica"/>
        </w:rPr>
        <w:t>OO</w:t>
      </w:r>
      <w:r w:rsidRPr="00AF5EBD">
        <w:rPr>
          <w:rStyle w:val="md-plain"/>
          <w:rFonts w:ascii="나눔고딕" w:eastAsia="나눔고딕" w:hAnsi="나눔고딕" w:cs="Helvetica"/>
        </w:rPr>
        <w:t xml:space="preserve"> M</w:t>
      </w:r>
      <w:r w:rsidR="009430CF">
        <w:rPr>
          <w:rStyle w:val="md-plain"/>
          <w:rFonts w:ascii="나눔고딕" w:eastAsia="나눔고딕" w:hAnsi="나눔고딕" w:cs="Helvetica"/>
        </w:rPr>
        <w:t>UCH</w:t>
      </w:r>
      <w:r w:rsidRPr="00AF5EBD">
        <w:rPr>
          <w:rStyle w:val="md-plain"/>
          <w:rFonts w:ascii="나눔고딕" w:eastAsia="나눔고딕" w:hAnsi="나눔고딕" w:cs="Helvetica"/>
        </w:rPr>
        <w:t xml:space="preserve"> O</w:t>
      </w:r>
      <w:r w:rsidR="009430CF">
        <w:rPr>
          <w:rStyle w:val="md-plain"/>
          <w:rFonts w:ascii="나눔고딕" w:eastAsia="나눔고딕" w:hAnsi="나눔고딕" w:cs="Helvetica"/>
        </w:rPr>
        <w:t>RDER!</w:t>
      </w:r>
      <w:r w:rsidRPr="00AF5EBD">
        <w:rPr>
          <w:rStyle w:val="md-plain"/>
          <w:rFonts w:ascii="나눔고딕" w:eastAsia="나눔고딕" w:hAnsi="나눔고딕" w:cs="Helvetica"/>
        </w:rPr>
        <w:t>"를, 한 종류라도 재고가 부족할 경우, "O</w:t>
      </w:r>
      <w:r w:rsidR="009430CF">
        <w:rPr>
          <w:rStyle w:val="md-plain"/>
          <w:rFonts w:ascii="나눔고딕" w:eastAsia="나눔고딕" w:hAnsi="나눔고딕" w:cs="Helvetica"/>
        </w:rPr>
        <w:t>UT</w:t>
      </w:r>
      <w:r w:rsidRPr="00AF5EBD">
        <w:rPr>
          <w:rStyle w:val="md-plain"/>
          <w:rFonts w:ascii="나눔고딕" w:eastAsia="나눔고딕" w:hAnsi="나눔고딕" w:cs="Helvetica"/>
        </w:rPr>
        <w:t xml:space="preserve"> O</w:t>
      </w:r>
      <w:r w:rsidR="009430CF">
        <w:rPr>
          <w:rStyle w:val="md-plain"/>
          <w:rFonts w:ascii="나눔고딕" w:eastAsia="나눔고딕" w:hAnsi="나눔고딕" w:cs="Helvetica"/>
        </w:rPr>
        <w:t>F</w:t>
      </w:r>
      <w:r w:rsidRPr="00AF5EBD">
        <w:rPr>
          <w:rStyle w:val="md-plain"/>
          <w:rFonts w:ascii="나눔고딕" w:eastAsia="나눔고딕" w:hAnsi="나눔고딕" w:cs="Helvetica"/>
        </w:rPr>
        <w:t xml:space="preserve"> S</w:t>
      </w:r>
      <w:r w:rsidR="009430CF">
        <w:rPr>
          <w:rStyle w:val="md-plain"/>
          <w:rFonts w:ascii="나눔고딕" w:eastAsia="나눔고딕" w:hAnsi="나눔고딕" w:cs="Helvetica"/>
        </w:rPr>
        <w:t>TOCK!</w:t>
      </w:r>
      <w:r w:rsidRPr="00AF5EBD">
        <w:rPr>
          <w:rStyle w:val="md-plain"/>
          <w:rFonts w:ascii="나눔고딕" w:eastAsia="나눔고딕" w:hAnsi="나눔고딕" w:cs="Helvetica"/>
        </w:rPr>
        <w:t>"을 출력한다. 단, 규칙에 어긋나면서 동시에 재고가 부족한 경우에는 "</w:t>
      </w:r>
      <w:r w:rsidR="009430CF" w:rsidRPr="009430CF">
        <w:rPr>
          <w:rStyle w:val="md-plain"/>
          <w:rFonts w:ascii="나눔고딕" w:eastAsia="나눔고딕" w:hAnsi="나눔고딕" w:cs="Helvetica"/>
        </w:rPr>
        <w:t xml:space="preserve"> </w:t>
      </w:r>
      <w:r w:rsidR="009430CF" w:rsidRPr="00AF5EBD">
        <w:rPr>
          <w:rStyle w:val="md-plain"/>
          <w:rFonts w:ascii="나눔고딕" w:eastAsia="나눔고딕" w:hAnsi="나눔고딕" w:cs="Helvetica"/>
        </w:rPr>
        <w:t>T</w:t>
      </w:r>
      <w:r w:rsidR="009430CF">
        <w:rPr>
          <w:rStyle w:val="md-plain"/>
          <w:rFonts w:ascii="나눔고딕" w:eastAsia="나눔고딕" w:hAnsi="나눔고딕" w:cs="Helvetica"/>
        </w:rPr>
        <w:t>OO</w:t>
      </w:r>
      <w:r w:rsidR="009430CF" w:rsidRPr="00AF5EBD">
        <w:rPr>
          <w:rStyle w:val="md-plain"/>
          <w:rFonts w:ascii="나눔고딕" w:eastAsia="나눔고딕" w:hAnsi="나눔고딕" w:cs="Helvetica"/>
        </w:rPr>
        <w:t xml:space="preserve"> M</w:t>
      </w:r>
      <w:r w:rsidR="009430CF">
        <w:rPr>
          <w:rStyle w:val="md-plain"/>
          <w:rFonts w:ascii="나눔고딕" w:eastAsia="나눔고딕" w:hAnsi="나눔고딕" w:cs="Helvetica"/>
        </w:rPr>
        <w:t>UCH</w:t>
      </w:r>
      <w:r w:rsidR="009430CF" w:rsidRPr="00AF5EBD">
        <w:rPr>
          <w:rStyle w:val="md-plain"/>
          <w:rFonts w:ascii="나눔고딕" w:eastAsia="나눔고딕" w:hAnsi="나눔고딕" w:cs="Helvetica"/>
        </w:rPr>
        <w:t xml:space="preserve"> O</w:t>
      </w:r>
      <w:r w:rsidR="009430CF">
        <w:rPr>
          <w:rStyle w:val="md-plain"/>
          <w:rFonts w:ascii="나눔고딕" w:eastAsia="나눔고딕" w:hAnsi="나눔고딕" w:cs="Helvetica"/>
        </w:rPr>
        <w:t>RDER</w:t>
      </w:r>
      <w:r w:rsidR="009430CF">
        <w:rPr>
          <w:rStyle w:val="md-plain"/>
          <w:rFonts w:ascii="나눔고딕" w:eastAsia="나눔고딕" w:hAnsi="나눔고딕" w:cs="Helvetica"/>
        </w:rPr>
        <w:t>!</w:t>
      </w:r>
      <w:r w:rsidRPr="00AF5EBD">
        <w:rPr>
          <w:rStyle w:val="md-plain"/>
          <w:rFonts w:ascii="나눔고딕" w:eastAsia="나눔고딕" w:hAnsi="나눔고딕" w:cs="Helvetica"/>
        </w:rPr>
        <w:t>"를 출력한다.</w:t>
      </w:r>
    </w:p>
    <w:p w14:paraId="609FBDC5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이 때 구매자에게 주문 결과를 알려주는 프로그램을 작성하라.</w:t>
      </w:r>
    </w:p>
    <w:p w14:paraId="6B4017C3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 xml:space="preserve">[입력] </w:t>
      </w:r>
    </w:p>
    <w:p w14:paraId="14DC94F2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첫 번째 줄에 테스트케이스의 수 T가 주어진다.</w:t>
      </w:r>
    </w:p>
    <w:p w14:paraId="6D4ABA30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각 테스트 케이스의 첫 번째 줄에는 한 개의 음이 아닌 정수 B가 주어진다.</w:t>
      </w:r>
    </w:p>
    <w:p w14:paraId="66D5BF11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두 번째 줄에는 각 빵의 재고를 나타내는 6개의 음이 아닌 정수 S</w:t>
      </w:r>
      <w:r w:rsidRPr="00AF5EBD">
        <w:rPr>
          <w:rStyle w:val="md-plain"/>
          <w:rFonts w:ascii="나눔고딕" w:eastAsia="나눔고딕" w:hAnsi="나눔고딕" w:cs="Helvetica"/>
          <w:sz w:val="18"/>
          <w:szCs w:val="18"/>
          <w:vertAlign w:val="subscript"/>
        </w:rPr>
        <w:t>i</w:t>
      </w:r>
      <w:r w:rsidRPr="00AF5EBD">
        <w:rPr>
          <w:rStyle w:val="md-plain"/>
          <w:rFonts w:ascii="나눔고딕" w:eastAsia="나눔고딕" w:hAnsi="나눔고딕" w:cs="Helvetica"/>
        </w:rPr>
        <w:t xml:space="preserve">가 공백을 두고 주어진다. </w:t>
      </w:r>
    </w:p>
    <w:p w14:paraId="310FE44A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세 번째 줄에는 빵의 종류별 구매 제한 개수인 6개의 음이 아닌 정수 P</w:t>
      </w:r>
      <w:r w:rsidRPr="00AF5EBD">
        <w:rPr>
          <w:rStyle w:val="md-plain"/>
          <w:rFonts w:ascii="나눔고딕" w:eastAsia="나눔고딕" w:hAnsi="나눔고딕" w:cs="Helvetica"/>
          <w:sz w:val="18"/>
          <w:szCs w:val="18"/>
          <w:vertAlign w:val="subscript"/>
        </w:rPr>
        <w:t>i</w:t>
      </w:r>
      <w:r w:rsidRPr="00AF5EBD">
        <w:rPr>
          <w:rStyle w:val="md-plain"/>
          <w:rFonts w:ascii="나눔고딕" w:eastAsia="나눔고딕" w:hAnsi="나눔고딕" w:cs="Helvetica"/>
        </w:rPr>
        <w:t>가 공백을 두고 주어진다. (이 때, P</w:t>
      </w:r>
      <w:r w:rsidRPr="00AF5EBD">
        <w:rPr>
          <w:rStyle w:val="md-plain"/>
          <w:rFonts w:ascii="나눔고딕" w:eastAsia="나눔고딕" w:hAnsi="나눔고딕" w:cs="Helvetica"/>
          <w:vertAlign w:val="subscript"/>
        </w:rPr>
        <w:t>i</w:t>
      </w:r>
      <w:r w:rsidRPr="00AF5EBD">
        <w:rPr>
          <w:rStyle w:val="md-plain"/>
          <w:rFonts w:ascii="나눔고딕" w:eastAsia="나눔고딕" w:hAnsi="나눔고딕" w:cs="Helvetica"/>
        </w:rPr>
        <w:t>는 S</w:t>
      </w:r>
      <w:r w:rsidRPr="00AF5EBD">
        <w:rPr>
          <w:rStyle w:val="md-plain"/>
          <w:rFonts w:ascii="나눔고딕" w:eastAsia="나눔고딕" w:hAnsi="나눔고딕" w:cs="Helvetica"/>
          <w:vertAlign w:val="subscript"/>
        </w:rPr>
        <w:t>i</w:t>
      </w:r>
      <w:r w:rsidRPr="00AF5EBD">
        <w:rPr>
          <w:rStyle w:val="md-plain"/>
          <w:rFonts w:ascii="나눔고딕" w:eastAsia="나눔고딕" w:hAnsi="나눔고딕" w:cs="Helvetica"/>
        </w:rPr>
        <w:t>를 넘지 않는다.)</w:t>
      </w:r>
    </w:p>
    <w:p w14:paraId="49B5C10D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lastRenderedPageBreak/>
        <w:t>네 번째 줄에는 주문의 개수인 자연수 K가 주어진다.</w:t>
      </w:r>
    </w:p>
    <w:p w14:paraId="5CBBE537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 xml:space="preserve">이후 K개의 줄에는 각각 6개의 음이 아닌 정수 </w:t>
      </w:r>
      <w:proofErr w:type="spellStart"/>
      <w:r w:rsidRPr="00AF5EBD">
        <w:rPr>
          <w:rStyle w:val="md-plain"/>
          <w:rFonts w:ascii="나눔고딕" w:eastAsia="나눔고딕" w:hAnsi="나눔고딕" w:cs="Helvetica"/>
        </w:rPr>
        <w:t>O</w:t>
      </w:r>
      <w:r w:rsidRPr="00AF5EBD">
        <w:rPr>
          <w:rStyle w:val="md-plain"/>
          <w:rFonts w:ascii="나눔고딕" w:eastAsia="나눔고딕" w:hAnsi="나눔고딕" w:cs="Helvetica"/>
          <w:sz w:val="18"/>
          <w:szCs w:val="18"/>
          <w:vertAlign w:val="subscript"/>
        </w:rPr>
        <w:t>j</w:t>
      </w:r>
      <w:proofErr w:type="spellEnd"/>
      <w:r w:rsidRPr="00AF5EBD">
        <w:rPr>
          <w:rStyle w:val="md-plain"/>
          <w:rFonts w:ascii="나눔고딕" w:eastAsia="나눔고딕" w:hAnsi="나눔고딕" w:cs="Helvetica"/>
        </w:rPr>
        <w:t>가 공백을 두고 주어진다.</w:t>
      </w:r>
    </w:p>
    <w:p w14:paraId="2F55527D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bookmarkStart w:id="0" w:name="_Hlk104900021"/>
      <w:r w:rsidRPr="00AF5EBD">
        <w:rPr>
          <w:rStyle w:val="md-plain"/>
          <w:rFonts w:ascii="나눔고딕" w:eastAsia="나눔고딕" w:hAnsi="나눔고딕" w:cs="Helvetica"/>
        </w:rPr>
        <w:t>[출력]</w:t>
      </w:r>
    </w:p>
    <w:bookmarkEnd w:id="0"/>
    <w:p w14:paraId="774A4146" w14:textId="77777777" w:rsidR="00AF5EBD" w:rsidRPr="00AF5EBD" w:rsidRDefault="00AF5EBD" w:rsidP="00AF5EBD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각 테스트 케이스마다 첫 번째 줄에는 테스트 케이스 번호를 '#x'의 형태로 출력한다.</w:t>
      </w:r>
    </w:p>
    <w:p w14:paraId="5AB38A69" w14:textId="56BF4B9D" w:rsidR="00A2174B" w:rsidRDefault="00AF5EBD" w:rsidP="00AF5EBD">
      <w:pPr>
        <w:pStyle w:val="md-end-block"/>
        <w:spacing w:before="0" w:beforeAutospacing="0"/>
        <w:rPr>
          <w:rStyle w:val="md-plain"/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 xml:space="preserve">이후, 각 주문의 결과를 한 </w:t>
      </w:r>
      <w:proofErr w:type="spellStart"/>
      <w:r w:rsidRPr="00AF5EBD">
        <w:rPr>
          <w:rStyle w:val="md-plain"/>
          <w:rFonts w:ascii="나눔고딕" w:eastAsia="나눔고딕" w:hAnsi="나눔고딕" w:cs="Helvetica" w:hint="eastAsia"/>
        </w:rPr>
        <w:t>줄씩</w:t>
      </w:r>
      <w:proofErr w:type="spellEnd"/>
      <w:r w:rsidRPr="00AF5EBD">
        <w:rPr>
          <w:rStyle w:val="md-plain"/>
          <w:rFonts w:ascii="나눔고딕" w:eastAsia="나눔고딕" w:hAnsi="나눔고딕" w:cs="Helvetica"/>
        </w:rPr>
        <w:t xml:space="preserve"> 출력한다.</w:t>
      </w:r>
    </w:p>
    <w:p w14:paraId="05F03174" w14:textId="77777777" w:rsidR="00A2174B" w:rsidRDefault="00A2174B" w:rsidP="00AF5EBD">
      <w:pPr>
        <w:pStyle w:val="md-end-block"/>
        <w:spacing w:before="0" w:beforeAutospacing="0"/>
        <w:rPr>
          <w:rStyle w:val="md-plain"/>
          <w:rFonts w:ascii="나눔고딕" w:eastAsia="나눔고딕" w:hAnsi="나눔고딕" w:cs="Helvetica"/>
        </w:rPr>
      </w:pPr>
    </w:p>
    <w:p w14:paraId="6D6F2600" w14:textId="280293E3" w:rsidR="00A2174B" w:rsidRDefault="00A2174B" w:rsidP="00AF5EBD">
      <w:pPr>
        <w:pStyle w:val="md-end-block"/>
        <w:spacing w:before="0" w:beforeAutospacing="0"/>
        <w:rPr>
          <w:rStyle w:val="md-plain"/>
          <w:rFonts w:ascii="나눔고딕" w:eastAsia="나눔고딕" w:hAnsi="나눔고딕" w:cs="Helvetica"/>
        </w:rPr>
      </w:pPr>
      <w:r>
        <w:rPr>
          <w:rStyle w:val="md-plain"/>
          <w:rFonts w:ascii="나눔고딕" w:eastAsia="나눔고딕" w:hAnsi="나눔고딕" w:cs="Helvetica" w:hint="eastAsia"/>
        </w:rPr>
        <w:t>[난이도]</w:t>
      </w:r>
    </w:p>
    <w:p w14:paraId="28FB4237" w14:textId="03C497DC" w:rsidR="00A2174B" w:rsidRDefault="00A2174B" w:rsidP="00AF5EBD">
      <w:pPr>
        <w:pStyle w:val="md-end-block"/>
        <w:spacing w:before="0" w:beforeAutospacing="0"/>
        <w:rPr>
          <w:rStyle w:val="md-plain"/>
          <w:rFonts w:ascii="나눔고딕" w:eastAsia="나눔고딕" w:hAnsi="나눔고딕" w:cs="Helvetica"/>
        </w:rPr>
      </w:pPr>
      <w:r>
        <w:rPr>
          <w:rStyle w:val="md-plain"/>
          <w:rFonts w:ascii="나눔고딕" w:eastAsia="나눔고딕" w:hAnsi="나눔고딕" w:cs="Helvetica"/>
        </w:rPr>
        <w:t>D2</w:t>
      </w:r>
    </w:p>
    <w:p w14:paraId="3C12269F" w14:textId="29815DD0" w:rsidR="00C167E9" w:rsidRDefault="00C167E9" w:rsidP="00AF5EBD">
      <w:pPr>
        <w:rPr>
          <w:rFonts w:ascii="나눔고딕" w:eastAsia="나눔고딕" w:hAnsi="나눔고딕"/>
        </w:rPr>
      </w:pPr>
    </w:p>
    <w:p w14:paraId="2F0CF8ED" w14:textId="14FECBB7" w:rsidR="00C167E9" w:rsidRPr="00AF5EBD" w:rsidRDefault="00C167E9" w:rsidP="00C167E9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bookmarkStart w:id="1" w:name="_Hlk104900208"/>
      <w:r w:rsidRPr="00AF5EBD">
        <w:rPr>
          <w:rStyle w:val="md-plain"/>
          <w:rFonts w:ascii="나눔고딕" w:eastAsia="나눔고딕" w:hAnsi="나눔고딕" w:cs="Helvetica"/>
        </w:rPr>
        <w:t>[</w:t>
      </w:r>
      <w:r>
        <w:rPr>
          <w:rStyle w:val="md-plain"/>
          <w:rFonts w:ascii="나눔고딕" w:eastAsia="나눔고딕" w:hAnsi="나눔고딕" w:cs="Helvetica" w:hint="eastAsia"/>
        </w:rPr>
        <w:t>입력 예시</w:t>
      </w:r>
      <w:r w:rsidRPr="00AF5EBD">
        <w:rPr>
          <w:rStyle w:val="md-plain"/>
          <w:rFonts w:ascii="나눔고딕" w:eastAsia="나눔고딕" w:hAnsi="나눔고딕" w:cs="Helvetica"/>
        </w:rPr>
        <w:t>]</w:t>
      </w:r>
    </w:p>
    <w:bookmarkEnd w:id="1"/>
    <w:p w14:paraId="64AD5A3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5</w:t>
      </w:r>
    </w:p>
    <w:p w14:paraId="696BA3C9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93</w:t>
      </w:r>
    </w:p>
    <w:p w14:paraId="617736C0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76 33 92 42 68 78</w:t>
      </w:r>
    </w:p>
    <w:p w14:paraId="357C50B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34 8 4 30 36 7</w:t>
      </w:r>
    </w:p>
    <w:p w14:paraId="7D309A8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7</w:t>
      </w:r>
    </w:p>
    <w:p w14:paraId="4CA5DD8D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0 4 2 4 3 4</w:t>
      </w:r>
    </w:p>
    <w:p w14:paraId="12314B4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0 4 0 3 3 1</w:t>
      </w:r>
    </w:p>
    <w:p w14:paraId="0820DF1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3 2 1 2 1 4</w:t>
      </w:r>
    </w:p>
    <w:p w14:paraId="701A82F0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3 4 0 2 1 1</w:t>
      </w:r>
    </w:p>
    <w:p w14:paraId="441E2361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2 3 4 2 2 0</w:t>
      </w:r>
    </w:p>
    <w:p w14:paraId="5340132F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2 0 2 3 3 3</w:t>
      </w:r>
    </w:p>
    <w:p w14:paraId="5C2CCED6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0 2 4 2 4 2</w:t>
      </w:r>
    </w:p>
    <w:p w14:paraId="3E07BCA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13</w:t>
      </w:r>
    </w:p>
    <w:p w14:paraId="49DC8B56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64 8 22 59 72 82</w:t>
      </w:r>
    </w:p>
    <w:p w14:paraId="2CDA3F1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6 7 19 37 5 2</w:t>
      </w:r>
    </w:p>
    <w:p w14:paraId="4BB2BE21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lastRenderedPageBreak/>
        <w:t>4</w:t>
      </w:r>
    </w:p>
    <w:p w14:paraId="2334C5FE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0 4 4 0 3 2</w:t>
      </w:r>
    </w:p>
    <w:p w14:paraId="3A9C581F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2 3 3 2 1 3</w:t>
      </w:r>
    </w:p>
    <w:p w14:paraId="1AED759B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3 4 2 1 0 2</w:t>
      </w:r>
    </w:p>
    <w:p w14:paraId="22C574B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0 2 3 3 1 2</w:t>
      </w:r>
    </w:p>
    <w:p w14:paraId="0C1AFC7A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</w:t>
      </w:r>
    </w:p>
    <w:p w14:paraId="02549B0F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46 12 55 95 49 36</w:t>
      </w:r>
    </w:p>
    <w:p w14:paraId="02CD2D8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10 4 53 3 2 19</w:t>
      </w:r>
    </w:p>
    <w:p w14:paraId="145915F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9</w:t>
      </w:r>
    </w:p>
    <w:p w14:paraId="38ABDDB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3 4 0 0 0 0</w:t>
      </w:r>
    </w:p>
    <w:p w14:paraId="3464C06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4 0 3 1 4 3</w:t>
      </w:r>
    </w:p>
    <w:p w14:paraId="18356B9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0 2 2 2 0 0</w:t>
      </w:r>
    </w:p>
    <w:p w14:paraId="546E0AC0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0 1 2 0 0 4</w:t>
      </w:r>
    </w:p>
    <w:p w14:paraId="1C9F41BE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1 4 2 4 3 1</w:t>
      </w:r>
    </w:p>
    <w:p w14:paraId="24A9CF4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0 2 0 3 0 0</w:t>
      </w:r>
    </w:p>
    <w:p w14:paraId="21815B3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0 0 2 4 3 2</w:t>
      </w:r>
    </w:p>
    <w:p w14:paraId="7A951BF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3 3 4 3 4 1</w:t>
      </w:r>
    </w:p>
    <w:p w14:paraId="455E4AB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0 4 2 0 0 2</w:t>
      </w:r>
    </w:p>
    <w:p w14:paraId="4D6517AF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49</w:t>
      </w:r>
    </w:p>
    <w:p w14:paraId="3A4A802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41 73 82 95 74 65</w:t>
      </w:r>
    </w:p>
    <w:p w14:paraId="5723EB8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26 64 25 44 1 28</w:t>
      </w:r>
    </w:p>
    <w:p w14:paraId="180F8831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6</w:t>
      </w:r>
    </w:p>
    <w:p w14:paraId="26E873BA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1 4 4 4 1 4</w:t>
      </w:r>
    </w:p>
    <w:p w14:paraId="3EAC7BB0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3 0 0 0 2 3</w:t>
      </w:r>
    </w:p>
    <w:p w14:paraId="7A11F5F6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3 4 3 0 0 1</w:t>
      </w:r>
    </w:p>
    <w:p w14:paraId="1E15D53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3 2 4 3 2 2</w:t>
      </w:r>
    </w:p>
    <w:p w14:paraId="46A1090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4 1 3 1 0 0</w:t>
      </w:r>
    </w:p>
    <w:p w14:paraId="2AE422EB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2 3 2 4 4 0</w:t>
      </w:r>
    </w:p>
    <w:p w14:paraId="0D1C4EE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lastRenderedPageBreak/>
        <w:t>44</w:t>
      </w:r>
    </w:p>
    <w:p w14:paraId="120B392D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57 12 35 80 88 31</w:t>
      </w:r>
    </w:p>
    <w:p w14:paraId="539D3D9A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18 10 2 42 24 17</w:t>
      </w:r>
    </w:p>
    <w:p w14:paraId="5251170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8</w:t>
      </w:r>
    </w:p>
    <w:p w14:paraId="0BEC8E4F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2 4 2 3 2 1</w:t>
      </w:r>
    </w:p>
    <w:p w14:paraId="0D1C135E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1 0 4 0 2 0</w:t>
      </w:r>
    </w:p>
    <w:p w14:paraId="091FA62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4 1 0 2 4 2</w:t>
      </w:r>
    </w:p>
    <w:p w14:paraId="1E354DE8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4 0 4 1 4 1</w:t>
      </w:r>
    </w:p>
    <w:p w14:paraId="7DFA71CD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2 4 2 3 0 3</w:t>
      </w:r>
    </w:p>
    <w:p w14:paraId="0BECD25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4 2 0 0 1 0</w:t>
      </w:r>
    </w:p>
    <w:p w14:paraId="174E19AB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4 3 2 2 1 1</w:t>
      </w:r>
    </w:p>
    <w:p w14:paraId="7A0BF185" w14:textId="4334323F" w:rsid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4 0 3 0 2 1</w:t>
      </w:r>
    </w:p>
    <w:p w14:paraId="4478794C" w14:textId="5CD22D5A" w:rsidR="00C167E9" w:rsidRDefault="00C167E9" w:rsidP="00C167E9">
      <w:pPr>
        <w:rPr>
          <w:rFonts w:ascii="나눔고딕" w:eastAsia="나눔고딕" w:hAnsi="나눔고딕"/>
        </w:rPr>
      </w:pPr>
    </w:p>
    <w:p w14:paraId="30FB920D" w14:textId="0CABA1C6" w:rsidR="00C167E9" w:rsidRPr="00AF5EBD" w:rsidRDefault="00C167E9" w:rsidP="00C167E9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bookmarkStart w:id="2" w:name="_Hlk104900264"/>
      <w:r w:rsidRPr="00AF5EBD">
        <w:rPr>
          <w:rStyle w:val="md-plain"/>
          <w:rFonts w:ascii="나눔고딕" w:eastAsia="나눔고딕" w:hAnsi="나눔고딕" w:cs="Helvetica"/>
        </w:rPr>
        <w:t>[</w:t>
      </w:r>
      <w:r>
        <w:rPr>
          <w:rStyle w:val="md-plain"/>
          <w:rFonts w:ascii="나눔고딕" w:eastAsia="나눔고딕" w:hAnsi="나눔고딕" w:cs="Helvetica" w:hint="eastAsia"/>
        </w:rPr>
        <w:t>출력 예시</w:t>
      </w:r>
      <w:r w:rsidRPr="00AF5EBD">
        <w:rPr>
          <w:rStyle w:val="md-plain"/>
          <w:rFonts w:ascii="나눔고딕" w:eastAsia="나눔고딕" w:hAnsi="나눔고딕" w:cs="Helvetica"/>
        </w:rPr>
        <w:t>]</w:t>
      </w:r>
    </w:p>
    <w:bookmarkEnd w:id="2"/>
    <w:p w14:paraId="61473466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#1</w:t>
      </w:r>
    </w:p>
    <w:p w14:paraId="03B2253E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644B7C7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3EF38D6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2084283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0906CB1A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64AA5C1D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769CC329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76F7FB0B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#2</w:t>
      </w:r>
    </w:p>
    <w:p w14:paraId="2266DEA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5F7806FA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1AB0970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039E210A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OUT OF STOCK!</w:t>
      </w:r>
    </w:p>
    <w:p w14:paraId="6466330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#3</w:t>
      </w:r>
    </w:p>
    <w:p w14:paraId="3FC08ECD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lastRenderedPageBreak/>
        <w:t>TOO MUCH ORDER!</w:t>
      </w:r>
    </w:p>
    <w:p w14:paraId="59332098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1976440F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691DA8F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31E7404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0F99C102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188E1BB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1EC9A82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394498E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17AA2990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#4</w:t>
      </w:r>
    </w:p>
    <w:p w14:paraId="76093EC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5BB9F40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07D31F6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4967DBF3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306DE1F4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02821DF8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54C45BC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#5</w:t>
      </w:r>
    </w:p>
    <w:p w14:paraId="0C01D357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3D156641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7900A78C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2928A131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16BCAE0B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5F6D9C48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THANK YOU!</w:t>
      </w:r>
    </w:p>
    <w:p w14:paraId="0B117085" w14:textId="77777777" w:rsidR="00C167E9" w:rsidRP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OUT OF STOCK!</w:t>
      </w:r>
    </w:p>
    <w:p w14:paraId="0622C03F" w14:textId="094A8C68" w:rsidR="00C167E9" w:rsidRDefault="00C167E9" w:rsidP="00C167E9">
      <w:pPr>
        <w:rPr>
          <w:rFonts w:ascii="나눔고딕" w:eastAsia="나눔고딕" w:hAnsi="나눔고딕"/>
        </w:rPr>
      </w:pPr>
      <w:r w:rsidRPr="00C167E9">
        <w:rPr>
          <w:rFonts w:ascii="나눔고딕" w:eastAsia="나눔고딕" w:hAnsi="나눔고딕"/>
        </w:rPr>
        <w:t>TOO MUCH ORDER!</w:t>
      </w:r>
    </w:p>
    <w:p w14:paraId="37E2F255" w14:textId="5F036DAD" w:rsidR="00D36EB3" w:rsidRDefault="00D36EB3" w:rsidP="00C167E9">
      <w:pPr>
        <w:rPr>
          <w:rFonts w:ascii="나눔고딕" w:eastAsia="나눔고딕" w:hAnsi="나눔고딕"/>
        </w:rPr>
      </w:pPr>
    </w:p>
    <w:p w14:paraId="21937172" w14:textId="3073F5F6" w:rsidR="00936B8E" w:rsidRDefault="00936B8E" w:rsidP="00C167E9">
      <w:pPr>
        <w:rPr>
          <w:rFonts w:ascii="나눔고딕" w:eastAsia="나눔고딕" w:hAnsi="나눔고딕"/>
        </w:rPr>
      </w:pPr>
    </w:p>
    <w:p w14:paraId="6BAFA625" w14:textId="4C85DA18" w:rsidR="00936B8E" w:rsidRDefault="00936B8E" w:rsidP="00C167E9">
      <w:pPr>
        <w:rPr>
          <w:rFonts w:ascii="나눔고딕" w:eastAsia="나눔고딕" w:hAnsi="나눔고딕"/>
        </w:rPr>
      </w:pPr>
    </w:p>
    <w:p w14:paraId="460C9FEA" w14:textId="6D5F9BA3" w:rsidR="00936B8E" w:rsidRDefault="00936B8E" w:rsidP="00C167E9">
      <w:pPr>
        <w:rPr>
          <w:rFonts w:ascii="나눔고딕" w:eastAsia="나눔고딕" w:hAnsi="나눔고딕"/>
        </w:rPr>
      </w:pPr>
    </w:p>
    <w:p w14:paraId="07E2AEEF" w14:textId="1E5DBDE6" w:rsidR="00936B8E" w:rsidRDefault="00936B8E" w:rsidP="00C167E9">
      <w:pPr>
        <w:rPr>
          <w:rFonts w:ascii="나눔고딕" w:eastAsia="나눔고딕" w:hAnsi="나눔고딕"/>
        </w:rPr>
      </w:pPr>
    </w:p>
    <w:p w14:paraId="0D4AE771" w14:textId="0D9D8716" w:rsidR="00936B8E" w:rsidRDefault="00936B8E" w:rsidP="00C167E9">
      <w:pPr>
        <w:rPr>
          <w:rFonts w:ascii="나눔고딕" w:eastAsia="나눔고딕" w:hAnsi="나눔고딕"/>
        </w:rPr>
      </w:pPr>
    </w:p>
    <w:p w14:paraId="6F5410D6" w14:textId="77777777" w:rsidR="00936B8E" w:rsidRDefault="00936B8E" w:rsidP="00C167E9">
      <w:pPr>
        <w:rPr>
          <w:rFonts w:ascii="나눔고딕" w:eastAsia="나눔고딕" w:hAnsi="나눔고딕"/>
        </w:rPr>
      </w:pPr>
    </w:p>
    <w:p w14:paraId="6D804028" w14:textId="53EB68B8" w:rsidR="00936B8E" w:rsidRPr="00AF5EBD" w:rsidRDefault="00936B8E" w:rsidP="00936B8E">
      <w:pPr>
        <w:pStyle w:val="md-end-block"/>
        <w:spacing w:before="0" w:beforeAutospacing="0"/>
        <w:rPr>
          <w:rFonts w:ascii="나눔고딕" w:eastAsia="나눔고딕" w:hAnsi="나눔고딕" w:cs="Helvetica"/>
        </w:rPr>
      </w:pPr>
      <w:r w:rsidRPr="00AF5EBD">
        <w:rPr>
          <w:rStyle w:val="md-plain"/>
          <w:rFonts w:ascii="나눔고딕" w:eastAsia="나눔고딕" w:hAnsi="나눔고딕" w:cs="Helvetica"/>
        </w:rPr>
        <w:t>[</w:t>
      </w:r>
      <w:r>
        <w:rPr>
          <w:rStyle w:val="md-plain"/>
          <w:rFonts w:ascii="나눔고딕" w:eastAsia="나눔고딕" w:hAnsi="나눔고딕" w:cs="Helvetica" w:hint="eastAsia"/>
        </w:rPr>
        <w:t>입출력 설명</w:t>
      </w:r>
      <w:r w:rsidRPr="00AF5EBD">
        <w:rPr>
          <w:rStyle w:val="md-plain"/>
          <w:rFonts w:ascii="나눔고딕" w:eastAsia="나눔고딕" w:hAnsi="나눔고딕" w:cs="Helvetica"/>
        </w:rPr>
        <w:t>]</w:t>
      </w:r>
    </w:p>
    <w:p w14:paraId="7176C0C2" w14:textId="0716C447" w:rsidR="00D36EB3" w:rsidRDefault="00936B8E" w:rsidP="00C167E9">
      <w:pPr>
        <w:rPr>
          <w:rFonts w:ascii="나눔고딕" w:eastAsia="나눔고딕" w:hAnsi="나눔고딕"/>
        </w:rPr>
      </w:pPr>
      <w:r w:rsidRPr="00936B8E">
        <w:rPr>
          <w:rFonts w:ascii="나눔고딕" w:eastAsia="나눔고딕" w:hAnsi="나눔고딕"/>
          <w:noProof/>
        </w:rPr>
        <w:drawing>
          <wp:inline distT="0" distB="0" distL="0" distR="0" wp14:anchorId="16A7D9F2" wp14:editId="1CBBED05">
            <wp:extent cx="5162550" cy="260985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6"/>
                    <a:srcRect l="1990"/>
                    <a:stretch/>
                  </pic:blipFill>
                  <pic:spPr bwMode="auto">
                    <a:xfrm>
                      <a:off x="0" y="0"/>
                      <a:ext cx="5163270" cy="261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485E1" w14:textId="67B4F160" w:rsidR="00936B8E" w:rsidRPr="00CB3EFD" w:rsidRDefault="00936B8E" w:rsidP="00C167E9">
      <w:pPr>
        <w:rPr>
          <w:rFonts w:ascii="나눔고딕" w:eastAsia="나눔고딕" w:hAnsi="나눔고딕"/>
        </w:rPr>
      </w:pPr>
      <w:r w:rsidRPr="00936B8E">
        <w:rPr>
          <w:rFonts w:ascii="나눔고딕" w:eastAsia="나눔고딕" w:hAnsi="나눔고딕"/>
          <w:noProof/>
        </w:rPr>
        <w:drawing>
          <wp:inline distT="0" distB="0" distL="0" distR="0" wp14:anchorId="239CCB24" wp14:editId="5129E0B2">
            <wp:extent cx="5058481" cy="3924848"/>
            <wp:effectExtent l="0" t="0" r="8890" b="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8E" w:rsidRPr="00CB3E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23D"/>
    <w:multiLevelType w:val="multilevel"/>
    <w:tmpl w:val="7A5CA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31C20"/>
    <w:multiLevelType w:val="multilevel"/>
    <w:tmpl w:val="8278D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123053">
    <w:abstractNumId w:val="0"/>
  </w:num>
  <w:num w:numId="2" w16cid:durableId="5455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2B"/>
    <w:rsid w:val="007355E2"/>
    <w:rsid w:val="00752BEF"/>
    <w:rsid w:val="007F44C6"/>
    <w:rsid w:val="00936B8E"/>
    <w:rsid w:val="009430CF"/>
    <w:rsid w:val="00954ADF"/>
    <w:rsid w:val="009B245E"/>
    <w:rsid w:val="009F482B"/>
    <w:rsid w:val="00A2174B"/>
    <w:rsid w:val="00A554FF"/>
    <w:rsid w:val="00AF5EBD"/>
    <w:rsid w:val="00C167E9"/>
    <w:rsid w:val="00CB3EFD"/>
    <w:rsid w:val="00D36EB3"/>
    <w:rsid w:val="00D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78E1"/>
  <w15:chartTrackingRefBased/>
  <w15:docId w15:val="{2C59F72A-79C7-44E6-A78D-38CDBD8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355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355E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7355E2"/>
  </w:style>
  <w:style w:type="paragraph" w:customStyle="1" w:styleId="md-end-block">
    <w:name w:val="md-end-block"/>
    <w:basedOn w:val="a"/>
    <w:rsid w:val="00735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임재현</dc:creator>
  <cp:keywords/>
  <dc:description/>
  <cp:lastModifiedBy>권기정</cp:lastModifiedBy>
  <cp:revision>9</cp:revision>
  <dcterms:created xsi:type="dcterms:W3CDTF">2022-05-31T02:45:00Z</dcterms:created>
  <dcterms:modified xsi:type="dcterms:W3CDTF">2022-05-31T05:43:00Z</dcterms:modified>
</cp:coreProperties>
</file>