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E4" w:rsidRDefault="004064AF">
      <w:pPr>
        <w:rPr>
          <w:b/>
        </w:rPr>
      </w:pPr>
      <w:r w:rsidRPr="004064AF">
        <w:rPr>
          <w:b/>
        </w:rPr>
        <w:t>Babe Vanity Module</w:t>
      </w:r>
    </w:p>
    <w:p w:rsidR="004064AF" w:rsidRDefault="004064AF">
      <w:r>
        <w:t xml:space="preserve">Hi </w:t>
      </w:r>
      <w:proofErr w:type="spellStart"/>
      <w:r>
        <w:t>Vishal</w:t>
      </w:r>
      <w:proofErr w:type="spellEnd"/>
      <w:r>
        <w:t>,</w:t>
      </w:r>
    </w:p>
    <w:p w:rsidR="004064AF" w:rsidRDefault="004064AF">
      <w:r>
        <w:t>We would like to add a module to babe for normal users that allows them the ability to register a product and place an order for a replacement. This warranty module will be added to Babe for a new product we are in the process of manufacturing that has a lifetime warranty.</w:t>
      </w:r>
    </w:p>
    <w:p w:rsidR="004064AF" w:rsidRDefault="004064AF">
      <w:r>
        <w:t>The following .</w:t>
      </w:r>
      <w:proofErr w:type="spellStart"/>
      <w:r>
        <w:t>psd</w:t>
      </w:r>
      <w:proofErr w:type="spellEnd"/>
      <w:r>
        <w:t xml:space="preserve"> files will be used to design this module: </w:t>
      </w:r>
    </w:p>
    <w:p w:rsidR="004064AF" w:rsidRDefault="004064AF">
      <w:r>
        <w:t>BabeVanity_Webpages_account.psd</w:t>
      </w:r>
    </w:p>
    <w:p w:rsidR="004064AF" w:rsidRDefault="004064AF">
      <w:r>
        <w:t>BabeVanity_Webpages_account2.psd</w:t>
      </w:r>
    </w:p>
    <w:p w:rsidR="004064AF" w:rsidRDefault="004064AF" w:rsidP="004064AF">
      <w:r>
        <w:t>BabeVanity_Webpages_account</w:t>
      </w:r>
      <w:r w:rsidR="00AF2A37">
        <w:t>3</w:t>
      </w:r>
      <w:r>
        <w:t>.psd</w:t>
      </w:r>
    </w:p>
    <w:p w:rsidR="004064AF" w:rsidRDefault="004064AF" w:rsidP="004064AF">
      <w:r>
        <w:t>BabeVanity_Webpages_info.psd</w:t>
      </w:r>
    </w:p>
    <w:p w:rsidR="004064AF" w:rsidRDefault="004064AF" w:rsidP="004064AF"/>
    <w:p w:rsidR="004064AF" w:rsidRDefault="004064AF" w:rsidP="004064AF">
      <w:r>
        <w:t xml:space="preserve">For BabeVanity_Webpages_account.psd: There is both an account Dashboard and Account Register section of the module. </w:t>
      </w:r>
    </w:p>
    <w:p w:rsidR="004064AF" w:rsidRDefault="004064AF" w:rsidP="004064AF">
      <w:pPr>
        <w:pStyle w:val="ListParagraph"/>
        <w:numPr>
          <w:ilvl w:val="0"/>
          <w:numId w:val="1"/>
        </w:numPr>
      </w:pPr>
      <w:r>
        <w:t xml:space="preserve">Account Register – </w:t>
      </w:r>
      <w:r w:rsidR="0076007D">
        <w:t>This is the normal pinnacle account registration page.</w:t>
      </w:r>
    </w:p>
    <w:p w:rsidR="004064AF" w:rsidRDefault="004064AF" w:rsidP="004064AF">
      <w:pPr>
        <w:pStyle w:val="ListParagraph"/>
        <w:numPr>
          <w:ilvl w:val="0"/>
          <w:numId w:val="1"/>
        </w:numPr>
      </w:pPr>
      <w:r>
        <w:t xml:space="preserve">Account </w:t>
      </w:r>
      <w:proofErr w:type="spellStart"/>
      <w:r>
        <w:t>DashBoard</w:t>
      </w:r>
      <w:proofErr w:type="spellEnd"/>
      <w:r>
        <w:t xml:space="preserve"> – This is just a newly designed My Account Page</w:t>
      </w:r>
      <w:r w:rsidR="0076007D">
        <w:t>.</w:t>
      </w:r>
    </w:p>
    <w:p w:rsidR="004064AF" w:rsidRDefault="004064AF" w:rsidP="004064AF">
      <w:pPr>
        <w:pStyle w:val="ListParagraph"/>
        <w:numPr>
          <w:ilvl w:val="1"/>
          <w:numId w:val="1"/>
        </w:numPr>
      </w:pPr>
      <w:r>
        <w:t>“Account Information” will display all the information from the user on the page with a back button to my account.</w:t>
      </w:r>
    </w:p>
    <w:p w:rsidR="004064AF" w:rsidRDefault="004064AF" w:rsidP="004064AF">
      <w:pPr>
        <w:pStyle w:val="ListParagraph"/>
        <w:numPr>
          <w:ilvl w:val="1"/>
          <w:numId w:val="1"/>
        </w:numPr>
      </w:pPr>
      <w:r>
        <w:t xml:space="preserve">“Address Book” will display </w:t>
      </w:r>
      <w:r w:rsidR="00AF2A37">
        <w:t>all the users addresses in the database</w:t>
      </w:r>
    </w:p>
    <w:p w:rsidR="00AF2A37" w:rsidRDefault="00AF2A37" w:rsidP="004064AF">
      <w:pPr>
        <w:pStyle w:val="ListParagraph"/>
        <w:numPr>
          <w:ilvl w:val="1"/>
          <w:numId w:val="1"/>
        </w:numPr>
      </w:pPr>
      <w:r>
        <w:t xml:space="preserve">“My Orders” – like the functionality in DBH and DBHE will display all the </w:t>
      </w:r>
      <w:r w:rsidR="0076007D">
        <w:t>orders</w:t>
      </w:r>
      <w:r>
        <w:t xml:space="preserve"> </w:t>
      </w:r>
      <w:r w:rsidR="0076007D">
        <w:t>placed</w:t>
      </w:r>
      <w:r>
        <w:t xml:space="preserve"> by the user</w:t>
      </w:r>
    </w:p>
    <w:p w:rsidR="00AF2A37" w:rsidRDefault="00AF2A37" w:rsidP="004064AF">
      <w:pPr>
        <w:pStyle w:val="ListParagraph"/>
        <w:numPr>
          <w:ilvl w:val="1"/>
          <w:numId w:val="1"/>
        </w:numPr>
      </w:pPr>
      <w:r>
        <w:t xml:space="preserve">“View Registered products”- Please see BabeVanity_Webpages_Accounts2.psd for design. </w:t>
      </w:r>
    </w:p>
    <w:p w:rsidR="00EC30B9" w:rsidRDefault="00AF2A37" w:rsidP="00EC30B9">
      <w:pPr>
        <w:pStyle w:val="ListParagraph"/>
        <w:numPr>
          <w:ilvl w:val="2"/>
          <w:numId w:val="1"/>
        </w:numPr>
      </w:pPr>
      <w:r>
        <w:t xml:space="preserve">“Get a Replacement” Button – when you click on this button user will be taken to </w:t>
      </w:r>
      <w:r w:rsidR="0076007D">
        <w:t>the</w:t>
      </w:r>
      <w:r>
        <w:t xml:space="preserve"> checkout page </w:t>
      </w:r>
      <w:r w:rsidR="00EC30B9">
        <w:t>with the product added</w:t>
      </w:r>
      <w:r w:rsidR="0076007D">
        <w:t xml:space="preserve">. This needs to be added to the cart at $0.00. The other difference is in the shipping section during checkout. IF the user has a warranty product in their cart during checkout, please add $5.00 to each of the real time shipping methods when displaying and charging the customer for shipping. </w:t>
      </w:r>
    </w:p>
    <w:p w:rsidR="0076007D" w:rsidRDefault="00AF2A37" w:rsidP="004064AF">
      <w:pPr>
        <w:pStyle w:val="ListParagraph"/>
        <w:numPr>
          <w:ilvl w:val="1"/>
          <w:numId w:val="1"/>
        </w:numPr>
      </w:pPr>
      <w:r>
        <w:t>“</w:t>
      </w:r>
      <w:r w:rsidR="0076007D">
        <w:t>Register</w:t>
      </w:r>
      <w:r>
        <w:t xml:space="preserve"> a Replacement Vanity” </w:t>
      </w:r>
      <w:r w:rsidR="00EC30B9">
        <w:t>–</w:t>
      </w:r>
      <w:r>
        <w:t xml:space="preserve"> </w:t>
      </w:r>
      <w:r w:rsidR="00EC30B9">
        <w:t xml:space="preserve">will direct to BabeVanity_Webpages_Accounts3.psd. This is the location in which we have the user register their product that will be added to “View Registered Products” </w:t>
      </w:r>
      <w:r w:rsidR="006E341A">
        <w:t xml:space="preserve">page. </w:t>
      </w:r>
      <w:r w:rsidR="008D22C2">
        <w:t xml:space="preserve"> </w:t>
      </w:r>
      <w:r w:rsidR="0076007D">
        <w:t xml:space="preserve">The user will register their product by filling out the forms on this page. All fields are required. These products are automatically approved as a warranty product. This means that they will instantly be added to the “View Registered Products” page. There is no limit currently to how many products a user can register. </w:t>
      </w:r>
    </w:p>
    <w:p w:rsidR="00AF2A37" w:rsidRDefault="0076007D" w:rsidP="004064AF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AF2A37">
        <w:t xml:space="preserve">“About Lifetime Warranty” </w:t>
      </w:r>
      <w:r w:rsidR="00EC30B9">
        <w:t xml:space="preserve">– This will direct to the “vanity Warranty” page in the BabeVanity_Webpages_Info.psd. Notice the “Back to My account” button on the top of the page. </w:t>
      </w:r>
    </w:p>
    <w:p w:rsidR="00EC30B9" w:rsidRDefault="00EC30B9" w:rsidP="004064AF">
      <w:pPr>
        <w:pStyle w:val="ListParagraph"/>
        <w:numPr>
          <w:ilvl w:val="1"/>
          <w:numId w:val="1"/>
        </w:numPr>
      </w:pPr>
      <w:r>
        <w:t xml:space="preserve">“Vanity Warranty” also in the BabeVanity_Webpages_Info.psd file, </w:t>
      </w:r>
      <w:r w:rsidR="0076007D">
        <w:t>needs to be linked in the site footer.</w:t>
      </w:r>
    </w:p>
    <w:p w:rsidR="003521EA" w:rsidRDefault="003521EA" w:rsidP="003521EA">
      <w:pPr>
        <w:pStyle w:val="ListParagraph"/>
      </w:pPr>
      <w:r>
        <w:t xml:space="preserve">Note: For the sections of the “The Babe Place” account that do not have design (“My Orders, “Address Book” , “Account Info”) please use the default design that </w:t>
      </w:r>
      <w:r w:rsidR="0076007D">
        <w:t>is the exact same as DBH &amp; DBHE, just change the colors and fonts to match the Babe we design.</w:t>
      </w:r>
    </w:p>
    <w:p w:rsidR="00EC30B9" w:rsidRDefault="00EC30B9" w:rsidP="0076007D"/>
    <w:p w:rsidR="004064AF" w:rsidRPr="004064AF" w:rsidRDefault="004064AF" w:rsidP="004064AF"/>
    <w:p w:rsidR="004064AF" w:rsidRPr="004064AF" w:rsidRDefault="004064AF" w:rsidP="004064AF"/>
    <w:p w:rsidR="004064AF" w:rsidRPr="004064AF" w:rsidRDefault="004064AF"/>
    <w:p w:rsidR="004064AF" w:rsidRPr="004064AF" w:rsidRDefault="004064AF">
      <w:pPr>
        <w:rPr>
          <w:b/>
        </w:rPr>
      </w:pPr>
    </w:p>
    <w:sectPr w:rsidR="004064AF" w:rsidRPr="004064AF" w:rsidSect="0016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16DCB"/>
    <w:multiLevelType w:val="hybridMultilevel"/>
    <w:tmpl w:val="32903208"/>
    <w:lvl w:ilvl="0" w:tplc="EFB45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64AF"/>
    <w:rsid w:val="001600A3"/>
    <w:rsid w:val="003521EA"/>
    <w:rsid w:val="004064AF"/>
    <w:rsid w:val="006E341A"/>
    <w:rsid w:val="0076007D"/>
    <w:rsid w:val="008D22C2"/>
    <w:rsid w:val="00AF2A37"/>
    <w:rsid w:val="00D10DE4"/>
    <w:rsid w:val="00EC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Montero</dc:creator>
  <cp:lastModifiedBy>brandon</cp:lastModifiedBy>
  <cp:revision>2</cp:revision>
  <dcterms:created xsi:type="dcterms:W3CDTF">2015-09-23T21:47:00Z</dcterms:created>
  <dcterms:modified xsi:type="dcterms:W3CDTF">2015-09-23T21:47:00Z</dcterms:modified>
</cp:coreProperties>
</file>