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BF748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drawing>
          <wp:inline distT="0" distB="0" distL="0" distR="0" wp14:anchorId="7F43BD0F" wp14:editId="64B8D911">
            <wp:extent cx="3550285" cy="5943600"/>
            <wp:effectExtent l="0" t="0" r="571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28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A62F7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5238775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226C3B51" wp14:editId="2D2C599C">
            <wp:extent cx="4136390" cy="59436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9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524B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031E953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19767E94" wp14:editId="71E2C37D">
            <wp:extent cx="4572000" cy="5229225"/>
            <wp:effectExtent l="0" t="0" r="0" b="317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10C70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7FD7051E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76EC4755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第二題：</w:t>
      </w:r>
    </w:p>
    <w:p w14:paraId="61797665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23727671" wp14:editId="79369368">
            <wp:extent cx="4572000" cy="30003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FDE6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5F7C2809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drawing>
          <wp:inline distT="0" distB="0" distL="0" distR="0" wp14:anchorId="3DC1EC20" wp14:editId="538C5E77">
            <wp:extent cx="4572000" cy="242887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C60D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6729FF7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4B10E913" wp14:editId="62CA62AE">
            <wp:extent cx="4572000" cy="24860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85E4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2F7080C1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第三題：</w:t>
      </w:r>
    </w:p>
    <w:p w14:paraId="0A082896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 xml:space="preserve"> </w:t>
      </w:r>
    </w:p>
    <w:p w14:paraId="7609A601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drawing>
          <wp:inline distT="0" distB="0" distL="0" distR="0" wp14:anchorId="093892D1" wp14:editId="5A651B17">
            <wp:extent cx="4572000" cy="1778635"/>
            <wp:effectExtent l="0" t="0" r="0" b="0"/>
            <wp:docPr id="4" name="Picture 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784F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0A3E69F6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1773AE34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 </w:t>
      </w:r>
    </w:p>
    <w:p w14:paraId="4BEEBE55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sz w:val="22"/>
          <w:szCs w:val="22"/>
          <w:lang w:val="en-US"/>
        </w:rPr>
        <w:t>新鲜IBM devops OA，时间上约两周前收到，并没有想象的难，但好像没有直接对应的力扣题目</w:t>
      </w:r>
    </w:p>
    <w:p w14:paraId="21089A9F" w14:textId="77777777" w:rsidR="00055972" w:rsidRPr="00055972" w:rsidRDefault="00055972" w:rsidP="00055972">
      <w:pPr>
        <w:numPr>
          <w:ilvl w:val="1"/>
          <w:numId w:val="1"/>
        </w:numPr>
        <w:ind w:left="387"/>
        <w:textAlignment w:val="center"/>
        <w:rPr>
          <w:rFonts w:ascii="Calibri" w:eastAsia="Times New Roman" w:hAnsi="Calibri" w:cs="Calibri"/>
          <w:color w:val="555555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对于 a-&gt;0 ... z-&gt;25 的list 第一项，返回list第二项的最大差值的a-z 字符。</w:t>
      </w:r>
    </w:p>
    <w:p w14:paraId="62209423" w14:textId="77777777" w:rsidR="00055972" w:rsidRPr="00055972" w:rsidRDefault="00055972" w:rsidP="00055972">
      <w:pPr>
        <w:numPr>
          <w:ilvl w:val="1"/>
          <w:numId w:val="1"/>
        </w:numPr>
        <w:ind w:left="387"/>
        <w:textAlignment w:val="center"/>
        <w:rPr>
          <w:rFonts w:ascii="Calibri" w:eastAsia="Times New Roman" w:hAnsi="Calibri" w:cs="Calibri"/>
          <w:color w:val="555555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输入“a1b2c3a1”, 返回"a2b2c3"，即同字母并项。</w:t>
      </w:r>
    </w:p>
    <w:p w14:paraId="16DFDC68" w14:textId="77777777" w:rsidR="00055972" w:rsidRPr="00055972" w:rsidRDefault="00055972" w:rsidP="00055972">
      <w:pPr>
        <w:numPr>
          <w:ilvl w:val="1"/>
          <w:numId w:val="1"/>
        </w:numPr>
        <w:ind w:left="387"/>
        <w:textAlignment w:val="center"/>
        <w:rPr>
          <w:rFonts w:ascii="Calibri" w:eastAsia="Times New Roman" w:hAnsi="Calibri" w:cs="Calibri"/>
          <w:color w:val="555555"/>
          <w:sz w:val="22"/>
          <w:szCs w:val="22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bash题目，简单的puppet打印。</w:t>
      </w:r>
    </w:p>
    <w:p w14:paraId="25174585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color w:val="555555"/>
          <w:sz w:val="21"/>
          <w:szCs w:val="21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 </w:t>
      </w:r>
    </w:p>
    <w:p w14:paraId="08D2BA97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73CD1FEA" wp14:editId="1F4E36B1">
            <wp:extent cx="1821815" cy="5915025"/>
            <wp:effectExtent l="0" t="0" r="0" b="317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CD9F9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color w:val="555555"/>
          <w:sz w:val="21"/>
          <w:szCs w:val="21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 </w:t>
      </w:r>
    </w:p>
    <w:p w14:paraId="7A52D1E3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color w:val="555555"/>
          <w:sz w:val="21"/>
          <w:szCs w:val="21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 </w:t>
      </w:r>
    </w:p>
    <w:p w14:paraId="564AE6A7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1694E052" wp14:editId="686E7038">
            <wp:extent cx="2343150" cy="5915025"/>
            <wp:effectExtent l="0" t="0" r="6350" b="317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F71CF" w14:textId="77777777" w:rsidR="00055972" w:rsidRPr="00055972" w:rsidRDefault="00055972" w:rsidP="00055972">
      <w:pPr>
        <w:ind w:left="387"/>
        <w:rPr>
          <w:rFonts w:ascii="Microsoft YaHei" w:eastAsia="Microsoft YaHei" w:hAnsi="Microsoft YaHei" w:cs="Calibri"/>
          <w:color w:val="555555"/>
          <w:sz w:val="21"/>
          <w:szCs w:val="21"/>
          <w:lang w:val="en-US"/>
        </w:rPr>
      </w:pPr>
      <w:r w:rsidRPr="00055972">
        <w:rPr>
          <w:rFonts w:ascii="Microsoft YaHei" w:eastAsia="Microsoft YaHei" w:hAnsi="Microsoft YaHei" w:cs="Calibri" w:hint="eastAsia"/>
          <w:color w:val="555555"/>
          <w:sz w:val="21"/>
          <w:szCs w:val="21"/>
          <w:lang w:val="en-US"/>
        </w:rPr>
        <w:t> </w:t>
      </w:r>
    </w:p>
    <w:p w14:paraId="3E3DBD35" w14:textId="77777777" w:rsidR="00055972" w:rsidRPr="00055972" w:rsidRDefault="00055972" w:rsidP="00055972">
      <w:pPr>
        <w:ind w:left="387"/>
        <w:rPr>
          <w:rFonts w:ascii="Calibri" w:eastAsia="Times New Roman" w:hAnsi="Calibri" w:cs="Calibri"/>
          <w:sz w:val="22"/>
          <w:szCs w:val="22"/>
          <w:lang w:val="en-US"/>
        </w:rPr>
      </w:pPr>
      <w:r w:rsidRPr="00055972">
        <w:rPr>
          <w:noProof/>
        </w:rPr>
        <w:lastRenderedPageBreak/>
        <w:drawing>
          <wp:inline distT="0" distB="0" distL="0" distR="0" wp14:anchorId="6FD40AA7" wp14:editId="34A9A19A">
            <wp:extent cx="11436985" cy="3493135"/>
            <wp:effectExtent l="0" t="0" r="5715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985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7E22" w14:textId="77777777" w:rsidR="00055972" w:rsidRDefault="00055972"/>
    <w:sectPr w:rsidR="000559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DFB7EE9"/>
    <w:multiLevelType w:val="multilevel"/>
    <w:tmpl w:val="E74C0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972"/>
    <w:rsid w:val="00055972"/>
    <w:rsid w:val="00DB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B70EA9"/>
  <w15:chartTrackingRefBased/>
  <w15:docId w15:val="{4A30D2B7-B1EE-4846-BA30-F037E584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597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4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20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 添</dc:creator>
  <cp:keywords/>
  <dc:description/>
  <cp:lastModifiedBy>Ying Jin Guan</cp:lastModifiedBy>
  <cp:revision>2</cp:revision>
  <dcterms:created xsi:type="dcterms:W3CDTF">2020-12-18T17:50:00Z</dcterms:created>
  <dcterms:modified xsi:type="dcterms:W3CDTF">2020-12-18T17:50:00Z</dcterms:modified>
</cp:coreProperties>
</file>