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DF3B" w14:textId="523DDF19" w:rsidR="009D0FDE" w:rsidRPr="00E034E5" w:rsidRDefault="00E034E5">
      <w:r>
        <w:t>Ciao ciao</w:t>
      </w:r>
      <w:r w:rsidR="000E7F39">
        <w:t xml:space="preserve"> </w:t>
      </w:r>
      <w:proofErr w:type="spellStart"/>
      <w:r w:rsidR="000E7F39">
        <w:t>ccccc</w:t>
      </w:r>
      <w:proofErr w:type="spellEnd"/>
      <w:r w:rsidR="001F7CAB">
        <w:t xml:space="preserve"> </w:t>
      </w:r>
      <w:proofErr w:type="spellStart"/>
      <w:r w:rsidR="001F7CAB">
        <w:t>ooo</w:t>
      </w:r>
      <w:proofErr w:type="spellEnd"/>
      <w:r w:rsidR="005E6DAD">
        <w:t xml:space="preserve"> prova</w:t>
      </w:r>
      <w:bookmarkStart w:id="0" w:name="_GoBack"/>
      <w:bookmarkEnd w:id="0"/>
    </w:p>
    <w:sectPr w:rsidR="009D0FDE" w:rsidRPr="00E03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7E"/>
    <w:rsid w:val="000E7F39"/>
    <w:rsid w:val="001F7CAB"/>
    <w:rsid w:val="005E6DAD"/>
    <w:rsid w:val="009B197E"/>
    <w:rsid w:val="009D0FDE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D6A0"/>
  <w15:chartTrackingRefBased/>
  <w15:docId w15:val="{D5D6537D-ED09-49FB-A2FC-6E0A803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AK12</dc:creator>
  <cp:keywords/>
  <dc:description/>
  <cp:lastModifiedBy>AK12</cp:lastModifiedBy>
  <cp:revision>5</cp:revision>
  <dcterms:created xsi:type="dcterms:W3CDTF">2019-02-01T08:46:00Z</dcterms:created>
  <dcterms:modified xsi:type="dcterms:W3CDTF">2019-02-01T10:44:00Z</dcterms:modified>
</cp:coreProperties>
</file>