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1DE6" w14:paraId="405E57BE" w14:textId="77777777" w:rsidTr="00211DE6">
        <w:tc>
          <w:tcPr>
            <w:tcW w:w="9350" w:type="dxa"/>
            <w:vAlign w:val="center"/>
          </w:tcPr>
          <w:p w14:paraId="08766070" w14:textId="3F719791" w:rsidR="00211DE6" w:rsidRPr="007B7970" w:rsidRDefault="00211DE6" w:rsidP="00211DE6">
            <w:pPr>
              <w:jc w:val="center"/>
              <w:rPr>
                <w:b/>
                <w:bCs/>
                <w:lang w:val="en-US"/>
              </w:rPr>
            </w:pPr>
            <w:r w:rsidRPr="009C0497">
              <w:rPr>
                <w:b/>
                <w:bCs/>
              </w:rPr>
              <w:t xml:space="preserve">პრეზენტაცია </w:t>
            </w:r>
            <w:r w:rsidR="00B543E0">
              <w:rPr>
                <w:b/>
                <w:bCs/>
              </w:rPr>
              <w:t>3</w:t>
            </w:r>
            <w:r w:rsidR="00267093">
              <w:rPr>
                <w:b/>
                <w:bCs/>
                <w:lang w:val="en-US"/>
              </w:rPr>
              <w:t xml:space="preserve"> (</w:t>
            </w:r>
            <w:r w:rsidR="00267093">
              <w:rPr>
                <w:b/>
                <w:bCs/>
              </w:rPr>
              <w:t>4 ქულა)</w:t>
            </w:r>
            <w:r w:rsidR="007B7970">
              <w:rPr>
                <w:b/>
                <w:bCs/>
                <w:lang w:val="en-US"/>
              </w:rPr>
              <w:t xml:space="preserve"> 15.05.2020</w:t>
            </w:r>
          </w:p>
        </w:tc>
      </w:tr>
      <w:tr w:rsidR="00FD084B" w14:paraId="218ABDD5" w14:textId="77777777" w:rsidTr="004E2080">
        <w:trPr>
          <w:trHeight w:val="1114"/>
        </w:trPr>
        <w:tc>
          <w:tcPr>
            <w:tcW w:w="9350" w:type="dxa"/>
          </w:tcPr>
          <w:p w14:paraId="6B81EB9E" w14:textId="77777777" w:rsidR="00296568" w:rsidRDefault="00FD084B">
            <w:r>
              <w:t>თემა:</w:t>
            </w:r>
            <w:r w:rsidR="00211DE6">
              <w:t xml:space="preserve"> </w:t>
            </w:r>
            <w:r>
              <w:t xml:space="preserve"> </w:t>
            </w:r>
            <w:r w:rsidR="00DC7C25">
              <w:t xml:space="preserve"> </w:t>
            </w:r>
          </w:p>
          <w:p w14:paraId="4733310C" w14:textId="77777777" w:rsidR="00D3225F" w:rsidRPr="009413CF" w:rsidRDefault="00D3225F" w:rsidP="00D3225F">
            <w:pPr>
              <w:rPr>
                <w:b/>
                <w:bCs/>
              </w:rPr>
            </w:pPr>
            <w:r w:rsidRPr="009413CF">
              <w:rPr>
                <w:b/>
                <w:bCs/>
                <w:lang w:val="en-US"/>
              </w:rPr>
              <w:t>Bootstrap</w:t>
            </w:r>
            <w:r w:rsidRPr="009413CF">
              <w:rPr>
                <w:b/>
                <w:bCs/>
              </w:rPr>
              <w:t>, თეორიული და პრაქტიკული ნაწილი.</w:t>
            </w:r>
          </w:p>
          <w:p w14:paraId="037102F2" w14:textId="003FAF73" w:rsidR="00FD084B" w:rsidRPr="00953BBD" w:rsidRDefault="00953BBD">
            <w:proofErr w:type="spellStart"/>
            <w:r>
              <w:rPr>
                <w:lang w:val="en-US"/>
              </w:rPr>
              <w:t>Powerpoint</w:t>
            </w:r>
            <w:proofErr w:type="spellEnd"/>
            <w:r>
              <w:rPr>
                <w:lang w:val="en-US"/>
              </w:rPr>
              <w:t>-</w:t>
            </w:r>
            <w:r>
              <w:t>ის პრეზენტაციით</w:t>
            </w:r>
          </w:p>
        </w:tc>
      </w:tr>
      <w:tr w:rsidR="00FD084B" w14:paraId="5FF5523D" w14:textId="77777777" w:rsidTr="00FD084B">
        <w:tc>
          <w:tcPr>
            <w:tcW w:w="9350" w:type="dxa"/>
          </w:tcPr>
          <w:p w14:paraId="0DB3E02A" w14:textId="77777777" w:rsidR="00E10FB6" w:rsidRPr="00664405" w:rsidRDefault="000422B6" w:rsidP="00C543A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</w:rPr>
              <w:t>Besarioni Gelenidze</w:t>
            </w:r>
          </w:p>
          <w:p w14:paraId="48100B42" w14:textId="77777777" w:rsidR="00664405" w:rsidRPr="00905B14" w:rsidRDefault="00664405" w:rsidP="00C543A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</w:rPr>
              <w:t>Luka Kandaurishvili</w:t>
            </w:r>
          </w:p>
          <w:p w14:paraId="299BFC0B" w14:textId="77777777" w:rsidR="00905B14" w:rsidRPr="00711DAB" w:rsidRDefault="00905B14" w:rsidP="00C543A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</w:rPr>
              <w:t>Giorgi Khulordava</w:t>
            </w:r>
          </w:p>
          <w:p w14:paraId="329FC310" w14:textId="77777777" w:rsidR="00711DAB" w:rsidRPr="003C3BB4" w:rsidRDefault="00711DAB" w:rsidP="00C543A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</w:rPr>
              <w:t>levani Kvirikashvili</w:t>
            </w:r>
          </w:p>
          <w:p w14:paraId="194C60BF" w14:textId="77777777" w:rsidR="003C3BB4" w:rsidRPr="00663845" w:rsidRDefault="003C3BB4" w:rsidP="00C543A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</w:rPr>
              <w:t>Davit Lobzhanidze</w:t>
            </w:r>
          </w:p>
          <w:p w14:paraId="4DD323A9" w14:textId="77777777" w:rsidR="00663845" w:rsidRPr="00A571CD" w:rsidRDefault="00663845" w:rsidP="00C543A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</w:rPr>
              <w:t>Giorgi Seturidze</w:t>
            </w:r>
          </w:p>
          <w:p w14:paraId="62A14588" w14:textId="4B0D7176" w:rsidR="00A571CD" w:rsidRDefault="00A571CD" w:rsidP="00C543A4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hAnsi="Arial" w:cs="Arial"/>
                <w:color w:val="3C4043"/>
                <w:spacing w:val="4"/>
                <w:sz w:val="21"/>
                <w:szCs w:val="21"/>
              </w:rPr>
              <w:t>Luka Sheklashvili</w:t>
            </w:r>
          </w:p>
        </w:tc>
      </w:tr>
    </w:tbl>
    <w:p w14:paraId="700A2A3C" w14:textId="099570C8" w:rsidR="00FA22BC" w:rsidRDefault="00FA22BC"/>
    <w:p w14:paraId="45145131" w14:textId="77777777" w:rsidR="00B664CA" w:rsidRDefault="00B664CA"/>
    <w:sectPr w:rsidR="00B66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359F1"/>
    <w:multiLevelType w:val="hybridMultilevel"/>
    <w:tmpl w:val="91CCBF80"/>
    <w:lvl w:ilvl="0" w:tplc="BEE85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E5529"/>
    <w:multiLevelType w:val="hybridMultilevel"/>
    <w:tmpl w:val="EA72C1A0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162E5"/>
    <w:multiLevelType w:val="hybridMultilevel"/>
    <w:tmpl w:val="EA72C1A0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766BD"/>
    <w:multiLevelType w:val="hybridMultilevel"/>
    <w:tmpl w:val="FA8A3820"/>
    <w:lvl w:ilvl="0" w:tplc="043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4B"/>
    <w:rsid w:val="000422B6"/>
    <w:rsid w:val="0009317C"/>
    <w:rsid w:val="000945CC"/>
    <w:rsid w:val="000B3F87"/>
    <w:rsid w:val="00183FD4"/>
    <w:rsid w:val="001F60B0"/>
    <w:rsid w:val="00211DE6"/>
    <w:rsid w:val="002218D1"/>
    <w:rsid w:val="00267093"/>
    <w:rsid w:val="00296568"/>
    <w:rsid w:val="002A4BD0"/>
    <w:rsid w:val="00314D10"/>
    <w:rsid w:val="003C3BB4"/>
    <w:rsid w:val="00470A03"/>
    <w:rsid w:val="00497D64"/>
    <w:rsid w:val="004A556B"/>
    <w:rsid w:val="004D55DF"/>
    <w:rsid w:val="004E2080"/>
    <w:rsid w:val="005161B2"/>
    <w:rsid w:val="005167C2"/>
    <w:rsid w:val="00533388"/>
    <w:rsid w:val="00540592"/>
    <w:rsid w:val="00584E10"/>
    <w:rsid w:val="005C4435"/>
    <w:rsid w:val="0062485F"/>
    <w:rsid w:val="00663845"/>
    <w:rsid w:val="00664405"/>
    <w:rsid w:val="00675427"/>
    <w:rsid w:val="00687AF9"/>
    <w:rsid w:val="006F7E77"/>
    <w:rsid w:val="00711DAB"/>
    <w:rsid w:val="007A0BC8"/>
    <w:rsid w:val="007B7970"/>
    <w:rsid w:val="00905B14"/>
    <w:rsid w:val="009413CF"/>
    <w:rsid w:val="00953BBD"/>
    <w:rsid w:val="0096065C"/>
    <w:rsid w:val="009C0497"/>
    <w:rsid w:val="009F5EFE"/>
    <w:rsid w:val="00A571CD"/>
    <w:rsid w:val="00B543E0"/>
    <w:rsid w:val="00B664CA"/>
    <w:rsid w:val="00B945D4"/>
    <w:rsid w:val="00C543A4"/>
    <w:rsid w:val="00C84C62"/>
    <w:rsid w:val="00C974D0"/>
    <w:rsid w:val="00D3225F"/>
    <w:rsid w:val="00D46FF8"/>
    <w:rsid w:val="00DC7C25"/>
    <w:rsid w:val="00DE7BCC"/>
    <w:rsid w:val="00E10FB6"/>
    <w:rsid w:val="00F257B9"/>
    <w:rsid w:val="00FA22BC"/>
    <w:rsid w:val="00FD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CB279"/>
  <w15:chartTrackingRefBased/>
  <w15:docId w15:val="{31366BAE-B39F-4623-BC85-75989532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3A4"/>
    <w:pPr>
      <w:ind w:left="720"/>
      <w:contextualSpacing/>
    </w:pPr>
  </w:style>
  <w:style w:type="character" w:customStyle="1" w:styleId="y4ihn">
    <w:name w:val="y4ihn"/>
    <w:basedOn w:val="DefaultParagraphFont"/>
    <w:rsid w:val="00C54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5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Besiki Tabatadze</dc:creator>
  <cp:keywords/>
  <dc:description/>
  <cp:lastModifiedBy>Besiki Tabatadze</cp:lastModifiedBy>
  <cp:revision>54</cp:revision>
  <dcterms:created xsi:type="dcterms:W3CDTF">2020-04-06T12:39:00Z</dcterms:created>
  <dcterms:modified xsi:type="dcterms:W3CDTF">2020-05-08T11:39:00Z</dcterms:modified>
</cp:coreProperties>
</file>