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0860D8" w:rsidRDefault="003E69B7">
      <w:pPr>
        <w:pStyle w:val="Subttulo"/>
        <w:rPr>
          <w:color w:val="auto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695705" w:rsidP="000860D8">
      <w:pPr>
        <w:pStyle w:val="Subttulo"/>
      </w:pPr>
      <w:proofErr w:type="spellStart"/>
      <w:proofErr w:type="gramStart"/>
      <w:r>
        <w:t>DevTech</w:t>
      </w:r>
      <w:proofErr w:type="spellEnd"/>
      <w:proofErr w:type="gram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0860D8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95705" w:rsidTr="008008CA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5705" w:rsidRDefault="00695705" w:rsidP="00E01DA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:rsidR="000860D8" w:rsidRDefault="000860D8" w:rsidP="000860D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60D8" w:rsidRDefault="000860D8" w:rsidP="008008CA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0860D8" w:rsidTr="008008CA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0D8" w:rsidRDefault="00695705" w:rsidP="008008C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</w:t>
            </w:r>
            <w:proofErr w:type="gramStart"/>
            <w:r>
              <w:rPr>
                <w:sz w:val="20"/>
                <w:szCs w:val="20"/>
              </w:rPr>
              <w:t>)</w:t>
            </w:r>
            <w:proofErr w:type="gramEnd"/>
          </w:p>
        </w:tc>
      </w:tr>
    </w:tbl>
    <w:p w:rsidR="000860D8" w:rsidRPr="00264C02" w:rsidRDefault="000860D8" w:rsidP="000860D8"/>
    <w:p w:rsidR="000860D8" w:rsidRDefault="000860D8"/>
    <w:p w:rsidR="000860D8" w:rsidRDefault="000860D8">
      <w:pPr>
        <w:jc w:val="center"/>
      </w:pPr>
    </w:p>
    <w:tbl>
      <w:tblPr>
        <w:tblStyle w:val="a"/>
        <w:tblW w:w="10048" w:type="dxa"/>
        <w:jc w:val="center"/>
        <w:tblInd w:w="-88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891119" w:rsidRDefault="00891119" w:rsidP="00891119">
            <w:pPr>
              <w:jc w:val="center"/>
            </w:pPr>
            <w:r>
              <w:t>Descrição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</w:t>
            </w:r>
            <w:r w:rsidR="00FD3205">
              <w:t xml:space="preserve"> do salão</w:t>
            </w:r>
            <w:r>
              <w:t xml:space="preserve"> poderá agendar seu atendimento no salão, podendo também verificar quais horários estão disponíveis.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funcionários marcam os dias em que trabalharão no salão, para que o dono fique sempre ciente de quantas pessoas estarão trabalhando com ele naquele </w:t>
            </w:r>
            <w:proofErr w:type="gramStart"/>
            <w:r>
              <w:t>dia</w:t>
            </w:r>
            <w:proofErr w:type="gramEnd"/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dono do salão poderá anotar e visualizar quais produtos </w:t>
            </w:r>
            <w:proofErr w:type="gramStart"/>
            <w:r>
              <w:t>estão</w:t>
            </w:r>
            <w:proofErr w:type="gramEnd"/>
            <w:r>
              <w:t xml:space="preserve"> em estoque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lastRenderedPageBreak/>
              <w:t>4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</w:t>
            </w:r>
            <w:r w:rsidR="00C46EE9">
              <w:t xml:space="preserve">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Somente o dono do salão terá acesso </w:t>
            </w:r>
            <w:proofErr w:type="gramStart"/>
            <w:r>
              <w:t>à</w:t>
            </w:r>
            <w:proofErr w:type="gramEnd"/>
            <w:r>
              <w:t xml:space="preserve"> essas informações, que serão recebidas em forma de média.</w:t>
            </w:r>
          </w:p>
        </w:tc>
      </w:tr>
      <w:tr w:rsidR="00891119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91119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119" w:rsidRDefault="0089111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891119" w:rsidRDefault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do salão terá acesso a um painel com informações como: Promoções, </w:t>
            </w:r>
            <w:r w:rsidR="00FD3205">
              <w:t>novidades ou se o salão estará fechado por algum motivo.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bookmarkStart w:id="2" w:name="_GoBack" w:colFirst="1" w:colLast="1"/>
            <w:proofErr w:type="gramStart"/>
            <w:r>
              <w:t>7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haja algum problema inesperado, o dono do salão poderá enviar mensagens para o </w:t>
            </w:r>
            <w:r w:rsidR="00C4350F">
              <w:t>cliente</w:t>
            </w:r>
            <w:r>
              <w:t>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cliente </w:t>
            </w:r>
            <w:proofErr w:type="gramStart"/>
            <w:r>
              <w:t>poderá,</w:t>
            </w:r>
            <w:proofErr w:type="gramEnd"/>
            <w:r>
              <w:t xml:space="preserve"> se quiser, pagar o salão pelo próprio aplicativo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3E33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3E33C1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E33C1" w:rsidRDefault="003E33C1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3C1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3E33C1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 xml:space="preserve">Cada usuário terá um acesso único, composto por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Caso o usuário esqueça a senha, ele poderá clicar em link que confirmara seu e-mail e o enviará </w:t>
            </w:r>
            <w:proofErr w:type="gramStart"/>
            <w:r>
              <w:t>um outro</w:t>
            </w:r>
            <w:proofErr w:type="gramEnd"/>
            <w:r>
              <w:t xml:space="preserve"> link para nova senha.</w:t>
            </w:r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3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</w:t>
            </w:r>
            <w:r w:rsidR="00C46EE9">
              <w:t>.</w:t>
            </w:r>
            <w:r w:rsidR="00C46EE9">
              <w:br/>
            </w:r>
            <w:r w:rsidR="00C46EE9">
              <w:br/>
              <w:t xml:space="preserve">O dono do salão também poderá cancelar o agendamento do cliente, com a opção de mandar uma mensagem justificando o </w:t>
            </w:r>
            <w:proofErr w:type="gramStart"/>
            <w:r w:rsidR="00C46EE9">
              <w:t>motivo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Os cabeleireiros poderão avaliar os clientes, e oferecer descontos para aqueles com as maiores </w:t>
            </w:r>
            <w:proofErr w:type="gramStart"/>
            <w:r>
              <w:t>notas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50F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Uma área de interação de clientes, onde poderão compartilhar suas experiências no </w:t>
            </w:r>
            <w:proofErr w:type="gramStart"/>
            <w:r>
              <w:t>salão</w:t>
            </w:r>
            <w:proofErr w:type="gramEnd"/>
          </w:p>
        </w:tc>
      </w:tr>
      <w:tr w:rsidR="00C4350F" w:rsidTr="00891119">
        <w:trPr>
          <w:trHeight w:val="500"/>
          <w:jc w:val="center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4350F" w:rsidRDefault="00C4350F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EE9" w:rsidRDefault="00C46EE9" w:rsidP="008911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C4350F" w:rsidRPr="00C46EE9" w:rsidRDefault="00C46EE9" w:rsidP="00C46EE9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C4350F" w:rsidRDefault="00C46E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bookmarkEnd w:id="2"/>
    </w:tbl>
    <w:p w:rsidR="00226DEC" w:rsidRDefault="00226DEC">
      <w:pPr>
        <w:jc w:val="center"/>
      </w:pPr>
    </w:p>
    <w:p w:rsidR="00226DEC" w:rsidRDefault="00226DEC"/>
    <w:sectPr w:rsidR="00226DEC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AB3" w:rsidRDefault="006A0AB3">
      <w:pPr>
        <w:spacing w:line="240" w:lineRule="auto"/>
      </w:pPr>
      <w:r>
        <w:separator/>
      </w:r>
    </w:p>
  </w:endnote>
  <w:endnote w:type="continuationSeparator" w:id="0">
    <w:p w:rsidR="006A0AB3" w:rsidRDefault="006A0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ACF" w:rsidRDefault="00756ACF" w:rsidP="003E69B7">
    <w:pPr>
      <w:pStyle w:val="Rodap"/>
      <w:jc w:val="right"/>
    </w:pPr>
    <w:r>
      <w:t>Lista de Características (</w:t>
    </w:r>
    <w:r w:rsidR="003E69B7">
      <w:t>Descrição</w:t>
    </w:r>
    <w:r>
      <w:t xml:space="preserve">) OPE - </w:t>
    </w:r>
    <w:sdt>
      <w:sdtPr>
        <w:id w:val="38137665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E4A9A">
          <w:rPr>
            <w:noProof/>
          </w:rPr>
          <w:t>2</w:t>
        </w:r>
        <w:r>
          <w:fldChar w:fldCharType="end"/>
        </w:r>
      </w:sdtContent>
    </w:sdt>
  </w:p>
  <w:p w:rsidR="00756ACF" w:rsidRDefault="00756AC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AB3" w:rsidRDefault="006A0AB3">
      <w:pPr>
        <w:spacing w:line="240" w:lineRule="auto"/>
      </w:pPr>
      <w:r>
        <w:separator/>
      </w:r>
    </w:p>
  </w:footnote>
  <w:footnote w:type="continuationSeparator" w:id="0">
    <w:p w:rsidR="006A0AB3" w:rsidRDefault="006A0AB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26DEC"/>
    <w:rsid w:val="000860D8"/>
    <w:rsid w:val="00092CF2"/>
    <w:rsid w:val="000E4A9A"/>
    <w:rsid w:val="00226DEC"/>
    <w:rsid w:val="003E33C1"/>
    <w:rsid w:val="003E69B7"/>
    <w:rsid w:val="00446747"/>
    <w:rsid w:val="004F67C3"/>
    <w:rsid w:val="005A4620"/>
    <w:rsid w:val="005A75BC"/>
    <w:rsid w:val="00695705"/>
    <w:rsid w:val="006A0AB3"/>
    <w:rsid w:val="006E6E88"/>
    <w:rsid w:val="00756ACF"/>
    <w:rsid w:val="00891119"/>
    <w:rsid w:val="00A339BB"/>
    <w:rsid w:val="00C4350F"/>
    <w:rsid w:val="00C46EE9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11</cp:revision>
  <dcterms:created xsi:type="dcterms:W3CDTF">2019-10-07T17:05:00Z</dcterms:created>
  <dcterms:modified xsi:type="dcterms:W3CDTF">2019-11-20T13:20:00Z</dcterms:modified>
</cp:coreProperties>
</file>