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F61E0B" w:rsidP="4AF61E0B" w:rsidRDefault="4AF61E0B" w14:paraId="6CDA6058" w14:textId="0FB5FA9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JUnit</w:t>
      </w:r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criada a partir do </w:t>
      </w:r>
      <w:proofErr w:type="spellStart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em </w:t>
      </w:r>
      <w:proofErr w:type="spellStart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portugol</w:t>
      </w:r>
      <w:proofErr w:type="spellEnd"/>
    </w:p>
    <w:p w:rsidR="4AF61E0B" w:rsidP="4AF61E0B" w:rsidRDefault="4AF61E0B" w14:paraId="515EE841" w14:textId="69B66E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Sacchitiello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Oliveira</w:t>
      </w:r>
    </w:p>
    <w:p w:rsidR="4AF61E0B" w:rsidP="4AF61E0B" w:rsidRDefault="4AF61E0B" w14:paraId="6CB1DAF2" w14:textId="236B702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RM 83885</w:t>
      </w:r>
    </w:p>
    <w:p w:rsidR="4AF61E0B" w:rsidP="4AF61E0B" w:rsidRDefault="4AF61E0B" w14:paraId="7653F34C" w14:textId="2F3BDF76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4AF61E0B" w:rsidP="4AF61E0B" w:rsidRDefault="4AF61E0B" w14:paraId="7DCB019E" w14:textId="20AC50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package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nacJUnit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38B33687" w14:textId="4EE73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static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org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;</w:t>
      </w:r>
    </w:p>
    <w:p w:rsidR="4AF61E0B" w:rsidP="4AF61E0B" w:rsidRDefault="4AF61E0B" w14:paraId="08F06DF5" w14:textId="69EF7441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4AF61E0B" w:rsidP="4AF61E0B" w:rsidRDefault="4AF61E0B" w14:paraId="1DFEC61C" w14:textId="4C3CC5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import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framework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TestCase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5902E5B3" w14:textId="714243A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//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stat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org.junit.Assert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.*;</w:t>
      </w:r>
    </w:p>
    <w:p w:rsidR="4AF61E0B" w:rsidP="4AF61E0B" w:rsidRDefault="4AF61E0B" w14:paraId="373C87D9" w14:textId="7B286D2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4AF61E0B" w:rsidP="4AF61E0B" w:rsidRDefault="4AF61E0B" w14:paraId="2F274744" w14:textId="1BA3F9C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/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org.junit.Test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27052644" w14:textId="09726F7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4AF61E0B" w:rsidP="4AF61E0B" w:rsidRDefault="4AF61E0B" w14:paraId="2953B304" w14:textId="728BC5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TestesNac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4AF61E0B" w:rsidP="4AF61E0B" w:rsidRDefault="4AF61E0B" w14:paraId="1E4FBB47" w14:textId="04B735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4AF61E0B" w:rsidP="4AF61E0B" w:rsidRDefault="4AF61E0B" w14:paraId="11DA810A" w14:textId="684DE8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TesteCondenacaoMutua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4AF61E0B" w:rsidP="4AF61E0B" w:rsidRDefault="4AF61E0B" w14:paraId="65E811F0" w14:textId="06CBF58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6FA826C0" w14:textId="4DA5A9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62FDB297" w14:textId="647C5A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2A56A29E" w14:textId="6943827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42DD5718" w14:textId="6A7E63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4AF61E0B" w:rsidP="4AF61E0B" w:rsidRDefault="4AF61E0B" w14:paraId="0196FF67" w14:textId="7420650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TesteCondenacaoIndividual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4AF61E0B" w:rsidP="4AF61E0B" w:rsidRDefault="4AF61E0B" w14:paraId="4C2A82E2" w14:textId="719D4A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1EF96766" w14:textId="272ADA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3C6B30BB" w14:textId="57576B8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1BBA21EC" w14:textId="6F6F4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38B3EBBA" w14:textId="4FC1AD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4AF61E0B" w:rsidP="4AF61E0B" w:rsidRDefault="4AF61E0B" w14:paraId="660EC201" w14:textId="726E1B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4AF61E0B" w:rsidP="4AF61E0B" w:rsidRDefault="4AF61E0B" w14:paraId="0210E403" w14:textId="7FC7E6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1A8137FF" w14:textId="7F5788C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33F3384A" w14:textId="59E607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49DBF5D2" w14:textId="35CC72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26325471" w14:textId="5B9564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4AF61E0B" w:rsidP="4AF61E0B" w:rsidRDefault="4AF61E0B" w14:paraId="48B8264A" w14:textId="0EA9FBF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4AF61E0B" w:rsidP="4AF61E0B" w:rsidRDefault="4AF61E0B" w14:paraId="5834C88B" w14:textId="2C0226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253999EB" w14:textId="5C8E35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423EBB1A" w14:textId="61B84D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4AF61E0B" w:rsidP="4AF61E0B" w:rsidRDefault="4AF61E0B" w14:paraId="6D251435" w14:textId="37AB8F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54C89860" w14:textId="13614D6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450E1EE3" w14:textId="1EFD428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4AF61E0B" w:rsidP="4AF61E0B" w:rsidRDefault="4AF61E0B" w14:paraId="514B7158" w14:textId="5A3EA4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1A855D07" w14:textId="6DAD34E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4B3949CB" w14:textId="53017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AF61E0B" w:rsidP="4AF61E0B" w:rsidRDefault="4AF61E0B" w14:paraId="0A9B3315" w14:textId="5839C8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1E3E9A7F" w14:textId="30121FC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61E0B" w:rsidR="4AF61E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0C1D316C" w14:textId="4643C4EB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4AF61E0B" w:rsidRDefault="4AF61E0B" w14:paraId="4840B7BE" w14:textId="2861F63A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4AF61E0B" w:rsidRDefault="4AF61E0B" w14:paraId="2E79BBDD" w14:textId="121CF03C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4AF61E0B" w:rsidRDefault="4AF61E0B" w14:paraId="7D5D8E0E" w14:textId="66F3C008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4AF61E0B" w:rsidRDefault="4AF61E0B" w14:paraId="45874D99" w14:textId="456252C2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4AF61E0B" w:rsidRDefault="4AF61E0B" w14:paraId="0D54461D" w14:textId="405879B4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4AF61E0B" w:rsidRDefault="4AF61E0B" w14:paraId="7A864DB8" w14:textId="3B039284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int calculaPena(Resposta respostaPrisioneiroA, Resposta respostaPrisioneiroB) {</w:t>
      </w:r>
    </w:p>
    <w:p w:rsidR="4AF61E0B" w:rsidRDefault="4AF61E0B" w14:paraId="18BA0FE0" w14:textId="264D3D7C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(respostaPrisioneiroA == Resposta.DELACAO) {</w:t>
      </w:r>
    </w:p>
    <w:p w:rsidR="4AF61E0B" w:rsidRDefault="4AF61E0B" w14:paraId="10ED69DC" w14:textId="4A8AA330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4AF61E0B" w:rsidRDefault="4AF61E0B" w14:paraId="67ED8D08" w14:textId="38744D41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4AF61E0B" w:rsidRDefault="4AF61E0B" w14:paraId="5C912232" w14:textId="6116E78E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4AF61E0B" w:rsidRDefault="4AF61E0B" w14:paraId="0E2772AB" w14:textId="7AFC935A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4AF61E0B" w:rsidRDefault="4AF61E0B" w14:paraId="34589605" w14:textId="71E39352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RDefault="4AF61E0B" w14:paraId="1FC53A41" w14:textId="5C09C1EE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4AF61E0B" w:rsidRDefault="4AF61E0B" w14:paraId="2172EAFF" w14:textId="7968AC17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4AF61E0B" w:rsidRDefault="4AF61E0B" w14:paraId="37413FD6" w14:textId="49B7A954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4AF61E0B" w:rsidRDefault="4AF61E0B" w14:paraId="3E99E455" w14:textId="30042357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4AF61E0B" w:rsidRDefault="4AF61E0B" w14:paraId="1EBF5097" w14:textId="7096A562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4AF61E0B" w:rsidRDefault="4AF61E0B" w14:paraId="75C53F16" w14:textId="6237CA2F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RDefault="4AF61E0B" w14:paraId="7F6CEEB5" w14:textId="3CAC5292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RDefault="4AF61E0B" w14:paraId="0B1A0EAD" w14:textId="1077B1B0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RDefault="4AF61E0B" w14:paraId="5593998D" w14:textId="0EC4080A">
      <w:r w:rsidRPr="4AF61E0B" w:rsidR="4AF61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4AF61E0B" w:rsidP="4AF61E0B" w:rsidRDefault="4AF61E0B" w14:paraId="779EC541" w14:textId="799C9441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proofErr w:type="spellStart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Observacoes</w:t>
      </w:r>
      <w:proofErr w:type="spellEnd"/>
    </w:p>
    <w:p w:rsidR="4AF61E0B" w:rsidP="4AF61E0B" w:rsidRDefault="4AF61E0B" w14:paraId="4C66AC8D" w14:textId="6C36BC0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 </w:t>
      </w:r>
      <w:proofErr w:type="spellStart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compilaçāo</w:t>
      </w:r>
      <w:proofErr w:type="spellEnd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será falha, os </w:t>
      </w:r>
      <w:proofErr w:type="spellStart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parametros</w:t>
      </w:r>
      <w:proofErr w:type="spellEnd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do </w:t>
      </w:r>
      <w:proofErr w:type="spellStart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metodo</w:t>
      </w:r>
      <w:proofErr w:type="spellEnd"/>
      <w:r w:rsidRPr="4AF61E0B" w:rsidR="4AF61E0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deveriam ser do tipo String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92AEE"/>
  <w15:docId w15:val="{24bc1b7d-7d6a-430b-9cdc-f820852e8616}"/>
  <w:rsids>
    <w:rsidRoot w:val="28C92AEE"/>
    <w:rsid w:val="28C92AEE"/>
    <w:rsid w:val="4AF61E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2863bba72f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2020-04-14T23:00:55.7344527Z</dcterms:created>
  <dcterms:modified xsi:type="dcterms:W3CDTF">2020-04-14T23:21:15.7470256Z</dcterms:modified>
  <dc:creator>gicao Sacchi</dc:creator>
  <lastModifiedBy>gicao Sacchi</lastModifiedBy>
</coreProperties>
</file>