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2"/>
        <w:gridCol w:w="772"/>
        <w:gridCol w:w="697"/>
        <w:gridCol w:w="163"/>
        <w:gridCol w:w="291"/>
        <w:gridCol w:w="409"/>
        <w:gridCol w:w="829"/>
        <w:gridCol w:w="636"/>
        <w:gridCol w:w="424"/>
        <w:gridCol w:w="1386"/>
        <w:gridCol w:w="712"/>
        <w:gridCol w:w="195"/>
        <w:gridCol w:w="1389"/>
        <w:gridCol w:w="277"/>
        <w:gridCol w:w="1142"/>
      </w:tblGrid>
      <w:tr w:rsidR="005B6BD6" w:rsidRPr="00E07750" w14:paraId="66916538" w14:textId="77777777" w:rsidTr="00A10BC0">
        <w:trPr>
          <w:trHeight w:val="150"/>
        </w:trPr>
        <w:tc>
          <w:tcPr>
            <w:tcW w:w="3186" w:type="dxa"/>
            <w:gridSpan w:val="5"/>
            <w:vMerge w:val="restart"/>
          </w:tcPr>
          <w:p w14:paraId="63DEC6B2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5D960BDA" wp14:editId="6051853B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2" w:type="dxa"/>
            <w:gridSpan w:val="8"/>
            <w:vMerge w:val="restart"/>
          </w:tcPr>
          <w:p w14:paraId="7479929F" w14:textId="77777777" w:rsidR="005B6BD6" w:rsidRDefault="005B6BD6" w:rsidP="00E07750">
            <w:pPr>
              <w:spacing w:after="0" w:line="240" w:lineRule="auto"/>
              <w:jc w:val="center"/>
            </w:pPr>
          </w:p>
          <w:p w14:paraId="76FAD68B" w14:textId="77777777" w:rsidR="005B6BD6" w:rsidRPr="00A10BC0" w:rsidRDefault="005B6BD6" w:rsidP="000718D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10BC0">
              <w:rPr>
                <w:b/>
                <w:sz w:val="28"/>
                <w:szCs w:val="32"/>
              </w:rPr>
              <w:t xml:space="preserve">  </w:t>
            </w:r>
            <w:r w:rsidRPr="00A10BC0">
              <w:rPr>
                <w:b/>
                <w:sz w:val="28"/>
                <w:szCs w:val="40"/>
              </w:rPr>
              <w:t xml:space="preserve">RELATÓRIO DE ENSAIO  </w:t>
            </w:r>
          </w:p>
          <w:p w14:paraId="10058B35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A10BC0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A10BC0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A10BC0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6" w:type="dxa"/>
            <w:gridSpan w:val="3"/>
            <w:tcBorders>
              <w:bottom w:val="nil"/>
            </w:tcBorders>
          </w:tcPr>
          <w:p w14:paraId="3FBA3BB5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52D9FF30" w14:textId="77777777" w:rsidTr="00A10BC0">
        <w:trPr>
          <w:trHeight w:val="77"/>
        </w:trPr>
        <w:tc>
          <w:tcPr>
            <w:tcW w:w="3186" w:type="dxa"/>
            <w:gridSpan w:val="5"/>
            <w:vMerge/>
          </w:tcPr>
          <w:p w14:paraId="72E506B5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</w:tcPr>
          <w:p w14:paraId="573F4723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6" w:type="dxa"/>
            <w:gridSpan w:val="3"/>
            <w:tcBorders>
              <w:top w:val="nil"/>
            </w:tcBorders>
          </w:tcPr>
          <w:p w14:paraId="3198ED72" w14:textId="77777777" w:rsidR="00A35739" w:rsidRDefault="00000000">
            <w:r>
              <w:rPr>
                <w:sz w:val="20"/>
              </w:rPr>
              <w:t>2388/25</w:t>
            </w:r>
          </w:p>
        </w:tc>
      </w:tr>
      <w:tr w:rsidR="005B6BD6" w:rsidRPr="00E07750" w14:paraId="7D762E0A" w14:textId="77777777" w:rsidTr="00A10BC0">
        <w:trPr>
          <w:trHeight w:val="494"/>
        </w:trPr>
        <w:tc>
          <w:tcPr>
            <w:tcW w:w="3186" w:type="dxa"/>
            <w:gridSpan w:val="5"/>
            <w:vMerge/>
            <w:tcBorders>
              <w:bottom w:val="single" w:sz="18" w:space="0" w:color="auto"/>
            </w:tcBorders>
          </w:tcPr>
          <w:p w14:paraId="101FA6F0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  <w:tcBorders>
              <w:bottom w:val="single" w:sz="18" w:space="0" w:color="auto"/>
            </w:tcBorders>
          </w:tcPr>
          <w:p w14:paraId="2953F824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6" w:type="dxa"/>
            <w:gridSpan w:val="2"/>
            <w:tcBorders>
              <w:bottom w:val="single" w:sz="18" w:space="0" w:color="auto"/>
            </w:tcBorders>
          </w:tcPr>
          <w:p w14:paraId="15634456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1C41671E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39" w:type="dxa"/>
            <w:tcBorders>
              <w:bottom w:val="single" w:sz="18" w:space="0" w:color="auto"/>
            </w:tcBorders>
          </w:tcPr>
          <w:p w14:paraId="141DB581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52C8D3E7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243ED7ED" w14:textId="77777777" w:rsidTr="00A10BC0">
        <w:trPr>
          <w:trHeight w:val="337"/>
        </w:trPr>
        <w:tc>
          <w:tcPr>
            <w:tcW w:w="3186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39D12FC4" w14:textId="77777777" w:rsidR="00A35739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LB1007 CAVALETES TRANSPORTE CILINDRO 1°IMR 1TON</w:t>
            </w:r>
          </w:p>
        </w:tc>
        <w:tc>
          <w:tcPr>
            <w:tcW w:w="3975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29224F0A" w14:textId="77777777" w:rsidR="00A35739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ALÇAS DE IÇAMENTO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243F0E7F" w14:textId="77777777" w:rsidR="00A35739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2806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221BEC24" w14:textId="77777777" w:rsidR="00A35739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695B5AF4" w14:textId="77777777" w:rsidTr="00A10BC0">
        <w:trPr>
          <w:trHeight w:val="316"/>
        </w:trPr>
        <w:tc>
          <w:tcPr>
            <w:tcW w:w="3186" w:type="dxa"/>
            <w:gridSpan w:val="5"/>
          </w:tcPr>
          <w:p w14:paraId="19EE7771" w14:textId="77777777" w:rsidR="00A35739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82" w:type="dxa"/>
            <w:gridSpan w:val="8"/>
          </w:tcPr>
          <w:p w14:paraId="6C68E372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0EEA6B80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6" w:type="dxa"/>
            <w:gridSpan w:val="3"/>
          </w:tcPr>
          <w:p w14:paraId="522AD44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501FA720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10026E28" w14:textId="77777777" w:rsidTr="00A10BC0">
        <w:trPr>
          <w:trHeight w:val="570"/>
        </w:trPr>
        <w:tc>
          <w:tcPr>
            <w:tcW w:w="3186" w:type="dxa"/>
            <w:gridSpan w:val="5"/>
          </w:tcPr>
          <w:p w14:paraId="70BD24C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3397E0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6FA3A26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7399886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411D7F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8" w:type="dxa"/>
            <w:gridSpan w:val="3"/>
            <w:tcBorders>
              <w:left w:val="single" w:sz="8" w:space="0" w:color="auto"/>
            </w:tcBorders>
          </w:tcPr>
          <w:p w14:paraId="1B96F9C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9F8C8A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8361FC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3F6D29B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59E571CC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6" w:type="dxa"/>
            <w:gridSpan w:val="3"/>
          </w:tcPr>
          <w:p w14:paraId="524B7AA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34ADF0F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0914316A" w14:textId="77777777" w:rsidTr="00A10BC0">
        <w:trPr>
          <w:trHeight w:val="484"/>
        </w:trPr>
        <w:tc>
          <w:tcPr>
            <w:tcW w:w="3186" w:type="dxa"/>
            <w:gridSpan w:val="5"/>
            <w:tcBorders>
              <w:right w:val="single" w:sz="8" w:space="0" w:color="auto"/>
            </w:tcBorders>
          </w:tcPr>
          <w:p w14:paraId="4848A502" w14:textId="77777777" w:rsidR="00A35739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9" w:type="dxa"/>
            <w:gridSpan w:val="5"/>
            <w:tcBorders>
              <w:left w:val="single" w:sz="8" w:space="0" w:color="auto"/>
            </w:tcBorders>
          </w:tcPr>
          <w:p w14:paraId="25EF2B93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636764D1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0938B88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075C9F9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0762829A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9390A4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6" w:type="dxa"/>
            <w:gridSpan w:val="3"/>
            <w:tcBorders>
              <w:left w:val="single" w:sz="8" w:space="0" w:color="auto"/>
            </w:tcBorders>
          </w:tcPr>
          <w:p w14:paraId="4C4B8EA5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09AC35C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E979AA3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2E475431" w14:textId="77777777" w:rsidTr="00A10BC0">
        <w:trPr>
          <w:trHeight w:val="153"/>
        </w:trPr>
        <w:tc>
          <w:tcPr>
            <w:tcW w:w="4715" w:type="dxa"/>
            <w:gridSpan w:val="8"/>
          </w:tcPr>
          <w:p w14:paraId="66B86CF2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0" w:type="dxa"/>
            <w:gridSpan w:val="8"/>
          </w:tcPr>
          <w:p w14:paraId="4C387E05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619F476C" w14:textId="77777777" w:rsidTr="00A10BC0">
        <w:trPr>
          <w:trHeight w:val="169"/>
        </w:trPr>
        <w:tc>
          <w:tcPr>
            <w:tcW w:w="702" w:type="dxa"/>
            <w:tcBorders>
              <w:right w:val="single" w:sz="8" w:space="0" w:color="auto"/>
            </w:tcBorders>
          </w:tcPr>
          <w:p w14:paraId="0175B57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BC06683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F296ADC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32F552E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87A22F7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509C164D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0F106723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0" w:type="dxa"/>
            <w:gridSpan w:val="8"/>
            <w:vMerge w:val="restart"/>
            <w:tcBorders>
              <w:right w:val="single" w:sz="8" w:space="0" w:color="000000"/>
            </w:tcBorders>
          </w:tcPr>
          <w:p w14:paraId="0351510E" w14:textId="77777777" w:rsidR="00271436" w:rsidRPr="00630E40" w:rsidRDefault="000B220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32711CE0" wp14:editId="7EB6D144">
                  <wp:simplePos x="0" y="0"/>
                  <wp:positionH relativeFrom="column">
                    <wp:posOffset>40056</wp:posOffset>
                  </wp:positionH>
                  <wp:positionV relativeFrom="paragraph">
                    <wp:posOffset>160277</wp:posOffset>
                  </wp:positionV>
                  <wp:extent cx="3651885" cy="1645285"/>
                  <wp:effectExtent l="19050" t="19050" r="24765" b="12065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885" cy="164528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67B98945" w14:textId="77777777" w:rsidTr="00A10BC0">
        <w:trPr>
          <w:trHeight w:val="169"/>
        </w:trPr>
        <w:tc>
          <w:tcPr>
            <w:tcW w:w="702" w:type="dxa"/>
            <w:tcBorders>
              <w:right w:val="single" w:sz="8" w:space="0" w:color="auto"/>
            </w:tcBorders>
          </w:tcPr>
          <w:p w14:paraId="3683E310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5B1BDB05" wp14:editId="3EB8FAC4">
                      <wp:simplePos x="0" y="0"/>
                      <wp:positionH relativeFrom="column">
                        <wp:posOffset>-52812</wp:posOffset>
                      </wp:positionH>
                      <wp:positionV relativeFrom="paragraph">
                        <wp:posOffset>742</wp:posOffset>
                      </wp:positionV>
                      <wp:extent cx="2963537" cy="1180228"/>
                      <wp:effectExtent l="0" t="0" r="27940" b="2032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63537" cy="118022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7657A4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15pt,.05pt" to="229.2pt,9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CAAABB5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A8A4939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627DCF5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22548743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1FD5CA2B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B22701A" w14:textId="77777777" w:rsidTr="00A10BC0">
        <w:trPr>
          <w:trHeight w:val="169"/>
        </w:trPr>
        <w:tc>
          <w:tcPr>
            <w:tcW w:w="702" w:type="dxa"/>
            <w:tcBorders>
              <w:right w:val="single" w:sz="8" w:space="0" w:color="auto"/>
            </w:tcBorders>
          </w:tcPr>
          <w:p w14:paraId="53D3F80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5DE135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3987CF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BFF0EC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02E7F77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180C4E3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985CEFE" w14:textId="77777777" w:rsidTr="00A10BC0">
        <w:trPr>
          <w:trHeight w:val="169"/>
        </w:trPr>
        <w:tc>
          <w:tcPr>
            <w:tcW w:w="702" w:type="dxa"/>
            <w:tcBorders>
              <w:right w:val="single" w:sz="8" w:space="0" w:color="auto"/>
            </w:tcBorders>
          </w:tcPr>
          <w:p w14:paraId="63335C2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464162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EB3581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1468C5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1A82013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0874F27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FA53E5E" w14:textId="77777777" w:rsidTr="00A10BC0">
        <w:trPr>
          <w:trHeight w:val="169"/>
        </w:trPr>
        <w:tc>
          <w:tcPr>
            <w:tcW w:w="702" w:type="dxa"/>
            <w:tcBorders>
              <w:right w:val="single" w:sz="8" w:space="0" w:color="auto"/>
            </w:tcBorders>
          </w:tcPr>
          <w:p w14:paraId="6D62960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A2172E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041561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590924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6648E3F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155D843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14EC87B" w14:textId="77777777" w:rsidTr="00A10BC0">
        <w:trPr>
          <w:trHeight w:val="169"/>
        </w:trPr>
        <w:tc>
          <w:tcPr>
            <w:tcW w:w="702" w:type="dxa"/>
            <w:tcBorders>
              <w:right w:val="single" w:sz="8" w:space="0" w:color="auto"/>
            </w:tcBorders>
          </w:tcPr>
          <w:p w14:paraId="41566B93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B69AE8F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05A7AB8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A22A55B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1E2E7CF6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787CA83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52999FE" w14:textId="77777777" w:rsidTr="00A10BC0">
        <w:trPr>
          <w:trHeight w:val="169"/>
        </w:trPr>
        <w:tc>
          <w:tcPr>
            <w:tcW w:w="702" w:type="dxa"/>
            <w:tcBorders>
              <w:right w:val="single" w:sz="8" w:space="0" w:color="auto"/>
            </w:tcBorders>
          </w:tcPr>
          <w:p w14:paraId="266E0A00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6826A61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437F6E9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2082328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6D399F8D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56AAE54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4EE2EB4" w14:textId="77777777" w:rsidTr="00A10BC0">
        <w:trPr>
          <w:trHeight w:val="169"/>
        </w:trPr>
        <w:tc>
          <w:tcPr>
            <w:tcW w:w="702" w:type="dxa"/>
            <w:tcBorders>
              <w:right w:val="single" w:sz="8" w:space="0" w:color="auto"/>
            </w:tcBorders>
          </w:tcPr>
          <w:p w14:paraId="5805ABFE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CA41FE3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F6847E4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E9ADC8F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660C0E9F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7799DE3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9C9D650" w14:textId="77777777" w:rsidTr="00A10BC0">
        <w:trPr>
          <w:trHeight w:val="169"/>
        </w:trPr>
        <w:tc>
          <w:tcPr>
            <w:tcW w:w="702" w:type="dxa"/>
            <w:tcBorders>
              <w:right w:val="single" w:sz="8" w:space="0" w:color="auto"/>
            </w:tcBorders>
          </w:tcPr>
          <w:p w14:paraId="2082AA0D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FC27576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221074E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8223A90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542D90A3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73128D7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197B4159" w14:textId="77777777" w:rsidTr="00A10BC0">
        <w:trPr>
          <w:trHeight w:val="78"/>
        </w:trPr>
        <w:tc>
          <w:tcPr>
            <w:tcW w:w="4715" w:type="dxa"/>
            <w:gridSpan w:val="8"/>
          </w:tcPr>
          <w:p w14:paraId="3F2F8B0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6" w:type="dxa"/>
            <w:gridSpan w:val="3"/>
          </w:tcPr>
          <w:p w14:paraId="1DF4C4A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gridSpan w:val="5"/>
            <w:tcBorders>
              <w:left w:val="single" w:sz="8" w:space="0" w:color="auto"/>
            </w:tcBorders>
          </w:tcPr>
          <w:p w14:paraId="522967A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2C716003" w14:textId="77777777" w:rsidTr="00A10BC0">
        <w:trPr>
          <w:trHeight w:val="595"/>
        </w:trPr>
        <w:tc>
          <w:tcPr>
            <w:tcW w:w="3477" w:type="dxa"/>
            <w:gridSpan w:val="6"/>
            <w:vMerge w:val="restart"/>
            <w:tcBorders>
              <w:right w:val="single" w:sz="8" w:space="0" w:color="FFFFFF"/>
            </w:tcBorders>
          </w:tcPr>
          <w:p w14:paraId="2886C39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5509F33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79C42E6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7635838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7E02D46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4D9AC2C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452F9DB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4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4EC2699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35AC11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1BAD8DE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6C28CF5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74A8592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7971583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3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0C529D4A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5868C8DE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34BFBD6" wp14:editId="45093F99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EED433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34F836A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467BA596" w14:textId="77777777" w:rsidTr="00A10BC0">
        <w:trPr>
          <w:trHeight w:val="65"/>
        </w:trPr>
        <w:tc>
          <w:tcPr>
            <w:tcW w:w="3477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147D192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4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1E3A9A47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6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93D569B" w14:textId="77777777" w:rsidR="00A35739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13056B8" w14:textId="77777777" w:rsidR="00A3573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15.10.25</w:t>
            </w:r>
          </w:p>
        </w:tc>
      </w:tr>
      <w:tr w:rsidR="007768D3" w:rsidRPr="00E07750" w14:paraId="72CDA2B5" w14:textId="77777777" w:rsidTr="00A10BC0">
        <w:trPr>
          <w:trHeight w:val="331"/>
        </w:trPr>
        <w:tc>
          <w:tcPr>
            <w:tcW w:w="10876" w:type="dxa"/>
            <w:gridSpan w:val="16"/>
            <w:tcBorders>
              <w:left w:val="single" w:sz="8" w:space="0" w:color="000000"/>
            </w:tcBorders>
          </w:tcPr>
          <w:p w14:paraId="108C560B" w14:textId="77777777" w:rsidR="00A35739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DAS ALÇAS DE IÇAMENTO DO LB1007 CAVALETES TRANSPORTE CILINDRO 1°IMR 1TON ESTANDO APROVADO CONFORME NORMA E FOTOS EM ANEXOS.</w:t>
            </w:r>
          </w:p>
        </w:tc>
      </w:tr>
      <w:tr w:rsidR="007768D3" w:rsidRPr="00E07750" w14:paraId="25F9B761" w14:textId="77777777" w:rsidTr="00A10BC0">
        <w:trPr>
          <w:trHeight w:val="142"/>
        </w:trPr>
        <w:tc>
          <w:tcPr>
            <w:tcW w:w="5351" w:type="dxa"/>
            <w:gridSpan w:val="9"/>
            <w:tcBorders>
              <w:left w:val="single" w:sz="8" w:space="0" w:color="000000"/>
            </w:tcBorders>
          </w:tcPr>
          <w:p w14:paraId="55E7FB3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4" w:type="dxa"/>
            <w:gridSpan w:val="7"/>
            <w:tcBorders>
              <w:left w:val="single" w:sz="8" w:space="0" w:color="000000"/>
            </w:tcBorders>
          </w:tcPr>
          <w:p w14:paraId="3F9DDB7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2834C6C7" w14:textId="77777777" w:rsidTr="00A10BC0">
        <w:trPr>
          <w:trHeight w:val="475"/>
        </w:trPr>
        <w:tc>
          <w:tcPr>
            <w:tcW w:w="232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77FCD8D4" w14:textId="77777777" w:rsidR="00A3573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15.10.25</w:t>
            </w:r>
          </w:p>
        </w:tc>
        <w:tc>
          <w:tcPr>
            <w:tcW w:w="3025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3A173FF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28FEBA3B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ED997FE" wp14:editId="4CA8A2B8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3B43C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2FA4C533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5F2DF211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0AC6D64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1ED486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2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3700792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0BBA9291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171418CE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0F958917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7C775690" wp14:editId="0940DDD5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76B8E49C" w14:textId="77777777" w:rsidR="006A5667" w:rsidRPr="00A10BC0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10BC0">
              <w:rPr>
                <w:b/>
                <w:sz w:val="28"/>
                <w:szCs w:val="32"/>
              </w:rPr>
              <w:t xml:space="preserve">  </w:t>
            </w:r>
            <w:r w:rsidRPr="00A10BC0">
              <w:rPr>
                <w:b/>
                <w:sz w:val="28"/>
                <w:szCs w:val="40"/>
              </w:rPr>
              <w:t xml:space="preserve">RELATÓRIO DE ENSAIO  </w:t>
            </w:r>
          </w:p>
          <w:p w14:paraId="2E2729C9" w14:textId="77777777" w:rsidR="006A5667" w:rsidRPr="00C21F64" w:rsidRDefault="006A5667">
            <w:pPr>
              <w:jc w:val="center"/>
              <w:rPr>
                <w:b/>
              </w:rPr>
            </w:pPr>
            <w:r w:rsidRPr="00A10BC0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A10BC0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A10BC0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2F7ADA43" w14:textId="77777777" w:rsidR="00A35739" w:rsidRDefault="00000000">
            <w:r>
              <w:rPr>
                <w:sz w:val="20"/>
              </w:rPr>
              <w:t>Nº Relatório (Report nº) 2388/25</w:t>
            </w:r>
          </w:p>
        </w:tc>
      </w:tr>
      <w:tr w:rsidR="009D56B7" w:rsidRPr="000417AB" w14:paraId="2992D57D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79084FDA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4EEC672A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5E3E9198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21645E2B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227D6B51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408AD825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1B9F6DC7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0114F248" w14:textId="59181729" w:rsidR="00F049AB" w:rsidRPr="00954D65" w:rsidRDefault="00003AD0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61664" behindDoc="1" locked="0" layoutInCell="1" allowOverlap="1" wp14:anchorId="39B898B1" wp14:editId="3FAED5D7">
                  <wp:simplePos x="0" y="0"/>
                  <wp:positionH relativeFrom="column">
                    <wp:posOffset>3456940</wp:posOffset>
                  </wp:positionH>
                  <wp:positionV relativeFrom="paragraph">
                    <wp:posOffset>3219450</wp:posOffset>
                  </wp:positionV>
                  <wp:extent cx="3097530" cy="2210435"/>
                  <wp:effectExtent l="19050" t="19050" r="26670" b="18415"/>
                  <wp:wrapTight wrapText="bothSides">
                    <wp:wrapPolygon edited="0">
                      <wp:start x="-133" y="-186"/>
                      <wp:lineTo x="-133" y="21594"/>
                      <wp:lineTo x="21653" y="21594"/>
                      <wp:lineTo x="21653" y="-186"/>
                      <wp:lineTo x="-133" y="-186"/>
                    </wp:wrapPolygon>
                  </wp:wrapTight>
                  <wp:docPr id="11019289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92896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7530" cy="221043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60640" behindDoc="1" locked="0" layoutInCell="1" allowOverlap="1" wp14:anchorId="2DE85D29" wp14:editId="5771B162">
                  <wp:simplePos x="0" y="0"/>
                  <wp:positionH relativeFrom="column">
                    <wp:posOffset>137160</wp:posOffset>
                  </wp:positionH>
                  <wp:positionV relativeFrom="paragraph">
                    <wp:posOffset>3207385</wp:posOffset>
                  </wp:positionV>
                  <wp:extent cx="3098165" cy="2235835"/>
                  <wp:effectExtent l="19050" t="19050" r="26035" b="12065"/>
                  <wp:wrapTight wrapText="bothSides">
                    <wp:wrapPolygon edited="0">
                      <wp:start x="-133" y="-184"/>
                      <wp:lineTo x="-133" y="21533"/>
                      <wp:lineTo x="21649" y="21533"/>
                      <wp:lineTo x="21649" y="-184"/>
                      <wp:lineTo x="-133" y="-184"/>
                    </wp:wrapPolygon>
                  </wp:wrapTight>
                  <wp:docPr id="8123413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8165" cy="223583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9616" behindDoc="1" locked="0" layoutInCell="1" allowOverlap="1" wp14:anchorId="68927DAA" wp14:editId="3C4C5550">
                  <wp:simplePos x="0" y="0"/>
                  <wp:positionH relativeFrom="column">
                    <wp:posOffset>3444240</wp:posOffset>
                  </wp:positionH>
                  <wp:positionV relativeFrom="paragraph">
                    <wp:posOffset>651510</wp:posOffset>
                  </wp:positionV>
                  <wp:extent cx="3097530" cy="2210435"/>
                  <wp:effectExtent l="19050" t="19050" r="26670" b="18415"/>
                  <wp:wrapTight wrapText="bothSides">
                    <wp:wrapPolygon edited="0">
                      <wp:start x="-133" y="-186"/>
                      <wp:lineTo x="-133" y="21594"/>
                      <wp:lineTo x="21653" y="21594"/>
                      <wp:lineTo x="21653" y="-186"/>
                      <wp:lineTo x="-133" y="-186"/>
                    </wp:wrapPolygon>
                  </wp:wrapTight>
                  <wp:docPr id="176286235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862357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7530" cy="221043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8592" behindDoc="1" locked="0" layoutInCell="1" allowOverlap="1" wp14:anchorId="73C4F878" wp14:editId="6B6FA2A8">
                  <wp:simplePos x="0" y="0"/>
                  <wp:positionH relativeFrom="column">
                    <wp:posOffset>125456</wp:posOffset>
                  </wp:positionH>
                  <wp:positionV relativeFrom="paragraph">
                    <wp:posOffset>639136</wp:posOffset>
                  </wp:positionV>
                  <wp:extent cx="3097912" cy="2211018"/>
                  <wp:effectExtent l="19050" t="19050" r="26670" b="18415"/>
                  <wp:wrapTight wrapText="bothSides">
                    <wp:wrapPolygon edited="0">
                      <wp:start x="-133" y="-186"/>
                      <wp:lineTo x="-133" y="21594"/>
                      <wp:lineTo x="21653" y="21594"/>
                      <wp:lineTo x="21653" y="-186"/>
                      <wp:lineTo x="-133" y="-186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7912" cy="2211018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0429025F" w14:textId="77777777" w:rsidTr="00B9128F">
        <w:trPr>
          <w:trHeight w:val="201"/>
        </w:trPr>
        <w:tc>
          <w:tcPr>
            <w:tcW w:w="3576" w:type="dxa"/>
            <w:gridSpan w:val="3"/>
          </w:tcPr>
          <w:p w14:paraId="4E4338EB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03EB7B9C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7BF1BE9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609FDF37" w14:textId="77777777" w:rsidTr="00B9128F">
        <w:trPr>
          <w:trHeight w:val="1325"/>
        </w:trPr>
        <w:tc>
          <w:tcPr>
            <w:tcW w:w="1365" w:type="dxa"/>
          </w:tcPr>
          <w:p w14:paraId="344C9875" w14:textId="77777777" w:rsidR="00A3573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15.10.25</w:t>
            </w:r>
          </w:p>
        </w:tc>
        <w:tc>
          <w:tcPr>
            <w:tcW w:w="2211" w:type="dxa"/>
            <w:gridSpan w:val="2"/>
          </w:tcPr>
          <w:p w14:paraId="79817ED7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77EC031A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6442EED1" wp14:editId="76D0B445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3FE62C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26DE4DA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1CF141E2" w14:textId="77777777" w:rsidR="00A3573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15.10.25</w:t>
            </w:r>
          </w:p>
        </w:tc>
        <w:tc>
          <w:tcPr>
            <w:tcW w:w="2664" w:type="dxa"/>
            <w:gridSpan w:val="2"/>
          </w:tcPr>
          <w:p w14:paraId="6E7947E7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3DC849BA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47C1321F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3FA0ADEF" wp14:editId="123D6ED6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ACA906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4FDD3C3F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755D1A65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FCA88E9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7F2FBA1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FAC3709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3CC8558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6C85B5E4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704336B1" w14:textId="77777777" w:rsidR="00D16AE9" w:rsidRDefault="00D16AE9" w:rsidP="0081456C"/>
    <w:sectPr w:rsidR="00D16AE9" w:rsidSect="00135F5A">
      <w:headerReference w:type="default" r:id="rId17"/>
      <w:footerReference w:type="default" r:id="rId18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1AFE7" w14:textId="77777777" w:rsidR="00FD13D6" w:rsidRDefault="00FD13D6" w:rsidP="0081456C">
      <w:pPr>
        <w:spacing w:after="0" w:line="240" w:lineRule="auto"/>
      </w:pPr>
      <w:r>
        <w:separator/>
      </w:r>
    </w:p>
  </w:endnote>
  <w:endnote w:type="continuationSeparator" w:id="0">
    <w:p w14:paraId="6E5408CA" w14:textId="77777777" w:rsidR="00FD13D6" w:rsidRDefault="00FD13D6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861A0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6DD605B9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DBA4A" w14:textId="77777777" w:rsidR="00FD13D6" w:rsidRDefault="00FD13D6" w:rsidP="0081456C">
      <w:pPr>
        <w:spacing w:after="0" w:line="240" w:lineRule="auto"/>
      </w:pPr>
      <w:r>
        <w:separator/>
      </w:r>
    </w:p>
  </w:footnote>
  <w:footnote w:type="continuationSeparator" w:id="0">
    <w:p w14:paraId="7D1318BC" w14:textId="77777777" w:rsidR="00FD13D6" w:rsidRDefault="00FD13D6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2520F" w14:textId="77777777" w:rsidR="00A35739" w:rsidRDefault="00A357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AD0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24D9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CBE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0BC0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739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B44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36D"/>
    <w:rsid w:val="00FC26D8"/>
    <w:rsid w:val="00FC3852"/>
    <w:rsid w:val="00FC4536"/>
    <w:rsid w:val="00FC4633"/>
    <w:rsid w:val="00FC6C8B"/>
    <w:rsid w:val="00FD0D08"/>
    <w:rsid w:val="00FD13D6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D0D5826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377</Words>
  <Characters>2040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8</cp:revision>
  <cp:lastPrinted>2025-06-11T22:53:00Z</cp:lastPrinted>
  <dcterms:created xsi:type="dcterms:W3CDTF">2025-06-11T23:17:00Z</dcterms:created>
  <dcterms:modified xsi:type="dcterms:W3CDTF">2025-10-15T23:31:00Z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