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1"/>
        <w:gridCol w:w="772"/>
        <w:gridCol w:w="697"/>
        <w:gridCol w:w="163"/>
        <w:gridCol w:w="290"/>
        <w:gridCol w:w="410"/>
        <w:gridCol w:w="827"/>
        <w:gridCol w:w="636"/>
        <w:gridCol w:w="424"/>
        <w:gridCol w:w="1386"/>
        <w:gridCol w:w="710"/>
        <w:gridCol w:w="196"/>
        <w:gridCol w:w="1389"/>
        <w:gridCol w:w="276"/>
        <w:gridCol w:w="1141"/>
      </w:tblGrid>
      <w:tr w:rsidR="005B6BD6" w:rsidRPr="00E07750" w14:paraId="5CB3BF0A" w14:textId="77777777" w:rsidTr="00390253">
        <w:trPr>
          <w:trHeight w:val="177"/>
        </w:trPr>
        <w:tc>
          <w:tcPr>
            <w:tcW w:w="3185" w:type="dxa"/>
            <w:gridSpan w:val="5"/>
            <w:vMerge w:val="restart"/>
          </w:tcPr>
          <w:p w14:paraId="511FFC40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A9A1839" wp14:editId="24A00672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gridSpan w:val="8"/>
            <w:vMerge w:val="restart"/>
          </w:tcPr>
          <w:p w14:paraId="1E0020AC" w14:textId="6D56507C" w:rsidR="005B6BD6" w:rsidRPr="00390253" w:rsidRDefault="00390253" w:rsidP="00390253">
            <w:pPr>
              <w:spacing w:after="0" w:line="240" w:lineRule="auto"/>
              <w:rPr>
                <w:b/>
                <w:sz w:val="40"/>
                <w:szCs w:val="40"/>
              </w:rPr>
            </w:pPr>
            <w:r>
              <w:t xml:space="preserve">                   </w:t>
            </w:r>
            <w:r w:rsidR="005B6BD6" w:rsidRPr="00390253">
              <w:rPr>
                <w:b/>
                <w:sz w:val="28"/>
                <w:szCs w:val="40"/>
              </w:rPr>
              <w:t xml:space="preserve">RELATÓRIO DE ENSAIO  </w:t>
            </w:r>
          </w:p>
          <w:p w14:paraId="05F21F6F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390253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390253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390253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5" w:type="dxa"/>
            <w:gridSpan w:val="3"/>
            <w:tcBorders>
              <w:bottom w:val="nil"/>
            </w:tcBorders>
          </w:tcPr>
          <w:p w14:paraId="34AC9A99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13483C8C" w14:textId="77777777" w:rsidTr="00390253">
        <w:trPr>
          <w:trHeight w:val="92"/>
        </w:trPr>
        <w:tc>
          <w:tcPr>
            <w:tcW w:w="3185" w:type="dxa"/>
            <w:gridSpan w:val="5"/>
            <w:vMerge/>
          </w:tcPr>
          <w:p w14:paraId="76B4CC3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</w:tcPr>
          <w:p w14:paraId="110AE479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5" w:type="dxa"/>
            <w:gridSpan w:val="3"/>
            <w:tcBorders>
              <w:top w:val="nil"/>
            </w:tcBorders>
          </w:tcPr>
          <w:p w14:paraId="69EBB9EA" w14:textId="77777777" w:rsidR="007E5EC9" w:rsidRDefault="00000000">
            <w:r>
              <w:rPr>
                <w:sz w:val="20"/>
              </w:rPr>
              <w:t>2443/25</w:t>
            </w:r>
          </w:p>
        </w:tc>
      </w:tr>
      <w:tr w:rsidR="005B6BD6" w:rsidRPr="00E07750" w14:paraId="2AA276C2" w14:textId="77777777" w:rsidTr="00390253">
        <w:trPr>
          <w:trHeight w:val="585"/>
        </w:trPr>
        <w:tc>
          <w:tcPr>
            <w:tcW w:w="3185" w:type="dxa"/>
            <w:gridSpan w:val="5"/>
            <w:vMerge/>
            <w:tcBorders>
              <w:bottom w:val="single" w:sz="18" w:space="0" w:color="auto"/>
            </w:tcBorders>
          </w:tcPr>
          <w:p w14:paraId="554787F9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  <w:tcBorders>
              <w:bottom w:val="single" w:sz="18" w:space="0" w:color="auto"/>
            </w:tcBorders>
          </w:tcPr>
          <w:p w14:paraId="34382F6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5" w:type="dxa"/>
            <w:gridSpan w:val="2"/>
            <w:tcBorders>
              <w:bottom w:val="single" w:sz="18" w:space="0" w:color="auto"/>
            </w:tcBorders>
          </w:tcPr>
          <w:p w14:paraId="6A7E607F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0D48D430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3E00E611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4386EF98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028FD387" w14:textId="77777777" w:rsidTr="00390253">
        <w:trPr>
          <w:trHeight w:val="399"/>
        </w:trPr>
        <w:tc>
          <w:tcPr>
            <w:tcW w:w="3185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5B2B077" w14:textId="77777777" w:rsidR="007E5EC9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C TAG GX-09 CAP 30TON</w:t>
            </w:r>
          </w:p>
        </w:tc>
        <w:tc>
          <w:tcPr>
            <w:tcW w:w="397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328A3B8" w14:textId="77777777" w:rsidR="007E5EC9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 DE IÇAMENTO, CONTRAPESO, CURVA SUPERIOR EXTERNA, CURVA SUPERIOR INTERNA, CURVA INFERIOR EXTERNA, CURVA INFERIOR INTERNA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691D7F31" w14:textId="77777777" w:rsidR="007E5EC9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06</w:t>
            </w:r>
          </w:p>
        </w:tc>
        <w:tc>
          <w:tcPr>
            <w:tcW w:w="2805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2BA5613B" w14:textId="77777777" w:rsidR="007E5EC9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1CF937F9" w14:textId="77777777" w:rsidTr="00390253">
        <w:trPr>
          <w:trHeight w:val="374"/>
        </w:trPr>
        <w:tc>
          <w:tcPr>
            <w:tcW w:w="3185" w:type="dxa"/>
            <w:gridSpan w:val="5"/>
          </w:tcPr>
          <w:p w14:paraId="62B29345" w14:textId="77777777" w:rsidR="007E5EC9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79" w:type="dxa"/>
            <w:gridSpan w:val="8"/>
          </w:tcPr>
          <w:p w14:paraId="77C8A4DE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769D195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5" w:type="dxa"/>
            <w:gridSpan w:val="3"/>
          </w:tcPr>
          <w:p w14:paraId="619A218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71066262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68127964" w14:textId="77777777" w:rsidTr="00390253">
        <w:trPr>
          <w:trHeight w:val="675"/>
        </w:trPr>
        <w:tc>
          <w:tcPr>
            <w:tcW w:w="3185" w:type="dxa"/>
            <w:gridSpan w:val="5"/>
          </w:tcPr>
          <w:p w14:paraId="1FE5145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24B038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02D2764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5F0F884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1EB345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6744528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31E422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ADBE45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60D3130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C8EBDE7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5" w:type="dxa"/>
            <w:gridSpan w:val="3"/>
          </w:tcPr>
          <w:p w14:paraId="2B181B2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6D5EDD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570D3182" w14:textId="77777777" w:rsidTr="00390253">
        <w:trPr>
          <w:trHeight w:val="573"/>
        </w:trPr>
        <w:tc>
          <w:tcPr>
            <w:tcW w:w="3185" w:type="dxa"/>
            <w:gridSpan w:val="5"/>
            <w:tcBorders>
              <w:right w:val="single" w:sz="8" w:space="0" w:color="auto"/>
            </w:tcBorders>
          </w:tcPr>
          <w:p w14:paraId="27C7F02F" w14:textId="77777777" w:rsidR="007E5EC9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7" w:type="dxa"/>
            <w:gridSpan w:val="5"/>
            <w:tcBorders>
              <w:left w:val="single" w:sz="8" w:space="0" w:color="auto"/>
            </w:tcBorders>
          </w:tcPr>
          <w:p w14:paraId="3C56026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4AA7269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9818F9C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4A6F121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2215BB9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6CA9BB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5" w:type="dxa"/>
            <w:gridSpan w:val="3"/>
            <w:tcBorders>
              <w:left w:val="single" w:sz="8" w:space="0" w:color="auto"/>
            </w:tcBorders>
          </w:tcPr>
          <w:p w14:paraId="15C5CCF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6054429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B8BA387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070FFFA5" w14:textId="77777777" w:rsidTr="00390253">
        <w:trPr>
          <w:trHeight w:val="181"/>
        </w:trPr>
        <w:tc>
          <w:tcPr>
            <w:tcW w:w="4712" w:type="dxa"/>
            <w:gridSpan w:val="8"/>
          </w:tcPr>
          <w:p w14:paraId="30311C4C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7" w:type="dxa"/>
            <w:gridSpan w:val="8"/>
          </w:tcPr>
          <w:p w14:paraId="671761CE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11283D62" w14:textId="77777777" w:rsidTr="00390253">
        <w:trPr>
          <w:trHeight w:val="201"/>
        </w:trPr>
        <w:tc>
          <w:tcPr>
            <w:tcW w:w="702" w:type="dxa"/>
            <w:tcBorders>
              <w:right w:val="single" w:sz="8" w:space="0" w:color="auto"/>
            </w:tcBorders>
          </w:tcPr>
          <w:p w14:paraId="0BCF0E5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1652E2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1A8DAF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05E4600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54434B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44A76AAF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65B48E5E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7" w:type="dxa"/>
            <w:gridSpan w:val="8"/>
            <w:vMerge w:val="restart"/>
            <w:tcBorders>
              <w:right w:val="single" w:sz="8" w:space="0" w:color="000000"/>
            </w:tcBorders>
          </w:tcPr>
          <w:p w14:paraId="5AC6A156" w14:textId="6A96597B" w:rsidR="00271436" w:rsidRPr="00630E40" w:rsidRDefault="00390253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37C83C99" wp14:editId="5F315262">
                  <wp:simplePos x="0" y="0"/>
                  <wp:positionH relativeFrom="column">
                    <wp:posOffset>1978660</wp:posOffset>
                  </wp:positionH>
                  <wp:positionV relativeFrom="paragraph">
                    <wp:posOffset>68580</wp:posOffset>
                  </wp:positionV>
                  <wp:extent cx="1180465" cy="1607185"/>
                  <wp:effectExtent l="19050" t="19050" r="19685" b="12065"/>
                  <wp:wrapSquare wrapText="bothSides"/>
                  <wp:docPr id="560297822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297822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465" cy="16071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2A23FEAF" wp14:editId="0CCBEBB5">
                  <wp:simplePos x="0" y="0"/>
                  <wp:positionH relativeFrom="column">
                    <wp:posOffset>670560</wp:posOffset>
                  </wp:positionH>
                  <wp:positionV relativeFrom="paragraph">
                    <wp:posOffset>89535</wp:posOffset>
                  </wp:positionV>
                  <wp:extent cx="1180465" cy="1586230"/>
                  <wp:effectExtent l="19050" t="19050" r="19685" b="1397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465" cy="15862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7A5B24BE" w14:textId="77777777" w:rsidTr="00390253">
        <w:trPr>
          <w:trHeight w:val="201"/>
        </w:trPr>
        <w:tc>
          <w:tcPr>
            <w:tcW w:w="702" w:type="dxa"/>
            <w:tcBorders>
              <w:right w:val="single" w:sz="8" w:space="0" w:color="auto"/>
            </w:tcBorders>
          </w:tcPr>
          <w:p w14:paraId="4FC7839C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E0EBE84" wp14:editId="18112142">
                      <wp:simplePos x="0" y="0"/>
                      <wp:positionH relativeFrom="column">
                        <wp:posOffset>-55363</wp:posOffset>
                      </wp:positionH>
                      <wp:positionV relativeFrom="paragraph">
                        <wp:posOffset>-3013</wp:posOffset>
                      </wp:positionV>
                      <wp:extent cx="2966484" cy="1112077"/>
                      <wp:effectExtent l="0" t="0" r="24765" b="3111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6484" cy="111207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E81973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5pt,-.25pt" to="229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vBUnwEAAI4DAAAOAAAAZHJzL2Uyb0RvYy54bWysU8tu2zAQvBfoPxC815KMwEkFyzkkaC9F&#10;EuTxAQy1tIiSXIJkLfnvs6RtuUiLoih6WfExs7szXK2vJ2vYDkLU6DreLGrOwEnstdt2/OX5y6cr&#10;zmISrhcGHXR8D5Ffbz5+WI++hSUOaHoIjJK42I6+40NKvq2qKAewIi7Qg6NLhcGKRNuwrfogRspu&#10;TbWs61U1Yuh9QAkx0unt4ZJvSn6lQKZ7pSIkZjpOvaUSQ4mvOVabtWi3QfhBy2Mb4h+6sEI7Kjqn&#10;uhVJsB9B/5LKahkwokoLibZCpbSEooHUNPU7NU+D8FC0kDnRzzbF/5dW3u1u3EMgG0Yf2+gfQlYx&#10;qWDzl/pjUzFrP5sFU2KSDpefV6uLqwvOJN01TbOsLy+zndWZ7kNMXwEty4uOG+2yGtGK3beYDtAT&#10;hHjnBsoq7Q1ksHGPoJjuqWRT2GU24MYEthP0qv335li2IDNFaWNmUv1n0hGbaVDm5W+JM7pURJdm&#10;otUOw++qpunUqjrgT6oPWrPsV+z35TmKHfToxdDjgOap+nlf6OffaPMGAAD//wMAUEsDBBQABgAI&#10;AAAAIQBEtuxO3gAAAAgBAAAPAAAAZHJzL2Rvd25yZXYueG1sTI9BT4NAEIXvJv6HzZj01i6athBk&#10;aYzakx4o9eBxy45Ays4Sdgvor3c82dPM5L28+V62m20nRhx860jB/SoCgVQ501Kt4OO4XyYgfNBk&#10;dOcIFXyjh11+e5Pp1LiJDjiWoRYcQj7VCpoQ+lRKXzVotV+5Hom1LzdYHfgcamkGPXG47eRDFG2l&#10;1S3xh0b3+NxgdS4vVkH8+lYW/fTy/lPIWBbF6EJy/lRqcTc/PYIIOId/M/zhMzrkzHRyFzJedAqW&#10;ScxOnhsQLK83CS8n9sXrLcg8k9cF8l8AAAD//wMAUEsBAi0AFAAGAAgAAAAhALaDOJL+AAAA4QEA&#10;ABMAAAAAAAAAAAAAAAAAAAAAAFtDb250ZW50X1R5cGVzXS54bWxQSwECLQAUAAYACAAAACEAOP0h&#10;/9YAAACUAQAACwAAAAAAAAAAAAAAAAAvAQAAX3JlbHMvLnJlbHNQSwECLQAUAAYACAAAACEAU9Lw&#10;VJ8BAACOAwAADgAAAAAAAAAAAAAAAAAuAgAAZHJzL2Uyb0RvYy54bWxQSwECLQAUAAYACAAAACEA&#10;RLbsTt4AAAAI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410DB8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5C38EF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A4F311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B1AA65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86BCB18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B242031" w14:textId="77777777" w:rsidTr="00390253">
        <w:trPr>
          <w:trHeight w:val="201"/>
        </w:trPr>
        <w:tc>
          <w:tcPr>
            <w:tcW w:w="702" w:type="dxa"/>
            <w:tcBorders>
              <w:right w:val="single" w:sz="8" w:space="0" w:color="auto"/>
            </w:tcBorders>
          </w:tcPr>
          <w:p w14:paraId="159D82B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56AD4DE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193389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7EEDB3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15D799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3A0E8C2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C244E8C" w14:textId="77777777" w:rsidTr="00390253">
        <w:trPr>
          <w:trHeight w:val="201"/>
        </w:trPr>
        <w:tc>
          <w:tcPr>
            <w:tcW w:w="702" w:type="dxa"/>
            <w:tcBorders>
              <w:right w:val="single" w:sz="8" w:space="0" w:color="auto"/>
            </w:tcBorders>
          </w:tcPr>
          <w:p w14:paraId="13F3D81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CB5872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B0DCD3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B87653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443CB5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57DBF3C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8E51D46" w14:textId="77777777" w:rsidTr="00390253">
        <w:trPr>
          <w:trHeight w:val="201"/>
        </w:trPr>
        <w:tc>
          <w:tcPr>
            <w:tcW w:w="702" w:type="dxa"/>
            <w:tcBorders>
              <w:right w:val="single" w:sz="8" w:space="0" w:color="auto"/>
            </w:tcBorders>
          </w:tcPr>
          <w:p w14:paraId="07E6134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07D2F2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D87C2A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C42D9A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BA3DD6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287202E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13A9A12" w14:textId="77777777" w:rsidTr="00390253">
        <w:trPr>
          <w:trHeight w:val="201"/>
        </w:trPr>
        <w:tc>
          <w:tcPr>
            <w:tcW w:w="702" w:type="dxa"/>
            <w:tcBorders>
              <w:right w:val="single" w:sz="8" w:space="0" w:color="auto"/>
            </w:tcBorders>
          </w:tcPr>
          <w:p w14:paraId="48A0CE5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5C1987A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A75B82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127A47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8DE18D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B6BCA3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71ADD04" w14:textId="77777777" w:rsidTr="00390253">
        <w:trPr>
          <w:trHeight w:val="201"/>
        </w:trPr>
        <w:tc>
          <w:tcPr>
            <w:tcW w:w="702" w:type="dxa"/>
            <w:tcBorders>
              <w:right w:val="single" w:sz="8" w:space="0" w:color="auto"/>
            </w:tcBorders>
          </w:tcPr>
          <w:p w14:paraId="10356D7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6CB47E2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357E8B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E88ADB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C7E415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329E89D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26E3408" w14:textId="77777777" w:rsidTr="00390253">
        <w:trPr>
          <w:trHeight w:val="201"/>
        </w:trPr>
        <w:tc>
          <w:tcPr>
            <w:tcW w:w="702" w:type="dxa"/>
            <w:tcBorders>
              <w:right w:val="single" w:sz="8" w:space="0" w:color="auto"/>
            </w:tcBorders>
          </w:tcPr>
          <w:p w14:paraId="2C9DA91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76D7C0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E3BDEB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9DD4D2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9E5D67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2161726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B5D4863" w14:textId="77777777" w:rsidTr="00390253">
        <w:trPr>
          <w:trHeight w:val="201"/>
        </w:trPr>
        <w:tc>
          <w:tcPr>
            <w:tcW w:w="702" w:type="dxa"/>
            <w:tcBorders>
              <w:right w:val="single" w:sz="8" w:space="0" w:color="auto"/>
            </w:tcBorders>
          </w:tcPr>
          <w:p w14:paraId="48CED83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24AAB59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59C539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93FB50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C1099F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63EFA36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7E210F0E" w14:textId="77777777" w:rsidTr="00390253">
        <w:trPr>
          <w:trHeight w:val="93"/>
        </w:trPr>
        <w:tc>
          <w:tcPr>
            <w:tcW w:w="4712" w:type="dxa"/>
            <w:gridSpan w:val="8"/>
          </w:tcPr>
          <w:p w14:paraId="44AEFC3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080ECCB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1" w:type="dxa"/>
            <w:gridSpan w:val="5"/>
            <w:tcBorders>
              <w:left w:val="single" w:sz="8" w:space="0" w:color="auto"/>
            </w:tcBorders>
          </w:tcPr>
          <w:p w14:paraId="3AD0FA5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16E66284" w14:textId="77777777" w:rsidTr="00390253">
        <w:trPr>
          <w:trHeight w:val="705"/>
        </w:trPr>
        <w:tc>
          <w:tcPr>
            <w:tcW w:w="3475" w:type="dxa"/>
            <w:gridSpan w:val="6"/>
            <w:vMerge w:val="restart"/>
            <w:tcBorders>
              <w:right w:val="single" w:sz="8" w:space="0" w:color="FFFFFF"/>
            </w:tcBorders>
          </w:tcPr>
          <w:p w14:paraId="554B8D6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E7CE2C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814491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D444FD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0B8DC0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EDEC7D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3A5A39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2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048227A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0373FC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32968B8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5473E33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7CE12DD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5A78D8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7ED75BE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1BCAE3F9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FDE1936" wp14:editId="667A245A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989B2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684FCE2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C3678F2" w14:textId="77777777" w:rsidTr="00390253">
        <w:trPr>
          <w:trHeight w:val="77"/>
        </w:trPr>
        <w:tc>
          <w:tcPr>
            <w:tcW w:w="347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1F5E117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76D0957C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B03AA09" w14:textId="77777777" w:rsidR="007E5EC9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69EFC01" w14:textId="77777777" w:rsidR="007E5EC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14.11.25</w:t>
            </w:r>
          </w:p>
        </w:tc>
      </w:tr>
      <w:tr w:rsidR="007768D3" w:rsidRPr="00E07750" w14:paraId="7C46B7E0" w14:textId="77777777" w:rsidTr="00390253">
        <w:trPr>
          <w:trHeight w:val="392"/>
        </w:trPr>
        <w:tc>
          <w:tcPr>
            <w:tcW w:w="10870" w:type="dxa"/>
            <w:gridSpan w:val="16"/>
            <w:tcBorders>
              <w:left w:val="single" w:sz="8" w:space="0" w:color="000000"/>
            </w:tcBorders>
          </w:tcPr>
          <w:p w14:paraId="00CAB9CE" w14:textId="77777777" w:rsidR="007E5EC9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 CONTRAPESO DO GANCHO C TAG GX-09 CAP 30TON NAS NERVURAS DAS CURVAS SUPERIOR E INFERIOR, ESTANDO APROVADO CONFORME NORMA E FOTOS EM ANEXOS.</w:t>
            </w:r>
          </w:p>
        </w:tc>
      </w:tr>
      <w:tr w:rsidR="007768D3" w:rsidRPr="00E07750" w14:paraId="7087C279" w14:textId="77777777" w:rsidTr="00390253">
        <w:trPr>
          <w:trHeight w:val="168"/>
        </w:trPr>
        <w:tc>
          <w:tcPr>
            <w:tcW w:w="5348" w:type="dxa"/>
            <w:gridSpan w:val="9"/>
            <w:tcBorders>
              <w:left w:val="single" w:sz="8" w:space="0" w:color="000000"/>
            </w:tcBorders>
          </w:tcPr>
          <w:p w14:paraId="4008F46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1" w:type="dxa"/>
            <w:gridSpan w:val="7"/>
            <w:tcBorders>
              <w:left w:val="single" w:sz="8" w:space="0" w:color="000000"/>
            </w:tcBorders>
          </w:tcPr>
          <w:p w14:paraId="3293F0C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D51B25D" w14:textId="77777777" w:rsidTr="00390253">
        <w:trPr>
          <w:trHeight w:val="562"/>
        </w:trPr>
        <w:tc>
          <w:tcPr>
            <w:tcW w:w="232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33C9C29" w14:textId="77777777" w:rsidR="007E5EC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14.11.25</w:t>
            </w:r>
          </w:p>
        </w:tc>
        <w:tc>
          <w:tcPr>
            <w:tcW w:w="302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673FA2A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0F4F4DF0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6D17492" wp14:editId="5C720A1C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6DBA4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C909B6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2A57A5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152DB2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2AE63E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473C3F3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2347904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3A4478F7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6213898F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DFAC4CB" wp14:editId="385C5373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22911D93" w14:textId="77777777" w:rsidR="006A5667" w:rsidRPr="00390253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90253">
              <w:rPr>
                <w:b/>
                <w:sz w:val="28"/>
                <w:szCs w:val="32"/>
              </w:rPr>
              <w:t xml:space="preserve">  </w:t>
            </w:r>
            <w:r w:rsidRPr="00390253">
              <w:rPr>
                <w:b/>
                <w:sz w:val="28"/>
                <w:szCs w:val="40"/>
              </w:rPr>
              <w:t xml:space="preserve">RELATÓRIO DE ENSAIO  </w:t>
            </w:r>
          </w:p>
          <w:p w14:paraId="34285616" w14:textId="77777777" w:rsidR="006A5667" w:rsidRPr="00C21F64" w:rsidRDefault="006A5667">
            <w:pPr>
              <w:jc w:val="center"/>
              <w:rPr>
                <w:b/>
              </w:rPr>
            </w:pPr>
            <w:r w:rsidRPr="00390253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390253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390253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0A7B60FD" w14:textId="77777777" w:rsidR="007E5EC9" w:rsidRDefault="00000000">
            <w:r>
              <w:rPr>
                <w:sz w:val="20"/>
              </w:rPr>
              <w:t>Nº Relatório (Report nº) 2443/25</w:t>
            </w:r>
          </w:p>
        </w:tc>
      </w:tr>
      <w:tr w:rsidR="009D56B7" w:rsidRPr="000417AB" w14:paraId="1164D7CE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6FE17844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37CFAF0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357B8AB9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5F859E7E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241E25F6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33A30E35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7704B646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64B7B76D" w14:textId="5B7155E5" w:rsidR="00F049AB" w:rsidRPr="00954D65" w:rsidRDefault="00390253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5EDF5452" wp14:editId="21148319">
                  <wp:simplePos x="0" y="0"/>
                  <wp:positionH relativeFrom="column">
                    <wp:posOffset>3512067</wp:posOffset>
                  </wp:positionH>
                  <wp:positionV relativeFrom="paragraph">
                    <wp:posOffset>298140</wp:posOffset>
                  </wp:positionV>
                  <wp:extent cx="2391410" cy="5622838"/>
                  <wp:effectExtent l="19050" t="19050" r="27940" b="16510"/>
                  <wp:wrapTight wrapText="bothSides">
                    <wp:wrapPolygon edited="0">
                      <wp:start x="-172" y="-73"/>
                      <wp:lineTo x="-172" y="21590"/>
                      <wp:lineTo x="21680" y="21590"/>
                      <wp:lineTo x="21680" y="-73"/>
                      <wp:lineTo x="-172" y="-73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410" cy="562283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48FA22FE" wp14:editId="3ED047A1">
                  <wp:simplePos x="0" y="0"/>
                  <wp:positionH relativeFrom="column">
                    <wp:posOffset>863822</wp:posOffset>
                  </wp:positionH>
                  <wp:positionV relativeFrom="paragraph">
                    <wp:posOffset>297667</wp:posOffset>
                  </wp:positionV>
                  <wp:extent cx="2390140" cy="5622925"/>
                  <wp:effectExtent l="19050" t="19050" r="10160" b="15875"/>
                  <wp:wrapTight wrapText="bothSides">
                    <wp:wrapPolygon edited="0">
                      <wp:start x="-172" y="-73"/>
                      <wp:lineTo x="-172" y="21588"/>
                      <wp:lineTo x="21520" y="21588"/>
                      <wp:lineTo x="21520" y="-73"/>
                      <wp:lineTo x="-172" y="-73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140" cy="56229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8FB7070" w14:textId="77777777" w:rsidTr="00B9128F">
        <w:trPr>
          <w:trHeight w:val="201"/>
        </w:trPr>
        <w:tc>
          <w:tcPr>
            <w:tcW w:w="3576" w:type="dxa"/>
            <w:gridSpan w:val="3"/>
          </w:tcPr>
          <w:p w14:paraId="0AD187EE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2358698A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11D58FD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7A439B78" w14:textId="77777777" w:rsidTr="00B9128F">
        <w:trPr>
          <w:trHeight w:val="1325"/>
        </w:trPr>
        <w:tc>
          <w:tcPr>
            <w:tcW w:w="1365" w:type="dxa"/>
          </w:tcPr>
          <w:p w14:paraId="711549E8" w14:textId="77777777" w:rsidR="007E5EC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14.11.25</w:t>
            </w:r>
          </w:p>
        </w:tc>
        <w:tc>
          <w:tcPr>
            <w:tcW w:w="2211" w:type="dxa"/>
            <w:gridSpan w:val="2"/>
          </w:tcPr>
          <w:p w14:paraId="58C14596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9977286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3AE3A57E" wp14:editId="4A50B946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1128CB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756AA5F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12D2C1F3" w14:textId="77777777" w:rsidR="007E5EC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14.11.25</w:t>
            </w:r>
          </w:p>
        </w:tc>
        <w:tc>
          <w:tcPr>
            <w:tcW w:w="2664" w:type="dxa"/>
            <w:gridSpan w:val="2"/>
          </w:tcPr>
          <w:p w14:paraId="3A674D0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803303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D5E18B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5E09EDB" wp14:editId="653AE4AA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E79AD8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792C334C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2FB8DADA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1B0BAEE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4001F3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3BA6A42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18B215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118A1B3D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0EB04029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CA42D" w14:textId="77777777" w:rsidR="00E343F7" w:rsidRDefault="00E343F7" w:rsidP="0081456C">
      <w:pPr>
        <w:spacing w:after="0" w:line="240" w:lineRule="auto"/>
      </w:pPr>
      <w:r>
        <w:separator/>
      </w:r>
    </w:p>
  </w:endnote>
  <w:endnote w:type="continuationSeparator" w:id="0">
    <w:p w14:paraId="45A433EE" w14:textId="77777777" w:rsidR="00E343F7" w:rsidRDefault="00E343F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761F0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035106D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E1E29" w14:textId="77777777" w:rsidR="00E343F7" w:rsidRDefault="00E343F7" w:rsidP="0081456C">
      <w:pPr>
        <w:spacing w:after="0" w:line="240" w:lineRule="auto"/>
      </w:pPr>
      <w:r>
        <w:separator/>
      </w:r>
    </w:p>
  </w:footnote>
  <w:footnote w:type="continuationSeparator" w:id="0">
    <w:p w14:paraId="342AAEA0" w14:textId="77777777" w:rsidR="00E343F7" w:rsidRDefault="00E343F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2AF01" w14:textId="77777777" w:rsidR="007E5EC9" w:rsidRDefault="007E5E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253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5EC9"/>
    <w:rsid w:val="007E7533"/>
    <w:rsid w:val="007F060C"/>
    <w:rsid w:val="007F0882"/>
    <w:rsid w:val="007F2B52"/>
    <w:rsid w:val="007F2E10"/>
    <w:rsid w:val="007F2E5D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3F7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4C47F38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396</Words>
  <Characters>2142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2025-11-14T21:37:00Z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