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F7F6" w14:textId="72C07E9E" w:rsidR="006A07D4" w:rsidRDefault="0086578E">
      <w:r>
        <w:rPr>
          <w:noProof/>
        </w:rPr>
        <w:drawing>
          <wp:inline distT="0" distB="0" distL="0" distR="0" wp14:anchorId="1EC4ED48" wp14:editId="193AA3F5">
            <wp:extent cx="1685925" cy="3849280"/>
            <wp:effectExtent l="0" t="0" r="0" b="0"/>
            <wp:docPr id="11678226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2623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4"/>
                    <a:srcRect l="65793" t="7216" r="14275" b="11838"/>
                    <a:stretch/>
                  </pic:blipFill>
                  <pic:spPr bwMode="auto">
                    <a:xfrm>
                      <a:off x="0" y="0"/>
                      <a:ext cx="1690243" cy="3859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DC676D2" wp14:editId="3020889B">
            <wp:extent cx="2085975" cy="2584395"/>
            <wp:effectExtent l="0" t="0" r="0" b="6985"/>
            <wp:docPr id="21188719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1978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4"/>
                    <a:srcRect l="65793" t="10040" r="14276" b="46036"/>
                    <a:stretch/>
                  </pic:blipFill>
                  <pic:spPr bwMode="auto">
                    <a:xfrm>
                      <a:off x="0" y="0"/>
                      <a:ext cx="2093149" cy="2593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84F2A" w14:textId="3470227C" w:rsidR="0086578E" w:rsidRDefault="0086578E">
      <w:r>
        <w:rPr>
          <w:noProof/>
        </w:rPr>
        <w:drawing>
          <wp:inline distT="0" distB="0" distL="0" distR="0" wp14:anchorId="65E5AE74" wp14:editId="76582231">
            <wp:extent cx="1781175" cy="3784997"/>
            <wp:effectExtent l="0" t="0" r="0" b="6350"/>
            <wp:docPr id="5612685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857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"/>
                    <a:srcRect l="65969" t="13805" r="14275" b="11525"/>
                    <a:stretch/>
                  </pic:blipFill>
                  <pic:spPr bwMode="auto">
                    <a:xfrm>
                      <a:off x="0" y="0"/>
                      <a:ext cx="1784176" cy="3791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7CC42" wp14:editId="4A09ECD4">
            <wp:extent cx="2667000" cy="2478186"/>
            <wp:effectExtent l="0" t="0" r="0" b="0"/>
            <wp:docPr id="7170053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0535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"/>
                    <a:srcRect l="65793" t="34511" r="14276" b="32546"/>
                    <a:stretch/>
                  </pic:blipFill>
                  <pic:spPr bwMode="auto">
                    <a:xfrm>
                      <a:off x="0" y="0"/>
                      <a:ext cx="2671962" cy="2482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C4185" w14:textId="098D4466" w:rsidR="0086578E" w:rsidRDefault="0086578E">
      <w:r>
        <w:rPr>
          <w:noProof/>
        </w:rPr>
        <w:lastRenderedPageBreak/>
        <w:drawing>
          <wp:inline distT="0" distB="0" distL="0" distR="0" wp14:anchorId="31444DE0" wp14:editId="34A8EDD2">
            <wp:extent cx="1990725" cy="3412671"/>
            <wp:effectExtent l="0" t="0" r="0" b="0"/>
            <wp:docPr id="1134362321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2321" name="Imagen 1" descr="Interfaz de usuario gráfica, Aplicación, PowerPoint&#10;&#10;El contenido generado por IA puede ser incorrecto."/>
                    <pic:cNvPicPr/>
                  </pic:nvPicPr>
                  <pic:blipFill rotWithShape="1">
                    <a:blip r:embed="rId6"/>
                    <a:srcRect l="65793" t="7216" r="14452" b="32545"/>
                    <a:stretch/>
                  </pic:blipFill>
                  <pic:spPr bwMode="auto">
                    <a:xfrm>
                      <a:off x="0" y="0"/>
                      <a:ext cx="1993924" cy="341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163A7" wp14:editId="3921BDAE">
            <wp:extent cx="1724025" cy="3408868"/>
            <wp:effectExtent l="0" t="0" r="0" b="1270"/>
            <wp:docPr id="19924765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652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7"/>
                    <a:srcRect l="65793" t="21021" r="18685" b="24388"/>
                    <a:stretch/>
                  </pic:blipFill>
                  <pic:spPr bwMode="auto">
                    <a:xfrm>
                      <a:off x="0" y="0"/>
                      <a:ext cx="1730357" cy="3421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85A78B" wp14:editId="6C16745A">
            <wp:extent cx="2381153" cy="3115310"/>
            <wp:effectExtent l="0" t="0" r="635" b="0"/>
            <wp:docPr id="1959598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988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8"/>
                    <a:srcRect l="65969" t="24841" r="18685" b="39448"/>
                    <a:stretch/>
                  </pic:blipFill>
                  <pic:spPr bwMode="auto">
                    <a:xfrm>
                      <a:off x="0" y="0"/>
                      <a:ext cx="2386517" cy="3122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5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D4"/>
    <w:rsid w:val="001A5488"/>
    <w:rsid w:val="006A07D4"/>
    <w:rsid w:val="0086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0BDCD"/>
  <w15:chartTrackingRefBased/>
  <w15:docId w15:val="{F8646298-F900-4277-8C45-618854F0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7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7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7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7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7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7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7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7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7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Iglesias Ramos</dc:creator>
  <cp:keywords/>
  <dc:description/>
  <cp:lastModifiedBy>German Iglesias Ramos</cp:lastModifiedBy>
  <cp:revision>2</cp:revision>
  <dcterms:created xsi:type="dcterms:W3CDTF">2025-02-12T12:38:00Z</dcterms:created>
  <dcterms:modified xsi:type="dcterms:W3CDTF">2025-02-12T12:46:00Z</dcterms:modified>
</cp:coreProperties>
</file>