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E5" w:rsidRDefault="00394BE5" w:rsidP="00394BE5">
      <w:pPr>
        <w:pStyle w:val="ListParagraph"/>
        <w:numPr>
          <w:ilvl w:val="0"/>
          <w:numId w:val="1"/>
        </w:numPr>
      </w:pPr>
      <w:r>
        <w:t>Following records were updated with pre-earthquake photos</w:t>
      </w:r>
    </w:p>
    <w:p w:rsidR="00394BE5" w:rsidRDefault="00394BE5" w:rsidP="00394BE5">
      <w:pPr>
        <w:pStyle w:val="ListParagraph"/>
      </w:pPr>
      <w:r>
        <w:t>2053,2054,2055,2056,2057,2058,2059,2060,2061,2062,2063,2064,2111,2115,2118,2119,2120,2121,2131,2132,2133,2134,2135,2136,2137,2138</w:t>
      </w:r>
    </w:p>
    <w:p w:rsidR="00935CD6" w:rsidRDefault="00674A6F" w:rsidP="00935CD6">
      <w:pPr>
        <w:pStyle w:val="ListParagraph"/>
        <w:numPr>
          <w:ilvl w:val="0"/>
          <w:numId w:val="1"/>
        </w:numPr>
      </w:pPr>
      <w:r>
        <w:t>Records with following inventory id</w:t>
      </w:r>
      <w:r w:rsidR="00EA32A2">
        <w:t>s</w:t>
      </w:r>
      <w:r>
        <w:t xml:space="preserve"> were not found</w:t>
      </w:r>
      <w:r w:rsidR="00142FB6">
        <w:t xml:space="preserve">: </w:t>
      </w:r>
    </w:p>
    <w:p w:rsidR="008F12D1" w:rsidRDefault="00C72F53" w:rsidP="00935CD6">
      <w:pPr>
        <w:pStyle w:val="ListParagraph"/>
      </w:pPr>
      <w:r>
        <w:t>1197, 1198</w:t>
      </w:r>
      <w:proofErr w:type="gramStart"/>
      <w:r>
        <w:t>,1200</w:t>
      </w:r>
      <w:proofErr w:type="gramEnd"/>
      <w:r>
        <w:t xml:space="preserve">, </w:t>
      </w:r>
      <w:r w:rsidR="00142FB6">
        <w:t>2116,</w:t>
      </w:r>
      <w:r w:rsidR="00935CD6">
        <w:tab/>
      </w:r>
      <w:r w:rsidR="00142FB6">
        <w:t>2117</w:t>
      </w:r>
      <w:r w:rsidR="00FF113E">
        <w:t>,</w:t>
      </w:r>
      <w:r w:rsidR="00FF113E">
        <w:tab/>
        <w:t xml:space="preserve">2071 </w:t>
      </w:r>
    </w:p>
    <w:p w:rsidR="00FC27C2" w:rsidRDefault="00FC27C2" w:rsidP="00935CD6">
      <w:pPr>
        <w:pStyle w:val="ListParagraph"/>
      </w:pPr>
    </w:p>
    <w:p w:rsidR="00FC27C2" w:rsidRDefault="00FC27C2" w:rsidP="00935CD6">
      <w:pPr>
        <w:pStyle w:val="ListParagraph"/>
      </w:pPr>
      <w:r w:rsidRPr="00FC27C2">
        <w:t>SELECT * FROM "</w:t>
      </w:r>
      <w:proofErr w:type="spellStart"/>
      <w:r w:rsidRPr="00FC27C2">
        <w:t>heritage_assessment".heritage</w:t>
      </w:r>
      <w:proofErr w:type="spellEnd"/>
      <w:r w:rsidRPr="00FC27C2">
        <w:t xml:space="preserve"> WHERE </w:t>
      </w:r>
      <w:proofErr w:type="spellStart"/>
      <w:r w:rsidRPr="00FC27C2">
        <w:t>inventory_id</w:t>
      </w:r>
      <w:proofErr w:type="spellEnd"/>
      <w:r w:rsidRPr="00FC27C2">
        <w:t xml:space="preserve"> IN ('2053','2054','2055','2056','2057','2058','2059','2060','2061','2062','2063','2064','2111','2115','2118','2119','2120','2121','2131','2132','2133','2134','2135','2136','2137','2138','2116',</w:t>
      </w:r>
      <w:r w:rsidRPr="00FC27C2">
        <w:tab/>
        <w:t>'2117',</w:t>
      </w:r>
      <w:r w:rsidRPr="00FC27C2">
        <w:tab/>
        <w:t>'2071' )</w:t>
      </w:r>
      <w:bookmarkStart w:id="0" w:name="_GoBack"/>
      <w:bookmarkEnd w:id="0"/>
    </w:p>
    <w:sectPr w:rsidR="00FC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65E34"/>
    <w:multiLevelType w:val="hybridMultilevel"/>
    <w:tmpl w:val="B0CA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B6"/>
    <w:rsid w:val="00142FB6"/>
    <w:rsid w:val="00394BE5"/>
    <w:rsid w:val="00674A6F"/>
    <w:rsid w:val="00935CD6"/>
    <w:rsid w:val="00C72F53"/>
    <w:rsid w:val="00EA32A2"/>
    <w:rsid w:val="00EA67FB"/>
    <w:rsid w:val="00EF4B2D"/>
    <w:rsid w:val="00FC27C2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3ABB-AC05-4551-9BC0-3B9D3C6D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dc:description/>
  <cp:lastModifiedBy>Ram Shrestha</cp:lastModifiedBy>
  <cp:revision>7</cp:revision>
  <dcterms:created xsi:type="dcterms:W3CDTF">2015-07-22T06:57:00Z</dcterms:created>
  <dcterms:modified xsi:type="dcterms:W3CDTF">2015-07-22T07:40:00Z</dcterms:modified>
</cp:coreProperties>
</file>