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9B9E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0B5F0294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218BCDB3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380A9240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6F2A43B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5935BAD" w14:textId="77777777" w:rsidR="00A75937" w:rsidRDefault="00A75937">
            <w:pPr>
              <w:rPr>
                <w:sz w:val="20"/>
                <w:szCs w:val="20"/>
              </w:rPr>
            </w:pPr>
          </w:p>
          <w:p w14:paraId="7130D96E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7A124C2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2AFFF299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089983B6" w14:textId="77777777" w:rsidR="00A75937" w:rsidRDefault="00A75937"/>
    <w:p w14:paraId="045E8429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76C8CCE8" w14:textId="77777777">
        <w:tc>
          <w:tcPr>
            <w:tcW w:w="2470" w:type="dxa"/>
            <w:gridSpan w:val="2"/>
            <w:shd w:val="clear" w:color="auto" w:fill="D9D9D9"/>
          </w:tcPr>
          <w:p w14:paraId="3900BE5C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6C93A25D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3A9DC11A" w14:textId="77777777">
        <w:tc>
          <w:tcPr>
            <w:tcW w:w="2470" w:type="dxa"/>
            <w:gridSpan w:val="2"/>
            <w:shd w:val="clear" w:color="auto" w:fill="D9D9D9"/>
          </w:tcPr>
          <w:p w14:paraId="1069DBB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481DCF12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300F60A8" w14:textId="77777777">
        <w:tc>
          <w:tcPr>
            <w:tcW w:w="2470" w:type="dxa"/>
            <w:gridSpan w:val="2"/>
            <w:shd w:val="clear" w:color="auto" w:fill="D9D9D9"/>
          </w:tcPr>
          <w:p w14:paraId="5105DAE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68ACF08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14:paraId="4D93F528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4030ED60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003B57">
              <w:rPr>
                <w:sz w:val="20"/>
                <w:szCs w:val="20"/>
              </w:rPr>
              <w:t>09172024</w:t>
            </w:r>
          </w:p>
        </w:tc>
      </w:tr>
      <w:tr w:rsidR="00A75937" w14:paraId="0A70BDFA" w14:textId="77777777">
        <w:tc>
          <w:tcPr>
            <w:tcW w:w="2470" w:type="dxa"/>
            <w:gridSpan w:val="2"/>
            <w:shd w:val="clear" w:color="auto" w:fill="D9D9D9"/>
          </w:tcPr>
          <w:p w14:paraId="58FBCC45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4ED85898" w14:textId="2DA5D22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5CCB9DC7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003B57">
              <w:rPr>
                <w:sz w:val="20"/>
                <w:szCs w:val="20"/>
              </w:rPr>
              <w:t>09212024</w:t>
            </w:r>
          </w:p>
        </w:tc>
      </w:tr>
      <w:tr w:rsidR="00A75937" w14:paraId="6AF77471" w14:textId="77777777">
        <w:tc>
          <w:tcPr>
            <w:tcW w:w="2470" w:type="dxa"/>
            <w:gridSpan w:val="2"/>
            <w:shd w:val="clear" w:color="auto" w:fill="D9D9D9"/>
          </w:tcPr>
          <w:p w14:paraId="2234DBC4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60DFADAA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00164D32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729C22FF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3C9E898C" w14:textId="77777777">
        <w:tc>
          <w:tcPr>
            <w:tcW w:w="4911" w:type="dxa"/>
            <w:gridSpan w:val="3"/>
          </w:tcPr>
          <w:p w14:paraId="323AF894" w14:textId="77777777" w:rsidR="00003B57" w:rsidRDefault="00003B57" w:rsidP="00003B57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14:paraId="1B5F2467" w14:textId="77777777" w:rsidR="00003B57" w:rsidRPr="00003B57" w:rsidRDefault="00003B57" w:rsidP="00003B57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sz w:val="20"/>
              </w:rPr>
            </w:pPr>
            <w:r w:rsidRPr="00003B57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During this week, most of our duties are on fixing the faulty CPU’s. We formatted some PC’s, rendering faculty appeals and measuring the LAN cable for the new PC connection.</w:t>
            </w:r>
          </w:p>
          <w:p w14:paraId="2C0446B5" w14:textId="77777777" w:rsidR="00A75937" w:rsidRPr="00003B57" w:rsidRDefault="00A75937" w:rsidP="00AE272F">
            <w:pPr>
              <w:spacing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3B194593" w14:textId="77777777" w:rsidR="00A75937" w:rsidRPr="00003B57" w:rsidRDefault="00003B57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003B57">
              <w:rPr>
                <w:sz w:val="20"/>
              </w:rPr>
              <w:t>This week, I focused on fixing faulty CPUs, which strengthened my troubleshooting and repair skills. I also learned how to format PCs, manage faculty appeals, and measure LAN cables for new PC connections, further improving my technical and organizational abilities.</w:t>
            </w:r>
          </w:p>
          <w:p w14:paraId="538EFE9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FCA50DC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F8CC582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6821844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57E9D546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0A7BFD6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7E7753AC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2D1F302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B646195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5003A0B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4BF723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0F8D86FE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3807E0A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33700F37" w14:textId="77777777" w:rsidR="00003B57" w:rsidRDefault="00003B57">
            <w:pPr>
              <w:jc w:val="both"/>
              <w:rPr>
                <w:sz w:val="20"/>
                <w:szCs w:val="20"/>
              </w:rPr>
            </w:pPr>
          </w:p>
          <w:p w14:paraId="6D0472B1" w14:textId="77777777" w:rsidR="00003B57" w:rsidRDefault="00003B57">
            <w:pPr>
              <w:jc w:val="both"/>
              <w:rPr>
                <w:sz w:val="20"/>
                <w:szCs w:val="20"/>
              </w:rPr>
            </w:pPr>
          </w:p>
          <w:p w14:paraId="5EB0D59A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0FF64F7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0D1206A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11D53D54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3216918B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290F8505" w14:textId="77777777" w:rsidR="00A75937" w:rsidRDefault="00003B57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2A419A3C" wp14:editId="31C6B7A8">
                  <wp:simplePos x="0" y="0"/>
                  <wp:positionH relativeFrom="page">
                    <wp:posOffset>698500</wp:posOffset>
                  </wp:positionH>
                  <wp:positionV relativeFrom="page">
                    <wp:posOffset>-92075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536EDD64" w14:textId="77777777" w:rsidR="00A75937" w:rsidRDefault="00A75937">
            <w:pPr>
              <w:rPr>
                <w:sz w:val="20"/>
                <w:szCs w:val="20"/>
              </w:rPr>
            </w:pPr>
          </w:p>
          <w:p w14:paraId="5F303798" w14:textId="77777777" w:rsidR="00A75937" w:rsidRDefault="00A75937">
            <w:pPr>
              <w:rPr>
                <w:sz w:val="20"/>
                <w:szCs w:val="20"/>
              </w:rPr>
            </w:pPr>
          </w:p>
          <w:p w14:paraId="57D19C22" w14:textId="77777777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</w:t>
            </w:r>
            <w:r w:rsidR="00003B57"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  <w:u w:val="single"/>
              </w:rPr>
              <w:t xml:space="preserve">                               </w:t>
            </w:r>
          </w:p>
          <w:p w14:paraId="1F5F9CFE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203F9751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26DA5019" w14:textId="77777777" w:rsidR="00A75937" w:rsidRDefault="00003B57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2F8062ED" wp14:editId="6B5FEF18">
                      <wp:simplePos x="0" y="0"/>
                      <wp:positionH relativeFrom="margin">
                        <wp:posOffset>795020</wp:posOffset>
                      </wp:positionH>
                      <wp:positionV relativeFrom="margin">
                        <wp:posOffset>-430530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8938D8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2.6pt;margin-top:-33.9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7EE61FD5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9CB5CC" w14:textId="77777777" w:rsidR="00A75937" w:rsidRDefault="00A75937">
            <w:pPr>
              <w:rPr>
                <w:sz w:val="20"/>
                <w:szCs w:val="20"/>
              </w:rPr>
            </w:pPr>
          </w:p>
          <w:p w14:paraId="10F735DE" w14:textId="77777777" w:rsidR="00A75937" w:rsidRDefault="00A75937">
            <w:pPr>
              <w:rPr>
                <w:sz w:val="20"/>
                <w:szCs w:val="20"/>
              </w:rPr>
            </w:pPr>
          </w:p>
          <w:p w14:paraId="76DA488E" w14:textId="77777777" w:rsidR="00A75937" w:rsidRDefault="00A75937">
            <w:pPr>
              <w:rPr>
                <w:sz w:val="20"/>
                <w:szCs w:val="20"/>
              </w:rPr>
            </w:pPr>
          </w:p>
          <w:p w14:paraId="2F1E77A8" w14:textId="77777777" w:rsidR="00A75937" w:rsidRDefault="00A75937">
            <w:pPr>
              <w:rPr>
                <w:sz w:val="20"/>
                <w:szCs w:val="20"/>
              </w:rPr>
            </w:pPr>
          </w:p>
          <w:p w14:paraId="3EE13C7A" w14:textId="77777777" w:rsidR="00A75937" w:rsidRDefault="00A75937">
            <w:pPr>
              <w:rPr>
                <w:sz w:val="20"/>
                <w:szCs w:val="20"/>
              </w:rPr>
            </w:pPr>
          </w:p>
          <w:p w14:paraId="61D9E2FE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0FD5C33D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602E5B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DF3C30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14E332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45C9BE7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6E3B6455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16AFB83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6B816B81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84F3DB" w14:textId="77777777" w:rsidR="00A75937" w:rsidRDefault="00A75937">
            <w:pPr>
              <w:rPr>
                <w:sz w:val="20"/>
                <w:szCs w:val="20"/>
              </w:rPr>
            </w:pPr>
          </w:p>
          <w:p w14:paraId="428C16D0" w14:textId="77777777" w:rsidR="00A75937" w:rsidRDefault="00A75937">
            <w:pPr>
              <w:rPr>
                <w:sz w:val="20"/>
                <w:szCs w:val="20"/>
              </w:rPr>
            </w:pPr>
          </w:p>
          <w:p w14:paraId="135405F4" w14:textId="77777777" w:rsidR="00A75937" w:rsidRDefault="00A75937">
            <w:pPr>
              <w:rPr>
                <w:sz w:val="20"/>
                <w:szCs w:val="20"/>
              </w:rPr>
            </w:pPr>
          </w:p>
          <w:p w14:paraId="197513B2" w14:textId="77777777" w:rsidR="00A75937" w:rsidRDefault="00A75937">
            <w:pPr>
              <w:rPr>
                <w:sz w:val="20"/>
                <w:szCs w:val="20"/>
              </w:rPr>
            </w:pPr>
          </w:p>
          <w:p w14:paraId="3B815407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0312726E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062155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39A242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75BC9F21" w14:textId="77777777" w:rsidR="00A75937" w:rsidRDefault="00A75937">
      <w:pPr>
        <w:spacing w:after="0" w:line="276" w:lineRule="auto"/>
      </w:pPr>
    </w:p>
    <w:p w14:paraId="6031A588" w14:textId="77777777" w:rsidR="00A75937" w:rsidRDefault="00A75937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6BA83C94" w14:textId="77777777" w:rsidR="00003B57" w:rsidRPr="00003B57" w:rsidRDefault="00003B57" w:rsidP="00003B5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028E25E" w14:textId="77777777" w:rsidR="00003B57" w:rsidRPr="00003B57" w:rsidRDefault="00003B57" w:rsidP="00003B5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03B57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A64531E" wp14:editId="55D59936">
            <wp:extent cx="1609725" cy="2162175"/>
            <wp:effectExtent l="0" t="0" r="9525" b="9525"/>
            <wp:docPr id="11" name="Picture 11" descr="https://lh7-rt.googleusercontent.com/docsz/AD_4nXcuDLMsZ5D9CEYTSbuWwUI8DmF7bj1EcdUM4WXgRGc_mVZgPLYKtwJf19igUJ4vjzlXFQEnNshXyX7CiDD3f9ccl4xGU_pj02JPcKbgvWUNsVuArHZ1ubFlHG7s6AFZmOw1ZGGfi6nQjm3_EbU0VlM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uDLMsZ5D9CEYTSbuWwUI8DmF7bj1EcdUM4WXgRGc_mVZgPLYKtwJf19igUJ4vjzlXFQEnNshXyX7CiDD3f9ccl4xGU_pj02JPcKbgvWUNsVuArHZ1ubFlHG7s6AFZmOw1ZGGfi6nQjm3_EbU0VlM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E639B5C" wp14:editId="4E4C0418">
            <wp:extent cx="1476375" cy="2143125"/>
            <wp:effectExtent l="0" t="0" r="9525" b="9525"/>
            <wp:docPr id="10" name="Picture 10" descr="https://lh7-rt.googleusercontent.com/docsz/AD_4nXfG1HPSSr9mWzz0mZpXvQWq7uIr0flaTpzC0ZvhQZWLHcOjauqnNYl6AoP2lN-f_8yNnzVt0SwerfYd7wP-AhaYcKt6PqfGzLKZu6Wfneu-Cp2LNC1GubfMwNYpVltxRnQQD89Glb0gUVi44lCFXr4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G1HPSSr9mWzz0mZpXvQWq7uIr0flaTpzC0ZvhQZWLHcOjauqnNYl6AoP2lN-f_8yNnzVt0SwerfYd7wP-AhaYcKt6PqfGzLKZu6Wfneu-Cp2LNC1GubfMwNYpVltxRnQQD89Glb0gUVi44lCFXr4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45E74E" wp14:editId="75C78C53">
            <wp:extent cx="1647825" cy="2171700"/>
            <wp:effectExtent l="0" t="0" r="9525" b="0"/>
            <wp:docPr id="8" name="Picture 8" descr="https://lh7-rt.googleusercontent.com/docsz/AD_4nXczfnxAURbOlkzXkKfwFNBUmD09ukk7xWmn40hmrhB2ZWET3j3NO-okE8fT4CS5lsRCeRlj7vFjEl4BOjOluLJXGylThlzY9-_mITjmLkR9pO7XMpxnz_OiywBgQZsT2L64DY6GEp9CHhR-aCod1l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zfnxAURbOlkzXkKfwFNBUmD09ukk7xWmn40hmrhB2ZWET3j3NO-okE8fT4CS5lsRCeRlj7vFjEl4BOjOluLJXGylThlzY9-_mITjmLkR9pO7XMpxnz_OiywBgQZsT2L64DY6GEp9CHhR-aCod1l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35F4910" wp14:editId="7982967E">
            <wp:extent cx="1971675" cy="2171700"/>
            <wp:effectExtent l="0" t="0" r="9525" b="0"/>
            <wp:docPr id="6" name="Picture 6" descr="https://lh7-rt.googleusercontent.com/docsz/AD_4nXetiEzW3U5zid90_b1yNvj2hW0439-CoqEQSAJU3BKU26n9fZuGIOZ0FTXw6m7AHBBZFDvEg3J5YrAN9X-15BuwtykpJSgYDGXo2mhK0p1PHwjNJGI4CbgL26OpAxgcHhZOpHRTaOVB6J8QTq4qHU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etiEzW3U5zid90_b1yNvj2hW0439-CoqEQSAJU3BKU26n9fZuGIOZ0FTXw6m7AHBBZFDvEg3J5YrAN9X-15BuwtykpJSgYDGXo2mhK0p1PHwjNJGI4CbgL26OpAxgcHhZOpHRTaOVB6J8QTq4qHU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D45C02" wp14:editId="6ADA727E">
            <wp:extent cx="2619375" cy="2247900"/>
            <wp:effectExtent l="0" t="0" r="9525" b="0"/>
            <wp:docPr id="4" name="Picture 4" descr="https://lh7-rt.googleusercontent.com/docsz/AD_4nXdLSnTCPGTx9oBU4M0DMPtEprJfq6ri9sQ_VdFQMoiFIx_PPGaFd-V_QPGiikCjEFAZMiLoW-T-CunVFMJSu_wEvtB2MIOL6uSJBH60kFM6pSBGU7oOhZi_fAcxbmEAncUfpv0jLeBiF-6bv3PCj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LSnTCPGTx9oBU4M0DMPtEprJfq6ri9sQ_VdFQMoiFIx_PPGaFd-V_QPGiikCjEFAZMiLoW-T-CunVFMJSu_wEvtB2MIOL6uSJBH60kFM6pSBGU7oOhZi_fAcxbmEAncUfpv0jLeBiF-6bv3PCj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9674DB3" wp14:editId="6B1CA4AA">
            <wp:extent cx="1838325" cy="2247900"/>
            <wp:effectExtent l="0" t="0" r="9525" b="0"/>
            <wp:docPr id="3" name="Picture 3" descr="https://lh7-rt.googleusercontent.com/docsz/AD_4nXcoFUfDTsKO5faIGmnRQzLTZuOlO3-pV7TcGWfXM4jX_uJnK48BEQ2YG0w8DbxTe8_QHF3liFY94X1pwv2klhs7LiiKbQm1wSoD-AT4gCYRlTBRtvcXkmteeaCfB64s8uKCvPN5LAS0ZrzznPq0_qc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coFUfDTsKO5faIGmnRQzLTZuOlO3-pV7TcGWfXM4jX_uJnK48BEQ2YG0w8DbxTe8_QHF3liFY94X1pwv2klhs7LiiKbQm1wSoD-AT4gCYRlTBRtvcXkmteeaCfB64s8uKCvPN5LAS0ZrzznPq0_qc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B57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4E60964" wp14:editId="48031014">
            <wp:extent cx="1704975" cy="2257425"/>
            <wp:effectExtent l="0" t="0" r="9525" b="9525"/>
            <wp:docPr id="2" name="Picture 2" descr="https://lh7-rt.googleusercontent.com/docsz/AD_4nXcDBVE8nuAttq2CfsYcEQb9may2dKFYWlii2kbeAgHDdlOxUZlqg7xZkbclajT3CL9DTaMdb0aNQImxdD4ZGX7qqy__8-bOkoJ6FxH-y-2-65mviAj5H9b62e9Jx0gllpbpEZd4Fegr5TSUFMheIiY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cDBVE8nuAttq2CfsYcEQb9may2dKFYWlii2kbeAgHDdlOxUZlqg7xZkbclajT3CL9DTaMdb0aNQImxdD4ZGX7qqy__8-bOkoJ6FxH-y-2-65mviAj5H9b62e9Jx0gllpbpEZd4Fegr5TSUFMheIiY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F981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DF09D0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2C52D92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17228EF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3992C12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63C80D0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A266FF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FA27714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56BF0904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9C9B49E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A230D41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3DC05A32" w14:textId="77777777" w:rsidR="00A75937" w:rsidRDefault="00A75937">
      <w:pPr>
        <w:spacing w:after="0" w:line="276" w:lineRule="auto"/>
      </w:pPr>
    </w:p>
    <w:p w14:paraId="1750F301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78721BE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626283A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0E2075E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4"/>
      <w:footerReference w:type="default" r:id="rId15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26037" w14:textId="77777777" w:rsidR="008C4049" w:rsidRDefault="008C4049">
      <w:pPr>
        <w:spacing w:after="0" w:line="240" w:lineRule="auto"/>
      </w:pPr>
      <w:r>
        <w:separator/>
      </w:r>
    </w:p>
  </w:endnote>
  <w:endnote w:type="continuationSeparator" w:id="0">
    <w:p w14:paraId="5CCE8EE7" w14:textId="77777777" w:rsidR="008C4049" w:rsidRDefault="008C4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7C4B5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FF2050B" wp14:editId="62B84DB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98662" w14:textId="77777777" w:rsidR="008C4049" w:rsidRDefault="008C4049">
      <w:pPr>
        <w:spacing w:after="0" w:line="240" w:lineRule="auto"/>
      </w:pPr>
      <w:r>
        <w:separator/>
      </w:r>
    </w:p>
  </w:footnote>
  <w:footnote w:type="continuationSeparator" w:id="0">
    <w:p w14:paraId="4546B9C4" w14:textId="77777777" w:rsidR="008C4049" w:rsidRDefault="008C4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BCB91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804E183" wp14:editId="4E4C4B4F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03B57"/>
    <w:rsid w:val="000E357C"/>
    <w:rsid w:val="00464BD0"/>
    <w:rsid w:val="008C4049"/>
    <w:rsid w:val="00A75937"/>
    <w:rsid w:val="00AE272F"/>
    <w:rsid w:val="00E8458A"/>
    <w:rsid w:val="00E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F90E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00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LYRA NECIO</cp:lastModifiedBy>
  <cp:revision>4</cp:revision>
  <dcterms:created xsi:type="dcterms:W3CDTF">2025-03-08T05:04:00Z</dcterms:created>
  <dcterms:modified xsi:type="dcterms:W3CDTF">2025-03-10T00:38:00Z</dcterms:modified>
</cp:coreProperties>
</file>