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0000000000007" w:line="276" w:lineRule="auto"/>
        <w:ind w:left="-1348.8" w:right="339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2014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iunie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1262.3999999999999" w:right="-273.6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intereseaza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linie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sau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4.4" w:right="-1176.000000000000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polinion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să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treaca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printe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Ductele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aproximate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868.8" w:firstLine="609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fructia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cât mai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bine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dori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lyi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-854.3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Canxi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taol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fie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cat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371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vai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nica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1622.4" w:right="140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diag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onefal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3.1999999999998" w:right="-1238.4000000000003" w:firstLine="3086.399999999999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diag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eye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diag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Neyeln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- 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preod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2443.200000000000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preod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Voaloarea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SW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FFT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colarbeaza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DFT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mai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secuente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IFT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Dow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timp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spatiu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Frecuent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grupeaza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fermeni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000000000001" w:line="276" w:lineRule="auto"/>
        <w:ind w:left="-1281.6" w:right="-112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DFT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mh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produs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factori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astfel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åt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complexitatea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Olm2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oculan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Diferenta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viteza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corná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34.4" w:right="-1127.9999999999995" w:firstLine="186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veti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consideră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FFT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cel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alortu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din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istorie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NC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exade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gradi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37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mult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-99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extindere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2n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algodin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4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alege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pecete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optiun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3652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neuton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coles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8" w:line="276" w:lineRule="auto"/>
        <w:ind w:left="777.5999999999999" w:right="37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лиш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tecə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358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1742.4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444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ets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eit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44400"/>
          <w:sz w:val="38"/>
          <w:szCs w:val="38"/>
          <w:u w:val="singl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-6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999999999986" w:line="276" w:lineRule="auto"/>
        <w:ind w:left="1219.2000000000003" w:right="-115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fol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905.6" w:right="1641.6000000000008" w:hanging="187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Šacaw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dance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660.7999999999997" w:right="475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wx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-1132.7999999999997" w:hanging="1492.800000000000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axth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dx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1296.0000000000002" w:right="52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Dk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-38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bdx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3331.2" w:right="50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" w:line="276" w:lineRule="auto"/>
        <w:ind w:left="1257.6" w:right="-146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0000000000006" w:line="276" w:lineRule="auto"/>
        <w:ind w:left="460.8000000000001" w:right="-1113.599999999999" w:hanging="254.400000000000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sob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bxdx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580.8000000000002" w:right="-1027.2000000000003" w:firstLine="475.1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tea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zozola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Julegrala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trebuie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să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fie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exactă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492.7999999999997" w:right="174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adx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8" w:line="276" w:lineRule="auto"/>
        <w:ind w:left="3772.7999999999997" w:right="3124.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zat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9.2" w:right="2284.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GV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Bar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Vě92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6x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2P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fel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lot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=4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fl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antt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componente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GAR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√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det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XI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ol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rosa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fa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fel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V2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423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sada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623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GA2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oo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illo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12th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s2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Loo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G3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Can2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contrwan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Aprox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tuon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continua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sensul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geusul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chemp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(x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sinkx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Sn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kt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O sike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kx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1S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legile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kxde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costexdx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Jo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OLAC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opa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kx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Silky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2013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imie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eskxdxt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coskx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dezirab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Clasa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gradul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contimitate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povest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?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