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505C" w14:textId="77777777" w:rsidR="008025ED" w:rsidRPr="008025ED" w:rsidRDefault="008025ED" w:rsidP="008025ED">
      <w:pPr>
        <w:rPr>
          <w:b/>
          <w:bCs/>
        </w:rPr>
      </w:pPr>
      <w:r w:rsidRPr="008025ED">
        <w:rPr>
          <w:b/>
          <w:bCs/>
        </w:rPr>
        <w:t>Capítulo: Resistores e Aplicações Práticas</w:t>
      </w:r>
    </w:p>
    <w:p w14:paraId="0E03B955" w14:textId="77777777" w:rsidR="008025ED" w:rsidRPr="008025ED" w:rsidRDefault="008025ED" w:rsidP="008025ED">
      <w:pPr>
        <w:rPr>
          <w:b/>
          <w:bCs/>
        </w:rPr>
      </w:pPr>
      <w:r w:rsidRPr="008025ED">
        <w:rPr>
          <w:b/>
          <w:bCs/>
        </w:rPr>
        <w:t>1. O que é um Resistor?</w:t>
      </w:r>
    </w:p>
    <w:p w14:paraId="3FE9B889" w14:textId="77777777" w:rsidR="008025ED" w:rsidRPr="008025ED" w:rsidRDefault="008025ED" w:rsidP="008025ED">
      <w:r w:rsidRPr="008025ED">
        <w:t xml:space="preserve">O resistor é um componente que oferece resistência à passagem da corrente elétrica. Sua principal função é limitar a corrente e reduzir a tensão em pontos específicos do circuito. A unidade de medida é o </w:t>
      </w:r>
      <w:r w:rsidRPr="008025ED">
        <w:rPr>
          <w:b/>
          <w:bCs/>
        </w:rPr>
        <w:t>Ohm (Ω)</w:t>
      </w:r>
      <w:r w:rsidRPr="008025ED">
        <w:t>.</w:t>
      </w:r>
    </w:p>
    <w:p w14:paraId="045944A1" w14:textId="77777777" w:rsidR="008025ED" w:rsidRPr="008025ED" w:rsidRDefault="008025ED" w:rsidP="008025ED">
      <w:pPr>
        <w:rPr>
          <w:b/>
          <w:bCs/>
        </w:rPr>
      </w:pPr>
      <w:r w:rsidRPr="008025ED">
        <w:rPr>
          <w:b/>
          <w:bCs/>
        </w:rPr>
        <w:t>2. Tipos de Resistores</w:t>
      </w:r>
    </w:p>
    <w:p w14:paraId="6FAA7455" w14:textId="77777777" w:rsidR="008025ED" w:rsidRPr="008025ED" w:rsidRDefault="008025ED" w:rsidP="008025ED">
      <w:pPr>
        <w:numPr>
          <w:ilvl w:val="0"/>
          <w:numId w:val="1"/>
        </w:numPr>
      </w:pPr>
      <w:r w:rsidRPr="008025ED">
        <w:rPr>
          <w:b/>
          <w:bCs/>
        </w:rPr>
        <w:t>Fixos (Filme de Carbono/Metal):</w:t>
      </w:r>
      <w:r w:rsidRPr="008025ED">
        <w:t xml:space="preserve"> São os mais comuns, com valores de resistência constantes.</w:t>
      </w:r>
    </w:p>
    <w:p w14:paraId="793DC248" w14:textId="77777777" w:rsidR="008025ED" w:rsidRPr="008025ED" w:rsidRDefault="008025ED" w:rsidP="008025ED">
      <w:pPr>
        <w:numPr>
          <w:ilvl w:val="0"/>
          <w:numId w:val="1"/>
        </w:numPr>
      </w:pPr>
      <w:r w:rsidRPr="008025ED">
        <w:rPr>
          <w:b/>
          <w:bCs/>
        </w:rPr>
        <w:t>Variáveis (Potenciômetros/</w:t>
      </w:r>
      <w:proofErr w:type="spellStart"/>
      <w:r w:rsidRPr="008025ED">
        <w:rPr>
          <w:b/>
          <w:bCs/>
        </w:rPr>
        <w:t>Trimpots</w:t>
      </w:r>
      <w:proofErr w:type="spellEnd"/>
      <w:r w:rsidRPr="008025ED">
        <w:rPr>
          <w:b/>
          <w:bCs/>
        </w:rPr>
        <w:t>):</w:t>
      </w:r>
      <w:r w:rsidRPr="008025ED">
        <w:t xml:space="preserve"> Permitem ajustar a resistência manualmente (usados para controle de volume ou brilho).</w:t>
      </w:r>
    </w:p>
    <w:p w14:paraId="51534974" w14:textId="77777777" w:rsidR="008025ED" w:rsidRPr="008025ED" w:rsidRDefault="008025ED" w:rsidP="008025ED">
      <w:pPr>
        <w:numPr>
          <w:ilvl w:val="0"/>
          <w:numId w:val="1"/>
        </w:numPr>
      </w:pPr>
      <w:r w:rsidRPr="008025ED">
        <w:rPr>
          <w:b/>
          <w:bCs/>
        </w:rPr>
        <w:t>Dependentes (LDR/NTC):</w:t>
      </w:r>
      <w:r w:rsidRPr="008025ED">
        <w:t xml:space="preserve"> A resistência muda conforme o ambiente (luz ou temperatura).</w:t>
      </w:r>
    </w:p>
    <w:p w14:paraId="0335C661" w14:textId="77777777" w:rsidR="008025ED" w:rsidRPr="008025ED" w:rsidRDefault="008025ED" w:rsidP="008025ED">
      <w:pPr>
        <w:numPr>
          <w:ilvl w:val="0"/>
          <w:numId w:val="1"/>
        </w:numPr>
      </w:pPr>
      <w:r w:rsidRPr="008025ED">
        <w:rPr>
          <w:b/>
          <w:bCs/>
        </w:rPr>
        <w:t>SMD (Surface Mount Device):</w:t>
      </w:r>
      <w:r w:rsidRPr="008025ED">
        <w:t xml:space="preserve"> Resistores minúsculos soldados diretamente na superfície da placa, comuns em eletrônicos modernos.</w:t>
      </w:r>
    </w:p>
    <w:p w14:paraId="4108258B" w14:textId="77777777" w:rsidR="008025ED" w:rsidRPr="008025ED" w:rsidRDefault="008025ED" w:rsidP="008025ED">
      <w:pPr>
        <w:rPr>
          <w:b/>
          <w:bCs/>
        </w:rPr>
      </w:pPr>
      <w:r w:rsidRPr="008025ED">
        <w:rPr>
          <w:b/>
          <w:bCs/>
        </w:rPr>
        <w:t>3. Como ler um Resistor (Código de Cores)</w:t>
      </w:r>
    </w:p>
    <w:p w14:paraId="70952913" w14:textId="77777777" w:rsidR="008025ED" w:rsidRPr="008025ED" w:rsidRDefault="008025ED" w:rsidP="008025ED">
      <w:r w:rsidRPr="008025ED">
        <w:t>Para resistores de 4 faixas:</w:t>
      </w:r>
    </w:p>
    <w:p w14:paraId="2555BE1B" w14:textId="77777777" w:rsidR="008025ED" w:rsidRPr="008025ED" w:rsidRDefault="008025ED" w:rsidP="008025ED">
      <w:pPr>
        <w:numPr>
          <w:ilvl w:val="0"/>
          <w:numId w:val="2"/>
        </w:numPr>
      </w:pPr>
      <w:r w:rsidRPr="008025ED">
        <w:rPr>
          <w:b/>
          <w:bCs/>
        </w:rPr>
        <w:t xml:space="preserve">1ª e </w:t>
      </w:r>
      <w:proofErr w:type="gramStart"/>
      <w:r w:rsidRPr="008025ED">
        <w:rPr>
          <w:b/>
          <w:bCs/>
        </w:rPr>
        <w:t>2ª faixas</w:t>
      </w:r>
      <w:proofErr w:type="gramEnd"/>
      <w:r w:rsidRPr="008025ED">
        <w:rPr>
          <w:b/>
          <w:bCs/>
        </w:rPr>
        <w:t>:</w:t>
      </w:r>
      <w:r w:rsidRPr="008025ED">
        <w:t xml:space="preserve"> Dígitos significativos.</w:t>
      </w:r>
    </w:p>
    <w:p w14:paraId="656AE38E" w14:textId="77777777" w:rsidR="008025ED" w:rsidRPr="008025ED" w:rsidRDefault="008025ED" w:rsidP="008025ED">
      <w:pPr>
        <w:numPr>
          <w:ilvl w:val="0"/>
          <w:numId w:val="2"/>
        </w:numPr>
      </w:pPr>
      <w:r w:rsidRPr="008025ED">
        <w:rPr>
          <w:b/>
          <w:bCs/>
        </w:rPr>
        <w:t>3ª faixa:</w:t>
      </w:r>
      <w:r w:rsidRPr="008025ED">
        <w:t xml:space="preserve"> Multiplicador (quantos zeros adicionar).</w:t>
      </w:r>
    </w:p>
    <w:p w14:paraId="50A89EF1" w14:textId="77777777" w:rsidR="008025ED" w:rsidRPr="008025ED" w:rsidRDefault="008025ED" w:rsidP="008025ED">
      <w:pPr>
        <w:numPr>
          <w:ilvl w:val="0"/>
          <w:numId w:val="2"/>
        </w:numPr>
      </w:pPr>
      <w:r w:rsidRPr="008025ED">
        <w:rPr>
          <w:b/>
          <w:bCs/>
        </w:rPr>
        <w:t>4ª faixa:</w:t>
      </w:r>
      <w:r w:rsidRPr="008025ED">
        <w:t xml:space="preserve"> Tolerância (margem de erro, </w:t>
      </w:r>
      <w:proofErr w:type="spellStart"/>
      <w:r w:rsidRPr="008025ED">
        <w:t>ex</w:t>
      </w:r>
      <w:proofErr w:type="spellEnd"/>
      <w:r w:rsidRPr="008025ED">
        <w:t>: Ouro = 5%).</w:t>
      </w:r>
    </w:p>
    <w:p w14:paraId="6FE67404" w14:textId="77777777" w:rsidR="008025ED" w:rsidRPr="008025ED" w:rsidRDefault="008025ED" w:rsidP="008025ED">
      <w:pPr>
        <w:rPr>
          <w:b/>
          <w:bCs/>
        </w:rPr>
      </w:pPr>
      <w:r w:rsidRPr="008025ED">
        <w:rPr>
          <w:b/>
          <w:bCs/>
        </w:rPr>
        <w:t>4. Cálculos Fundamentais: Lei de Ohm</w:t>
      </w:r>
    </w:p>
    <w:p w14:paraId="76FDAFF1" w14:textId="77777777" w:rsidR="008025ED" w:rsidRPr="008025ED" w:rsidRDefault="008025ED" w:rsidP="008025ED">
      <w:r w:rsidRPr="008025ED">
        <w:t xml:space="preserve">A base para qualquer projeto é a fórmula: </w:t>
      </w:r>
      <w:r w:rsidRPr="008025ED">
        <w:rPr>
          <w:b/>
          <w:bCs/>
        </w:rPr>
        <w:t xml:space="preserve">V = </w:t>
      </w:r>
      <w:proofErr w:type="gramStart"/>
      <w:r w:rsidRPr="008025ED">
        <w:rPr>
          <w:b/>
          <w:bCs/>
        </w:rPr>
        <w:t>R .</w:t>
      </w:r>
      <w:proofErr w:type="gramEnd"/>
      <w:r w:rsidRPr="008025ED">
        <w:rPr>
          <w:b/>
          <w:bCs/>
        </w:rPr>
        <w:t xml:space="preserve"> I</w:t>
      </w:r>
      <w:r w:rsidRPr="008025ED">
        <w:t xml:space="preserve"> Onde:</w:t>
      </w:r>
    </w:p>
    <w:p w14:paraId="7D539F5E" w14:textId="77777777" w:rsidR="008025ED" w:rsidRPr="008025ED" w:rsidRDefault="008025ED" w:rsidP="008025ED">
      <w:pPr>
        <w:numPr>
          <w:ilvl w:val="0"/>
          <w:numId w:val="3"/>
        </w:numPr>
      </w:pPr>
      <w:r w:rsidRPr="008025ED">
        <w:rPr>
          <w:b/>
          <w:bCs/>
        </w:rPr>
        <w:t>V:</w:t>
      </w:r>
      <w:r w:rsidRPr="008025ED">
        <w:t xml:space="preserve"> Tensão (Volts)</w:t>
      </w:r>
    </w:p>
    <w:p w14:paraId="0C15CBDE" w14:textId="77777777" w:rsidR="008025ED" w:rsidRPr="008025ED" w:rsidRDefault="008025ED" w:rsidP="008025ED">
      <w:pPr>
        <w:numPr>
          <w:ilvl w:val="0"/>
          <w:numId w:val="3"/>
        </w:numPr>
      </w:pPr>
      <w:r w:rsidRPr="008025ED">
        <w:rPr>
          <w:b/>
          <w:bCs/>
        </w:rPr>
        <w:t>R:</w:t>
      </w:r>
      <w:r w:rsidRPr="008025ED">
        <w:t xml:space="preserve"> Resistência (Ohms)</w:t>
      </w:r>
    </w:p>
    <w:p w14:paraId="3B3ABAB9" w14:textId="77777777" w:rsidR="008025ED" w:rsidRPr="008025ED" w:rsidRDefault="008025ED" w:rsidP="008025ED">
      <w:pPr>
        <w:numPr>
          <w:ilvl w:val="0"/>
          <w:numId w:val="3"/>
        </w:numPr>
      </w:pPr>
      <w:r w:rsidRPr="008025ED">
        <w:rPr>
          <w:b/>
          <w:bCs/>
        </w:rPr>
        <w:t>I:</w:t>
      </w:r>
      <w:r w:rsidRPr="008025ED">
        <w:t xml:space="preserve"> Corrente (Amperes)</w:t>
      </w:r>
    </w:p>
    <w:p w14:paraId="571A1217" w14:textId="77777777" w:rsidR="008025ED" w:rsidRPr="008025ED" w:rsidRDefault="008025ED" w:rsidP="008025ED">
      <w:r w:rsidRPr="008025ED">
        <w:pict w14:anchorId="62E30FA6">
          <v:rect id="_x0000_i1031" style="width:0;height:1.5pt" o:hralign="center" o:hrstd="t" o:hr="t" fillcolor="#a0a0a0" stroked="f"/>
        </w:pict>
      </w:r>
    </w:p>
    <w:p w14:paraId="1E34CFC1" w14:textId="77777777" w:rsidR="008025ED" w:rsidRPr="008025ED" w:rsidRDefault="008025ED" w:rsidP="008025ED">
      <w:pPr>
        <w:rPr>
          <w:b/>
          <w:bCs/>
        </w:rPr>
      </w:pPr>
      <w:r w:rsidRPr="008025ED">
        <w:rPr>
          <w:b/>
          <w:bCs/>
        </w:rPr>
        <w:t>5. Como escolher o Resistor para seu LED (O "Pulo do Gato")</w:t>
      </w:r>
    </w:p>
    <w:p w14:paraId="6B12D8F5" w14:textId="77777777" w:rsidR="008025ED" w:rsidRPr="008025ED" w:rsidRDefault="008025ED" w:rsidP="008025ED">
      <w:r w:rsidRPr="008025ED">
        <w:t>Nunca ligue um LED diretamente a uma fonte de energia ou pino do microcontrolador sem um resistor, ou ele queimará instantaneamente.</w:t>
      </w:r>
    </w:p>
    <w:p w14:paraId="4D1A1189" w14:textId="77777777" w:rsidR="008025ED" w:rsidRPr="008025ED" w:rsidRDefault="008025ED" w:rsidP="008025ED">
      <w:r w:rsidRPr="008025ED">
        <w:rPr>
          <w:b/>
          <w:bCs/>
        </w:rPr>
        <w:t>A Fórmula Mágica:</w:t>
      </w:r>
    </w:p>
    <w:p w14:paraId="24716CB7" w14:textId="1F5B0674" w:rsidR="00DB518E" w:rsidRDefault="008025ED">
      <w:r w:rsidRPr="008025ED">
        <w:drawing>
          <wp:inline distT="0" distB="0" distL="0" distR="0" wp14:anchorId="021363FD" wp14:editId="4F94FAB2">
            <wp:extent cx="1476386" cy="571504"/>
            <wp:effectExtent l="0" t="0" r="9525" b="0"/>
            <wp:docPr id="130539614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96144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6386" cy="5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6582" w14:textId="77777777" w:rsidR="008025ED" w:rsidRPr="008025ED" w:rsidRDefault="008025ED" w:rsidP="008025ED">
      <w:r w:rsidRPr="008025ED">
        <w:rPr>
          <w:b/>
          <w:bCs/>
        </w:rPr>
        <w:t>Passo a passo:</w:t>
      </w:r>
    </w:p>
    <w:p w14:paraId="34CFFAAD" w14:textId="77777777" w:rsidR="008025ED" w:rsidRPr="008025ED" w:rsidRDefault="008025ED" w:rsidP="008025ED">
      <w:pPr>
        <w:numPr>
          <w:ilvl w:val="0"/>
          <w:numId w:val="4"/>
        </w:numPr>
      </w:pPr>
      <w:r w:rsidRPr="008025ED">
        <w:rPr>
          <w:b/>
          <w:bCs/>
        </w:rPr>
        <w:t>$V_{fonte}$:</w:t>
      </w:r>
      <w:r w:rsidRPr="008025ED">
        <w:t xml:space="preserve"> Tensão de saída do seu pino (</w:t>
      </w:r>
      <w:proofErr w:type="spellStart"/>
      <w:r w:rsidRPr="008025ED">
        <w:t>ex</w:t>
      </w:r>
      <w:proofErr w:type="spellEnd"/>
      <w:r w:rsidRPr="008025ED">
        <w:t>: 5V no Arduino ou 3.3V no ESP32).</w:t>
      </w:r>
    </w:p>
    <w:p w14:paraId="29D09F82" w14:textId="77777777" w:rsidR="008025ED" w:rsidRDefault="008025ED" w:rsidP="008025ED">
      <w:pPr>
        <w:numPr>
          <w:ilvl w:val="0"/>
          <w:numId w:val="4"/>
        </w:numPr>
      </w:pPr>
      <w:r w:rsidRPr="008025ED">
        <w:rPr>
          <w:b/>
          <w:bCs/>
        </w:rPr>
        <w:lastRenderedPageBreak/>
        <w:t>$V_{led}$:</w:t>
      </w:r>
      <w:r w:rsidRPr="008025ED">
        <w:t xml:space="preserve"> Queda de tensão do LED (Varia pela cor: Vermelho ≈ 1.8V, Verde/Azul ≈ 3.0V).</w:t>
      </w:r>
    </w:p>
    <w:p w14:paraId="171127B0" w14:textId="5BDCC90B" w:rsidR="008025ED" w:rsidRPr="008025ED" w:rsidRDefault="008025ED" w:rsidP="008025ED">
      <w:pPr>
        <w:ind w:left="720"/>
        <w:jc w:val="center"/>
      </w:pPr>
      <w:r>
        <w:rPr>
          <w:noProof/>
        </w:rPr>
        <w:drawing>
          <wp:inline distT="0" distB="0" distL="0" distR="0" wp14:anchorId="12C1C227" wp14:editId="38F9A286">
            <wp:extent cx="2858770" cy="2304415"/>
            <wp:effectExtent l="0" t="0" r="0" b="635"/>
            <wp:docPr id="148624807" name="Imagem 1" descr="TI Aplicada – pesquisa e exten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I Aplicada – pesquisa e extensã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FDD7" w14:textId="77777777" w:rsidR="008025ED" w:rsidRPr="008025ED" w:rsidRDefault="008025ED" w:rsidP="008025ED">
      <w:pPr>
        <w:numPr>
          <w:ilvl w:val="0"/>
          <w:numId w:val="4"/>
        </w:numPr>
      </w:pPr>
      <w:r w:rsidRPr="008025ED">
        <w:rPr>
          <w:b/>
          <w:bCs/>
        </w:rPr>
        <w:t>$I_{led}$:</w:t>
      </w:r>
      <w:r w:rsidRPr="008025ED">
        <w:t xml:space="preserve"> Corrente desejada (Geralmente 0.02A, que são 20mA).</w:t>
      </w:r>
    </w:p>
    <w:p w14:paraId="39AE031D" w14:textId="77777777" w:rsidR="008025ED" w:rsidRPr="008025ED" w:rsidRDefault="008025ED" w:rsidP="008025ED">
      <w:r w:rsidRPr="008025ED">
        <w:rPr>
          <w:b/>
          <w:bCs/>
        </w:rPr>
        <w:t>Exemplo prático:</w:t>
      </w:r>
      <w:r w:rsidRPr="008025ED">
        <w:t xml:space="preserve"> Ligar um LED vermelho (1.8V) em um pino de 5V.</w:t>
      </w:r>
    </w:p>
    <w:p w14:paraId="57E0FC64" w14:textId="44B1912A" w:rsidR="008025ED" w:rsidRDefault="008025ED">
      <w:r w:rsidRPr="008025ED">
        <w:drawing>
          <wp:inline distT="0" distB="0" distL="0" distR="0" wp14:anchorId="6B1AC43C" wp14:editId="47C471CE">
            <wp:extent cx="2314592" cy="638180"/>
            <wp:effectExtent l="0" t="0" r="0" b="9525"/>
            <wp:docPr id="92233240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2405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92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2889" w14:textId="77777777" w:rsidR="008025ED" w:rsidRDefault="008025ED" w:rsidP="008025ED">
      <w:r>
        <w:t>Como 160Ω não é comum, usamos o valor comercial superior mais próximo: 220Ω.</w:t>
      </w:r>
    </w:p>
    <w:p w14:paraId="7DEAC4F7" w14:textId="77777777" w:rsidR="008025ED" w:rsidRDefault="008025ED" w:rsidP="008025ED"/>
    <w:p w14:paraId="32933696" w14:textId="77777777" w:rsidR="008025ED" w:rsidRPr="008025ED" w:rsidRDefault="008025ED" w:rsidP="008025ED">
      <w:pPr>
        <w:rPr>
          <w:b/>
          <w:bCs/>
        </w:rPr>
      </w:pPr>
      <w:r w:rsidRPr="008025ED">
        <w:rPr>
          <w:b/>
          <w:bCs/>
        </w:rPr>
        <w:t>6. Recomendações de Bancada</w:t>
      </w:r>
    </w:p>
    <w:p w14:paraId="6117585D" w14:textId="0B13234D" w:rsidR="008025ED" w:rsidRDefault="008025ED" w:rsidP="008025ED">
      <w:pPr>
        <w:pStyle w:val="PargrafodaLista"/>
        <w:numPr>
          <w:ilvl w:val="0"/>
          <w:numId w:val="5"/>
        </w:numPr>
      </w:pPr>
      <w:r>
        <w:t>Potência: Além da resistência, verifique a potência (geralmente 1/4W para projetos escolares). Se o resistor esquentar demais, você precisa de um com maior potência.</w:t>
      </w:r>
    </w:p>
    <w:p w14:paraId="0F634D62" w14:textId="5A7D1172" w:rsidR="008025ED" w:rsidRDefault="008025ED" w:rsidP="008025ED">
      <w:pPr>
        <w:pStyle w:val="PargrafodaLista"/>
        <w:numPr>
          <w:ilvl w:val="0"/>
          <w:numId w:val="5"/>
        </w:numPr>
      </w:pPr>
      <w:r>
        <w:t>Kit Essencial: Tenha sempre em mãos resistores de 220Ω, 330Ω, 1kΩ e 10kΩ. Eles resolvem 90% dos problemas de prototipagem em sistemas embarcados.</w:t>
      </w:r>
    </w:p>
    <w:p w14:paraId="6F9C6451" w14:textId="77777777" w:rsidR="008025ED" w:rsidRDefault="008025ED" w:rsidP="008025ED">
      <w:pPr>
        <w:pStyle w:val="PargrafodaLista"/>
        <w:numPr>
          <w:ilvl w:val="0"/>
          <w:numId w:val="5"/>
        </w:numPr>
      </w:pPr>
      <w:r>
        <w:t>Sentido: Resistores não têm polaridade. Você pode montá-los em qualquer direção.</w:t>
      </w:r>
    </w:p>
    <w:p w14:paraId="5DC16EB6" w14:textId="77777777" w:rsidR="008025ED" w:rsidRDefault="008025ED" w:rsidP="008025ED"/>
    <w:p w14:paraId="60C11C8C" w14:textId="77777777" w:rsidR="008025ED" w:rsidRPr="008025ED" w:rsidRDefault="008025ED" w:rsidP="008025ED">
      <w:pPr>
        <w:rPr>
          <w:b/>
          <w:bCs/>
        </w:rPr>
      </w:pPr>
      <w:r w:rsidRPr="008025ED">
        <w:rPr>
          <w:b/>
          <w:bCs/>
        </w:rPr>
        <w:t>Exercícios de Fixação</w:t>
      </w:r>
    </w:p>
    <w:p w14:paraId="6DA4119D" w14:textId="195D77EB" w:rsidR="008025ED" w:rsidRDefault="008025ED" w:rsidP="008025ED">
      <w:r w:rsidRPr="008025ED">
        <w:rPr>
          <w:b/>
          <w:bCs/>
        </w:rPr>
        <w:t>Exercício 1:</w:t>
      </w:r>
      <w:r>
        <w:t xml:space="preserve"> Você está projetando um sistema com um microcontrolador que opera a 3.3V. Você deseja ligar um LED azul que tem uma queda de tensão de 3.0V. Sabendo que a corrente ideal para o LED é de 10mA (0.01A), qual o valor do resistor necessário?</w:t>
      </w:r>
    </w:p>
    <w:p w14:paraId="4639B722" w14:textId="31CE2386" w:rsidR="008025ED" w:rsidRDefault="008025ED" w:rsidP="008025ED">
      <w:r w:rsidRPr="008025ED">
        <w:rPr>
          <w:b/>
          <w:bCs/>
        </w:rPr>
        <w:t>Exercício 2:</w:t>
      </w:r>
      <w:r>
        <w:t xml:space="preserve"> Um resistor possui as cores Amarelo, Violeta, Marrom e Ouro. Qual é o seu valor nominal e qual a sua tolerância? (Dica: Amarelo=4, Violeta=7, Marrom=x10).</w:t>
      </w:r>
    </w:p>
    <w:p w14:paraId="47DE2D5A" w14:textId="2F337E5A" w:rsidR="008025ED" w:rsidRDefault="008025ED" w:rsidP="008025ED">
      <w:r w:rsidRPr="008025ED">
        <w:rPr>
          <w:b/>
          <w:bCs/>
        </w:rPr>
        <w:t>Exercício 3:</w:t>
      </w:r>
      <w:r>
        <w:t xml:space="preserve"> Se você aplicar 12V sobre um resistor de 1kΩ (1000Ω), qual será a corrente que passará por ele em Amperes? (Use a Lei de Ohm).</w:t>
      </w:r>
    </w:p>
    <w:p w14:paraId="144A527B" w14:textId="77777777" w:rsidR="008025ED" w:rsidRDefault="008025ED" w:rsidP="008025ED"/>
    <w:p w14:paraId="0FA32EF3" w14:textId="77777777" w:rsidR="008025ED" w:rsidRDefault="008025ED" w:rsidP="008025ED"/>
    <w:p w14:paraId="764DD850" w14:textId="77777777" w:rsidR="008025ED" w:rsidRPr="008025ED" w:rsidRDefault="008025ED" w:rsidP="008025ED">
      <w:pPr>
        <w:rPr>
          <w:b/>
          <w:bCs/>
          <w:highlight w:val="black"/>
        </w:rPr>
      </w:pPr>
      <w:r w:rsidRPr="008025ED">
        <w:rPr>
          <w:b/>
          <w:bCs/>
          <w:highlight w:val="black"/>
        </w:rPr>
        <w:t>Respostas (Para o professor):</w:t>
      </w:r>
    </w:p>
    <w:p w14:paraId="237077BD" w14:textId="77777777" w:rsidR="008025ED" w:rsidRPr="008025ED" w:rsidRDefault="008025ED" w:rsidP="008025ED">
      <w:pPr>
        <w:numPr>
          <w:ilvl w:val="0"/>
          <w:numId w:val="6"/>
        </w:numPr>
        <w:rPr>
          <w:highlight w:val="black"/>
        </w:rPr>
      </w:pPr>
      <w:r w:rsidRPr="008025ED">
        <w:rPr>
          <w:i/>
          <w:iCs/>
          <w:highlight w:val="black"/>
        </w:rPr>
        <w:t>R = (3.3 - 3.0) / 0.01 = 30Ω.</w:t>
      </w:r>
    </w:p>
    <w:p w14:paraId="2CAE5F1C" w14:textId="77777777" w:rsidR="008025ED" w:rsidRPr="008025ED" w:rsidRDefault="008025ED" w:rsidP="008025ED">
      <w:pPr>
        <w:numPr>
          <w:ilvl w:val="0"/>
          <w:numId w:val="6"/>
        </w:numPr>
        <w:rPr>
          <w:highlight w:val="black"/>
        </w:rPr>
      </w:pPr>
      <w:r w:rsidRPr="008025ED">
        <w:rPr>
          <w:i/>
          <w:iCs/>
          <w:highlight w:val="black"/>
        </w:rPr>
        <w:t>470Ω com 5% de tolerância.</w:t>
      </w:r>
    </w:p>
    <w:p w14:paraId="388379A8" w14:textId="77777777" w:rsidR="008025ED" w:rsidRPr="008025ED" w:rsidRDefault="008025ED" w:rsidP="008025ED">
      <w:pPr>
        <w:numPr>
          <w:ilvl w:val="0"/>
          <w:numId w:val="6"/>
        </w:numPr>
        <w:rPr>
          <w:highlight w:val="black"/>
        </w:rPr>
      </w:pPr>
      <w:r w:rsidRPr="008025ED">
        <w:rPr>
          <w:i/>
          <w:iCs/>
          <w:highlight w:val="black"/>
        </w:rPr>
        <w:t>I = V / R -&gt; 12 / 1000 = 0.012A ou 12mA.</w:t>
      </w:r>
    </w:p>
    <w:p w14:paraId="5847BD15" w14:textId="77777777" w:rsidR="008025ED" w:rsidRDefault="008025ED" w:rsidP="008025ED"/>
    <w:sectPr w:rsidR="00802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7C1"/>
    <w:multiLevelType w:val="multilevel"/>
    <w:tmpl w:val="B834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F6EC6"/>
    <w:multiLevelType w:val="multilevel"/>
    <w:tmpl w:val="011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316FD"/>
    <w:multiLevelType w:val="multilevel"/>
    <w:tmpl w:val="4DD4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A71CFB"/>
    <w:multiLevelType w:val="multilevel"/>
    <w:tmpl w:val="FC34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B28C6"/>
    <w:multiLevelType w:val="multilevel"/>
    <w:tmpl w:val="D6A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13B94"/>
    <w:multiLevelType w:val="hybridMultilevel"/>
    <w:tmpl w:val="8E6A1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140813">
    <w:abstractNumId w:val="4"/>
  </w:num>
  <w:num w:numId="2" w16cid:durableId="1758555647">
    <w:abstractNumId w:val="2"/>
  </w:num>
  <w:num w:numId="3" w16cid:durableId="509294098">
    <w:abstractNumId w:val="1"/>
  </w:num>
  <w:num w:numId="4" w16cid:durableId="1716655350">
    <w:abstractNumId w:val="0"/>
  </w:num>
  <w:num w:numId="5" w16cid:durableId="1039430625">
    <w:abstractNumId w:val="5"/>
  </w:num>
  <w:num w:numId="6" w16cid:durableId="572352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ED"/>
    <w:rsid w:val="000667B9"/>
    <w:rsid w:val="005C454E"/>
    <w:rsid w:val="008025ED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94BB"/>
  <w15:chartTrackingRefBased/>
  <w15:docId w15:val="{DAE44D5A-27DA-451C-9C6D-1915A2E5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2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2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2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2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2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2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25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2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25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2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2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25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25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25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2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25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2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443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2026-02-23T23:13:00Z</dcterms:created>
  <dcterms:modified xsi:type="dcterms:W3CDTF">2026-02-23T23:18:00Z</dcterms:modified>
</cp:coreProperties>
</file>