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CASA DE LA CULTURA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02 de diciembre de 2023 al 02 de diciembre de 2023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Sábado 02/12/2023 20:00 a 23:30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Actividad de cierre de año Pulsiones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Autorizó Lucas
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Ruth Ortiz de Rosas 291 418-1630-Tel: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Pulsiones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Proyección de 19:00 a 22:00 hs. Lo habló Ruth con Emi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- 02 de diciembre de 2023 al 02 de diciembre de 2023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2023-10-27T13:34:46-03:00</dcterms:created>
  <dcterms:modified xsi:type="dcterms:W3CDTF">2023-10-27T13:34:46-03:00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