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marzo de 2025 al 06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06/03/2025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Anual Argentina Crossing 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Polini-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Argentina Crossing 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06/03/2025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Anual Argentina Crossing 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Polini-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Argentina Crossing 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marzo de 2025 al 06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2025-02-27T11:54:12-03:00</dcterms:created>
  <dcterms:modified xsi:type="dcterms:W3CDTF">2025-02-27T11:54:12-03:00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