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C35DE" w14:textId="77777777" w:rsidR="00DA2915" w:rsidRDefault="00DA2915" w:rsidP="00BC3362"/>
    <w:tbl>
      <w:tblPr>
        <w:tblW w:w="418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80"/>
        <w:gridCol w:w="1056"/>
        <w:gridCol w:w="2044"/>
      </w:tblGrid>
      <w:tr w:rsidR="00BC3362" w:rsidRPr="00BC3362" w14:paraId="18B419D4" w14:textId="77777777" w:rsidTr="00BC3362">
        <w:trPr>
          <w:trHeight w:val="330"/>
        </w:trPr>
        <w:tc>
          <w:tcPr>
            <w:tcW w:w="10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97F6884" w14:textId="01B88EF9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 </w:t>
            </w: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그래픽</w:t>
            </w:r>
          </w:p>
        </w:tc>
        <w:tc>
          <w:tcPr>
            <w:tcW w:w="31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7D95C3A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레퍼런스 퀄리티</w:t>
            </w:r>
          </w:p>
        </w:tc>
      </w:tr>
      <w:tr w:rsidR="00BC3362" w:rsidRPr="00BC3362" w14:paraId="6E00ABDF" w14:textId="77777777" w:rsidTr="00BC3362">
        <w:trPr>
          <w:trHeight w:val="330"/>
        </w:trPr>
        <w:tc>
          <w:tcPr>
            <w:tcW w:w="10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F9E0D" w14:textId="77777777" w:rsidR="00BC3362" w:rsidRPr="00BC3362" w:rsidRDefault="00BC3362" w:rsidP="00BC3362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lang w:val="en-US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96F2FDE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상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98C14A4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중</w:t>
            </w:r>
          </w:p>
        </w:tc>
      </w:tr>
      <w:tr w:rsidR="00BC3362" w:rsidRPr="00BC3362" w14:paraId="36A8F2C0" w14:textId="77777777" w:rsidTr="00BC3362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E711D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2D 도트</w:t>
            </w: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63CFA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던파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E1BAF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포켓로그</w:t>
            </w:r>
          </w:p>
        </w:tc>
      </w:tr>
    </w:tbl>
    <w:tbl>
      <w:tblPr>
        <w:tblpPr w:leftFromText="142" w:rightFromText="142" w:vertAnchor="text" w:horzAnchor="page" w:tblpX="6241" w:tblpY="-1228"/>
        <w:tblW w:w="35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28"/>
        <w:gridCol w:w="2112"/>
      </w:tblGrid>
      <w:tr w:rsidR="00BC3362" w:rsidRPr="00BC3362" w14:paraId="4E8B5028" w14:textId="77777777" w:rsidTr="00BC3362">
        <w:trPr>
          <w:trHeight w:val="330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BDC53E4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맵 오브젝트</w:t>
            </w:r>
          </w:p>
        </w:tc>
      </w:tr>
      <w:tr w:rsidR="00BC3362" w:rsidRPr="00BC3362" w14:paraId="3DAD1478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18EF1F6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종류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3E545A1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개념</w:t>
            </w:r>
          </w:p>
        </w:tc>
      </w:tr>
      <w:tr w:rsidR="00BC3362" w:rsidRPr="00BC3362" w14:paraId="0248B6DF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7177C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건물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CCC5C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이동 방해</w:t>
            </w:r>
          </w:p>
        </w:tc>
      </w:tr>
      <w:tr w:rsidR="00BC3362" w:rsidRPr="00BC3362" w14:paraId="0DDB5035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C4D7F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나무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5DBBB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이동 방해</w:t>
            </w:r>
          </w:p>
        </w:tc>
      </w:tr>
      <w:tr w:rsidR="00BC3362" w:rsidRPr="00BC3362" w14:paraId="5D9342BD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0A85E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울타리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7F0F1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이동 방해</w:t>
            </w:r>
          </w:p>
        </w:tc>
      </w:tr>
      <w:tr w:rsidR="00BC3362" w:rsidRPr="00BC3362" w14:paraId="7C0D7AB6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429CB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상자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4487C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부수기</w:t>
            </w:r>
          </w:p>
        </w:tc>
      </w:tr>
      <w:tr w:rsidR="00BC3362" w:rsidRPr="00BC3362" w14:paraId="095B798A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984C4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기타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7155D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장식</w:t>
            </w:r>
          </w:p>
        </w:tc>
      </w:tr>
    </w:tbl>
    <w:p w14:paraId="50D54924" w14:textId="220F215B" w:rsidR="00BC3362" w:rsidRDefault="00BC3362" w:rsidP="00BC3362">
      <w:pPr>
        <w:rPr>
          <w:rFonts w:hint="eastAsia"/>
        </w:rPr>
      </w:pPr>
    </w:p>
    <w:p w14:paraId="686FECEA" w14:textId="77777777" w:rsidR="00BC3362" w:rsidRDefault="00BC3362" w:rsidP="00BC3362">
      <w:r>
        <w:rPr>
          <w:rFonts w:hint="eastAsia"/>
        </w:rPr>
        <w:t>[그래픽 컨셉]</w:t>
      </w:r>
    </w:p>
    <w:p w14:paraId="7CC23587" w14:textId="49C367BF" w:rsidR="00BC3362" w:rsidRDefault="00BC3362" w:rsidP="00BC3362">
      <w:r>
        <w:rPr>
          <w:rFonts w:hint="eastAsia"/>
        </w:rPr>
        <w:t xml:space="preserve">아포칼립스 </w:t>
      </w:r>
      <w:r>
        <w:t>–</w:t>
      </w:r>
      <w:r>
        <w:rPr>
          <w:rFonts w:hint="eastAsia"/>
        </w:rPr>
        <w:t xml:space="preserve"> 파괴된 도시 전경</w:t>
      </w:r>
    </w:p>
    <w:p w14:paraId="63565359" w14:textId="77777777" w:rsidR="00BC3362" w:rsidRDefault="00BC3362" w:rsidP="00BC3362"/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951F1C" w14:paraId="502B122D" w14:textId="77777777" w:rsidTr="00951F1C">
        <w:tc>
          <w:tcPr>
            <w:tcW w:w="4509" w:type="dxa"/>
          </w:tcPr>
          <w:p w14:paraId="5EF853AE" w14:textId="77777777" w:rsidR="00951F1C" w:rsidRDefault="00951F1C" w:rsidP="00BC3362">
            <w:r>
              <w:rPr>
                <w:rFonts w:hint="eastAsia"/>
              </w:rPr>
              <w:t>[플레이어 컨셉]</w:t>
            </w:r>
          </w:p>
          <w:p w14:paraId="5F8F3BC5" w14:textId="2A148D68" w:rsidR="00951F1C" w:rsidRDefault="00951F1C" w:rsidP="00BC3362">
            <w:r>
              <w:rPr>
                <w:rFonts w:hint="eastAsia"/>
              </w:rPr>
              <w:t>1라운드 = 평범한 인간</w:t>
            </w:r>
          </w:p>
          <w:p w14:paraId="2B8BB305" w14:textId="40A62A84" w:rsidR="00951F1C" w:rsidRDefault="00951F1C" w:rsidP="00BC3362">
            <w:pPr>
              <w:rPr>
                <w:rFonts w:hint="eastAsia"/>
              </w:rPr>
            </w:pPr>
            <w:r>
              <w:rPr>
                <w:rFonts w:hint="eastAsia"/>
              </w:rPr>
              <w:t>2라운드 이후 = 좀비</w:t>
            </w:r>
          </w:p>
        </w:tc>
        <w:tc>
          <w:tcPr>
            <w:tcW w:w="4510" w:type="dxa"/>
          </w:tcPr>
          <w:p w14:paraId="33EE9A27" w14:textId="77777777" w:rsidR="00951F1C" w:rsidRDefault="00951F1C" w:rsidP="00951F1C">
            <w:r>
              <w:rPr>
                <w:rFonts w:hint="eastAsia"/>
              </w:rPr>
              <w:t>[적 컨셉]</w:t>
            </w:r>
          </w:p>
          <w:p w14:paraId="639C8EBA" w14:textId="77777777" w:rsidR="00951F1C" w:rsidRDefault="00951F1C" w:rsidP="00951F1C">
            <w:r>
              <w:rPr>
                <w:rFonts w:hint="eastAsia"/>
              </w:rPr>
              <w:t>1 라운드 = 좀비</w:t>
            </w:r>
          </w:p>
          <w:p w14:paraId="081C5721" w14:textId="77777777" w:rsidR="00951F1C" w:rsidRDefault="00951F1C" w:rsidP="00951F1C">
            <w:r>
              <w:rPr>
                <w:rFonts w:hint="eastAsia"/>
              </w:rPr>
              <w:t>2 라운드 = 경범죄자</w:t>
            </w:r>
          </w:p>
          <w:p w14:paraId="4247537F" w14:textId="77777777" w:rsidR="00951F1C" w:rsidRDefault="00951F1C" w:rsidP="00951F1C">
            <w:r>
              <w:rPr>
                <w:rFonts w:hint="eastAsia"/>
              </w:rPr>
              <w:t>3 라운드 = 중범죄자</w:t>
            </w:r>
          </w:p>
          <w:p w14:paraId="455B060E" w14:textId="77777777" w:rsidR="00951F1C" w:rsidRDefault="00951F1C" w:rsidP="00951F1C">
            <w:r>
              <w:rPr>
                <w:rFonts w:hint="eastAsia"/>
              </w:rPr>
              <w:t>4 라운드 = 미친 범죄자</w:t>
            </w:r>
          </w:p>
          <w:p w14:paraId="50041589" w14:textId="77777777" w:rsidR="00951F1C" w:rsidRDefault="00951F1C" w:rsidP="00951F1C">
            <w:r>
              <w:rPr>
                <w:rFonts w:hint="eastAsia"/>
              </w:rPr>
              <w:t>5 라운드 = 외계인</w:t>
            </w:r>
          </w:p>
          <w:p w14:paraId="47BB096D" w14:textId="77777777" w:rsidR="00951F1C" w:rsidRDefault="00951F1C" w:rsidP="00951F1C">
            <w:pPr>
              <w:rPr>
                <w:rFonts w:hint="eastAsia"/>
              </w:rPr>
            </w:pPr>
            <w:r>
              <w:rPr>
                <w:rFonts w:hint="eastAsia"/>
              </w:rPr>
              <w:t>6 라운드 = 외계 괴물</w:t>
            </w:r>
          </w:p>
          <w:p w14:paraId="295F82D6" w14:textId="6A026968" w:rsidR="00951F1C" w:rsidRDefault="00951F1C" w:rsidP="00951F1C">
            <w:pPr>
              <w:rPr>
                <w:rFonts w:hint="eastAsia"/>
              </w:rPr>
            </w:pPr>
            <w:r>
              <w:rPr>
                <w:rFonts w:hint="eastAsia"/>
              </w:rPr>
              <w:t>특수 라운드 = CEO</w:t>
            </w:r>
          </w:p>
        </w:tc>
      </w:tr>
    </w:tbl>
    <w:p w14:paraId="23D38419" w14:textId="77777777" w:rsidR="00951F1C" w:rsidRDefault="00951F1C" w:rsidP="00BC3362"/>
    <w:p w14:paraId="775EDBBF" w14:textId="4B9DD8D8" w:rsidR="00951F1C" w:rsidRDefault="00951F1C" w:rsidP="00BC3362">
      <w:pPr>
        <w:rPr>
          <w:rFonts w:hint="eastAsia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04"/>
        <w:gridCol w:w="2646"/>
        <w:gridCol w:w="2646"/>
        <w:gridCol w:w="2646"/>
      </w:tblGrid>
      <w:tr w:rsidR="00951F1C" w14:paraId="6CC75BAD" w14:textId="77777777" w:rsidTr="00390845">
        <w:tc>
          <w:tcPr>
            <w:tcW w:w="8642" w:type="dxa"/>
            <w:gridSpan w:val="4"/>
            <w:shd w:val="clear" w:color="auto" w:fill="D9D9D9" w:themeFill="background1" w:themeFillShade="D9"/>
            <w:vAlign w:val="center"/>
          </w:tcPr>
          <w:p w14:paraId="74F4C21A" w14:textId="73F8E47A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주차별 개발 목표</w:t>
            </w:r>
          </w:p>
        </w:tc>
      </w:tr>
      <w:tr w:rsidR="00951F1C" w14:paraId="05468187" w14:textId="77777777" w:rsidTr="00951F1C">
        <w:tc>
          <w:tcPr>
            <w:tcW w:w="704" w:type="dxa"/>
            <w:vMerge w:val="restart"/>
            <w:shd w:val="clear" w:color="auto" w:fill="D9D9D9" w:themeFill="background1" w:themeFillShade="D9"/>
            <w:vAlign w:val="center"/>
          </w:tcPr>
          <w:p w14:paraId="06E87A13" w14:textId="2D510110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주차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1F9FCEDF" w14:textId="16A83F0F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기획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50CFFBAE" w14:textId="3EF8D73B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메카닉 개발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55F724AA" w14:textId="42ADFF07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시스템 개발</w:t>
            </w:r>
          </w:p>
        </w:tc>
      </w:tr>
      <w:tr w:rsidR="00951F1C" w14:paraId="355BAC36" w14:textId="77777777" w:rsidTr="00951F1C">
        <w:tc>
          <w:tcPr>
            <w:tcW w:w="704" w:type="dxa"/>
            <w:vMerge/>
            <w:shd w:val="clear" w:color="auto" w:fill="D9D9D9" w:themeFill="background1" w:themeFillShade="D9"/>
          </w:tcPr>
          <w:p w14:paraId="2584AA26" w14:textId="1E2284E5" w:rsidR="00951F1C" w:rsidRDefault="00951F1C" w:rsidP="00951F1C">
            <w:pPr>
              <w:jc w:val="center"/>
              <w:rPr>
                <w:rFonts w:hint="eastAsia"/>
              </w:rPr>
            </w:pPr>
          </w:p>
        </w:tc>
        <w:tc>
          <w:tcPr>
            <w:tcW w:w="2646" w:type="dxa"/>
            <w:shd w:val="clear" w:color="auto" w:fill="D9D9D9" w:themeFill="background1" w:themeFillShade="D9"/>
          </w:tcPr>
          <w:p w14:paraId="6D80495F" w14:textId="13F71302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동현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6D8BABFB" w14:textId="2270FC53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동진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2251C0BC" w14:textId="013383A6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기웅</w:t>
            </w:r>
          </w:p>
        </w:tc>
      </w:tr>
      <w:tr w:rsidR="00951F1C" w14:paraId="7F191151" w14:textId="77777777" w:rsidTr="00951F1C">
        <w:tc>
          <w:tcPr>
            <w:tcW w:w="704" w:type="dxa"/>
          </w:tcPr>
          <w:p w14:paraId="7CE3BD81" w14:textId="53F62E5B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646" w:type="dxa"/>
          </w:tcPr>
          <w:p w14:paraId="47E9F72C" w14:textId="24911C56" w:rsidR="00951F1C" w:rsidRPr="00951F1C" w:rsidRDefault="00951F1C" w:rsidP="00951F1C">
            <w:pPr>
              <w:rPr>
                <w:rFonts w:hint="eastAsia"/>
                <w:sz w:val="20"/>
                <w:szCs w:val="20"/>
              </w:rPr>
            </w:pPr>
            <w:r w:rsidRPr="00951F1C">
              <w:rPr>
                <w:rFonts w:hint="eastAsia"/>
                <w:sz w:val="20"/>
                <w:szCs w:val="20"/>
              </w:rPr>
              <w:t>규칙, UI</w:t>
            </w:r>
          </w:p>
        </w:tc>
        <w:tc>
          <w:tcPr>
            <w:tcW w:w="2646" w:type="dxa"/>
          </w:tcPr>
          <w:p w14:paraId="75BC2FD1" w14:textId="450FDD0F" w:rsidR="00951F1C" w:rsidRPr="00951F1C" w:rsidRDefault="00951F1C" w:rsidP="00951F1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51F1C">
              <w:rPr>
                <w:rFonts w:hint="eastAsia"/>
                <w:sz w:val="20"/>
                <w:szCs w:val="20"/>
              </w:rPr>
              <w:t>Pl</w:t>
            </w:r>
            <w:proofErr w:type="spellEnd"/>
            <w:r w:rsidRPr="00951F1C">
              <w:rPr>
                <w:rFonts w:hint="eastAsia"/>
                <w:sz w:val="20"/>
                <w:szCs w:val="20"/>
              </w:rPr>
              <w:t xml:space="preserve"> 조작, 접촉, 공격</w:t>
            </w:r>
          </w:p>
        </w:tc>
        <w:tc>
          <w:tcPr>
            <w:tcW w:w="2646" w:type="dxa"/>
          </w:tcPr>
          <w:p w14:paraId="4F836727" w14:textId="06B44C22" w:rsidR="00951F1C" w:rsidRPr="00951F1C" w:rsidRDefault="00951F1C" w:rsidP="00951F1C">
            <w:pPr>
              <w:rPr>
                <w:rFonts w:hint="eastAsia"/>
                <w:sz w:val="20"/>
                <w:szCs w:val="20"/>
              </w:rPr>
            </w:pPr>
            <w:r w:rsidRPr="00951F1C">
              <w:rPr>
                <w:rFonts w:hint="eastAsia"/>
                <w:sz w:val="20"/>
                <w:szCs w:val="20"/>
              </w:rPr>
              <w:t>게임흐름, 재시작, 씬 전환</w:t>
            </w:r>
          </w:p>
        </w:tc>
      </w:tr>
      <w:tr w:rsidR="00951F1C" w14:paraId="08D38CE7" w14:textId="77777777" w:rsidTr="00951F1C">
        <w:tc>
          <w:tcPr>
            <w:tcW w:w="704" w:type="dxa"/>
          </w:tcPr>
          <w:p w14:paraId="7FBA3B92" w14:textId="265D48C7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646" w:type="dxa"/>
          </w:tcPr>
          <w:p w14:paraId="268C46A7" w14:textId="77777777" w:rsidR="00951F1C" w:rsidRDefault="00951F1C" w:rsidP="00951F1C">
            <w:pPr>
              <w:rPr>
                <w:rFonts w:hint="eastAsia"/>
              </w:rPr>
            </w:pPr>
          </w:p>
        </w:tc>
        <w:tc>
          <w:tcPr>
            <w:tcW w:w="2646" w:type="dxa"/>
          </w:tcPr>
          <w:p w14:paraId="6E7F3CD2" w14:textId="77777777" w:rsidR="00951F1C" w:rsidRDefault="00951F1C" w:rsidP="00951F1C">
            <w:pPr>
              <w:rPr>
                <w:rFonts w:hint="eastAsia"/>
              </w:rPr>
            </w:pPr>
          </w:p>
        </w:tc>
        <w:tc>
          <w:tcPr>
            <w:tcW w:w="2646" w:type="dxa"/>
          </w:tcPr>
          <w:p w14:paraId="224D416C" w14:textId="77777777" w:rsidR="00951F1C" w:rsidRDefault="00951F1C" w:rsidP="00951F1C">
            <w:pPr>
              <w:rPr>
                <w:rFonts w:hint="eastAsia"/>
              </w:rPr>
            </w:pPr>
          </w:p>
        </w:tc>
      </w:tr>
      <w:tr w:rsidR="00951F1C" w14:paraId="24F4D808" w14:textId="77777777" w:rsidTr="00951F1C">
        <w:tc>
          <w:tcPr>
            <w:tcW w:w="704" w:type="dxa"/>
          </w:tcPr>
          <w:p w14:paraId="36D12407" w14:textId="63BDCD76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646" w:type="dxa"/>
          </w:tcPr>
          <w:p w14:paraId="105FFD88" w14:textId="77777777" w:rsidR="00951F1C" w:rsidRDefault="00951F1C" w:rsidP="00951F1C">
            <w:pPr>
              <w:rPr>
                <w:rFonts w:hint="eastAsia"/>
              </w:rPr>
            </w:pPr>
          </w:p>
        </w:tc>
        <w:tc>
          <w:tcPr>
            <w:tcW w:w="2646" w:type="dxa"/>
          </w:tcPr>
          <w:p w14:paraId="4D8E0DD7" w14:textId="77777777" w:rsidR="00951F1C" w:rsidRDefault="00951F1C" w:rsidP="00951F1C">
            <w:pPr>
              <w:rPr>
                <w:rFonts w:hint="eastAsia"/>
              </w:rPr>
            </w:pPr>
          </w:p>
        </w:tc>
        <w:tc>
          <w:tcPr>
            <w:tcW w:w="2646" w:type="dxa"/>
          </w:tcPr>
          <w:p w14:paraId="5DB5DD3A" w14:textId="77777777" w:rsidR="00951F1C" w:rsidRDefault="00951F1C" w:rsidP="00951F1C">
            <w:pPr>
              <w:rPr>
                <w:rFonts w:hint="eastAsia"/>
              </w:rPr>
            </w:pPr>
          </w:p>
        </w:tc>
      </w:tr>
      <w:tr w:rsidR="00951F1C" w14:paraId="1EFC7F70" w14:textId="77777777" w:rsidTr="00951F1C">
        <w:tc>
          <w:tcPr>
            <w:tcW w:w="704" w:type="dxa"/>
          </w:tcPr>
          <w:p w14:paraId="60107C34" w14:textId="0380198A" w:rsidR="00951F1C" w:rsidRDefault="00951F1C" w:rsidP="00951F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646" w:type="dxa"/>
          </w:tcPr>
          <w:p w14:paraId="7379B3CD" w14:textId="77777777" w:rsidR="00951F1C" w:rsidRDefault="00951F1C" w:rsidP="00951F1C">
            <w:pPr>
              <w:rPr>
                <w:rFonts w:hint="eastAsia"/>
              </w:rPr>
            </w:pPr>
          </w:p>
        </w:tc>
        <w:tc>
          <w:tcPr>
            <w:tcW w:w="2646" w:type="dxa"/>
          </w:tcPr>
          <w:p w14:paraId="1EF3A24E" w14:textId="77777777" w:rsidR="00951F1C" w:rsidRDefault="00951F1C" w:rsidP="00951F1C">
            <w:pPr>
              <w:rPr>
                <w:rFonts w:hint="eastAsia"/>
              </w:rPr>
            </w:pPr>
          </w:p>
        </w:tc>
        <w:tc>
          <w:tcPr>
            <w:tcW w:w="2646" w:type="dxa"/>
          </w:tcPr>
          <w:p w14:paraId="03A6544B" w14:textId="77777777" w:rsidR="00951F1C" w:rsidRDefault="00951F1C" w:rsidP="00951F1C">
            <w:pPr>
              <w:rPr>
                <w:rFonts w:hint="eastAsia"/>
              </w:rPr>
            </w:pPr>
          </w:p>
        </w:tc>
      </w:tr>
    </w:tbl>
    <w:p w14:paraId="2B179960" w14:textId="77777777" w:rsidR="00951F1C" w:rsidRDefault="00951F1C" w:rsidP="00BC3362">
      <w:pPr>
        <w:rPr>
          <w:rFonts w:hint="eastAsia"/>
        </w:rPr>
      </w:pPr>
    </w:p>
    <w:p w14:paraId="3EE370B6" w14:textId="3B5C4033" w:rsidR="00951F1C" w:rsidRDefault="000F2F83" w:rsidP="00BC3362">
      <w:pPr>
        <w:rPr>
          <w:rFonts w:hint="eastAsia"/>
        </w:rPr>
      </w:pPr>
      <w:r>
        <w:rPr>
          <w:rFonts w:hint="eastAsia"/>
        </w:rPr>
        <w:t>[필요 씬]</w:t>
      </w:r>
    </w:p>
    <w:p w14:paraId="460F4DC8" w14:textId="167C20AA" w:rsidR="00951F1C" w:rsidRDefault="000F2F83" w:rsidP="00BC3362">
      <w:r>
        <w:rPr>
          <w:rFonts w:hint="eastAsia"/>
        </w:rPr>
        <w:t xml:space="preserve">타이틀 </w:t>
      </w:r>
      <w:r>
        <w:t>–</w:t>
      </w:r>
      <w:r>
        <w:rPr>
          <w:rFonts w:hint="eastAsia"/>
        </w:rPr>
        <w:t xml:space="preserve"> 로딩 </w:t>
      </w:r>
      <w:r>
        <w:t>–</w:t>
      </w:r>
      <w:r>
        <w:rPr>
          <w:rFonts w:hint="eastAsia"/>
        </w:rPr>
        <w:t xml:space="preserve"> 로비 </w:t>
      </w:r>
      <w:r>
        <w:t>–</w:t>
      </w:r>
      <w:r>
        <w:rPr>
          <w:rFonts w:hint="eastAsia"/>
        </w:rPr>
        <w:t xml:space="preserve"> 게임</w:t>
      </w:r>
    </w:p>
    <w:p w14:paraId="4D5B4C9B" w14:textId="6570AAC7" w:rsidR="000F2F83" w:rsidRDefault="000F2F83" w:rsidP="00BC3362">
      <w:r>
        <w:rPr>
          <w:rFonts w:hint="eastAsia"/>
        </w:rPr>
        <w:t>[필요 팝업]</w:t>
      </w:r>
    </w:p>
    <w:p w14:paraId="78905A54" w14:textId="5D0F042C" w:rsidR="000F2F83" w:rsidRDefault="000F2F83" w:rsidP="00BC3362"/>
    <w:p w14:paraId="7747BB3E" w14:textId="77777777" w:rsidR="000F2F83" w:rsidRDefault="000F2F83" w:rsidP="00BC3362"/>
    <w:p w14:paraId="62454A40" w14:textId="173E5F4E" w:rsidR="000F2F83" w:rsidRDefault="000F2F83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0F2F83" w14:paraId="559B6A03" w14:textId="77777777" w:rsidTr="008B3299">
        <w:tc>
          <w:tcPr>
            <w:tcW w:w="300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83D4BCE" w14:textId="65963247" w:rsidR="000F2F83" w:rsidRPr="008B3299" w:rsidRDefault="000F2F83" w:rsidP="00BC3362">
            <w:pPr>
              <w:rPr>
                <w:rFonts w:hint="eastAsia"/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lastRenderedPageBreak/>
              <w:t>플레이어</w:t>
            </w:r>
          </w:p>
        </w:tc>
        <w:tc>
          <w:tcPr>
            <w:tcW w:w="300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2920E14" w14:textId="22472205" w:rsidR="000F2F83" w:rsidRPr="008B3299" w:rsidRDefault="000F2F83" w:rsidP="00BC3362">
            <w:pPr>
              <w:rPr>
                <w:rFonts w:hint="eastAsia"/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몬스터</w:t>
            </w:r>
          </w:p>
        </w:tc>
        <w:tc>
          <w:tcPr>
            <w:tcW w:w="3007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832F2D9" w14:textId="083E16CC" w:rsidR="000F2F83" w:rsidRPr="008B3299" w:rsidRDefault="000F2F83" w:rsidP="00BC3362">
            <w:pPr>
              <w:rPr>
                <w:rFonts w:hint="eastAsia"/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보스</w:t>
            </w:r>
          </w:p>
        </w:tc>
      </w:tr>
      <w:tr w:rsidR="000F2F83" w14:paraId="0F6E3667" w14:textId="77777777" w:rsidTr="008B3299">
        <w:tc>
          <w:tcPr>
            <w:tcW w:w="3006" w:type="dxa"/>
            <w:tcBorders>
              <w:top w:val="single" w:sz="4" w:space="0" w:color="auto"/>
              <w:right w:val="single" w:sz="4" w:space="0" w:color="auto"/>
            </w:tcBorders>
          </w:tcPr>
          <w:p w14:paraId="1642355A" w14:textId="05058E66" w:rsidR="000F2F83" w:rsidRDefault="000F2F83" w:rsidP="00BC3362">
            <w:r>
              <w:rPr>
                <w:rFonts w:hint="eastAsia"/>
              </w:rPr>
              <w:t>조작 (이동)</w:t>
            </w:r>
          </w:p>
          <w:p w14:paraId="16C135C8" w14:textId="61446790" w:rsidR="000F2F83" w:rsidRDefault="000F2F83" w:rsidP="00BC3362">
            <w:r>
              <w:rPr>
                <w:rFonts w:hint="eastAsia"/>
              </w:rPr>
              <w:t>기본 공격 (탄환)</w:t>
            </w:r>
          </w:p>
          <w:p w14:paraId="4E125786" w14:textId="6B20E7CE" w:rsidR="000F2F83" w:rsidRDefault="000F2F83" w:rsidP="00BC3362">
            <w:r>
              <w:rPr>
                <w:rFonts w:hint="eastAsia"/>
              </w:rPr>
              <w:t>구르기 (</w:t>
            </w:r>
            <w:proofErr w:type="spellStart"/>
            <w:r>
              <w:rPr>
                <w:rFonts w:hint="eastAsia"/>
              </w:rPr>
              <w:t>대쉬</w:t>
            </w:r>
            <w:proofErr w:type="spellEnd"/>
            <w:r>
              <w:rPr>
                <w:rFonts w:hint="eastAsia"/>
              </w:rPr>
              <w:t>)</w:t>
            </w:r>
          </w:p>
          <w:p w14:paraId="3B81A9F0" w14:textId="7D26D320" w:rsidR="000F2F83" w:rsidRDefault="000F2F83" w:rsidP="00BC3362">
            <w:proofErr w:type="spellStart"/>
            <w:r>
              <w:rPr>
                <w:rFonts w:hint="eastAsia"/>
              </w:rPr>
              <w:t>패링</w:t>
            </w:r>
            <w:proofErr w:type="spellEnd"/>
            <w:r>
              <w:rPr>
                <w:rFonts w:hint="eastAsia"/>
              </w:rPr>
              <w:t xml:space="preserve"> {* 추후 구현}</w:t>
            </w:r>
          </w:p>
          <w:p w14:paraId="28718E32" w14:textId="77777777" w:rsidR="000F2F83" w:rsidRDefault="000F2F83" w:rsidP="000F2F83">
            <w:r>
              <w:rPr>
                <w:rFonts w:hint="eastAsia"/>
              </w:rPr>
              <w:t>스킬 {* 추후 구현}</w:t>
            </w:r>
          </w:p>
          <w:p w14:paraId="0225B36F" w14:textId="345E7D09" w:rsidR="008B3299" w:rsidRDefault="008B3299" w:rsidP="000F2F83">
            <w:r>
              <w:rPr>
                <w:rFonts w:hint="eastAsia"/>
              </w:rPr>
              <w:t>…</w:t>
            </w:r>
          </w:p>
          <w:p w14:paraId="463EE69B" w14:textId="021812F3" w:rsidR="008B3299" w:rsidRDefault="008B3299" w:rsidP="000F2F83">
            <w:pPr>
              <w:rPr>
                <w:rFonts w:hint="eastAsia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A387F0" w14:textId="77777777" w:rsidR="000F2F83" w:rsidRDefault="000F2F83" w:rsidP="00BC3362">
            <w:r>
              <w:rPr>
                <w:rFonts w:hint="eastAsia"/>
              </w:rPr>
              <w:t>근접 박치기 (충돌)</w:t>
            </w:r>
          </w:p>
          <w:p w14:paraId="602D312D" w14:textId="77777777" w:rsidR="000F2F83" w:rsidRDefault="000F2F83" w:rsidP="00BC3362">
            <w:r>
              <w:rPr>
                <w:rFonts w:hint="eastAsia"/>
              </w:rPr>
              <w:t>원거리 탄막 몬스터</w:t>
            </w:r>
          </w:p>
          <w:p w14:paraId="4A4BBEF4" w14:textId="77777777" w:rsidR="000F2F83" w:rsidRDefault="000F2F83" w:rsidP="00BC3362">
            <w:r>
              <w:rPr>
                <w:rFonts w:hint="eastAsia"/>
              </w:rPr>
              <w:t>장애물 몬스터</w:t>
            </w:r>
          </w:p>
          <w:p w14:paraId="2C8723E4" w14:textId="77777777" w:rsidR="000F2F83" w:rsidRDefault="000F2F83" w:rsidP="00BC3362">
            <w:proofErr w:type="spellStart"/>
            <w:r>
              <w:rPr>
                <w:rFonts w:hint="eastAsia"/>
              </w:rPr>
              <w:t>스포너</w:t>
            </w:r>
            <w:proofErr w:type="spellEnd"/>
          </w:p>
          <w:p w14:paraId="7621A943" w14:textId="260BAF0A" w:rsidR="008B3299" w:rsidRDefault="008B3299" w:rsidP="00BC3362">
            <w:pPr>
              <w:rPr>
                <w:rFonts w:hint="eastAsia"/>
              </w:rPr>
            </w:pPr>
            <w:r>
              <w:rPr>
                <w:rFonts w:hint="eastAsia"/>
              </w:rPr>
              <w:t>…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</w:tcBorders>
          </w:tcPr>
          <w:p w14:paraId="7F9D4121" w14:textId="77777777" w:rsidR="000F2F83" w:rsidRDefault="000F2F83" w:rsidP="00BC3362">
            <w:pPr>
              <w:rPr>
                <w:sz w:val="18"/>
                <w:szCs w:val="18"/>
              </w:rPr>
            </w:pPr>
            <w:r w:rsidRPr="000F2F83">
              <w:rPr>
                <w:rFonts w:hint="eastAsia"/>
                <w:sz w:val="20"/>
                <w:szCs w:val="20"/>
              </w:rPr>
              <w:t>사전 공격 범위 표시</w:t>
            </w:r>
            <w:r w:rsidRPr="000F2F83">
              <w:rPr>
                <w:rFonts w:hint="eastAsia"/>
                <w:sz w:val="18"/>
                <w:szCs w:val="18"/>
              </w:rPr>
              <w:t>(</w:t>
            </w:r>
            <w:proofErr w:type="spellStart"/>
            <w:r w:rsidRPr="000F2F83">
              <w:rPr>
                <w:rFonts w:hint="eastAsia"/>
                <w:sz w:val="18"/>
                <w:szCs w:val="18"/>
              </w:rPr>
              <w:t>Telegraph</w:t>
            </w:r>
            <w:proofErr w:type="spellEnd"/>
            <w:r w:rsidRPr="000F2F83">
              <w:rPr>
                <w:rFonts w:hint="eastAsia"/>
                <w:sz w:val="18"/>
                <w:szCs w:val="18"/>
              </w:rPr>
              <w:t>)</w:t>
            </w:r>
          </w:p>
          <w:p w14:paraId="64C09F22" w14:textId="24F1BF02" w:rsidR="000F2F83" w:rsidRDefault="000F2F83" w:rsidP="00BC3362">
            <w:r>
              <w:rPr>
                <w:rFonts w:hint="eastAsia"/>
              </w:rPr>
              <w:t>패턴 선택 방식</w:t>
            </w:r>
          </w:p>
          <w:p w14:paraId="5BD5DA15" w14:textId="172F46D2" w:rsidR="000F2F83" w:rsidRDefault="000F2F83" w:rsidP="00BC3362">
            <w:proofErr w:type="spellStart"/>
            <w:r>
              <w:rPr>
                <w:rFonts w:hint="eastAsia"/>
              </w:rPr>
              <w:t>페이즈별</w:t>
            </w:r>
            <w:proofErr w:type="spellEnd"/>
            <w:r>
              <w:rPr>
                <w:rFonts w:hint="eastAsia"/>
              </w:rPr>
              <w:t xml:space="preserve"> 변화</w:t>
            </w:r>
          </w:p>
          <w:p w14:paraId="5E313E52" w14:textId="77777777" w:rsidR="000F2F83" w:rsidRDefault="000F2F83" w:rsidP="00BC3362">
            <w:r>
              <w:rPr>
                <w:rFonts w:hint="eastAsia"/>
              </w:rPr>
              <w:t>보스 경직 후 정상 움직임</w:t>
            </w:r>
          </w:p>
          <w:p w14:paraId="20F06F5F" w14:textId="77777777" w:rsidR="000F2F83" w:rsidRDefault="000F2F83" w:rsidP="00BC3362">
            <w:r>
              <w:rPr>
                <w:rFonts w:hint="eastAsia"/>
              </w:rPr>
              <w:t>플레이어 추적</w:t>
            </w:r>
          </w:p>
          <w:p w14:paraId="04677132" w14:textId="10E8F060" w:rsidR="008B3299" w:rsidRDefault="008B3299" w:rsidP="00BC3362">
            <w:pPr>
              <w:rPr>
                <w:rFonts w:hint="eastAsia"/>
              </w:rPr>
            </w:pPr>
            <w:r>
              <w:rPr>
                <w:rFonts w:hint="eastAsia"/>
              </w:rPr>
              <w:t>…</w:t>
            </w:r>
          </w:p>
        </w:tc>
      </w:tr>
      <w:tr w:rsidR="000F2F83" w14:paraId="3F24463D" w14:textId="77777777" w:rsidTr="008B3299">
        <w:tc>
          <w:tcPr>
            <w:tcW w:w="300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CCD193" w14:textId="1C532E29" w:rsidR="000F2F83" w:rsidRPr="008B3299" w:rsidRDefault="009F5E0F" w:rsidP="00BC3362">
            <w:pPr>
              <w:rPr>
                <w:rFonts w:hint="eastAsia"/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UI</w:t>
            </w:r>
          </w:p>
        </w:tc>
        <w:tc>
          <w:tcPr>
            <w:tcW w:w="300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990C58C" w14:textId="38B0E976" w:rsidR="000F2F83" w:rsidRPr="008B3299" w:rsidRDefault="008B3299" w:rsidP="00BC3362">
            <w:pPr>
              <w:rPr>
                <w:rFonts w:hint="eastAsia"/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매니저</w:t>
            </w:r>
          </w:p>
        </w:tc>
        <w:tc>
          <w:tcPr>
            <w:tcW w:w="3007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1F78132" w14:textId="4DF7B4E6" w:rsidR="000F2F83" w:rsidRPr="008B3299" w:rsidRDefault="008B3299" w:rsidP="00BC3362">
            <w:pPr>
              <w:rPr>
                <w:rFonts w:hint="eastAsia"/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데이터</w:t>
            </w:r>
          </w:p>
        </w:tc>
      </w:tr>
      <w:tr w:rsidR="000F2F83" w14:paraId="6EA4CA95" w14:textId="77777777" w:rsidTr="008B3299">
        <w:tc>
          <w:tcPr>
            <w:tcW w:w="3006" w:type="dxa"/>
            <w:tcBorders>
              <w:top w:val="single" w:sz="4" w:space="0" w:color="auto"/>
              <w:right w:val="single" w:sz="4" w:space="0" w:color="auto"/>
            </w:tcBorders>
          </w:tcPr>
          <w:p w14:paraId="25796DD6" w14:textId="77D564C9" w:rsidR="000F2F83" w:rsidRDefault="008B3299" w:rsidP="00BC3362">
            <w:r>
              <w:rPr>
                <w:rFonts w:hint="eastAsia"/>
              </w:rPr>
              <w:t>[</w:t>
            </w:r>
            <w:r w:rsidR="009F5E0F">
              <w:rPr>
                <w:rFonts w:hint="eastAsia"/>
              </w:rPr>
              <w:t>팝업</w:t>
            </w:r>
            <w:r>
              <w:rPr>
                <w:rFonts w:hint="eastAsia"/>
              </w:rPr>
              <w:t>]</w:t>
            </w:r>
          </w:p>
          <w:p w14:paraId="650B05D8" w14:textId="6514DE39" w:rsidR="008B3299" w:rsidRDefault="008B3299" w:rsidP="00BC3362">
            <w:r>
              <w:rPr>
                <w:rFonts w:hint="eastAsia"/>
              </w:rPr>
              <w:t>옵션(소리, 일시정지, 컨트롤러 설정)</w:t>
            </w:r>
          </w:p>
          <w:p w14:paraId="48F6601E" w14:textId="7C35428D" w:rsidR="008B3299" w:rsidRDefault="008B3299" w:rsidP="00BC3362">
            <w:pPr>
              <w:rPr>
                <w:rFonts w:hint="eastAsia"/>
              </w:rPr>
            </w:pPr>
            <w:r>
              <w:rPr>
                <w:rFonts w:hint="eastAsia"/>
              </w:rPr>
              <w:t>…</w:t>
            </w:r>
          </w:p>
          <w:p w14:paraId="68751C19" w14:textId="77777777" w:rsidR="008B3299" w:rsidRDefault="008B3299" w:rsidP="00BC3362"/>
          <w:p w14:paraId="6DA75B5D" w14:textId="38DB14BD" w:rsidR="008B3299" w:rsidRDefault="008B3299" w:rsidP="00BC3362">
            <w:pPr>
              <w:rPr>
                <w:rFonts w:hint="eastAsia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215447" w14:textId="77777777" w:rsidR="000F2F83" w:rsidRDefault="008B3299" w:rsidP="00BC3362">
            <w:r>
              <w:rPr>
                <w:rFonts w:hint="eastAsia"/>
              </w:rPr>
              <w:t>경험치 구슬</w:t>
            </w:r>
          </w:p>
          <w:p w14:paraId="58DBDBF4" w14:textId="77777777" w:rsidR="008B3299" w:rsidRDefault="008B3299" w:rsidP="00BC3362">
            <w:r>
              <w:rPr>
                <w:rFonts w:hint="eastAsia"/>
              </w:rPr>
              <w:t>레벨</w:t>
            </w:r>
          </w:p>
          <w:p w14:paraId="140AE0A0" w14:textId="77777777" w:rsidR="008B3299" w:rsidRDefault="008B3299" w:rsidP="00BC3362">
            <w:r>
              <w:rPr>
                <w:rFonts w:hint="eastAsia"/>
              </w:rPr>
              <w:t>증강</w:t>
            </w:r>
          </w:p>
          <w:p w14:paraId="4868EA62" w14:textId="137C8068" w:rsidR="008B3299" w:rsidRDefault="008B3299" w:rsidP="00BC3362">
            <w:pPr>
              <w:rPr>
                <w:rFonts w:hint="eastAsia"/>
              </w:rPr>
            </w:pPr>
            <w:r>
              <w:rPr>
                <w:rFonts w:hint="eastAsia"/>
              </w:rPr>
              <w:t>...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</w:tcBorders>
          </w:tcPr>
          <w:p w14:paraId="0D8F3371" w14:textId="77777777" w:rsidR="000F2F83" w:rsidRDefault="008B3299" w:rsidP="00BC3362">
            <w:r>
              <w:rPr>
                <w:rFonts w:hint="eastAsia"/>
              </w:rPr>
              <w:t>몬스터 사전</w:t>
            </w:r>
          </w:p>
          <w:p w14:paraId="6934187D" w14:textId="77777777" w:rsidR="008B3299" w:rsidRDefault="008B3299" w:rsidP="00BC3362">
            <w:r>
              <w:rPr>
                <w:rFonts w:hint="eastAsia"/>
              </w:rPr>
              <w:t>스킬 사전</w:t>
            </w:r>
          </w:p>
          <w:p w14:paraId="068ACA1B" w14:textId="77777777" w:rsidR="008B3299" w:rsidRDefault="008B3299" w:rsidP="00BC3362">
            <w:r>
              <w:rPr>
                <w:rFonts w:hint="eastAsia"/>
              </w:rPr>
              <w:t>유물 사전</w:t>
            </w:r>
          </w:p>
          <w:p w14:paraId="664D05E3" w14:textId="77777777" w:rsidR="008B3299" w:rsidRDefault="008B3299" w:rsidP="00BC3362">
            <w:r>
              <w:rPr>
                <w:rFonts w:hint="eastAsia"/>
              </w:rPr>
              <w:t>증강 사전</w:t>
            </w:r>
          </w:p>
          <w:p w14:paraId="3E72D4B5" w14:textId="0F3441BD" w:rsidR="008B3299" w:rsidRDefault="008B3299" w:rsidP="00BC3362">
            <w:pPr>
              <w:rPr>
                <w:rFonts w:hint="eastAsia"/>
              </w:rPr>
            </w:pPr>
            <w:r>
              <w:rPr>
                <w:rFonts w:hint="eastAsia"/>
              </w:rPr>
              <w:t>…</w:t>
            </w:r>
          </w:p>
          <w:p w14:paraId="7BF48525" w14:textId="265ABABB" w:rsidR="008B3299" w:rsidRDefault="008B3299" w:rsidP="00BC3362">
            <w:pPr>
              <w:rPr>
                <w:rFonts w:hint="eastAsia"/>
              </w:rPr>
            </w:pPr>
          </w:p>
        </w:tc>
      </w:tr>
    </w:tbl>
    <w:p w14:paraId="4EDAF5F2" w14:textId="77777777" w:rsidR="000F2F83" w:rsidRDefault="000F2F83" w:rsidP="00BC3362"/>
    <w:p w14:paraId="5E0020AF" w14:textId="77777777" w:rsidR="008B3299" w:rsidRDefault="008B3299" w:rsidP="00BC3362"/>
    <w:p w14:paraId="0F40887D" w14:textId="77777777" w:rsidR="008B3299" w:rsidRDefault="008B3299" w:rsidP="00BC3362"/>
    <w:p w14:paraId="354E5C28" w14:textId="77777777" w:rsidR="008B3299" w:rsidRDefault="008B3299" w:rsidP="00BC3362"/>
    <w:p w14:paraId="44C25F45" w14:textId="39C0D23E" w:rsidR="008B3299" w:rsidRDefault="008B3299" w:rsidP="00BC3362">
      <w:r>
        <w:rPr>
          <w:rFonts w:hint="eastAsia"/>
        </w:rPr>
        <w:t>몬스터의 접두사를 변경하여 돌려쓰기</w:t>
      </w:r>
    </w:p>
    <w:p w14:paraId="72C3BA40" w14:textId="77777777" w:rsidR="008B3299" w:rsidRDefault="008B3299" w:rsidP="00BC3362"/>
    <w:p w14:paraId="2F48F27A" w14:textId="2CCD5FB4" w:rsidR="008B3299" w:rsidRDefault="008B3299" w:rsidP="00BC3362">
      <w:r>
        <w:rPr>
          <w:rFonts w:hint="eastAsia"/>
        </w:rPr>
        <w:t xml:space="preserve">엘리트 몬스터 </w:t>
      </w:r>
    </w:p>
    <w:p w14:paraId="0EC64CAB" w14:textId="3EF690FF" w:rsidR="008B3299" w:rsidRDefault="008B3299" w:rsidP="00BC3362">
      <w:r>
        <w:rPr>
          <w:rFonts w:hint="eastAsia"/>
        </w:rPr>
        <w:t xml:space="preserve">{ 스탯 특화 형, 공격력 </w:t>
      </w:r>
      <w:r w:rsidRPr="008B3299">
        <w:rPr>
          <w:b/>
          <w:bCs/>
        </w:rPr>
        <w:t>↑</w:t>
      </w:r>
      <w:r w:rsidRPr="008B3299">
        <w:rPr>
          <w:rFonts w:hint="eastAsia"/>
        </w:rPr>
        <w:t xml:space="preserve">, 방어 </w:t>
      </w:r>
      <w:r w:rsidRPr="008B3299">
        <w:rPr>
          <w:b/>
          <w:bCs/>
        </w:rPr>
        <w:t>↑</w:t>
      </w:r>
      <w:r>
        <w:rPr>
          <w:rFonts w:hint="eastAsia"/>
        </w:rPr>
        <w:t>,</w:t>
      </w:r>
      <w:r>
        <w:rPr>
          <w:rFonts w:hint="eastAsia"/>
          <w:b/>
          <w:bCs/>
        </w:rPr>
        <w:t xml:space="preserve"> </w:t>
      </w:r>
      <w:r w:rsidRPr="008B3299">
        <w:rPr>
          <w:rFonts w:hint="eastAsia"/>
        </w:rPr>
        <w:t>오</w:t>
      </w:r>
      <w:r>
        <w:rPr>
          <w:rFonts w:hint="eastAsia"/>
        </w:rPr>
        <w:t>오</w:t>
      </w:r>
      <w:r w:rsidRPr="008B3299">
        <w:rPr>
          <w:rFonts w:hint="eastAsia"/>
        </w:rPr>
        <w:t>라 형</w:t>
      </w:r>
      <w:r>
        <w:rPr>
          <w:rFonts w:hint="eastAsia"/>
        </w:rPr>
        <w:t>, 디버프 형 }</w:t>
      </w:r>
    </w:p>
    <w:p w14:paraId="79ED1C60" w14:textId="77777777" w:rsidR="008B3299" w:rsidRDefault="008B3299" w:rsidP="00BC3362"/>
    <w:p w14:paraId="2FD3F7E0" w14:textId="77777777" w:rsidR="008B3299" w:rsidRPr="00BC3362" w:rsidRDefault="008B3299" w:rsidP="00BC3362">
      <w:pPr>
        <w:rPr>
          <w:rFonts w:hint="eastAsia"/>
        </w:rPr>
      </w:pPr>
    </w:p>
    <w:sectPr w:rsidR="008B3299" w:rsidRPr="00BC336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2503B" w14:textId="77777777" w:rsidR="006F48EC" w:rsidRDefault="006F48EC" w:rsidP="009F5E0F">
      <w:pPr>
        <w:spacing w:line="240" w:lineRule="auto"/>
      </w:pPr>
      <w:r>
        <w:separator/>
      </w:r>
    </w:p>
  </w:endnote>
  <w:endnote w:type="continuationSeparator" w:id="0">
    <w:p w14:paraId="7C535988" w14:textId="77777777" w:rsidR="006F48EC" w:rsidRDefault="006F48EC" w:rsidP="009F5E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7501F50E-ECFD-4F70-A114-AC5E32984EDB}"/>
    <w:embedBold r:id="rId2" w:subsetted="1" w:fontKey="{FB4FFC16-B839-4716-A10E-E45B26D37275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C11DB6CA-1A94-457F-BE88-35635FCCD6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FDC2F61-DDD0-41CA-939A-F551969CB8E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60E5F" w14:textId="77777777" w:rsidR="006F48EC" w:rsidRDefault="006F48EC" w:rsidP="009F5E0F">
      <w:pPr>
        <w:spacing w:line="240" w:lineRule="auto"/>
      </w:pPr>
      <w:r>
        <w:separator/>
      </w:r>
    </w:p>
  </w:footnote>
  <w:footnote w:type="continuationSeparator" w:id="0">
    <w:p w14:paraId="361AF030" w14:textId="77777777" w:rsidR="006F48EC" w:rsidRDefault="006F48EC" w:rsidP="009F5E0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4C3F"/>
    <w:multiLevelType w:val="multilevel"/>
    <w:tmpl w:val="9FA87C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38B63A3"/>
    <w:multiLevelType w:val="multilevel"/>
    <w:tmpl w:val="6DAA73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2619FD"/>
    <w:multiLevelType w:val="multilevel"/>
    <w:tmpl w:val="554250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77351B"/>
    <w:multiLevelType w:val="multilevel"/>
    <w:tmpl w:val="0582C2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672658"/>
    <w:multiLevelType w:val="multilevel"/>
    <w:tmpl w:val="F844F1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6DA735A"/>
    <w:multiLevelType w:val="multilevel"/>
    <w:tmpl w:val="27AA1D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EB725F4"/>
    <w:multiLevelType w:val="multilevel"/>
    <w:tmpl w:val="6264F9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56074716">
    <w:abstractNumId w:val="4"/>
  </w:num>
  <w:num w:numId="2" w16cid:durableId="526528781">
    <w:abstractNumId w:val="0"/>
  </w:num>
  <w:num w:numId="3" w16cid:durableId="873421322">
    <w:abstractNumId w:val="5"/>
  </w:num>
  <w:num w:numId="4" w16cid:durableId="1143959996">
    <w:abstractNumId w:val="1"/>
  </w:num>
  <w:num w:numId="5" w16cid:durableId="256788115">
    <w:abstractNumId w:val="6"/>
  </w:num>
  <w:num w:numId="6" w16cid:durableId="1764181737">
    <w:abstractNumId w:val="2"/>
  </w:num>
  <w:num w:numId="7" w16cid:durableId="1665160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15"/>
    <w:rsid w:val="000F2F83"/>
    <w:rsid w:val="006F48EC"/>
    <w:rsid w:val="008B3299"/>
    <w:rsid w:val="00951F1C"/>
    <w:rsid w:val="009F5E0F"/>
    <w:rsid w:val="00A30DB4"/>
    <w:rsid w:val="00BC3362"/>
    <w:rsid w:val="00DA2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48759"/>
  <w15:docId w15:val="{1D8DD7EA-3BBC-4D69-8CAD-866450D81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951F1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Char"/>
    <w:uiPriority w:val="99"/>
    <w:unhideWhenUsed/>
    <w:rsid w:val="009F5E0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e"/>
    <w:uiPriority w:val="99"/>
    <w:rsid w:val="009F5E0F"/>
  </w:style>
  <w:style w:type="paragraph" w:styleId="af">
    <w:name w:val="footer"/>
    <w:basedOn w:val="a"/>
    <w:link w:val="Char0"/>
    <w:uiPriority w:val="99"/>
    <w:unhideWhenUsed/>
    <w:rsid w:val="009F5E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"/>
    <w:uiPriority w:val="99"/>
    <w:rsid w:val="009F5E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D903A-6482-4AE3-B496-53ADD48A00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2026-10-20T06:14:00Z</dcterms:created>
  <dcterms:modified xsi:type="dcterms:W3CDTF">2026-10-20T06:51:00Z</dcterms:modified>
</cp:coreProperties>
</file>