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9D5DC" w14:textId="77777777" w:rsidR="00261E3C" w:rsidRDefault="00261E3C">
      <w:r w:rsidRPr="00261E3C">
        <w:t>https://github.com/bitcoin/bitcoin/blob/0.13/doc/release-notes.md</w:t>
      </w:r>
    </w:p>
    <w:sectPr w:rsidR="00261E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3C"/>
    <w:rsid w:val="0026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EA51F"/>
  <w15:chartTrackingRefBased/>
  <w15:docId w15:val="{2668A95D-D151-AF4E-8505-08F31D3E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Manuel Ruiz Arias</dc:creator>
  <cp:keywords/>
  <dc:description/>
  <cp:lastModifiedBy>Edgar Manuel Ruiz Arias</cp:lastModifiedBy>
  <cp:revision>2</cp:revision>
  <dcterms:created xsi:type="dcterms:W3CDTF">2025-06-28T00:55:00Z</dcterms:created>
  <dcterms:modified xsi:type="dcterms:W3CDTF">2025-06-28T00:56:00Z</dcterms:modified>
</cp:coreProperties>
</file>